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F1" w:rsidRDefault="00EF41F1" w:rsidP="00F17E32">
      <w:pPr>
        <w:keepNext/>
        <w:tabs>
          <w:tab w:val="left" w:pos="5103"/>
        </w:tabs>
        <w:suppressAutoHyphens/>
        <w:spacing w:after="0"/>
        <w:jc w:val="left"/>
        <w:rPr>
          <w:b/>
          <w:color w:val="000000"/>
        </w:rPr>
      </w:pPr>
      <w:bookmarkStart w:id="0" w:name="_Toc15890873"/>
    </w:p>
    <w:bookmarkEnd w:id="0"/>
    <w:p w:rsidR="00384E2C" w:rsidRPr="009E4084" w:rsidRDefault="00161E1A" w:rsidP="00266F48">
      <w:pPr>
        <w:keepNext/>
        <w:tabs>
          <w:tab w:val="left" w:pos="5103"/>
        </w:tabs>
        <w:suppressAutoHyphens/>
        <w:spacing w:after="0"/>
        <w:jc w:val="center"/>
        <w:rPr>
          <w:b/>
          <w:sz w:val="21"/>
          <w:szCs w:val="21"/>
        </w:rPr>
      </w:pPr>
      <w:r>
        <w:rPr>
          <w:b/>
          <w:color w:val="000000"/>
          <w:sz w:val="22"/>
          <w:szCs w:val="22"/>
        </w:rPr>
        <w:t>Т</w:t>
      </w:r>
      <w:r>
        <w:rPr>
          <w:b/>
          <w:sz w:val="21"/>
          <w:szCs w:val="21"/>
        </w:rPr>
        <w:t>ЕХНИЧЕСКОЕ ЗАДАНИЕ</w:t>
      </w:r>
    </w:p>
    <w:p w:rsidR="00384E2C" w:rsidRPr="009E4084" w:rsidRDefault="00384E2C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9E4084">
        <w:rPr>
          <w:rFonts w:eastAsia="Calibri"/>
          <w:b/>
          <w:sz w:val="21"/>
          <w:szCs w:val="21"/>
          <w:lang w:eastAsia="en-US"/>
        </w:rPr>
        <w:t xml:space="preserve">на поставку </w:t>
      </w:r>
      <w:r w:rsidR="00726C25">
        <w:rPr>
          <w:rFonts w:eastAsia="Calibri"/>
          <w:b/>
          <w:sz w:val="21"/>
          <w:szCs w:val="21"/>
          <w:lang w:eastAsia="en-US"/>
        </w:rPr>
        <w:t>новогодних подарков</w:t>
      </w:r>
    </w:p>
    <w:p w:rsidR="00D3117D" w:rsidRDefault="00D3117D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113"/>
        <w:gridCol w:w="6702"/>
      </w:tblGrid>
      <w:tr w:rsidR="00384E2C" w:rsidRPr="009E4084" w:rsidTr="00B60E2E">
        <w:tc>
          <w:tcPr>
            <w:tcW w:w="566" w:type="dxa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№</w:t>
            </w:r>
          </w:p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п/п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Характеристика, требования к поставке продукции</w:t>
            </w:r>
          </w:p>
        </w:tc>
      </w:tr>
      <w:tr w:rsidR="00384E2C" w:rsidRPr="009E4084" w:rsidTr="00B60E2E">
        <w:tc>
          <w:tcPr>
            <w:tcW w:w="566" w:type="dxa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1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2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1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Заказчик:</w:t>
            </w:r>
          </w:p>
        </w:tc>
      </w:tr>
      <w:tr w:rsidR="00384E2C" w:rsidRPr="009E4084" w:rsidTr="00FA0A20">
        <w:trPr>
          <w:trHeight w:val="242"/>
        </w:trPr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tabs>
                <w:tab w:val="left" w:pos="1276"/>
              </w:tabs>
              <w:ind w:firstLine="709"/>
              <w:rPr>
                <w:sz w:val="20"/>
                <w:szCs w:val="20"/>
              </w:rPr>
            </w:pPr>
            <w:r w:rsidRPr="00FA0A20">
              <w:rPr>
                <w:sz w:val="20"/>
                <w:szCs w:val="20"/>
              </w:rPr>
              <w:t>АО «НПО автоматики»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2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Способ закупки: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726C25" w:rsidP="000501AC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sz w:val="20"/>
                <w:szCs w:val="20"/>
              </w:rPr>
            </w:pPr>
            <w:r w:rsidRPr="00FA0A20">
              <w:rPr>
                <w:rFonts w:eastAsia="Calibri"/>
                <w:sz w:val="20"/>
                <w:szCs w:val="20"/>
              </w:rPr>
              <w:t>Открытый запрос котировок</w:t>
            </w:r>
            <w:r w:rsidR="00384E2C" w:rsidRPr="00FA0A20">
              <w:rPr>
                <w:rFonts w:eastAsia="Calibri"/>
                <w:sz w:val="20"/>
                <w:szCs w:val="20"/>
              </w:rPr>
              <w:t xml:space="preserve"> в электронной форме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266F48" w:rsidP="000501AC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3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8B3130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 xml:space="preserve">Предмет </w:t>
            </w:r>
            <w:r w:rsidR="00D13505" w:rsidRPr="00FA0A20">
              <w:rPr>
                <w:b/>
                <w:sz w:val="20"/>
                <w:szCs w:val="20"/>
              </w:rPr>
              <w:t xml:space="preserve">закупки, </w:t>
            </w:r>
            <w:r w:rsidR="008B3130" w:rsidRPr="00FA0A20">
              <w:rPr>
                <w:b/>
                <w:sz w:val="20"/>
                <w:szCs w:val="20"/>
              </w:rPr>
              <w:t>количество (объём)</w:t>
            </w:r>
            <w:r w:rsidR="000702AE" w:rsidRPr="00FA0A20">
              <w:rPr>
                <w:b/>
                <w:sz w:val="20"/>
                <w:szCs w:val="20"/>
              </w:rPr>
              <w:t xml:space="preserve"> поставляемой продукции</w:t>
            </w:r>
            <w:r w:rsidR="00AB2DBF" w:rsidRPr="00FA0A20">
              <w:rPr>
                <w:b/>
                <w:sz w:val="20"/>
                <w:szCs w:val="20"/>
              </w:rPr>
              <w:t xml:space="preserve"> (товаров, работ, услуг)</w:t>
            </w:r>
            <w:r w:rsidRPr="00FA0A20">
              <w:rPr>
                <w:b/>
                <w:sz w:val="20"/>
                <w:szCs w:val="20"/>
              </w:rPr>
              <w:t>: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8B3130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FA0A20">
              <w:rPr>
                <w:b/>
                <w:sz w:val="20"/>
                <w:szCs w:val="20"/>
              </w:rPr>
              <w:t xml:space="preserve">Предмет </w:t>
            </w:r>
            <w:r w:rsidR="00134B68" w:rsidRPr="00FA0A20">
              <w:rPr>
                <w:b/>
                <w:sz w:val="20"/>
                <w:szCs w:val="20"/>
              </w:rPr>
              <w:t>закупки</w:t>
            </w:r>
            <w:r w:rsidRPr="00FA0A20">
              <w:rPr>
                <w:sz w:val="20"/>
                <w:szCs w:val="20"/>
              </w:rPr>
              <w:t xml:space="preserve">: </w:t>
            </w:r>
            <w:r w:rsidRPr="00FA0A20">
              <w:rPr>
                <w:rFonts w:eastAsia="Calibri"/>
                <w:sz w:val="20"/>
                <w:szCs w:val="20"/>
                <w:lang w:eastAsia="en-US"/>
              </w:rPr>
              <w:t xml:space="preserve">поставка </w:t>
            </w:r>
            <w:r w:rsidR="00726C25" w:rsidRPr="00FA0A20">
              <w:rPr>
                <w:rFonts w:eastAsia="Calibri"/>
                <w:sz w:val="20"/>
                <w:szCs w:val="20"/>
                <w:lang w:eastAsia="en-US"/>
              </w:rPr>
              <w:t>новогодних подарков</w:t>
            </w:r>
            <w:r w:rsidR="000E3A09" w:rsidRPr="00FA0A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A0A20">
              <w:rPr>
                <w:sz w:val="20"/>
                <w:szCs w:val="20"/>
              </w:rPr>
              <w:t>(далее – продукция).</w:t>
            </w:r>
          </w:p>
          <w:p w:rsidR="00CF3C24" w:rsidRPr="00FA0A20" w:rsidRDefault="008B3130" w:rsidP="00266F48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0"/>
                <w:szCs w:val="20"/>
              </w:rPr>
            </w:pPr>
            <w:r w:rsidRPr="00FA0A20">
              <w:rPr>
                <w:rFonts w:eastAsia="Calibri"/>
                <w:b/>
                <w:sz w:val="20"/>
                <w:szCs w:val="20"/>
                <w:lang w:eastAsia="en-US"/>
              </w:rPr>
              <w:t>Количество (о</w:t>
            </w:r>
            <w:r w:rsidR="00384E2C" w:rsidRPr="00FA0A20">
              <w:rPr>
                <w:rFonts w:eastAsia="Calibri"/>
                <w:b/>
                <w:sz w:val="20"/>
                <w:szCs w:val="20"/>
                <w:lang w:eastAsia="en-US"/>
              </w:rPr>
              <w:t>бъем</w:t>
            </w:r>
            <w:r w:rsidRPr="00FA0A20">
              <w:rPr>
                <w:rFonts w:eastAsia="Calibri"/>
                <w:b/>
                <w:sz w:val="20"/>
                <w:szCs w:val="20"/>
                <w:lang w:eastAsia="en-US"/>
              </w:rPr>
              <w:t>)</w:t>
            </w:r>
            <w:r w:rsidR="00384E2C" w:rsidRPr="00FA0A20">
              <w:rPr>
                <w:rFonts w:eastAsia="Calibri"/>
                <w:b/>
                <w:sz w:val="20"/>
                <w:szCs w:val="20"/>
                <w:lang w:eastAsia="en-US"/>
              </w:rPr>
              <w:t xml:space="preserve"> поставляемой продукции</w:t>
            </w:r>
            <w:r w:rsidR="00384E2C" w:rsidRPr="00FA0A20">
              <w:rPr>
                <w:rFonts w:eastAsia="Calibri"/>
                <w:sz w:val="20"/>
                <w:szCs w:val="20"/>
                <w:lang w:eastAsia="en-US"/>
              </w:rPr>
              <w:t xml:space="preserve">: </w:t>
            </w:r>
            <w:r w:rsidR="00F86655" w:rsidRPr="00FA0A20">
              <w:rPr>
                <w:rFonts w:eastAsia="Calibri"/>
                <w:sz w:val="20"/>
                <w:szCs w:val="20"/>
                <w:lang w:eastAsia="en-US"/>
              </w:rPr>
              <w:t>в соответствии</w:t>
            </w:r>
            <w:r w:rsidR="00975F98" w:rsidRPr="00FA0A20">
              <w:rPr>
                <w:rFonts w:eastAsia="Calibri"/>
                <w:sz w:val="20"/>
                <w:szCs w:val="20"/>
                <w:lang w:eastAsia="en-US"/>
              </w:rPr>
              <w:t xml:space="preserve"> с условиями договора </w:t>
            </w:r>
            <w:r w:rsidR="00F756A7" w:rsidRPr="00FA0A20">
              <w:rPr>
                <w:sz w:val="20"/>
                <w:szCs w:val="20"/>
              </w:rPr>
              <w:t>133</w:t>
            </w:r>
            <w:r w:rsidR="008F7E49" w:rsidRPr="00FA0A20">
              <w:rPr>
                <w:sz w:val="20"/>
                <w:szCs w:val="20"/>
              </w:rPr>
              <w:t>0</w:t>
            </w:r>
            <w:r w:rsidR="00B02D53" w:rsidRPr="00FA0A20">
              <w:rPr>
                <w:sz w:val="20"/>
                <w:szCs w:val="20"/>
              </w:rPr>
              <w:t xml:space="preserve"> штук</w:t>
            </w:r>
            <w:r w:rsidR="00012E8F" w:rsidRPr="00FA0A20">
              <w:rPr>
                <w:sz w:val="20"/>
                <w:szCs w:val="20"/>
              </w:rPr>
              <w:t>.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266F48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4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C013D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Срок, место</w:t>
            </w:r>
            <w:r w:rsidR="00AB2DBF" w:rsidRPr="00FA0A20">
              <w:rPr>
                <w:b/>
                <w:sz w:val="20"/>
                <w:szCs w:val="20"/>
              </w:rPr>
              <w:t>,</w:t>
            </w:r>
            <w:r w:rsidRPr="00FA0A20">
              <w:rPr>
                <w:b/>
                <w:sz w:val="20"/>
                <w:szCs w:val="20"/>
              </w:rPr>
              <w:t xml:space="preserve"> условия поставкипродукции: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0"/>
                <w:szCs w:val="20"/>
              </w:rPr>
            </w:pPr>
            <w:r w:rsidRPr="00FA0A20">
              <w:rPr>
                <w:b/>
                <w:spacing w:val="-4"/>
                <w:sz w:val="20"/>
                <w:szCs w:val="20"/>
              </w:rPr>
              <w:t>Срок поставки</w:t>
            </w:r>
            <w:r w:rsidR="00F86655" w:rsidRPr="00FA0A20">
              <w:rPr>
                <w:spacing w:val="-4"/>
                <w:sz w:val="20"/>
                <w:szCs w:val="20"/>
              </w:rPr>
              <w:t xml:space="preserve"> продукции</w:t>
            </w:r>
            <w:r w:rsidR="00B02D53" w:rsidRPr="00FA0A20">
              <w:rPr>
                <w:spacing w:val="-4"/>
                <w:sz w:val="20"/>
                <w:szCs w:val="20"/>
              </w:rPr>
              <w:t>: в соответствии с договор</w:t>
            </w:r>
            <w:r w:rsidR="00892B07" w:rsidRPr="00FA0A20">
              <w:rPr>
                <w:spacing w:val="-4"/>
                <w:sz w:val="20"/>
                <w:szCs w:val="20"/>
              </w:rPr>
              <w:t>ом</w:t>
            </w:r>
            <w:r w:rsidR="00B02D53" w:rsidRPr="00FA0A20">
              <w:rPr>
                <w:spacing w:val="-4"/>
                <w:sz w:val="20"/>
                <w:szCs w:val="20"/>
              </w:rPr>
              <w:t>.</w:t>
            </w:r>
          </w:p>
          <w:p w:rsidR="00384E2C" w:rsidRPr="00FA0A20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0"/>
                <w:szCs w:val="20"/>
              </w:rPr>
            </w:pPr>
            <w:r w:rsidRPr="00FA0A20">
              <w:rPr>
                <w:b/>
                <w:spacing w:val="-4"/>
                <w:sz w:val="20"/>
                <w:szCs w:val="20"/>
              </w:rPr>
              <w:t>Место поставки</w:t>
            </w:r>
            <w:r w:rsidRPr="00FA0A20">
              <w:rPr>
                <w:spacing w:val="-4"/>
                <w:sz w:val="20"/>
                <w:szCs w:val="20"/>
              </w:rPr>
              <w:t xml:space="preserve"> продукции:</w:t>
            </w:r>
          </w:p>
          <w:p w:rsidR="00384E2C" w:rsidRPr="00FA0A20" w:rsidRDefault="00384E2C" w:rsidP="000501AC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pacing w:val="1"/>
                <w:sz w:val="20"/>
                <w:szCs w:val="20"/>
              </w:rPr>
            </w:pPr>
            <w:r w:rsidRPr="00FA0A20">
              <w:rPr>
                <w:sz w:val="20"/>
                <w:szCs w:val="20"/>
              </w:rPr>
              <w:t>- г. Екатеринбург, ул. Мамина-Сибиряка, 145;</w:t>
            </w:r>
          </w:p>
          <w:p w:rsidR="00384E2C" w:rsidRPr="00FA0A20" w:rsidRDefault="00384E2C" w:rsidP="000501AC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pacing w:val="-4"/>
                <w:sz w:val="20"/>
                <w:szCs w:val="20"/>
              </w:rPr>
            </w:pPr>
            <w:r w:rsidRPr="00FA0A20">
              <w:rPr>
                <w:spacing w:val="1"/>
                <w:sz w:val="20"/>
                <w:szCs w:val="20"/>
              </w:rPr>
              <w:t>- г. Екатеринбург, ул. Начдива Васильева, 1.</w:t>
            </w:r>
          </w:p>
          <w:p w:rsidR="00384E2C" w:rsidRPr="00FA0A20" w:rsidRDefault="00AB2DBF" w:rsidP="00C013D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b/>
                <w:spacing w:val="-5"/>
                <w:sz w:val="20"/>
                <w:szCs w:val="20"/>
              </w:rPr>
            </w:pPr>
            <w:r w:rsidRPr="00FA0A20">
              <w:rPr>
                <w:b/>
                <w:spacing w:val="-5"/>
                <w:sz w:val="20"/>
                <w:szCs w:val="20"/>
              </w:rPr>
              <w:t>Условия поставки:</w:t>
            </w:r>
            <w:r w:rsidRPr="00FA0A20">
              <w:rPr>
                <w:spacing w:val="-5"/>
                <w:sz w:val="20"/>
                <w:szCs w:val="20"/>
              </w:rPr>
              <w:t xml:space="preserve"> п</w:t>
            </w:r>
            <w:r w:rsidR="00384E2C" w:rsidRPr="00FA0A20">
              <w:rPr>
                <w:spacing w:val="-5"/>
                <w:sz w:val="20"/>
                <w:szCs w:val="20"/>
              </w:rPr>
              <w:t>родукция доставляется транспортом Поставщика за счет Поставщика.</w:t>
            </w:r>
          </w:p>
          <w:p w:rsidR="00384E2C" w:rsidRPr="00FA0A20" w:rsidRDefault="00384E2C" w:rsidP="00131FB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Обязательство Поставщика по поставке продукции считается исполненным с момента надлежащей передачи продукции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266F48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5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Цена договора: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266F4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z w:val="20"/>
                <w:szCs w:val="20"/>
              </w:rPr>
            </w:pPr>
            <w:r w:rsidRPr="00FA0A20">
              <w:rPr>
                <w:sz w:val="20"/>
                <w:szCs w:val="20"/>
              </w:rPr>
              <w:t xml:space="preserve">В цену договора включаются затраты Поставщика, </w:t>
            </w:r>
            <w:r w:rsidRPr="00FA0A20">
              <w:rPr>
                <w:bCs/>
                <w:sz w:val="20"/>
                <w:szCs w:val="20"/>
              </w:rPr>
              <w:t>связанные с поставкой продукции в соответствии с требованиями Техническ</w:t>
            </w:r>
            <w:r w:rsidR="00D82201" w:rsidRPr="00FA0A20">
              <w:rPr>
                <w:bCs/>
                <w:sz w:val="20"/>
                <w:szCs w:val="20"/>
              </w:rPr>
              <w:t>ого задания, условиями договора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266F48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6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5910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Срок и условия оплаты продукции: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F86655" w:rsidP="009A00D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709"/>
              <w:rPr>
                <w:bCs/>
                <w:sz w:val="20"/>
                <w:szCs w:val="20"/>
              </w:rPr>
            </w:pPr>
            <w:r w:rsidRPr="00FA0A20">
              <w:rPr>
                <w:sz w:val="20"/>
                <w:szCs w:val="20"/>
              </w:rPr>
              <w:t>Предоплата за Продукцию не производится. Оплата производится путем перечисления денежных средств Покупателем на расчетный счет Поставщика в течение</w:t>
            </w:r>
            <w:r w:rsidR="0035566A" w:rsidRPr="00FA0A20">
              <w:rPr>
                <w:sz w:val="20"/>
                <w:szCs w:val="20"/>
              </w:rPr>
              <w:t xml:space="preserve"> </w:t>
            </w:r>
            <w:r w:rsidR="00F756A7" w:rsidRPr="00FA0A20">
              <w:rPr>
                <w:sz w:val="20"/>
                <w:szCs w:val="20"/>
              </w:rPr>
              <w:t>20 (двадцати</w:t>
            </w:r>
            <w:r w:rsidRPr="00FA0A20">
              <w:rPr>
                <w:sz w:val="20"/>
                <w:szCs w:val="20"/>
              </w:rPr>
              <w:t>)</w:t>
            </w:r>
            <w:r w:rsidR="00012E8F" w:rsidRPr="00FA0A20">
              <w:rPr>
                <w:sz w:val="20"/>
                <w:szCs w:val="20"/>
              </w:rPr>
              <w:t xml:space="preserve"> </w:t>
            </w:r>
            <w:r w:rsidR="009A00D0" w:rsidRPr="00FA0A20">
              <w:rPr>
                <w:sz w:val="20"/>
                <w:szCs w:val="20"/>
              </w:rPr>
              <w:t xml:space="preserve">рабочих </w:t>
            </w:r>
            <w:r w:rsidRPr="00FA0A20">
              <w:rPr>
                <w:sz w:val="20"/>
                <w:szCs w:val="20"/>
              </w:rPr>
              <w:t>дней с момента получения Продукции и подписания товарной накладной.</w:t>
            </w:r>
          </w:p>
        </w:tc>
      </w:tr>
      <w:tr w:rsidR="00E8337E" w:rsidRPr="009E4084" w:rsidTr="00B60E2E">
        <w:tc>
          <w:tcPr>
            <w:tcW w:w="566" w:type="dxa"/>
            <w:vMerge w:val="restart"/>
            <w:shd w:val="clear" w:color="auto" w:fill="auto"/>
          </w:tcPr>
          <w:p w:rsidR="00E8337E" w:rsidRPr="00FA0A20" w:rsidRDefault="00266F48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7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E8337E" w:rsidRPr="00FA0A20" w:rsidRDefault="00911B93" w:rsidP="00911B93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Требования к продукции (товару</w:t>
            </w:r>
            <w:r w:rsidR="00E8337E" w:rsidRPr="00FA0A20">
              <w:rPr>
                <w:b/>
                <w:sz w:val="20"/>
                <w:szCs w:val="20"/>
              </w:rPr>
              <w:t>, работ</w:t>
            </w:r>
            <w:r w:rsidRPr="00FA0A20">
              <w:rPr>
                <w:b/>
                <w:sz w:val="20"/>
                <w:szCs w:val="20"/>
              </w:rPr>
              <w:t>е, услуге) включают</w:t>
            </w:r>
            <w:r w:rsidR="00E8337E" w:rsidRPr="00FA0A20">
              <w:rPr>
                <w:b/>
                <w:sz w:val="20"/>
                <w:szCs w:val="20"/>
              </w:rPr>
              <w:t>:</w:t>
            </w:r>
          </w:p>
        </w:tc>
      </w:tr>
      <w:tr w:rsidR="00E8337E" w:rsidRPr="009E4084" w:rsidTr="00FA0A20">
        <w:trPr>
          <w:trHeight w:val="640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0"/>
                <w:szCs w:val="20"/>
              </w:rPr>
            </w:pPr>
            <w:r w:rsidRPr="00FA0A20">
              <w:rPr>
                <w:b/>
                <w:spacing w:val="-4"/>
                <w:sz w:val="20"/>
                <w:szCs w:val="20"/>
              </w:rPr>
              <w:t xml:space="preserve">В соответствии с </w:t>
            </w:r>
            <w:r w:rsidR="00E8337E" w:rsidRPr="00FA0A20">
              <w:rPr>
                <w:b/>
                <w:spacing w:val="-4"/>
                <w:sz w:val="20"/>
                <w:szCs w:val="20"/>
              </w:rPr>
              <w:t>Технически</w:t>
            </w:r>
            <w:r w:rsidRPr="00FA0A20">
              <w:rPr>
                <w:b/>
                <w:spacing w:val="-4"/>
                <w:sz w:val="20"/>
                <w:szCs w:val="20"/>
              </w:rPr>
              <w:t>м</w:t>
            </w:r>
            <w:r w:rsidR="00E8337E" w:rsidRPr="00FA0A20">
              <w:rPr>
                <w:b/>
                <w:spacing w:val="-4"/>
                <w:sz w:val="20"/>
                <w:szCs w:val="20"/>
              </w:rPr>
              <w:t xml:space="preserve"> регламент</w:t>
            </w:r>
            <w:r w:rsidRPr="00FA0A20">
              <w:rPr>
                <w:b/>
                <w:spacing w:val="-4"/>
                <w:sz w:val="20"/>
                <w:szCs w:val="20"/>
              </w:rPr>
              <w:t>ом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B13A20" w:rsidP="00A828A4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В соответствии с Приложением к Техническому заданию.</w:t>
            </w:r>
          </w:p>
        </w:tc>
      </w:tr>
      <w:tr w:rsidR="00E8337E" w:rsidRPr="009E4084" w:rsidTr="00B60E2E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0"/>
                <w:szCs w:val="20"/>
              </w:rPr>
            </w:pPr>
            <w:r w:rsidRPr="00FA0A20">
              <w:rPr>
                <w:b/>
                <w:bCs/>
                <w:sz w:val="20"/>
                <w:szCs w:val="20"/>
              </w:rPr>
              <w:t>В соответствии с д</w:t>
            </w:r>
            <w:r w:rsidR="00E8337E" w:rsidRPr="00FA0A20">
              <w:rPr>
                <w:b/>
                <w:bCs/>
                <w:sz w:val="20"/>
                <w:szCs w:val="20"/>
              </w:rPr>
              <w:t>окумент</w:t>
            </w:r>
            <w:r w:rsidRPr="00FA0A20">
              <w:rPr>
                <w:b/>
                <w:bCs/>
                <w:sz w:val="20"/>
                <w:szCs w:val="20"/>
              </w:rPr>
              <w:t>ами</w:t>
            </w:r>
            <w:r w:rsidR="00E8337E" w:rsidRPr="00FA0A20">
              <w:rPr>
                <w:b/>
                <w:bCs/>
                <w:sz w:val="20"/>
                <w:szCs w:val="20"/>
              </w:rPr>
              <w:t>, разрабатываемы</w:t>
            </w:r>
            <w:r w:rsidRPr="00FA0A20">
              <w:rPr>
                <w:b/>
                <w:bCs/>
                <w:sz w:val="20"/>
                <w:szCs w:val="20"/>
              </w:rPr>
              <w:t>ми</w:t>
            </w:r>
            <w:r w:rsidR="00E8337E" w:rsidRPr="00FA0A20">
              <w:rPr>
                <w:b/>
                <w:bCs/>
                <w:sz w:val="20"/>
                <w:szCs w:val="20"/>
              </w:rPr>
              <w:t xml:space="preserve"> и применяемы</w:t>
            </w:r>
            <w:r w:rsidRPr="00FA0A20">
              <w:rPr>
                <w:b/>
                <w:bCs/>
                <w:sz w:val="20"/>
                <w:szCs w:val="20"/>
              </w:rPr>
              <w:t>ми</w:t>
            </w:r>
            <w:r w:rsidR="00E8337E" w:rsidRPr="00FA0A20">
              <w:rPr>
                <w:b/>
                <w:bCs/>
                <w:sz w:val="20"/>
                <w:szCs w:val="20"/>
              </w:rPr>
              <w:t xml:space="preserve"> в национальной системе стандартизации, приняты</w:t>
            </w:r>
            <w:r w:rsidRPr="00FA0A20">
              <w:rPr>
                <w:b/>
                <w:bCs/>
                <w:sz w:val="20"/>
                <w:szCs w:val="20"/>
              </w:rPr>
              <w:t>ми</w:t>
            </w:r>
            <w:r w:rsidR="00E8337E" w:rsidRPr="00FA0A20">
              <w:rPr>
                <w:b/>
                <w:bCs/>
                <w:sz w:val="20"/>
                <w:szCs w:val="20"/>
              </w:rPr>
              <w:t xml:space="preserve"> в соответствии с законодательством Российской Федерации о стандартизации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B13A20" w:rsidP="00A828A4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В соответствии с Приложением к Техническому заданию.</w:t>
            </w:r>
          </w:p>
        </w:tc>
      </w:tr>
      <w:tr w:rsidR="00E8337E" w:rsidRPr="009E4084" w:rsidTr="00FA0A20">
        <w:trPr>
          <w:trHeight w:val="498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0"/>
                <w:szCs w:val="20"/>
              </w:rPr>
            </w:pPr>
            <w:r w:rsidRPr="00FA0A20">
              <w:rPr>
                <w:b/>
                <w:bCs/>
                <w:sz w:val="20"/>
                <w:szCs w:val="20"/>
              </w:rPr>
              <w:t>В соответствии с иными</w:t>
            </w:r>
            <w:r w:rsidR="00E8337E" w:rsidRPr="00FA0A20">
              <w:rPr>
                <w:b/>
                <w:bCs/>
                <w:sz w:val="20"/>
                <w:szCs w:val="20"/>
              </w:rPr>
              <w:t xml:space="preserve"> требования, связанны</w:t>
            </w:r>
            <w:r w:rsidRPr="00FA0A20">
              <w:rPr>
                <w:b/>
                <w:bCs/>
                <w:sz w:val="20"/>
                <w:szCs w:val="20"/>
              </w:rPr>
              <w:t>ми</w:t>
            </w:r>
            <w:r w:rsidR="00E8337E" w:rsidRPr="00FA0A20">
              <w:rPr>
                <w:b/>
                <w:bCs/>
                <w:sz w:val="20"/>
                <w:szCs w:val="20"/>
              </w:rPr>
              <w:t xml:space="preserve">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E8337E" w:rsidP="00B13A20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spacing w:val="-4"/>
                <w:sz w:val="20"/>
                <w:szCs w:val="20"/>
              </w:rPr>
            </w:pPr>
            <w:r w:rsidRPr="00FA0A20">
              <w:rPr>
                <w:sz w:val="20"/>
                <w:szCs w:val="20"/>
              </w:rPr>
              <w:t>Установленные заказчиком требования к продукции (показатели, характеристики, свойства продукции) имеют</w:t>
            </w:r>
            <w:r w:rsidR="00B13A20" w:rsidRPr="00FA0A20">
              <w:rPr>
                <w:sz w:val="20"/>
                <w:szCs w:val="20"/>
              </w:rPr>
              <w:t xml:space="preserve"> </w:t>
            </w:r>
            <w:r w:rsidRPr="00FA0A20">
              <w:rPr>
                <w:sz w:val="20"/>
                <w:szCs w:val="20"/>
              </w:rPr>
              <w:t>практическую ценность для Заказчика в рамках удовлетворения существующей потребности.</w:t>
            </w:r>
          </w:p>
        </w:tc>
      </w:tr>
      <w:tr w:rsidR="00E8337E" w:rsidRPr="009E4084" w:rsidTr="00B60E2E"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E8337E" w:rsidP="00F17E32">
            <w:pPr>
              <w:shd w:val="clear" w:color="auto" w:fill="FFFFFF"/>
              <w:spacing w:after="0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Требования к безопасности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E8337E" w:rsidP="00EA2EC3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 xml:space="preserve">Продукция должна быть безопасна для жизни и здоровья работников заказчика, его имущества и окружающей среды при обычных условиях </w:t>
            </w:r>
            <w:r w:rsidR="00627AE3" w:rsidRPr="00FA0A20">
              <w:rPr>
                <w:spacing w:val="-4"/>
                <w:sz w:val="20"/>
                <w:szCs w:val="20"/>
              </w:rPr>
              <w:t xml:space="preserve">её </w:t>
            </w:r>
            <w:r w:rsidRPr="00FA0A20">
              <w:rPr>
                <w:spacing w:val="-4"/>
                <w:sz w:val="20"/>
                <w:szCs w:val="20"/>
              </w:rPr>
              <w:t>использования, хранения, транспортировки и утилизации.</w:t>
            </w:r>
          </w:p>
          <w:p w:rsidR="00E8337E" w:rsidRPr="00FA0A20" w:rsidRDefault="00E8337E" w:rsidP="006C136D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lastRenderedPageBreak/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E8337E" w:rsidRPr="009E4084" w:rsidTr="00FA0A20">
        <w:trPr>
          <w:trHeight w:val="2374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E8337E" w:rsidP="000501AC">
            <w:pPr>
              <w:shd w:val="clear" w:color="auto" w:fill="FFFFFF"/>
              <w:spacing w:after="0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Требования к качеству (товара, работы, услуги)</w:t>
            </w:r>
          </w:p>
        </w:tc>
        <w:tc>
          <w:tcPr>
            <w:tcW w:w="6702" w:type="dxa"/>
            <w:shd w:val="clear" w:color="auto" w:fill="auto"/>
          </w:tcPr>
          <w:p w:rsidR="00BB1D72" w:rsidRPr="00FA0A20" w:rsidRDefault="00A37969" w:rsidP="00FA0A20">
            <w:pPr>
              <w:spacing w:after="0"/>
              <w:rPr>
                <w:i/>
                <w:iCs/>
                <w:sz w:val="20"/>
                <w:szCs w:val="20"/>
              </w:rPr>
            </w:pPr>
            <w:r w:rsidRPr="00FA0A20">
              <w:rPr>
                <w:rFonts w:eastAsiaTheme="minorHAnsi"/>
                <w:sz w:val="20"/>
                <w:szCs w:val="20"/>
                <w:lang w:eastAsia="en-US"/>
              </w:rPr>
              <w:t>Качество поставляемого кондитерского набора</w:t>
            </w:r>
            <w:r w:rsidR="00F2585D" w:rsidRPr="00FA0A20">
              <w:rPr>
                <w:rFonts w:eastAsiaTheme="minorHAnsi"/>
                <w:sz w:val="20"/>
                <w:szCs w:val="20"/>
                <w:lang w:eastAsia="en-US"/>
              </w:rPr>
              <w:t xml:space="preserve"> должно соответствовать </w:t>
            </w:r>
            <w:r w:rsidR="00BB1D72" w:rsidRPr="00FA0A20">
              <w:rPr>
                <w:color w:val="000000"/>
                <w:sz w:val="20"/>
                <w:szCs w:val="20"/>
              </w:rPr>
              <w:t>ГОСТ</w:t>
            </w:r>
            <w:r w:rsidR="00BB1D72" w:rsidRPr="00FA0A20">
              <w:rPr>
                <w:iCs/>
                <w:sz w:val="20"/>
                <w:szCs w:val="20"/>
              </w:rPr>
              <w:t xml:space="preserve"> 1581</w:t>
            </w:r>
            <w:r w:rsidR="00017669" w:rsidRPr="00FA0A20">
              <w:rPr>
                <w:iCs/>
                <w:sz w:val="20"/>
                <w:szCs w:val="20"/>
              </w:rPr>
              <w:t>0</w:t>
            </w:r>
            <w:r w:rsidR="00BB1D72" w:rsidRPr="00FA0A20">
              <w:rPr>
                <w:iCs/>
                <w:sz w:val="20"/>
                <w:szCs w:val="20"/>
              </w:rPr>
              <w:t>-2014, ГОСТ 30058-95, ГОСТ 24901-2014, ГОСТ 6441-2014, ГОСТ 6442-2014, ГОСТ 4570-2014, ГОСТ 4570-2014, ГОСТ 31721-2012</w:t>
            </w:r>
            <w:r w:rsidR="008C2671" w:rsidRPr="00FA0A20">
              <w:rPr>
                <w:sz w:val="20"/>
                <w:szCs w:val="20"/>
              </w:rPr>
              <w:t>.</w:t>
            </w:r>
          </w:p>
          <w:p w:rsidR="00F2585D" w:rsidRPr="00FA0A20" w:rsidRDefault="00F2585D" w:rsidP="00FA0A20">
            <w:pPr>
              <w:tabs>
                <w:tab w:val="left" w:pos="993"/>
              </w:tabs>
              <w:spacing w:after="0" w:line="259" w:lineRule="auto"/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FA0A20">
              <w:rPr>
                <w:rFonts w:eastAsiaTheme="minorHAnsi"/>
                <w:sz w:val="20"/>
                <w:szCs w:val="20"/>
                <w:lang w:eastAsia="en-US"/>
              </w:rPr>
              <w:t>Срок годности товара определяется действующей нормативно-технической документацией.</w:t>
            </w:r>
          </w:p>
          <w:p w:rsidR="00F2585D" w:rsidRPr="00FA0A20" w:rsidRDefault="00850C8C" w:rsidP="00FA0A20">
            <w:pPr>
              <w:tabs>
                <w:tab w:val="left" w:pos="993"/>
              </w:tabs>
              <w:spacing w:after="0" w:line="259" w:lineRule="auto"/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FA0A20">
              <w:rPr>
                <w:rFonts w:eastAsiaTheme="minorHAnsi"/>
                <w:sz w:val="20"/>
                <w:szCs w:val="20"/>
                <w:lang w:eastAsia="en-US"/>
              </w:rPr>
              <w:t>Срок годности кондитерского набора</w:t>
            </w:r>
            <w:r w:rsidR="00F2585D" w:rsidRPr="00FA0A20">
              <w:rPr>
                <w:rFonts w:eastAsiaTheme="minorHAnsi"/>
                <w:sz w:val="20"/>
                <w:szCs w:val="20"/>
                <w:lang w:eastAsia="en-US"/>
              </w:rPr>
              <w:t>к моменту получения Покупателем не должен быть менее 70% от срока годности, установленного изготовителем.</w:t>
            </w:r>
          </w:p>
          <w:p w:rsidR="008F05D2" w:rsidRPr="00FA0A20" w:rsidRDefault="00E8337E" w:rsidP="00FA0A20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Представитель Поставщика при передаче продукции предоставляет Покупателю документы, подтверждающие качество, безопасность и соответствие продукции действующим нормам и стандартам</w:t>
            </w:r>
            <w:r w:rsidR="008F05D2" w:rsidRPr="00FA0A20">
              <w:rPr>
                <w:spacing w:val="-4"/>
                <w:sz w:val="20"/>
                <w:szCs w:val="20"/>
              </w:rPr>
              <w:t>.</w:t>
            </w:r>
          </w:p>
        </w:tc>
      </w:tr>
      <w:tr w:rsidR="00E8337E" w:rsidRPr="009E4084" w:rsidTr="00B60E2E"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647C3B" w:rsidP="00F17E32">
            <w:pPr>
              <w:shd w:val="clear" w:color="auto" w:fill="FFFFFF"/>
              <w:spacing w:after="0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 xml:space="preserve">Требования к </w:t>
            </w:r>
            <w:r w:rsidR="00E8337E" w:rsidRPr="00FA0A20">
              <w:rPr>
                <w:b/>
                <w:sz w:val="20"/>
                <w:szCs w:val="20"/>
              </w:rPr>
              <w:t>характеристикам</w:t>
            </w:r>
          </w:p>
          <w:p w:rsidR="00627AE3" w:rsidRPr="00FA0A20" w:rsidRDefault="00627AE3" w:rsidP="00F17E32">
            <w:pPr>
              <w:shd w:val="clear" w:color="auto" w:fill="FFFFFF"/>
              <w:spacing w:after="0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продукции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E8337E" w:rsidP="003411E9">
            <w:pPr>
              <w:shd w:val="clear" w:color="auto" w:fill="FFFFFF"/>
              <w:spacing w:after="0"/>
              <w:rPr>
                <w:b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 xml:space="preserve">Поставляемая продукция должна соответствовать требованиям в соответствии с Приложением </w:t>
            </w:r>
            <w:r w:rsidR="003411E9">
              <w:rPr>
                <w:spacing w:val="-4"/>
                <w:sz w:val="20"/>
                <w:szCs w:val="20"/>
              </w:rPr>
              <w:t xml:space="preserve">к </w:t>
            </w:r>
            <w:r w:rsidRPr="00FA0A20">
              <w:rPr>
                <w:spacing w:val="-4"/>
                <w:sz w:val="20"/>
                <w:szCs w:val="20"/>
              </w:rPr>
              <w:t>настоящему Техническому заданию.</w:t>
            </w:r>
          </w:p>
        </w:tc>
      </w:tr>
      <w:tr w:rsidR="00E8337E" w:rsidRPr="009E4084" w:rsidTr="00B60E2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E8337E" w:rsidP="000501AC">
            <w:pPr>
              <w:shd w:val="clear" w:color="auto" w:fill="FFFFFF"/>
              <w:spacing w:after="0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Требования к функциональным характеристикам (потребительским свойствам)</w:t>
            </w:r>
            <w:r w:rsidR="00C013D7" w:rsidRPr="00FA0A20">
              <w:rPr>
                <w:b/>
                <w:sz w:val="20"/>
                <w:szCs w:val="20"/>
              </w:rPr>
              <w:t xml:space="preserve"> продукции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E8337E" w:rsidP="00E566F1">
            <w:pPr>
              <w:shd w:val="clear" w:color="auto" w:fill="FFFFFF"/>
              <w:tabs>
                <w:tab w:val="num" w:pos="0"/>
              </w:tabs>
              <w:spacing w:after="0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Продукция должна быть пригодна для использования по назначению</w:t>
            </w:r>
            <w:r w:rsidR="00C013D7" w:rsidRPr="00FA0A20">
              <w:rPr>
                <w:spacing w:val="-4"/>
                <w:sz w:val="20"/>
                <w:szCs w:val="20"/>
              </w:rPr>
              <w:t>.</w:t>
            </w:r>
          </w:p>
        </w:tc>
      </w:tr>
      <w:tr w:rsidR="00E8337E" w:rsidRPr="009E4084" w:rsidTr="00B60E2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E829E8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E8337E" w:rsidP="00C013D7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 xml:space="preserve">Требования к размерам </w:t>
            </w:r>
            <w:r w:rsidR="00C013D7" w:rsidRPr="00FA0A20">
              <w:rPr>
                <w:b/>
                <w:sz w:val="20"/>
                <w:szCs w:val="20"/>
              </w:rPr>
              <w:t>товара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647C3B" w:rsidP="007144C6">
            <w:pPr>
              <w:shd w:val="clear" w:color="auto" w:fill="FFFFFF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Не установлены.</w:t>
            </w:r>
          </w:p>
        </w:tc>
      </w:tr>
      <w:tr w:rsidR="00E8337E" w:rsidRPr="009E4084" w:rsidTr="00CD082E">
        <w:trPr>
          <w:trHeight w:val="1194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E829E8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E8337E" w:rsidP="002626E9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Требования к упаковке товара</w:t>
            </w:r>
          </w:p>
        </w:tc>
        <w:tc>
          <w:tcPr>
            <w:tcW w:w="6702" w:type="dxa"/>
            <w:shd w:val="clear" w:color="auto" w:fill="auto"/>
          </w:tcPr>
          <w:p w:rsidR="00CD082E" w:rsidRPr="00FA0A20" w:rsidRDefault="00647C3B" w:rsidP="000E3A09">
            <w:pPr>
              <w:tabs>
                <w:tab w:val="left" w:pos="993"/>
              </w:tabs>
              <w:rPr>
                <w:spacing w:val="-4"/>
                <w:sz w:val="20"/>
                <w:szCs w:val="20"/>
              </w:rPr>
            </w:pPr>
            <w:r w:rsidRPr="00FA0A20">
              <w:rPr>
                <w:rFonts w:eastAsiaTheme="minorHAnsi"/>
                <w:sz w:val="20"/>
                <w:szCs w:val="20"/>
                <w:lang w:eastAsia="en-US"/>
              </w:rPr>
              <w:t>Поставщик обязан поставлять Покупателю товар в таре, упаковке, которая должна обеспечить сохранность товара при транспортировке, хранении, реализации, с</w:t>
            </w:r>
            <w:r w:rsidR="00CD082E" w:rsidRPr="00FA0A20">
              <w:rPr>
                <w:rFonts w:eastAsiaTheme="minorHAnsi"/>
                <w:sz w:val="20"/>
                <w:szCs w:val="20"/>
                <w:lang w:eastAsia="en-US"/>
              </w:rPr>
              <w:t>оотв</w:t>
            </w:r>
            <w:r w:rsidR="00592A2D" w:rsidRPr="00FA0A20">
              <w:rPr>
                <w:rFonts w:eastAsiaTheme="minorHAnsi"/>
                <w:sz w:val="20"/>
                <w:szCs w:val="20"/>
                <w:lang w:eastAsia="en-US"/>
              </w:rPr>
              <w:t>етствовать действующим ГОСТ.</w:t>
            </w:r>
          </w:p>
        </w:tc>
      </w:tr>
      <w:tr w:rsidR="00E8337E" w:rsidRPr="009E4084" w:rsidTr="00B60E2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E829E8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E8337E" w:rsidP="00E829E8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 xml:space="preserve">Требования к отгрузке товара 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C013D7" w:rsidP="007144C6">
            <w:pPr>
              <w:shd w:val="clear" w:color="auto" w:fill="FFFFFF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Отгрузка осуществляется силами и средствами Поставщика в месте поставки товара.</w:t>
            </w:r>
          </w:p>
        </w:tc>
      </w:tr>
      <w:tr w:rsidR="00E8337E" w:rsidRPr="009E4084" w:rsidTr="00B60E2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FA0A20" w:rsidRDefault="00E8337E" w:rsidP="00E829E8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FA0A20" w:rsidRDefault="00E8337E" w:rsidP="002626E9">
            <w:pPr>
              <w:shd w:val="clear" w:color="auto" w:fill="FFFFFF"/>
              <w:jc w:val="left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 xml:space="preserve">Требования к результатом работы </w:t>
            </w:r>
          </w:p>
        </w:tc>
        <w:tc>
          <w:tcPr>
            <w:tcW w:w="6702" w:type="dxa"/>
            <w:shd w:val="clear" w:color="auto" w:fill="auto"/>
          </w:tcPr>
          <w:p w:rsidR="00E8337E" w:rsidRPr="00FA0A20" w:rsidRDefault="00E8337E" w:rsidP="007144C6">
            <w:pPr>
              <w:shd w:val="clear" w:color="auto" w:fill="FFFFFF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Не установлены</w:t>
            </w:r>
            <w:r w:rsidR="00C013D7" w:rsidRPr="00FA0A20">
              <w:rPr>
                <w:spacing w:val="-4"/>
                <w:sz w:val="20"/>
                <w:szCs w:val="20"/>
              </w:rPr>
              <w:t>.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9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627AE3" w:rsidP="0014023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  <w:lang w:eastAsia="en-US"/>
              </w:rPr>
              <w:t>Требования к гарантийному сроку и (или) объёму предоставления гарантии качества продукции</w:t>
            </w:r>
            <w:r w:rsidR="00140233" w:rsidRPr="00FA0A20">
              <w:rPr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11BAE" w:rsidP="00FA0A20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 xml:space="preserve">В </w:t>
            </w:r>
            <w:r w:rsidR="00290287" w:rsidRPr="00FA0A20">
              <w:rPr>
                <w:spacing w:val="-4"/>
                <w:sz w:val="20"/>
                <w:szCs w:val="20"/>
              </w:rPr>
              <w:t>соответствии с</w:t>
            </w:r>
            <w:r w:rsidR="00140233" w:rsidRPr="00FA0A20">
              <w:rPr>
                <w:spacing w:val="-4"/>
                <w:sz w:val="20"/>
                <w:szCs w:val="20"/>
              </w:rPr>
              <w:t xml:space="preserve"> договор</w:t>
            </w:r>
            <w:r w:rsidR="00892B07" w:rsidRPr="00FA0A20">
              <w:rPr>
                <w:spacing w:val="-4"/>
                <w:sz w:val="20"/>
                <w:szCs w:val="20"/>
              </w:rPr>
              <w:t>ом</w:t>
            </w:r>
            <w:r w:rsidR="00290287" w:rsidRPr="00FA0A20">
              <w:rPr>
                <w:spacing w:val="-4"/>
                <w:sz w:val="20"/>
                <w:szCs w:val="20"/>
              </w:rPr>
              <w:t>.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10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C013D7" w:rsidP="000501A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</w:t>
            </w:r>
            <w:r w:rsidR="00911B93" w:rsidRPr="00FA0A20">
              <w:rPr>
                <w:b/>
                <w:sz w:val="20"/>
                <w:szCs w:val="20"/>
              </w:rPr>
              <w:t>соответствии</w:t>
            </w:r>
            <w:r w:rsidRPr="00FA0A20">
              <w:rPr>
                <w:b/>
                <w:sz w:val="20"/>
                <w:szCs w:val="20"/>
              </w:rPr>
              <w:t xml:space="preserve"> с требованиями Законодательства</w:t>
            </w:r>
            <w:r w:rsidR="00911B93" w:rsidRPr="00FA0A20">
              <w:rPr>
                <w:b/>
                <w:sz w:val="20"/>
                <w:szCs w:val="20"/>
              </w:rPr>
              <w:t>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</w:t>
            </w:r>
            <w:r w:rsidR="00384E2C" w:rsidRPr="00FA0A20">
              <w:rPr>
                <w:b/>
                <w:sz w:val="20"/>
                <w:szCs w:val="20"/>
              </w:rPr>
              <w:t>: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5C6AAF" w:rsidP="00266F48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pacing w:val="-4"/>
                <w:sz w:val="20"/>
                <w:szCs w:val="20"/>
              </w:rPr>
            </w:pPr>
            <w:r w:rsidRPr="00FA0A20">
              <w:rPr>
                <w:spacing w:val="-4"/>
                <w:sz w:val="20"/>
                <w:szCs w:val="20"/>
              </w:rPr>
              <w:t>Не установлены.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  <w:lang w:val="en-US"/>
              </w:rPr>
              <w:t>1</w:t>
            </w:r>
            <w:r w:rsidRPr="00FA0A20">
              <w:rPr>
                <w:b/>
                <w:bCs/>
                <w:spacing w:val="5"/>
                <w:sz w:val="20"/>
                <w:szCs w:val="20"/>
              </w:rPr>
              <w:t>1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pacing w:val="-4"/>
                <w:sz w:val="20"/>
                <w:szCs w:val="20"/>
              </w:rPr>
            </w:pPr>
            <w:r w:rsidRPr="00FA0A20">
              <w:rPr>
                <w:b/>
                <w:spacing w:val="-4"/>
                <w:sz w:val="20"/>
                <w:szCs w:val="20"/>
              </w:rPr>
              <w:t>Обеспечение заявки: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E138D8" w:rsidRPr="00FA0A20" w:rsidRDefault="00B60E2E" w:rsidP="005C6AA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pacing w:val="-4"/>
                <w:sz w:val="20"/>
                <w:szCs w:val="20"/>
              </w:rPr>
            </w:pPr>
            <w:r w:rsidRPr="00FA0A20">
              <w:rPr>
                <w:sz w:val="20"/>
                <w:szCs w:val="20"/>
                <w:lang w:eastAsia="ar-SA"/>
              </w:rPr>
              <w:t>Не установлено</w:t>
            </w:r>
            <w:r w:rsidR="005C6AAF" w:rsidRPr="00FA0A20">
              <w:rPr>
                <w:sz w:val="20"/>
                <w:szCs w:val="20"/>
                <w:lang w:eastAsia="ar-SA"/>
              </w:rPr>
              <w:t>.</w:t>
            </w:r>
          </w:p>
        </w:tc>
      </w:tr>
      <w:tr w:rsidR="007D6C7F" w:rsidRPr="009E4084" w:rsidTr="00B60E2E">
        <w:tc>
          <w:tcPr>
            <w:tcW w:w="566" w:type="dxa"/>
            <w:vMerge w:val="restart"/>
            <w:shd w:val="clear" w:color="auto" w:fill="auto"/>
          </w:tcPr>
          <w:p w:rsidR="007D6C7F" w:rsidRPr="00FA0A20" w:rsidRDefault="007D6C7F" w:rsidP="00AE4CE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1</w:t>
            </w:r>
            <w:r w:rsidR="00AE4CE2" w:rsidRPr="00FA0A20">
              <w:rPr>
                <w:b/>
                <w:bCs/>
                <w:spacing w:val="5"/>
                <w:sz w:val="20"/>
                <w:szCs w:val="20"/>
              </w:rPr>
              <w:t>2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7D6C7F" w:rsidRPr="00FA0A20" w:rsidRDefault="007D6C7F" w:rsidP="005C6AA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b/>
                <w:sz w:val="20"/>
                <w:szCs w:val="20"/>
                <w:lang w:eastAsia="ar-SA"/>
              </w:rPr>
            </w:pPr>
            <w:r w:rsidRPr="00FA0A20">
              <w:rPr>
                <w:b/>
                <w:sz w:val="20"/>
                <w:szCs w:val="20"/>
                <w:lang w:eastAsia="ar-SA"/>
              </w:rPr>
              <w:t>Обеспечение исполнения договора:</w:t>
            </w:r>
          </w:p>
        </w:tc>
      </w:tr>
      <w:tr w:rsidR="007D6C7F" w:rsidRPr="009E4084" w:rsidTr="00B60E2E">
        <w:tc>
          <w:tcPr>
            <w:tcW w:w="566" w:type="dxa"/>
            <w:vMerge/>
            <w:shd w:val="clear" w:color="auto" w:fill="auto"/>
          </w:tcPr>
          <w:p w:rsidR="007D6C7F" w:rsidRPr="00FA0A20" w:rsidRDefault="007D6C7F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7D6C7F" w:rsidRPr="00FA0A20" w:rsidRDefault="00140233" w:rsidP="00266F48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0"/>
                <w:szCs w:val="20"/>
                <w:lang w:eastAsia="ar-SA"/>
              </w:rPr>
            </w:pPr>
            <w:r w:rsidRPr="00FA0A20">
              <w:rPr>
                <w:rFonts w:eastAsiaTheme="minorHAnsi"/>
                <w:sz w:val="20"/>
                <w:szCs w:val="20"/>
                <w:lang w:eastAsia="en-US"/>
              </w:rPr>
              <w:t>Не требуется.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384E2C" w:rsidP="00AE4CE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1</w:t>
            </w:r>
            <w:r w:rsidR="00AE4CE2" w:rsidRPr="00FA0A20">
              <w:rPr>
                <w:b/>
                <w:bCs/>
                <w:spacing w:val="5"/>
                <w:sz w:val="20"/>
                <w:szCs w:val="20"/>
              </w:rPr>
              <w:t>3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7D6C7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Требования к Участнику</w:t>
            </w:r>
            <w:r w:rsidR="007D6C7F" w:rsidRPr="00FA0A20">
              <w:rPr>
                <w:b/>
                <w:sz w:val="20"/>
                <w:szCs w:val="20"/>
              </w:rPr>
              <w:t>, установленные в соответствии с законодательством, если законодательством установлены специальные требования, касающиеся исполнения обязательств по предмету договора</w:t>
            </w:r>
            <w:r w:rsidRPr="00FA0A20">
              <w:rPr>
                <w:b/>
                <w:sz w:val="20"/>
                <w:szCs w:val="20"/>
              </w:rPr>
              <w:t>:</w:t>
            </w:r>
          </w:p>
        </w:tc>
      </w:tr>
      <w:tr w:rsidR="00384E2C" w:rsidRPr="009E4084" w:rsidTr="00B60E2E"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B54020" w:rsidP="00B54020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0"/>
                <w:szCs w:val="20"/>
              </w:rPr>
            </w:pPr>
            <w:r w:rsidRPr="00FA0A20">
              <w:rPr>
                <w:sz w:val="20"/>
                <w:szCs w:val="20"/>
              </w:rPr>
              <w:t xml:space="preserve">В </w:t>
            </w:r>
            <w:r w:rsidR="00F107E9" w:rsidRPr="00FA0A20">
              <w:rPr>
                <w:sz w:val="20"/>
                <w:szCs w:val="20"/>
              </w:rPr>
              <w:t>соответствии с п. 10.4 Положения</w:t>
            </w:r>
            <w:r w:rsidRPr="00FA0A20">
              <w:rPr>
                <w:sz w:val="20"/>
                <w:szCs w:val="20"/>
              </w:rPr>
              <w:t xml:space="preserve"> о закупке товаров, работ, услуг ГК «Роскосмос»</w:t>
            </w:r>
          </w:p>
        </w:tc>
      </w:tr>
      <w:tr w:rsidR="00384E2C" w:rsidRPr="009E4084" w:rsidTr="00B60E2E">
        <w:tc>
          <w:tcPr>
            <w:tcW w:w="566" w:type="dxa"/>
            <w:vMerge w:val="restart"/>
            <w:shd w:val="clear" w:color="auto" w:fill="auto"/>
          </w:tcPr>
          <w:p w:rsidR="00384E2C" w:rsidRPr="00FA0A20" w:rsidRDefault="00384E2C" w:rsidP="00AE4CE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  <w:r w:rsidRPr="00FA0A20">
              <w:rPr>
                <w:b/>
                <w:bCs/>
                <w:spacing w:val="5"/>
                <w:sz w:val="20"/>
                <w:szCs w:val="20"/>
              </w:rPr>
              <w:t>1</w:t>
            </w:r>
            <w:r w:rsidR="00AE4CE2" w:rsidRPr="00FA0A20">
              <w:rPr>
                <w:b/>
                <w:bCs/>
                <w:spacing w:val="5"/>
                <w:sz w:val="20"/>
                <w:szCs w:val="20"/>
              </w:rPr>
              <w:t>4</w:t>
            </w:r>
            <w:r w:rsidR="007827B5" w:rsidRPr="00FA0A20">
              <w:rPr>
                <w:b/>
                <w:bCs/>
                <w:spacing w:val="5"/>
                <w:sz w:val="20"/>
                <w:szCs w:val="20"/>
              </w:rPr>
              <w:t>.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0"/>
                <w:szCs w:val="20"/>
              </w:rPr>
            </w:pPr>
            <w:r w:rsidRPr="00FA0A20">
              <w:rPr>
                <w:b/>
                <w:sz w:val="20"/>
                <w:szCs w:val="20"/>
              </w:rPr>
              <w:t>Участник закупки должен сделать предложение по следующим критериям:</w:t>
            </w:r>
          </w:p>
        </w:tc>
      </w:tr>
      <w:tr w:rsidR="00384E2C" w:rsidRPr="009E4084" w:rsidTr="00CF5359">
        <w:trPr>
          <w:trHeight w:val="561"/>
        </w:trPr>
        <w:tc>
          <w:tcPr>
            <w:tcW w:w="566" w:type="dxa"/>
            <w:vMerge/>
            <w:shd w:val="clear" w:color="auto" w:fill="auto"/>
          </w:tcPr>
          <w:p w:rsidR="00384E2C" w:rsidRPr="00FA0A20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FA0A20" w:rsidRDefault="00F107E9" w:rsidP="00082295">
            <w:pPr>
              <w:keepNext/>
              <w:tabs>
                <w:tab w:val="left" w:pos="372"/>
              </w:tabs>
              <w:suppressAutoHyphens/>
              <w:spacing w:after="0"/>
              <w:rPr>
                <w:sz w:val="20"/>
                <w:szCs w:val="20"/>
              </w:rPr>
            </w:pPr>
            <w:r w:rsidRPr="00FA0A20">
              <w:rPr>
                <w:sz w:val="20"/>
                <w:szCs w:val="20"/>
              </w:rPr>
              <w:t>Цена договора</w:t>
            </w:r>
            <w:r w:rsidR="0035566A" w:rsidRPr="00FA0A20">
              <w:rPr>
                <w:sz w:val="20"/>
                <w:szCs w:val="20"/>
              </w:rPr>
              <w:t xml:space="preserve"> </w:t>
            </w:r>
            <w:r w:rsidR="000706C6" w:rsidRPr="00FA0A20">
              <w:rPr>
                <w:sz w:val="20"/>
                <w:szCs w:val="20"/>
              </w:rPr>
              <w:t xml:space="preserve">не более </w:t>
            </w:r>
            <w:r w:rsidR="008F7E49" w:rsidRPr="00FA0A20">
              <w:rPr>
                <w:b/>
                <w:sz w:val="20"/>
                <w:szCs w:val="20"/>
              </w:rPr>
              <w:t>1</w:t>
            </w:r>
            <w:r w:rsidR="0035566A" w:rsidRPr="00FA0A20">
              <w:rPr>
                <w:b/>
                <w:sz w:val="20"/>
                <w:szCs w:val="20"/>
              </w:rPr>
              <w:t> </w:t>
            </w:r>
            <w:r w:rsidR="00082295" w:rsidRPr="00FA0A20">
              <w:rPr>
                <w:b/>
                <w:sz w:val="20"/>
                <w:szCs w:val="20"/>
              </w:rPr>
              <w:t>117</w:t>
            </w:r>
            <w:r w:rsidR="0035566A" w:rsidRPr="00FA0A20">
              <w:rPr>
                <w:b/>
                <w:sz w:val="20"/>
                <w:szCs w:val="20"/>
              </w:rPr>
              <w:t xml:space="preserve"> </w:t>
            </w:r>
            <w:r w:rsidR="00082295" w:rsidRPr="00FA0A20">
              <w:rPr>
                <w:b/>
                <w:sz w:val="20"/>
                <w:szCs w:val="20"/>
              </w:rPr>
              <w:t>2</w:t>
            </w:r>
            <w:r w:rsidRPr="00FA0A20">
              <w:rPr>
                <w:b/>
                <w:sz w:val="20"/>
                <w:szCs w:val="20"/>
              </w:rPr>
              <w:t>00</w:t>
            </w:r>
            <w:r w:rsidR="000706C6" w:rsidRPr="00FA0A20">
              <w:rPr>
                <w:color w:val="000000"/>
                <w:sz w:val="20"/>
                <w:szCs w:val="20"/>
              </w:rPr>
              <w:t xml:space="preserve"> (</w:t>
            </w:r>
            <w:r w:rsidR="008F7E49" w:rsidRPr="00FA0A20">
              <w:rPr>
                <w:color w:val="000000"/>
                <w:sz w:val="20"/>
                <w:szCs w:val="20"/>
              </w:rPr>
              <w:t xml:space="preserve">Один миллион </w:t>
            </w:r>
            <w:r w:rsidR="00082295" w:rsidRPr="00FA0A20">
              <w:rPr>
                <w:color w:val="000000"/>
                <w:sz w:val="20"/>
                <w:szCs w:val="20"/>
              </w:rPr>
              <w:t xml:space="preserve">сто </w:t>
            </w:r>
            <w:r w:rsidR="007F21D1" w:rsidRPr="00FA0A20">
              <w:rPr>
                <w:color w:val="000000"/>
                <w:sz w:val="20"/>
                <w:szCs w:val="20"/>
              </w:rPr>
              <w:t>сем</w:t>
            </w:r>
            <w:r w:rsidR="00082295" w:rsidRPr="00FA0A20">
              <w:rPr>
                <w:color w:val="000000"/>
                <w:sz w:val="20"/>
                <w:szCs w:val="20"/>
              </w:rPr>
              <w:t>надцать</w:t>
            </w:r>
            <w:r w:rsidR="0035566A" w:rsidRPr="00FA0A20">
              <w:rPr>
                <w:color w:val="000000"/>
                <w:sz w:val="20"/>
                <w:szCs w:val="20"/>
              </w:rPr>
              <w:t xml:space="preserve"> </w:t>
            </w:r>
            <w:r w:rsidR="008F7E49" w:rsidRPr="00FA0A20">
              <w:rPr>
                <w:color w:val="000000"/>
                <w:sz w:val="20"/>
                <w:szCs w:val="20"/>
              </w:rPr>
              <w:t>тысяч</w:t>
            </w:r>
            <w:r w:rsidR="00082295" w:rsidRPr="00FA0A20">
              <w:rPr>
                <w:color w:val="000000"/>
                <w:sz w:val="20"/>
                <w:szCs w:val="20"/>
              </w:rPr>
              <w:t xml:space="preserve"> двести</w:t>
            </w:r>
            <w:r w:rsidR="000706C6" w:rsidRPr="00FA0A20">
              <w:rPr>
                <w:color w:val="000000"/>
                <w:sz w:val="20"/>
                <w:szCs w:val="20"/>
              </w:rPr>
              <w:t>) рублей</w:t>
            </w:r>
            <w:r w:rsidR="0035566A" w:rsidRPr="00FA0A20">
              <w:rPr>
                <w:color w:val="000000"/>
                <w:sz w:val="20"/>
                <w:szCs w:val="20"/>
              </w:rPr>
              <w:t xml:space="preserve"> </w:t>
            </w:r>
            <w:r w:rsidR="000706C6" w:rsidRPr="00FA0A20">
              <w:rPr>
                <w:b/>
                <w:color w:val="000000"/>
                <w:sz w:val="20"/>
                <w:szCs w:val="20"/>
              </w:rPr>
              <w:t>00</w:t>
            </w:r>
            <w:r w:rsidR="000706C6" w:rsidRPr="00FA0A20">
              <w:rPr>
                <w:color w:val="000000"/>
                <w:sz w:val="20"/>
                <w:szCs w:val="20"/>
              </w:rPr>
              <w:t xml:space="preserve"> копеек</w:t>
            </w:r>
            <w:r w:rsidR="000706C6" w:rsidRPr="00FA0A20">
              <w:rPr>
                <w:sz w:val="20"/>
                <w:szCs w:val="20"/>
              </w:rPr>
              <w:t>, в т. ч. НДС-20%</w:t>
            </w:r>
          </w:p>
        </w:tc>
      </w:tr>
    </w:tbl>
    <w:p w:rsidR="00D13505" w:rsidRDefault="00D13505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384E2C" w:rsidRPr="009E4084" w:rsidRDefault="00384E2C" w:rsidP="000F063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  <w:r w:rsidRPr="009E4084">
        <w:rPr>
          <w:sz w:val="21"/>
          <w:szCs w:val="21"/>
          <w:lang w:eastAsia="en-US"/>
        </w:rPr>
        <w:t xml:space="preserve">Приложение: </w:t>
      </w:r>
      <w:r w:rsidR="000E3A09">
        <w:rPr>
          <w:sz w:val="21"/>
          <w:szCs w:val="21"/>
          <w:lang w:eastAsia="en-US"/>
        </w:rPr>
        <w:t>Состав новогоднего подарка</w:t>
      </w:r>
      <w:r w:rsidRPr="009E4084">
        <w:rPr>
          <w:sz w:val="21"/>
          <w:szCs w:val="21"/>
          <w:lang w:eastAsia="en-US"/>
        </w:rPr>
        <w:t>.</w:t>
      </w:r>
    </w:p>
    <w:p w:rsidR="00384E2C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F04A29" w:rsidRDefault="00F04A29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E724D8" w:rsidRDefault="00E724D8">
      <w:pPr>
        <w:spacing w:after="0"/>
        <w:jc w:val="left"/>
        <w:rPr>
          <w:lang w:eastAsia="en-US"/>
        </w:rPr>
      </w:pPr>
      <w:r>
        <w:rPr>
          <w:lang w:eastAsia="en-US"/>
        </w:rPr>
        <w:br w:type="page"/>
      </w:r>
    </w:p>
    <w:p w:rsidR="00053B32" w:rsidRDefault="00A54C5C" w:rsidP="00BB1D72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lang w:eastAsia="en-US"/>
        </w:rPr>
      </w:pPr>
      <w:r>
        <w:rPr>
          <w:lang w:eastAsia="en-US"/>
        </w:rPr>
        <w:lastRenderedPageBreak/>
        <w:t xml:space="preserve">                                                                                                                    </w:t>
      </w:r>
      <w:r w:rsidR="00053B32">
        <w:rPr>
          <w:lang w:eastAsia="en-US"/>
        </w:rPr>
        <w:t>Приложение</w:t>
      </w:r>
      <w:r w:rsidR="00232741">
        <w:rPr>
          <w:lang w:eastAsia="en-US"/>
        </w:rPr>
        <w:t xml:space="preserve"> №1</w:t>
      </w:r>
    </w:p>
    <w:p w:rsidR="00BB1D72" w:rsidRPr="007B4264" w:rsidRDefault="00BB1D72" w:rsidP="00BB1D72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</w:t>
      </w:r>
      <w:r w:rsidRPr="007B4264">
        <w:rPr>
          <w:lang w:eastAsia="en-US"/>
        </w:rPr>
        <w:t>к техническому заданию</w:t>
      </w:r>
    </w:p>
    <w:p w:rsidR="00BB1D72" w:rsidRDefault="00BB1D72" w:rsidP="00BB1D72">
      <w:pPr>
        <w:tabs>
          <w:tab w:val="left" w:pos="996"/>
        </w:tabs>
        <w:spacing w:after="0"/>
        <w:ind w:right="2"/>
        <w:rPr>
          <w:rFonts w:eastAsia="Calibri"/>
          <w:sz w:val="21"/>
          <w:szCs w:val="21"/>
        </w:rPr>
      </w:pPr>
    </w:p>
    <w:p w:rsidR="00E35849" w:rsidRPr="00E35849" w:rsidRDefault="00E35849" w:rsidP="00E35849">
      <w:pPr>
        <w:tabs>
          <w:tab w:val="left" w:pos="996"/>
        </w:tabs>
        <w:spacing w:after="0"/>
        <w:ind w:right="2"/>
        <w:jc w:val="center"/>
        <w:rPr>
          <w:rFonts w:eastAsia="Calibri"/>
          <w:b/>
          <w:sz w:val="28"/>
          <w:szCs w:val="28"/>
        </w:rPr>
      </w:pPr>
      <w:r w:rsidRPr="00E35849">
        <w:rPr>
          <w:rFonts w:eastAsia="Calibri"/>
          <w:b/>
          <w:sz w:val="28"/>
          <w:szCs w:val="28"/>
        </w:rPr>
        <w:t>Состав новогоднего подарка</w:t>
      </w:r>
    </w:p>
    <w:p w:rsidR="00E35849" w:rsidRDefault="00E35849" w:rsidP="00BB1D72">
      <w:pPr>
        <w:tabs>
          <w:tab w:val="left" w:pos="996"/>
        </w:tabs>
        <w:spacing w:after="0"/>
        <w:ind w:right="2"/>
        <w:rPr>
          <w:rFonts w:eastAsia="Calibri"/>
          <w:sz w:val="21"/>
          <w:szCs w:val="21"/>
        </w:rPr>
      </w:pPr>
    </w:p>
    <w:tbl>
      <w:tblPr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72"/>
        <w:gridCol w:w="6095"/>
        <w:gridCol w:w="1417"/>
      </w:tblGrid>
      <w:tr w:rsidR="00BB1D72" w:rsidRPr="00DC4205" w:rsidTr="00225E6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1D72" w:rsidRPr="00DC4205" w:rsidRDefault="00BB1D72" w:rsidP="00C44AAF">
            <w:pPr>
              <w:tabs>
                <w:tab w:val="center" w:pos="4677"/>
              </w:tabs>
              <w:suppressAutoHyphens/>
              <w:spacing w:after="0"/>
              <w:ind w:left="25"/>
              <w:jc w:val="left"/>
              <w:rPr>
                <w:b/>
              </w:rPr>
            </w:pPr>
            <w:r w:rsidRPr="00DC4205">
              <w:rPr>
                <w:b/>
              </w:rPr>
              <w:t>№ п/п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B1D72" w:rsidRPr="00DC4205" w:rsidRDefault="00BB1D72" w:rsidP="00C44AAF">
            <w:pPr>
              <w:tabs>
                <w:tab w:val="center" w:pos="4677"/>
              </w:tabs>
              <w:suppressAutoHyphens/>
              <w:spacing w:after="0"/>
              <w:ind w:left="25"/>
              <w:jc w:val="center"/>
              <w:rPr>
                <w:b/>
              </w:rPr>
            </w:pPr>
            <w:r w:rsidRPr="00DC4205">
              <w:rPr>
                <w:b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C5C" w:rsidRDefault="00A54C5C" w:rsidP="00C44AAF">
            <w:pPr>
              <w:tabs>
                <w:tab w:val="center" w:pos="4677"/>
              </w:tabs>
              <w:suppressAutoHyphens/>
              <w:spacing w:after="0"/>
              <w:jc w:val="center"/>
              <w:rPr>
                <w:b/>
              </w:rPr>
            </w:pPr>
          </w:p>
          <w:p w:rsidR="00BB1D72" w:rsidRPr="00DC4205" w:rsidRDefault="00BB1D72" w:rsidP="00C44AAF">
            <w:pPr>
              <w:tabs>
                <w:tab w:val="center" w:pos="4677"/>
              </w:tabs>
              <w:suppressAutoHyphens/>
              <w:spacing w:after="0"/>
              <w:jc w:val="center"/>
              <w:rPr>
                <w:sz w:val="28"/>
                <w:szCs w:val="20"/>
              </w:rPr>
            </w:pPr>
            <w:r w:rsidRPr="00DC4205">
              <w:rPr>
                <w:b/>
              </w:rPr>
              <w:t>Характеристика товара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C5C" w:rsidRDefault="00A54C5C" w:rsidP="00C44AAF">
            <w:pPr>
              <w:tabs>
                <w:tab w:val="center" w:pos="4677"/>
              </w:tabs>
              <w:suppressAutoHyphens/>
              <w:spacing w:after="0"/>
              <w:jc w:val="center"/>
              <w:rPr>
                <w:b/>
              </w:rPr>
            </w:pPr>
          </w:p>
          <w:p w:rsidR="00BB1D72" w:rsidRPr="00DC4205" w:rsidRDefault="00BB1D72" w:rsidP="00C44AAF">
            <w:pPr>
              <w:tabs>
                <w:tab w:val="center" w:pos="4677"/>
              </w:tabs>
              <w:suppressAutoHyphens/>
              <w:spacing w:after="0"/>
              <w:jc w:val="center"/>
              <w:rPr>
                <w:b/>
              </w:rPr>
            </w:pPr>
            <w:r w:rsidRPr="00DC4205">
              <w:rPr>
                <w:b/>
              </w:rPr>
              <w:t>Кол-во</w:t>
            </w:r>
            <w:r w:rsidR="00A54C5C">
              <w:rPr>
                <w:b/>
              </w:rPr>
              <w:t>, шт.</w:t>
            </w:r>
          </w:p>
        </w:tc>
      </w:tr>
      <w:tr w:rsidR="00BB1D72" w:rsidRPr="00DC4205" w:rsidTr="00225E67">
        <w:trPr>
          <w:trHeight w:val="9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1D72" w:rsidRPr="00DC4205" w:rsidRDefault="00BB1D72" w:rsidP="00E35849">
            <w:pPr>
              <w:tabs>
                <w:tab w:val="center" w:pos="4677"/>
              </w:tabs>
              <w:suppressAutoHyphens/>
              <w:spacing w:after="0"/>
              <w:jc w:val="center"/>
            </w:pPr>
            <w:r w:rsidRPr="00DC4205">
              <w:t>1</w:t>
            </w:r>
            <w:r w:rsidR="00C04AE7">
              <w:t>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B1D72" w:rsidRPr="00664D50" w:rsidRDefault="00BB1D72" w:rsidP="00CC1860">
            <w:pPr>
              <w:tabs>
                <w:tab w:val="center" w:pos="4677"/>
              </w:tabs>
              <w:suppressAutoHyphens/>
              <w:spacing w:after="0"/>
            </w:pPr>
            <w:r w:rsidRPr="00DC4205">
              <w:t>Упаков</w:t>
            </w:r>
            <w:r w:rsidR="00CC1860">
              <w:t>очная коробка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C6" w:rsidRDefault="00F87A5B" w:rsidP="00C44AAF">
            <w:pPr>
              <w:spacing w:after="0"/>
            </w:pPr>
            <w:r>
              <w:t>Д</w:t>
            </w:r>
            <w:r w:rsidR="00BB1D72">
              <w:t>олжна быть выполнена из плотного материала МГК (микрогофр</w:t>
            </w:r>
            <w:r w:rsidR="006C6395">
              <w:t>о</w:t>
            </w:r>
            <w:r w:rsidR="00BB1D72">
              <w:t xml:space="preserve">картон), полностью закрываться </w:t>
            </w:r>
            <w:r w:rsidR="00E00290">
              <w:br/>
            </w:r>
            <w:r w:rsidR="00BB1D72">
              <w:t xml:space="preserve">для предотвращения произвольного открывания. </w:t>
            </w:r>
          </w:p>
          <w:p w:rsidR="008037C6" w:rsidRDefault="008037C6" w:rsidP="00C44AAF">
            <w:pPr>
              <w:spacing w:after="0"/>
            </w:pPr>
            <w:r w:rsidRPr="008037C6">
              <w:t xml:space="preserve">Размер </w:t>
            </w:r>
            <w:r w:rsidR="00F87A5B">
              <w:t xml:space="preserve">упаковочной </w:t>
            </w:r>
            <w:r w:rsidRPr="008037C6">
              <w:t>коробки не менее 195х</w:t>
            </w:r>
            <w:r w:rsidR="008B5B6C">
              <w:t>230</w:t>
            </w:r>
            <w:r w:rsidRPr="008037C6">
              <w:t>х</w:t>
            </w:r>
            <w:r w:rsidR="008B5B6C">
              <w:t>195</w:t>
            </w:r>
            <w:r w:rsidRPr="008037C6">
              <w:t xml:space="preserve">мм. </w:t>
            </w:r>
            <w:r w:rsidR="00F87A5B">
              <w:t>Должны быт</w:t>
            </w:r>
            <w:r w:rsidR="009955B6">
              <w:t>ь</w:t>
            </w:r>
            <w:r w:rsidR="00F87A5B">
              <w:t xml:space="preserve"> предусмотрены в</w:t>
            </w:r>
            <w:r w:rsidRPr="008037C6">
              <w:t xml:space="preserve">еревочные витые ручки </w:t>
            </w:r>
            <w:r w:rsidR="00F87A5B">
              <w:t>д</w:t>
            </w:r>
            <w:r w:rsidRPr="008037C6">
              <w:t xml:space="preserve">ля удобства переноса, на ручке закреплена бирка </w:t>
            </w:r>
            <w:r w:rsidR="00E00290">
              <w:br/>
            </w:r>
            <w:r w:rsidRPr="008037C6">
              <w:t>с логотипом.</w:t>
            </w:r>
          </w:p>
          <w:p w:rsidR="008037C6" w:rsidRDefault="00E42CA8" w:rsidP="00C44AAF">
            <w:pPr>
              <w:spacing w:after="0"/>
            </w:pPr>
            <w:r>
              <w:t>На г</w:t>
            </w:r>
            <w:r w:rsidR="008037C6">
              <w:t>ран</w:t>
            </w:r>
            <w:r>
              <w:t>ях</w:t>
            </w:r>
            <w:r w:rsidR="008037C6">
              <w:t xml:space="preserve"> коробки должны быть </w:t>
            </w:r>
            <w:r>
              <w:t>нанесены</w:t>
            </w:r>
            <w:r w:rsidR="00E11803">
              <w:t xml:space="preserve"> рисунки </w:t>
            </w:r>
            <w:r w:rsidR="00E00290">
              <w:br/>
            </w:r>
            <w:r>
              <w:t>с</w:t>
            </w:r>
            <w:r w:rsidR="00E11803">
              <w:t xml:space="preserve"> </w:t>
            </w:r>
            <w:r>
              <w:t>символикой</w:t>
            </w:r>
            <w:r w:rsidR="00145CF0">
              <w:t xml:space="preserve"> (тематикой)</w:t>
            </w:r>
            <w:r>
              <w:t xml:space="preserve"> нового года</w:t>
            </w:r>
            <w:r w:rsidR="00E11803">
              <w:t xml:space="preserve"> и </w:t>
            </w:r>
            <w:r w:rsidR="008037C6">
              <w:t>символом предстоящего года</w:t>
            </w:r>
            <w:r>
              <w:t xml:space="preserve"> 2024-</w:t>
            </w:r>
            <w:r w:rsidR="00AD061D">
              <w:t>«Дракон», которые различны на каждой грани по</w:t>
            </w:r>
            <w:r w:rsidR="00E11803">
              <w:t xml:space="preserve"> цвету, форме.</w:t>
            </w:r>
          </w:p>
          <w:p w:rsidR="00E11803" w:rsidRPr="00E11803" w:rsidRDefault="00AD061D" w:rsidP="00C44AAF">
            <w:pPr>
              <w:spacing w:after="0"/>
            </w:pPr>
            <w:r>
              <w:t>Упаковочная к</w:t>
            </w:r>
            <w:r w:rsidR="00BB1D72" w:rsidRPr="008037C6">
              <w:t xml:space="preserve">оробка должна </w:t>
            </w:r>
            <w:r>
              <w:t>предусматривать</w:t>
            </w:r>
            <w:r w:rsidR="00E11803">
              <w:t xml:space="preserve"> дополнительны</w:t>
            </w:r>
            <w:r>
              <w:t>й</w:t>
            </w:r>
            <w:r w:rsidR="00E11803">
              <w:t xml:space="preserve"> функционал</w:t>
            </w:r>
            <w:r>
              <w:t xml:space="preserve"> применения, а именно</w:t>
            </w:r>
            <w:r w:rsidR="00C1641D">
              <w:t>:</w:t>
            </w:r>
            <w:r>
              <w:t xml:space="preserve"> </w:t>
            </w:r>
            <w:r w:rsidR="00AF6E79">
              <w:br/>
            </w:r>
            <w:r w:rsidR="00153875">
              <w:t xml:space="preserve">по средствам выдавливания </w:t>
            </w:r>
            <w:r w:rsidR="00AF6E79" w:rsidRPr="00E11803">
              <w:t>по перфорации</w:t>
            </w:r>
            <w:r w:rsidR="008727D1">
              <w:t>,</w:t>
            </w:r>
            <w:r w:rsidR="00AF6E79">
              <w:t xml:space="preserve"> </w:t>
            </w:r>
            <w:r w:rsidR="008727D1" w:rsidRPr="00E11803">
              <w:t>сдела</w:t>
            </w:r>
            <w:r w:rsidR="008727D1">
              <w:t>в</w:t>
            </w:r>
            <w:r w:rsidR="008727D1" w:rsidRPr="00E11803">
              <w:t xml:space="preserve"> петельку</w:t>
            </w:r>
            <w:r w:rsidR="008727D1">
              <w:t>,</w:t>
            </w:r>
            <w:r w:rsidR="008727D1" w:rsidRPr="00E11803">
              <w:t xml:space="preserve"> </w:t>
            </w:r>
            <w:r w:rsidR="00153875">
              <w:t xml:space="preserve">символ предстоящего года «Дракон» </w:t>
            </w:r>
            <w:r w:rsidR="008727D1">
              <w:t>оформить</w:t>
            </w:r>
            <w:r>
              <w:t xml:space="preserve"> </w:t>
            </w:r>
            <w:r w:rsidR="00BB1D72" w:rsidRPr="00E11803">
              <w:t>в елочн</w:t>
            </w:r>
            <w:r w:rsidR="00E11803" w:rsidRPr="00E11803">
              <w:t>ую</w:t>
            </w:r>
            <w:r w:rsidR="00BB1D72" w:rsidRPr="00E11803">
              <w:t xml:space="preserve"> игрушк</w:t>
            </w:r>
            <w:r w:rsidR="00E11803" w:rsidRPr="00E11803">
              <w:t>у</w:t>
            </w:r>
            <w:r w:rsidR="00E11803">
              <w:t>.</w:t>
            </w:r>
          </w:p>
          <w:p w:rsidR="00BB1D72" w:rsidRPr="00E11803" w:rsidRDefault="00AD061D" w:rsidP="00C44AAF">
            <w:pPr>
              <w:spacing w:after="0"/>
            </w:pPr>
            <w:r>
              <w:t xml:space="preserve">Оставшуюся часть от упаковочной коробки </w:t>
            </w:r>
            <w:r w:rsidR="00BB1D72" w:rsidRPr="00E11803">
              <w:t xml:space="preserve">можно использовать как кормушку для птиц. </w:t>
            </w:r>
          </w:p>
          <w:p w:rsidR="00BB1D72" w:rsidRPr="00DC4205" w:rsidRDefault="00BB1D72" w:rsidP="00AD061D">
            <w:pPr>
              <w:spacing w:after="0"/>
            </w:pPr>
            <w:r w:rsidRPr="00E11803">
              <w:t>Упаков</w:t>
            </w:r>
            <w:r w:rsidR="00AD061D">
              <w:t>очная коробка</w:t>
            </w:r>
            <w:r w:rsidRPr="00E11803">
              <w:t xml:space="preserve"> должна быть</w:t>
            </w:r>
            <w:r w:rsidRPr="00DE3376">
              <w:t xml:space="preserve"> эстетически привлекательна, выполнена с учетом размера, формы наполнения</w:t>
            </w:r>
            <w:r w:rsidR="00AD061D">
              <w:t xml:space="preserve">, позволяющей </w:t>
            </w:r>
            <w:r w:rsidRPr="00DE3376">
              <w:t xml:space="preserve">полностью </w:t>
            </w:r>
            <w:r w:rsidR="00AD061D">
              <w:t>вмещать</w:t>
            </w:r>
            <w:r w:rsidRPr="00DE3376">
              <w:t xml:space="preserve"> </w:t>
            </w:r>
            <w:r w:rsidR="00E00290">
              <w:br/>
            </w:r>
            <w:r w:rsidRPr="00DE3376">
              <w:t>все сост</w:t>
            </w:r>
            <w:r w:rsidR="00AD061D">
              <w:t>авляющие части подарка и не име</w:t>
            </w:r>
            <w:r w:rsidRPr="00DE3376">
              <w:t>т</w:t>
            </w:r>
            <w:r w:rsidR="00AD061D">
              <w:t>ь</w:t>
            </w:r>
            <w:r w:rsidRPr="00DE3376">
              <w:t xml:space="preserve"> больших пустот, чтоб</w:t>
            </w:r>
            <w:r w:rsidR="00AD061D">
              <w:t>ы не создавалось впечатление не</w:t>
            </w:r>
            <w:r w:rsidRPr="00DE3376">
              <w:t>полного подарка).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1D72" w:rsidRPr="00DC4205" w:rsidRDefault="00BB1D72" w:rsidP="00B27A77">
            <w:pPr>
              <w:tabs>
                <w:tab w:val="center" w:pos="4677"/>
              </w:tabs>
              <w:suppressAutoHyphens/>
              <w:spacing w:after="0"/>
              <w:jc w:val="center"/>
              <w:rPr>
                <w:bCs/>
              </w:rPr>
            </w:pPr>
            <w:r w:rsidRPr="00DC4205">
              <w:rPr>
                <w:b/>
                <w:bCs/>
              </w:rPr>
              <w:t>1 3</w:t>
            </w:r>
            <w:r>
              <w:rPr>
                <w:b/>
                <w:bCs/>
              </w:rPr>
              <w:t>3</w:t>
            </w:r>
            <w:r w:rsidRPr="00DC4205">
              <w:rPr>
                <w:b/>
                <w:bCs/>
              </w:rPr>
              <w:t>0</w:t>
            </w:r>
          </w:p>
        </w:tc>
      </w:tr>
      <w:tr w:rsidR="002C4CE8" w:rsidRPr="00DC4205" w:rsidTr="00225E67">
        <w:trPr>
          <w:trHeight w:val="23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4CE8" w:rsidRPr="007B3DF3" w:rsidRDefault="002C4CE8" w:rsidP="002C4CE8">
            <w:pPr>
              <w:tabs>
                <w:tab w:val="center" w:pos="4677"/>
              </w:tabs>
              <w:suppressAutoHyphens/>
              <w:spacing w:after="0"/>
              <w:jc w:val="center"/>
            </w:pPr>
            <w:r>
              <w:t>2.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C4CE8" w:rsidRDefault="00D869A4" w:rsidP="00D869A4">
            <w:pPr>
              <w:tabs>
                <w:tab w:val="center" w:pos="4677"/>
              </w:tabs>
              <w:suppressAutoHyphens/>
              <w:spacing w:after="0"/>
              <w:jc w:val="left"/>
            </w:pPr>
            <w:r>
              <w:t>Бирка с л</w:t>
            </w:r>
            <w:r w:rsidR="002C4CE8">
              <w:t>оготип</w:t>
            </w:r>
            <w:r>
              <w:t>ом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96F" w:rsidRDefault="00EE6380" w:rsidP="002C4CE8">
            <w:pPr>
              <w:tabs>
                <w:tab w:val="center" w:pos="4677"/>
              </w:tabs>
              <w:suppressAutoHyphens/>
              <w:spacing w:after="0"/>
            </w:pPr>
            <w:r>
              <w:t xml:space="preserve">Размер бирки не менее 3*4см. </w:t>
            </w:r>
            <w:r w:rsidR="002C4CE8">
              <w:t xml:space="preserve">Логотип АО «НПО автоматики» должен быть нанесён производственным способом на </w:t>
            </w:r>
            <w:r w:rsidR="009468E3">
              <w:t xml:space="preserve">всю поверхность </w:t>
            </w:r>
            <w:r w:rsidR="002C4CE8">
              <w:t>бирк</w:t>
            </w:r>
            <w:r w:rsidR="009468E3">
              <w:t>и</w:t>
            </w:r>
            <w:r w:rsidR="0030390C">
              <w:t xml:space="preserve">. </w:t>
            </w:r>
          </w:p>
          <w:p w:rsidR="003F07B8" w:rsidRDefault="0030390C" w:rsidP="002C4CE8">
            <w:pPr>
              <w:tabs>
                <w:tab w:val="center" w:pos="4677"/>
              </w:tabs>
              <w:suppressAutoHyphens/>
              <w:spacing w:after="0"/>
            </w:pPr>
            <w:r>
              <w:t xml:space="preserve">Логотип </w:t>
            </w:r>
            <w:r w:rsidR="009468E3">
              <w:t xml:space="preserve">представляет собой изображение </w:t>
            </w:r>
            <w:r>
              <w:t>на</w:t>
            </w:r>
            <w:r w:rsidR="002C4CE8">
              <w:t xml:space="preserve"> </w:t>
            </w:r>
            <w:r w:rsidR="002C4CE8" w:rsidRPr="00D67552">
              <w:t>синем</w:t>
            </w:r>
            <w:r w:rsidR="006975CC">
              <w:t xml:space="preserve"> фоне </w:t>
            </w:r>
            <w:r w:rsidR="00B33B3F">
              <w:t>эмблем</w:t>
            </w:r>
            <w:r w:rsidR="009468E3">
              <w:t>ы</w:t>
            </w:r>
            <w:r w:rsidR="00B33B3F">
              <w:t xml:space="preserve"> </w:t>
            </w:r>
            <w:r w:rsidR="006975CC">
              <w:t>красн</w:t>
            </w:r>
            <w:r w:rsidR="000050CE">
              <w:t>ого</w:t>
            </w:r>
            <w:r>
              <w:t xml:space="preserve"> и </w:t>
            </w:r>
            <w:r w:rsidR="002C4CE8">
              <w:t>белого цвета</w:t>
            </w:r>
            <w:r>
              <w:t xml:space="preserve"> в соо</w:t>
            </w:r>
            <w:r w:rsidR="008824DB">
              <w:t>т</w:t>
            </w:r>
            <w:r>
              <w:t>в</w:t>
            </w:r>
            <w:r w:rsidR="00056545">
              <w:t>е</w:t>
            </w:r>
            <w:r>
              <w:t>тс</w:t>
            </w:r>
            <w:r w:rsidR="00056545">
              <w:t>т</w:t>
            </w:r>
            <w:r>
              <w:t xml:space="preserve">вии </w:t>
            </w:r>
            <w:r w:rsidR="00E00290">
              <w:br/>
            </w:r>
            <w:r>
              <w:t>с образцом</w:t>
            </w:r>
            <w:r w:rsidR="00993111">
              <w:t>,</w:t>
            </w:r>
            <w:r>
              <w:t xml:space="preserve"> представленным ниже. </w:t>
            </w:r>
          </w:p>
          <w:p w:rsidR="0030390C" w:rsidRDefault="003F07B8" w:rsidP="002C4CE8">
            <w:pPr>
              <w:tabs>
                <w:tab w:val="center" w:pos="4677"/>
              </w:tabs>
              <w:suppressAutoHyphens/>
              <w:spacing w:after="0"/>
            </w:pPr>
            <w:r>
              <w:rPr>
                <w:noProof/>
              </w:rPr>
              <w:t>Логотип АО «НПО автоматики»:</w:t>
            </w:r>
          </w:p>
          <w:p w:rsidR="003F07B8" w:rsidRDefault="00D67552" w:rsidP="003F07B8">
            <w:pPr>
              <w:tabs>
                <w:tab w:val="center" w:pos="4677"/>
              </w:tabs>
              <w:suppressAutoHyphens/>
              <w:spacing w:after="0"/>
            </w:pPr>
            <w:r w:rsidRPr="00E64D84">
              <w:rPr>
                <w:noProof/>
              </w:rPr>
              <w:drawing>
                <wp:inline distT="0" distB="0" distL="0" distR="0" wp14:anchorId="577C2977" wp14:editId="514FB03E">
                  <wp:extent cx="971550" cy="771525"/>
                  <wp:effectExtent l="0" t="0" r="0" b="0"/>
                  <wp:docPr id="1" name="Рисунок 1" descr="\\aserver\BBS\Отдел рекламы\Логотипы\npoa_logo_neg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aserver\BBS\Отдел рекламы\Логотипы\npoa_logo_neg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8E3" w:rsidRPr="00706A9A" w:rsidRDefault="003F07B8" w:rsidP="003F07B8">
            <w:pPr>
              <w:tabs>
                <w:tab w:val="center" w:pos="4677"/>
              </w:tabs>
              <w:suppressAutoHyphens/>
              <w:spacing w:after="0"/>
              <w:rPr>
                <w:b/>
              </w:rPr>
            </w:pPr>
            <w:r>
              <w:t xml:space="preserve"> </w:t>
            </w:r>
            <w:r w:rsidR="009468E3">
              <w:t>Бирка закрепляется на ручке упаков</w:t>
            </w:r>
            <w:r w:rsidR="00C1641D">
              <w:t>очной коробки</w:t>
            </w:r>
            <w:r w:rsidR="009468E3"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4CE8" w:rsidRDefault="002C4CE8" w:rsidP="002C4CE8">
            <w:pPr>
              <w:tabs>
                <w:tab w:val="center" w:pos="4677"/>
              </w:tabs>
              <w:suppressAutoHyphens/>
              <w:spacing w:after="0"/>
              <w:jc w:val="center"/>
              <w:rPr>
                <w:b/>
                <w:bCs/>
              </w:rPr>
            </w:pPr>
            <w:r w:rsidRPr="00DC4205">
              <w:rPr>
                <w:b/>
                <w:bCs/>
              </w:rPr>
              <w:t>1 3</w:t>
            </w:r>
            <w:r>
              <w:rPr>
                <w:b/>
                <w:bCs/>
              </w:rPr>
              <w:t>3</w:t>
            </w:r>
            <w:r w:rsidRPr="00DC4205">
              <w:rPr>
                <w:b/>
                <w:bCs/>
              </w:rPr>
              <w:t xml:space="preserve">0 </w:t>
            </w:r>
          </w:p>
        </w:tc>
      </w:tr>
      <w:tr w:rsidR="002C4CE8" w:rsidRPr="00DC4205" w:rsidTr="00C93E74">
        <w:trPr>
          <w:trHeight w:val="13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tabs>
                <w:tab w:val="center" w:pos="4677"/>
              </w:tabs>
              <w:suppressAutoHyphens/>
              <w:spacing w:after="0"/>
              <w:jc w:val="center"/>
            </w:pPr>
            <w:r>
              <w:t>3.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C4CE8" w:rsidRPr="00F95370" w:rsidRDefault="007114AB" w:rsidP="00A901F5">
            <w:pPr>
              <w:tabs>
                <w:tab w:val="center" w:pos="4677"/>
              </w:tabs>
              <w:suppressAutoHyphens/>
              <w:spacing w:after="0"/>
              <w:jc w:val="left"/>
            </w:pPr>
            <w:r>
              <w:t>В</w:t>
            </w:r>
            <w:r w:rsidR="002C4CE8" w:rsidRPr="00DC4205">
              <w:t>ложени</w:t>
            </w:r>
            <w:r>
              <w:t>е №1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4D7" w:rsidRDefault="002C4CE8" w:rsidP="00F25A1F">
            <w:pPr>
              <w:tabs>
                <w:tab w:val="left" w:pos="601"/>
              </w:tabs>
              <w:suppressAutoHyphens/>
              <w:spacing w:after="0"/>
            </w:pPr>
            <w:r w:rsidRPr="00DE3376">
              <w:t>Набор для творчества</w:t>
            </w:r>
            <w:r w:rsidR="007114AB">
              <w:t>.</w:t>
            </w:r>
            <w:r w:rsidRPr="00DE3376">
              <w:t xml:space="preserve"> </w:t>
            </w:r>
            <w:r w:rsidR="00A854D7">
              <w:t xml:space="preserve">Набор должен состоять </w:t>
            </w:r>
            <w:r w:rsidR="00E00290">
              <w:br/>
            </w:r>
            <w:r w:rsidR="00A854D7">
              <w:t xml:space="preserve">из керамического сувенира с </w:t>
            </w:r>
            <w:r w:rsidR="00A854D7" w:rsidRPr="00DE3376">
              <w:t>LED</w:t>
            </w:r>
            <w:r w:rsidR="00A854D7">
              <w:t xml:space="preserve"> подсветкой, набора</w:t>
            </w:r>
            <w:r w:rsidR="002F3882">
              <w:t xml:space="preserve"> акриловых</w:t>
            </w:r>
            <w:r w:rsidR="00A854D7">
              <w:t xml:space="preserve"> красок и кисточки.</w:t>
            </w:r>
          </w:p>
          <w:p w:rsidR="002C4CE8" w:rsidRPr="00DE3376" w:rsidRDefault="00A854D7" w:rsidP="00F25A1F">
            <w:pPr>
              <w:tabs>
                <w:tab w:val="left" w:pos="601"/>
              </w:tabs>
              <w:suppressAutoHyphens/>
              <w:spacing w:after="0"/>
            </w:pPr>
            <w:r>
              <w:t xml:space="preserve">Керамический сувенир должен быть представлен в виде фигурки </w:t>
            </w:r>
            <w:r w:rsidR="002F3882">
              <w:t>на</w:t>
            </w:r>
            <w:r>
              <w:t xml:space="preserve"> новогоднюю тематику</w:t>
            </w:r>
            <w:r w:rsidR="00C1641D">
              <w:t xml:space="preserve"> (дед мороз, елочка, снеговик, новогодний домик и т.п.)</w:t>
            </w:r>
            <w:r w:rsidRPr="00DE3376">
              <w:t xml:space="preserve">, высотой </w:t>
            </w:r>
            <w:r>
              <w:t xml:space="preserve">не менее </w:t>
            </w:r>
            <w:r w:rsidR="002F3882">
              <w:br/>
            </w:r>
            <w:r w:rsidRPr="00DE3376">
              <w:t>8 см</w:t>
            </w:r>
            <w:r w:rsidR="002F3882">
              <w:t>.</w:t>
            </w:r>
            <w:r w:rsidRPr="00DE3376">
              <w:t xml:space="preserve">, диаметром основания </w:t>
            </w:r>
            <w:r>
              <w:t>не менее 5</w:t>
            </w:r>
            <w:r w:rsidRPr="00DE3376">
              <w:t xml:space="preserve"> см.</w:t>
            </w:r>
            <w:r w:rsidR="002B5359">
              <w:t>, при этом набор должен помещаться в упаков</w:t>
            </w:r>
            <w:r w:rsidR="002F3882">
              <w:t>очную коробку</w:t>
            </w:r>
            <w:r w:rsidR="002B5359">
              <w:t xml:space="preserve"> </w:t>
            </w:r>
            <w:r w:rsidR="002F3882">
              <w:br/>
            </w:r>
            <w:r w:rsidR="009955B6">
              <w:t>в</w:t>
            </w:r>
            <w:r w:rsidR="002B5359">
              <w:t>месте с остальным наполнением.</w:t>
            </w:r>
            <w:r>
              <w:t xml:space="preserve"> </w:t>
            </w:r>
            <w:r w:rsidR="002C4CE8" w:rsidRPr="00DE3376">
              <w:t>На дне фигурки должна находиться система</w:t>
            </w:r>
            <w:r w:rsidR="00853B6E">
              <w:t xml:space="preserve"> </w:t>
            </w:r>
            <w:r w:rsidR="00853B6E" w:rsidRPr="00DE3376">
              <w:t>LED</w:t>
            </w:r>
            <w:r w:rsidR="00853B6E">
              <w:t xml:space="preserve"> подсветки</w:t>
            </w:r>
            <w:r w:rsidR="002C4CE8" w:rsidRPr="00DE3376">
              <w:t xml:space="preserve"> </w:t>
            </w:r>
            <w:r w:rsidR="00E00290">
              <w:br/>
            </w:r>
            <w:r w:rsidR="002C4CE8" w:rsidRPr="00DE3376">
              <w:t xml:space="preserve">со встроенной батарейкой и фиксатором. При извлечении </w:t>
            </w:r>
            <w:r w:rsidR="002C4CE8" w:rsidRPr="00DE3376">
              <w:lastRenderedPageBreak/>
              <w:t>фиксатора, фигурка должна светиться разными цветами. Всего должно быть</w:t>
            </w:r>
            <w:r>
              <w:t xml:space="preserve"> не менее 5</w:t>
            </w:r>
            <w:r w:rsidR="002C4CE8" w:rsidRPr="00DE3376">
              <w:t xml:space="preserve"> цветов свечения. </w:t>
            </w:r>
          </w:p>
          <w:p w:rsidR="002C4CE8" w:rsidRPr="00DE3376" w:rsidRDefault="00F25A1F" w:rsidP="00C1641D">
            <w:pPr>
              <w:tabs>
                <w:tab w:val="left" w:pos="601"/>
              </w:tabs>
              <w:suppressAutoHyphens/>
              <w:spacing w:after="0"/>
            </w:pPr>
            <w:r>
              <w:t>В н</w:t>
            </w:r>
            <w:r w:rsidR="00A854D7">
              <w:t>абор</w:t>
            </w:r>
            <w:r w:rsidR="002F3882">
              <w:t xml:space="preserve"> акриловых</w:t>
            </w:r>
            <w:r w:rsidR="00A854D7">
              <w:t xml:space="preserve"> </w:t>
            </w:r>
            <w:r>
              <w:t>красок</w:t>
            </w:r>
            <w:r w:rsidR="00A854D7">
              <w:t xml:space="preserve"> должны</w:t>
            </w:r>
            <w:r>
              <w:t xml:space="preserve"> входить не менее </w:t>
            </w:r>
            <w:r w:rsidR="00E00290">
              <w:br/>
            </w:r>
            <w:r>
              <w:t>5</w:t>
            </w:r>
            <w:r w:rsidR="002B5359">
              <w:t xml:space="preserve"> </w:t>
            </w:r>
            <w:r>
              <w:t xml:space="preserve">различных цветов. </w:t>
            </w:r>
            <w:r w:rsidR="00C1641D">
              <w:t>Акриловая к</w:t>
            </w:r>
            <w:r>
              <w:t>раска должна</w:t>
            </w:r>
            <w:r w:rsidR="00A854D7">
              <w:t xml:space="preserve"> обеспечивать плотное, стойкое покрытие керамического сувенира.</w:t>
            </w:r>
            <w:r w:rsidR="002C4CE8" w:rsidRPr="00DE3376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tabs>
                <w:tab w:val="center" w:pos="4677"/>
              </w:tabs>
              <w:suppressAutoHyphens/>
              <w:spacing w:after="0"/>
              <w:jc w:val="center"/>
              <w:rPr>
                <w:b/>
                <w:bCs/>
              </w:rPr>
            </w:pPr>
            <w:r w:rsidRPr="00DC4205">
              <w:rPr>
                <w:b/>
                <w:bCs/>
              </w:rPr>
              <w:lastRenderedPageBreak/>
              <w:t>1 3</w:t>
            </w:r>
            <w:r>
              <w:rPr>
                <w:b/>
                <w:bCs/>
              </w:rPr>
              <w:t>3</w:t>
            </w:r>
            <w:r w:rsidRPr="00DC4205">
              <w:rPr>
                <w:b/>
                <w:bCs/>
              </w:rPr>
              <w:t xml:space="preserve">0 </w:t>
            </w:r>
          </w:p>
        </w:tc>
      </w:tr>
      <w:tr w:rsidR="002C4CE8" w:rsidRPr="00DC4205" w:rsidTr="00225E67">
        <w:trPr>
          <w:trHeight w:val="14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4CE8" w:rsidRPr="007B3DF3" w:rsidRDefault="00F05F03" w:rsidP="002C4CE8">
            <w:pPr>
              <w:tabs>
                <w:tab w:val="center" w:pos="4677"/>
              </w:tabs>
              <w:suppressAutoHyphens/>
              <w:spacing w:after="0"/>
              <w:jc w:val="center"/>
            </w:pPr>
            <w:r>
              <w:t>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C4CE8" w:rsidRDefault="00F05F03" w:rsidP="002C4CE8">
            <w:pPr>
              <w:tabs>
                <w:tab w:val="center" w:pos="4677"/>
              </w:tabs>
              <w:suppressAutoHyphens/>
              <w:spacing w:after="0"/>
              <w:jc w:val="left"/>
            </w:pPr>
            <w:r>
              <w:t>Вложение №2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95396" w:rsidRDefault="00817131" w:rsidP="00F05F03">
            <w:pPr>
              <w:tabs>
                <w:tab w:val="left" w:pos="601"/>
              </w:tabs>
              <w:suppressAutoHyphens/>
              <w:rPr>
                <w:highlight w:val="yellow"/>
              </w:rPr>
            </w:pPr>
            <w:r w:rsidRPr="00817131">
              <w:t xml:space="preserve">Настольная развивающая игра </w:t>
            </w:r>
            <w:r w:rsidR="008A6412">
              <w:t>-</w:t>
            </w:r>
            <w:r w:rsidR="002C1C74">
              <w:t xml:space="preserve"> ф</w:t>
            </w:r>
            <w:r w:rsidR="000563ED" w:rsidRPr="00EE6C4B">
              <w:t>игурн</w:t>
            </w:r>
            <w:r w:rsidR="008A6412">
              <w:t>ый</w:t>
            </w:r>
            <w:r w:rsidR="000563ED" w:rsidRPr="00EE6C4B">
              <w:t xml:space="preserve"> деревянн</w:t>
            </w:r>
            <w:r w:rsidR="008A6412">
              <w:t>ый</w:t>
            </w:r>
            <w:r w:rsidR="000563ED" w:rsidRPr="00EE6C4B">
              <w:t xml:space="preserve"> пазл</w:t>
            </w:r>
            <w:r w:rsidR="000563ED">
              <w:t xml:space="preserve">. </w:t>
            </w:r>
          </w:p>
          <w:p w:rsidR="00F05F03" w:rsidRDefault="00C1641D" w:rsidP="00F05F03">
            <w:pPr>
              <w:tabs>
                <w:tab w:val="left" w:pos="601"/>
              </w:tabs>
              <w:suppressAutoHyphens/>
              <w:spacing w:after="0"/>
            </w:pPr>
            <w:r>
              <w:t>К</w:t>
            </w:r>
            <w:r w:rsidR="00F05F03" w:rsidRPr="00C93E74">
              <w:t>артинк</w:t>
            </w:r>
            <w:r>
              <w:t>а</w:t>
            </w:r>
            <w:r w:rsidR="00F05F03" w:rsidRPr="00C93E74">
              <w:t xml:space="preserve"> должн</w:t>
            </w:r>
            <w:r>
              <w:t>а</w:t>
            </w:r>
            <w:r w:rsidR="00F05F03" w:rsidRPr="00C93E74">
              <w:t xml:space="preserve"> </w:t>
            </w:r>
            <w:r w:rsidR="006C6395" w:rsidRPr="00C93E74">
              <w:t>отображать символ</w:t>
            </w:r>
            <w:r w:rsidR="00F05F03" w:rsidRPr="00C93E74">
              <w:t xml:space="preserve"> </w:t>
            </w:r>
            <w:r w:rsidR="00295396" w:rsidRPr="00C93E74">
              <w:t xml:space="preserve">предстоящего </w:t>
            </w:r>
            <w:r w:rsidR="00F05F03" w:rsidRPr="00C93E74">
              <w:t>года</w:t>
            </w:r>
            <w:r w:rsidR="00295396" w:rsidRPr="00C93E74">
              <w:t xml:space="preserve"> </w:t>
            </w:r>
            <w:r w:rsidR="00C266BB">
              <w:t xml:space="preserve">- </w:t>
            </w:r>
            <w:r w:rsidR="00295396" w:rsidRPr="00C93E74">
              <w:t>«Дракон»</w:t>
            </w:r>
            <w:r w:rsidR="00F05F03" w:rsidRPr="00C93E74">
              <w:t>.</w:t>
            </w:r>
          </w:p>
          <w:p w:rsidR="00507CA6" w:rsidRDefault="00F05F03" w:rsidP="00817131">
            <w:pPr>
              <w:tabs>
                <w:tab w:val="center" w:pos="4677"/>
              </w:tabs>
              <w:suppressAutoHyphens/>
              <w:spacing w:after="0"/>
            </w:pPr>
            <w:r w:rsidRPr="00EE6C4B">
              <w:t>Размеры картинки</w:t>
            </w:r>
            <w:r w:rsidR="00817131">
              <w:t xml:space="preserve"> не менее</w:t>
            </w:r>
            <w:r w:rsidRPr="00EE6C4B">
              <w:t xml:space="preserve"> 31</w:t>
            </w:r>
            <w:r>
              <w:t>*20,5см</w:t>
            </w:r>
            <w:r w:rsidR="00817131">
              <w:t xml:space="preserve">., количество деталей не менее </w:t>
            </w:r>
            <w:r w:rsidR="006C6395" w:rsidRPr="006C6395">
              <w:t>100</w:t>
            </w:r>
            <w:r w:rsidR="00817131">
              <w:t xml:space="preserve"> штук</w:t>
            </w:r>
            <w:r>
              <w:t xml:space="preserve">. </w:t>
            </w:r>
            <w:r w:rsidR="00C1641D">
              <w:t>Детали в виде персонажей, животных, абстрактных объектов и других фигур.</w:t>
            </w:r>
          </w:p>
          <w:p w:rsidR="002C4CE8" w:rsidRDefault="00F05F03" w:rsidP="00C1641D">
            <w:pPr>
              <w:tabs>
                <w:tab w:val="center" w:pos="4677"/>
              </w:tabs>
              <w:suppressAutoHyphens/>
              <w:spacing w:after="0"/>
            </w:pPr>
            <w:r>
              <w:t>Пазл должен быть упакован</w:t>
            </w:r>
            <w:r w:rsidR="00507CA6">
              <w:t xml:space="preserve"> в коробку </w:t>
            </w:r>
            <w:r w:rsidR="00E00290">
              <w:br/>
            </w:r>
            <w:r w:rsidR="00507CA6">
              <w:t xml:space="preserve">из микрогофракартона. Размер коробки должен вмещать все детали пазла, </w:t>
            </w:r>
            <w:r w:rsidR="002B5359">
              <w:t>коробка с пазлом должна помещаться в упаков</w:t>
            </w:r>
            <w:r w:rsidR="00C1641D">
              <w:t xml:space="preserve">очную коробку </w:t>
            </w:r>
            <w:r w:rsidR="002B5359">
              <w:t>в месте с остальным наполнением.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4CE8" w:rsidRDefault="00F05F03" w:rsidP="002C4CE8">
            <w:pPr>
              <w:tabs>
                <w:tab w:val="center" w:pos="4677"/>
              </w:tabs>
              <w:suppressAutoHyphens/>
              <w:spacing w:after="0"/>
              <w:jc w:val="center"/>
              <w:rPr>
                <w:b/>
                <w:bCs/>
              </w:rPr>
            </w:pPr>
            <w:r w:rsidRPr="00DC4205">
              <w:rPr>
                <w:b/>
                <w:bCs/>
              </w:rPr>
              <w:t>1 3</w:t>
            </w:r>
            <w:r>
              <w:rPr>
                <w:b/>
                <w:bCs/>
              </w:rPr>
              <w:t>3</w:t>
            </w:r>
            <w:r w:rsidRPr="00DC4205">
              <w:rPr>
                <w:b/>
                <w:bCs/>
              </w:rPr>
              <w:t>0</w:t>
            </w:r>
          </w:p>
        </w:tc>
      </w:tr>
      <w:tr w:rsidR="002C4CE8" w:rsidRPr="00DC4205" w:rsidTr="00225E67">
        <w:trPr>
          <w:trHeight w:val="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F05F03" w:rsidP="002C4CE8">
            <w:pPr>
              <w:tabs>
                <w:tab w:val="center" w:pos="4677"/>
              </w:tabs>
              <w:suppressAutoHyphens/>
              <w:spacing w:after="0"/>
              <w:jc w:val="center"/>
            </w:pPr>
            <w:r>
              <w:t>5</w:t>
            </w:r>
            <w:r w:rsidR="002C4CE8" w:rsidRPr="00DC4205">
              <w:t>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4CE8" w:rsidRPr="00B26A67" w:rsidRDefault="002C4CE8" w:rsidP="002C4CE8">
            <w:r w:rsidRPr="00B26A67">
              <w:t>Кондитерский набор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183F" w:rsidRDefault="00F05F03" w:rsidP="002C4CE8">
            <w:r w:rsidRPr="0056710E">
              <w:t>Упаковка для кондитерского набора</w:t>
            </w:r>
            <w:r w:rsidR="00D24E13">
              <w:t xml:space="preserve"> должна быть украшена</w:t>
            </w:r>
            <w:r>
              <w:t xml:space="preserve"> </w:t>
            </w:r>
            <w:r w:rsidR="00D24E13">
              <w:t xml:space="preserve">в </w:t>
            </w:r>
            <w:r>
              <w:t>новогодне</w:t>
            </w:r>
            <w:r w:rsidR="00D24E13">
              <w:t>й тематике (</w:t>
            </w:r>
            <w:r>
              <w:t>дети, подарки, хлопушки, конфетти</w:t>
            </w:r>
            <w:r w:rsidR="00D24E13">
              <w:t xml:space="preserve"> и т.п.)</w:t>
            </w:r>
            <w:r>
              <w:t xml:space="preserve"> с надписью: «С Новым Годом!». </w:t>
            </w:r>
            <w:r w:rsidRPr="0056710E">
              <w:t>Размер</w:t>
            </w:r>
            <w:r>
              <w:t xml:space="preserve"> </w:t>
            </w:r>
            <w:r w:rsidRPr="0056710E">
              <w:t>упаковки</w:t>
            </w:r>
            <w:r>
              <w:t xml:space="preserve"> </w:t>
            </w:r>
            <w:r w:rsidR="00D24E13">
              <w:t xml:space="preserve">не менее </w:t>
            </w:r>
            <w:r>
              <w:t xml:space="preserve">35*40 см </w:t>
            </w:r>
            <w:r w:rsidRPr="0056710E">
              <w:t>должен вмещать всё содержимое кондитер</w:t>
            </w:r>
            <w:r>
              <w:t xml:space="preserve">ского набор </w:t>
            </w:r>
            <w:r w:rsidR="00EA45B9">
              <w:br/>
            </w:r>
            <w:r>
              <w:t>(не менее 50</w:t>
            </w:r>
            <w:r w:rsidR="00D24E13">
              <w:t>3</w:t>
            </w:r>
            <w:r>
              <w:t xml:space="preserve"> </w:t>
            </w:r>
            <w:r w:rsidRPr="00986F50">
              <w:t>гр.).</w:t>
            </w:r>
            <w:r>
              <w:t xml:space="preserve"> </w:t>
            </w:r>
            <w:r w:rsidR="00D24E13">
              <w:t>Упаковка должна</w:t>
            </w:r>
            <w:r>
              <w:t xml:space="preserve"> завязывается </w:t>
            </w:r>
            <w:r w:rsidR="00D24E13">
              <w:t>цветной лентой.</w:t>
            </w:r>
            <w:r w:rsidR="0055183F" w:rsidRPr="00B26A67">
              <w:t xml:space="preserve"> </w:t>
            </w:r>
          </w:p>
          <w:p w:rsidR="00F05F03" w:rsidRDefault="0055183F" w:rsidP="002C4CE8">
            <w:r w:rsidRPr="00B26A67">
              <w:t>К подарку прикладывается полный перечень кондитерских изделий, входящих в состав, с указанием полного наименования, количества</w:t>
            </w:r>
            <w:r w:rsidR="001E2BE0">
              <w:t>,</w:t>
            </w:r>
            <w:r w:rsidRPr="00B26A67">
              <w:t xml:space="preserve"> веса</w:t>
            </w:r>
            <w:r w:rsidR="001E2BE0">
              <w:t xml:space="preserve"> и ГОСТов</w:t>
            </w:r>
            <w:r w:rsidRPr="00B26A67">
              <w:t xml:space="preserve"> изделий.</w:t>
            </w:r>
          </w:p>
          <w:p w:rsidR="00F05F03" w:rsidRDefault="0055183F" w:rsidP="0055183F">
            <w:r>
              <w:t>Вес кондитерского набора</w:t>
            </w:r>
            <w:r w:rsidR="002C4CE8">
              <w:t xml:space="preserve"> не менее 5</w:t>
            </w:r>
            <w:r w:rsidR="002C4CE8" w:rsidRPr="00B26A67">
              <w:t>0</w:t>
            </w:r>
            <w:r>
              <w:t>3</w:t>
            </w:r>
            <w:r w:rsidR="00AA5519">
              <w:t xml:space="preserve"> гр.</w:t>
            </w:r>
            <w:r w:rsidR="002C4CE8">
              <w:t xml:space="preserve"> Конфеты </w:t>
            </w:r>
            <w:r w:rsidR="00AA5519">
              <w:br/>
            </w:r>
            <w:r w:rsidR="002C4CE8">
              <w:t xml:space="preserve">и сладости должны быть изготовлены в соответствии </w:t>
            </w:r>
            <w:r w:rsidR="00AA5519">
              <w:br/>
            </w:r>
            <w:r w:rsidR="002C4CE8">
              <w:t>с ГОСТ</w:t>
            </w:r>
            <w:r w:rsidR="001E2BE0">
              <w:t>ами</w:t>
            </w:r>
            <w:r>
              <w:t>, а именно: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tabs>
                <w:tab w:val="center" w:pos="4677"/>
              </w:tabs>
              <w:suppressAutoHyphens/>
              <w:spacing w:after="0"/>
              <w:jc w:val="center"/>
              <w:rPr>
                <w:bCs/>
              </w:rPr>
            </w:pPr>
            <w:r>
              <w:rPr>
                <w:b/>
                <w:bCs/>
              </w:rPr>
              <w:t>1 33</w:t>
            </w:r>
            <w:r w:rsidRPr="00DC4205">
              <w:rPr>
                <w:b/>
                <w:bCs/>
              </w:rPr>
              <w:t xml:space="preserve">0 </w:t>
            </w:r>
          </w:p>
        </w:tc>
      </w:tr>
      <w:tr w:rsidR="003B1EE4" w:rsidRPr="00DC4205" w:rsidTr="003B1EE4">
        <w:trPr>
          <w:trHeight w:val="329"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5D8"/>
            <w:hideMark/>
          </w:tcPr>
          <w:p w:rsidR="003B1EE4" w:rsidRPr="00DC4205" w:rsidRDefault="003B1EE4" w:rsidP="003B1EE4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Состав кондитерского набора</w:t>
            </w:r>
          </w:p>
        </w:tc>
      </w:tr>
      <w:tr w:rsidR="003B1EE4" w:rsidRPr="00DC4205" w:rsidTr="003B1EE4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E5D8"/>
          </w:tcPr>
          <w:p w:rsidR="003B1EE4" w:rsidRPr="00DC4205" w:rsidRDefault="003B1EE4" w:rsidP="002C4CE8">
            <w:pPr>
              <w:suppressAutoHyphens/>
              <w:jc w:val="center"/>
              <w:rPr>
                <w:b/>
                <w:bCs/>
              </w:rPr>
            </w:pPr>
            <w:r w:rsidRPr="00DC4205">
              <w:rPr>
                <w:b/>
                <w:bCs/>
              </w:rPr>
              <w:t>№ п/п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E5D8"/>
            <w:vAlign w:val="center"/>
          </w:tcPr>
          <w:p w:rsidR="003B1EE4" w:rsidRDefault="003B1EE4" w:rsidP="003B1EE4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продукции</w:t>
            </w:r>
            <w:r w:rsidRPr="00DC4205">
              <w:rPr>
                <w:b/>
                <w:bCs/>
              </w:rPr>
              <w:t>, торговая марка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E5D8"/>
            <w:vAlign w:val="center"/>
          </w:tcPr>
          <w:p w:rsidR="003B1EE4" w:rsidRDefault="003B1EE4" w:rsidP="002C4CE8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</w:t>
            </w:r>
            <w:r w:rsidRPr="00DC4205">
              <w:rPr>
                <w:b/>
                <w:bCs/>
              </w:rPr>
              <w:t>писание продукции (Показатели)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E5D8"/>
            <w:vAlign w:val="center"/>
          </w:tcPr>
          <w:p w:rsidR="003B1EE4" w:rsidRPr="00DC4205" w:rsidRDefault="003B1EE4" w:rsidP="00C77A3A">
            <w:pPr>
              <w:suppressAutoHyphens/>
              <w:jc w:val="center"/>
              <w:rPr>
                <w:b/>
                <w:bCs/>
              </w:rPr>
            </w:pPr>
            <w:r w:rsidRPr="00DC4205">
              <w:rPr>
                <w:b/>
                <w:bCs/>
              </w:rPr>
              <w:t>Кол-во</w:t>
            </w:r>
            <w:r>
              <w:rPr>
                <w:b/>
                <w:bCs/>
              </w:rPr>
              <w:t xml:space="preserve"> </w:t>
            </w:r>
            <w:r w:rsidRPr="00DC4205">
              <w:rPr>
                <w:b/>
                <w:bCs/>
              </w:rPr>
              <w:t>в одном наборе</w:t>
            </w:r>
            <w:r>
              <w:rPr>
                <w:b/>
                <w:bCs/>
              </w:rPr>
              <w:t>, шт.</w:t>
            </w:r>
          </w:p>
        </w:tc>
      </w:tr>
      <w:tr w:rsidR="002C4CE8" w:rsidRPr="00DC4205" w:rsidTr="00225E67">
        <w:trPr>
          <w:trHeight w:val="7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1.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Default="002C4CE8" w:rsidP="002C4CE8">
            <w:pPr>
              <w:suppressAutoHyphens/>
              <w:spacing w:after="0"/>
              <w:jc w:val="left"/>
              <w:rPr>
                <w:b/>
                <w:bCs/>
                <w:color w:val="000000"/>
              </w:rPr>
            </w:pPr>
            <w:r w:rsidRPr="00673EEC">
              <w:rPr>
                <w:b/>
                <w:bCs/>
                <w:color w:val="000000"/>
              </w:rPr>
              <w:t>Имбирный пряник</w:t>
            </w:r>
            <w:r>
              <w:rPr>
                <w:b/>
                <w:bCs/>
                <w:color w:val="000000"/>
              </w:rPr>
              <w:t xml:space="preserve"> «Гороскоп» с печатью дракона, </w:t>
            </w:r>
            <w:r w:rsidRPr="007641B7">
              <w:rPr>
                <w:bCs/>
                <w:color w:val="000000"/>
              </w:rPr>
              <w:t>ООО ТД «Конфетный двор»</w:t>
            </w:r>
            <w:r w:rsidRPr="00DC4205">
              <w:rPr>
                <w:i/>
                <w:iCs/>
              </w:rPr>
              <w:t xml:space="preserve"> или эквивалент</w:t>
            </w:r>
          </w:p>
          <w:p w:rsidR="002C4CE8" w:rsidRPr="00532693" w:rsidRDefault="002C4CE8" w:rsidP="002C4CE8">
            <w:pPr>
              <w:suppressAutoHyphens/>
              <w:spacing w:after="0"/>
              <w:jc w:val="left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B78DAA7" wp14:editId="1669337A">
                  <wp:extent cx="971550" cy="781050"/>
                  <wp:effectExtent l="0" t="0" r="0" b="0"/>
                  <wp:docPr id="8" name="Рисунок 8" descr="C:\Users\l.gutarova\AppData\Local\Microsoft\Windows\INetCache\Content.Outlook\V81GGS7F\гороскоп драко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C:\Users\l.gutarova\AppData\Local\Microsoft\Windows\INetCache\Content.Outlook\V81GGS7F\гороскоп драко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E8" w:rsidRDefault="002C4CE8" w:rsidP="002C4CE8">
            <w:pPr>
              <w:spacing w:after="0"/>
              <w:jc w:val="left"/>
              <w:rPr>
                <w:color w:val="000000"/>
              </w:rPr>
            </w:pPr>
            <w:r w:rsidRPr="00673EEC">
              <w:rPr>
                <w:color w:val="000000"/>
              </w:rPr>
              <w:t>Новогодний</w:t>
            </w:r>
            <w:r>
              <w:rPr>
                <w:color w:val="000000"/>
              </w:rPr>
              <w:t xml:space="preserve"> имбирный </w:t>
            </w:r>
            <w:r w:rsidRPr="00673EEC">
              <w:rPr>
                <w:color w:val="000000"/>
              </w:rPr>
              <w:t>пряник с печатью</w:t>
            </w:r>
            <w:r>
              <w:rPr>
                <w:color w:val="000000"/>
              </w:rPr>
              <w:t>, вес не менее 26 гр.</w:t>
            </w:r>
            <w:r w:rsidRPr="00673EE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Печать на прянике отображает символ </w:t>
            </w:r>
            <w:r w:rsidR="000B5633">
              <w:rPr>
                <w:color w:val="000000"/>
              </w:rPr>
              <w:t xml:space="preserve">предстоящего </w:t>
            </w:r>
            <w:r>
              <w:rPr>
                <w:color w:val="000000"/>
              </w:rPr>
              <w:t xml:space="preserve">года </w:t>
            </w:r>
            <w:r w:rsidR="009A2A37">
              <w:rPr>
                <w:color w:val="000000"/>
              </w:rPr>
              <w:t xml:space="preserve">- </w:t>
            </w:r>
            <w:r w:rsidRPr="00673EEC">
              <w:rPr>
                <w:color w:val="000000"/>
              </w:rPr>
              <w:t>«Дракон»</w:t>
            </w:r>
            <w:r w:rsidR="009A2A37">
              <w:rPr>
                <w:color w:val="000000"/>
              </w:rPr>
              <w:t>.</w:t>
            </w:r>
          </w:p>
          <w:p w:rsidR="002C4CE8" w:rsidRPr="00DC4205" w:rsidRDefault="002C4CE8" w:rsidP="00A2748F">
            <w:pPr>
              <w:spacing w:after="0"/>
              <w:jc w:val="left"/>
              <w:rPr>
                <w:color w:val="000000"/>
              </w:rPr>
            </w:pPr>
            <w:r w:rsidRPr="00017669">
              <w:rPr>
                <w:color w:val="000000"/>
              </w:rPr>
              <w:t>ГОСТ</w:t>
            </w:r>
            <w:r w:rsidRPr="00017669">
              <w:rPr>
                <w:iCs/>
              </w:rPr>
              <w:t xml:space="preserve"> 1581</w:t>
            </w:r>
            <w:r w:rsidRPr="00017669">
              <w:rPr>
                <w:iCs/>
                <w:lang w:val="en-US"/>
              </w:rPr>
              <w:t>0</w:t>
            </w:r>
            <w:r w:rsidRPr="00017669">
              <w:rPr>
                <w:iCs/>
              </w:rPr>
              <w:t>-2014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</w:p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2C4CE8" w:rsidRPr="003B060F" w:rsidTr="00225E67">
        <w:trPr>
          <w:trHeight w:val="7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2.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Default="002C4CE8" w:rsidP="002C4CE8">
            <w:pPr>
              <w:suppressAutoHyphens/>
              <w:spacing w:after="0"/>
              <w:jc w:val="lef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Зефир «</w:t>
            </w:r>
            <w:r w:rsidRPr="00673EEC">
              <w:rPr>
                <w:b/>
                <w:bCs/>
                <w:iCs/>
              </w:rPr>
              <w:t>Шишка шоколад</w:t>
            </w:r>
            <w:r>
              <w:rPr>
                <w:b/>
                <w:bCs/>
                <w:iCs/>
              </w:rPr>
              <w:t xml:space="preserve">ная» </w:t>
            </w:r>
            <w:r w:rsidRPr="007641B7">
              <w:rPr>
                <w:bCs/>
                <w:color w:val="000000"/>
              </w:rPr>
              <w:t xml:space="preserve">ООО ТД </w:t>
            </w:r>
            <w:r w:rsidRPr="007641B7">
              <w:rPr>
                <w:bCs/>
                <w:color w:val="000000"/>
              </w:rPr>
              <w:lastRenderedPageBreak/>
              <w:t>«Конфетный двор»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DC4205">
              <w:rPr>
                <w:i/>
                <w:iCs/>
              </w:rPr>
              <w:t>или эквивалент</w:t>
            </w:r>
            <w:r>
              <w:rPr>
                <w:b/>
                <w:noProof/>
              </w:rPr>
              <w:drawing>
                <wp:inline distT="0" distB="0" distL="0" distR="0" wp14:anchorId="5CE89E12" wp14:editId="6304EEB4">
                  <wp:extent cx="904875" cy="1409700"/>
                  <wp:effectExtent l="0" t="0" r="9525" b="0"/>
                  <wp:docPr id="9" name="Рисунок 9" descr="P42203ч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P42203ч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  <w:rPr>
                <w:color w:val="000000"/>
              </w:rPr>
            </w:pPr>
            <w:r w:rsidRPr="00673EEC">
              <w:rPr>
                <w:color w:val="000000"/>
              </w:rPr>
              <w:lastRenderedPageBreak/>
              <w:t>Зефир с вареной сгущ</w:t>
            </w:r>
            <w:r>
              <w:rPr>
                <w:color w:val="000000"/>
              </w:rPr>
              <w:t xml:space="preserve">енкой в шоколадной глазури, вес не менее 30 гр. </w:t>
            </w:r>
          </w:p>
          <w:p w:rsidR="002C4CE8" w:rsidRPr="00DC4205" w:rsidRDefault="002C4CE8" w:rsidP="00A2748F">
            <w:pPr>
              <w:spacing w:after="0"/>
              <w:jc w:val="left"/>
              <w:rPr>
                <w:color w:val="000000"/>
              </w:rPr>
            </w:pPr>
            <w:r w:rsidRPr="00017669">
              <w:rPr>
                <w:iCs/>
              </w:rPr>
              <w:t>ГОСТ 64</w:t>
            </w:r>
            <w:r w:rsidRPr="00017669">
              <w:rPr>
                <w:iCs/>
                <w:lang w:val="en-US"/>
              </w:rPr>
              <w:t>4</w:t>
            </w:r>
            <w:r w:rsidRPr="00017669">
              <w:rPr>
                <w:iCs/>
              </w:rPr>
              <w:t>1-2014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</w:p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3.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673EEC" w:rsidRDefault="00F05F03" w:rsidP="002C4CE8">
            <w:pPr>
              <w:suppressAutoHyphens/>
              <w:spacing w:after="0"/>
              <w:jc w:val="left"/>
              <w:rPr>
                <w:iCs/>
              </w:rPr>
            </w:pPr>
            <w:r>
              <w:rPr>
                <w:b/>
                <w:bCs/>
                <w:iCs/>
              </w:rPr>
              <w:t>Рахат-</w:t>
            </w:r>
            <w:r w:rsidR="002C4CE8" w:rsidRPr="00673EEC">
              <w:rPr>
                <w:b/>
                <w:bCs/>
                <w:iCs/>
              </w:rPr>
              <w:t>лукум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>
              <w:rPr>
                <w:b/>
                <w:bCs/>
                <w:iCs/>
              </w:rPr>
              <w:t>«К</w:t>
            </w:r>
            <w:r w:rsidRPr="00673EEC">
              <w:rPr>
                <w:b/>
                <w:bCs/>
                <w:iCs/>
              </w:rPr>
              <w:t>люквенный десерт</w:t>
            </w:r>
            <w:r>
              <w:rPr>
                <w:b/>
                <w:bCs/>
                <w:iCs/>
              </w:rPr>
              <w:t>»</w:t>
            </w:r>
            <w:r w:rsidRPr="007641B7">
              <w:rPr>
                <w:bCs/>
                <w:color w:val="000000"/>
              </w:rPr>
              <w:t xml:space="preserve"> ООО ТД «Конфетный двор»</w:t>
            </w:r>
            <w:r>
              <w:rPr>
                <w:bCs/>
                <w:color w:val="000000"/>
              </w:rPr>
              <w:t xml:space="preserve"> </w:t>
            </w:r>
            <w:r w:rsidRPr="00DC4205">
              <w:rPr>
                <w:i/>
                <w:iCs/>
              </w:rPr>
              <w:t>или эквивалент</w:t>
            </w:r>
            <w:r>
              <w:rPr>
                <w:noProof/>
              </w:rPr>
              <w:drawing>
                <wp:inline distT="0" distB="0" distL="0" distR="0" wp14:anchorId="4F466B3F" wp14:editId="5B8D3364">
                  <wp:extent cx="1066800" cy="647700"/>
                  <wp:effectExtent l="0" t="0" r="0" b="0"/>
                  <wp:docPr id="10" name="Рисунок 10" descr="клюквенный дес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клюквенный десе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F05F03" w:rsidP="002C4CE8">
            <w:pPr>
              <w:spacing w:after="0"/>
              <w:jc w:val="left"/>
            </w:pPr>
            <w:r>
              <w:t xml:space="preserve">Рахат-лукум с </w:t>
            </w:r>
            <w:r w:rsidR="002C4CE8">
              <w:t>орехами,</w:t>
            </w:r>
            <w:r w:rsidR="002C4CE8" w:rsidRPr="00673EEC">
              <w:t xml:space="preserve"> </w:t>
            </w:r>
            <w:r w:rsidR="002C4CE8">
              <w:t xml:space="preserve">кусочками ягод клюквы, мармеладная масса на основе пектина, вес не менее 20 гр. </w:t>
            </w:r>
          </w:p>
          <w:p w:rsidR="002C4CE8" w:rsidRPr="00DC4205" w:rsidRDefault="002C4CE8" w:rsidP="00F05F03">
            <w:pPr>
              <w:spacing w:after="0"/>
              <w:jc w:val="left"/>
            </w:pPr>
            <w:r w:rsidRPr="00006125">
              <w:rPr>
                <w:iCs/>
              </w:rPr>
              <w:t>ГОСТ 30058-95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4.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673EEC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673EEC">
              <w:rPr>
                <w:b/>
                <w:bCs/>
                <w:iCs/>
              </w:rPr>
              <w:t xml:space="preserve">Печенье с какао </w:t>
            </w:r>
            <w:r w:rsidRPr="007641B7">
              <w:rPr>
                <w:bCs/>
                <w:color w:val="000000"/>
              </w:rPr>
              <w:t>ООО ТД «Конфетный двор»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DC4205">
              <w:rPr>
                <w:i/>
                <w:iCs/>
              </w:rPr>
              <w:t>или эквивалент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2F9658F" wp14:editId="44B9FDCF">
                  <wp:extent cx="1076325" cy="1076325"/>
                  <wp:effectExtent l="0" t="0" r="9525" b="9525"/>
                  <wp:docPr id="11" name="Рисунок 11" descr="печенье-с-кака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печенье-с-кака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E8" w:rsidRDefault="002C4CE8" w:rsidP="00C7171A">
            <w:pPr>
              <w:spacing w:after="0"/>
              <w:jc w:val="left"/>
              <w:rPr>
                <w:i/>
                <w:iCs/>
              </w:rPr>
            </w:pPr>
            <w:r w:rsidRPr="00904F43">
              <w:rPr>
                <w:color w:val="000000"/>
              </w:rPr>
              <w:t xml:space="preserve">Печенье сахарное с какао </w:t>
            </w:r>
            <w:r>
              <w:rPr>
                <w:color w:val="000000"/>
              </w:rPr>
              <w:t xml:space="preserve">склеенное между собой </w:t>
            </w:r>
            <w:r w:rsidRPr="00904F43">
              <w:rPr>
                <w:color w:val="000000"/>
              </w:rPr>
              <w:t>начинкой со сливочным вкусом</w:t>
            </w:r>
            <w:r>
              <w:rPr>
                <w:color w:val="000000"/>
              </w:rPr>
              <w:t>, вес не менее</w:t>
            </w:r>
            <w:r w:rsidRPr="00904F4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 гр.</w:t>
            </w:r>
            <w:r w:rsidRPr="0003783D">
              <w:rPr>
                <w:i/>
                <w:iCs/>
              </w:rPr>
              <w:t xml:space="preserve"> </w:t>
            </w:r>
          </w:p>
          <w:p w:rsidR="002C4CE8" w:rsidRPr="00DC4205" w:rsidRDefault="002C4CE8" w:rsidP="00A2748F">
            <w:pPr>
              <w:suppressAutoHyphens/>
              <w:spacing w:after="0"/>
              <w:jc w:val="left"/>
              <w:rPr>
                <w:color w:val="000000"/>
              </w:rPr>
            </w:pPr>
            <w:r w:rsidRPr="00006125">
              <w:rPr>
                <w:iCs/>
              </w:rPr>
              <w:t>ГОСТ 24901-2014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6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5.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904F43" w:rsidRDefault="00F05F03" w:rsidP="002C4CE8">
            <w:pPr>
              <w:suppressAutoHyphens/>
              <w:spacing w:after="0"/>
              <w:jc w:val="left"/>
              <w:rPr>
                <w:iCs/>
              </w:rPr>
            </w:pPr>
            <w:r>
              <w:rPr>
                <w:b/>
                <w:bCs/>
                <w:iCs/>
              </w:rPr>
              <w:t>Рахат-</w:t>
            </w:r>
            <w:r w:rsidR="002C4CE8">
              <w:rPr>
                <w:b/>
                <w:bCs/>
                <w:iCs/>
              </w:rPr>
              <w:t>лукум «</w:t>
            </w:r>
            <w:r w:rsidR="002C4CE8" w:rsidRPr="00904F43">
              <w:rPr>
                <w:b/>
                <w:bCs/>
                <w:iCs/>
              </w:rPr>
              <w:t>Яблоки в снегу</w:t>
            </w:r>
            <w:r w:rsidR="002C4CE8">
              <w:rPr>
                <w:b/>
                <w:bCs/>
                <w:iCs/>
              </w:rPr>
              <w:t>»</w:t>
            </w:r>
            <w:r w:rsidR="002C4CE8" w:rsidRPr="00904F43">
              <w:rPr>
                <w:b/>
                <w:bCs/>
                <w:iCs/>
              </w:rPr>
              <w:t xml:space="preserve"> </w:t>
            </w:r>
            <w:r w:rsidR="002C4CE8" w:rsidRPr="007641B7">
              <w:rPr>
                <w:bCs/>
                <w:color w:val="000000"/>
              </w:rPr>
              <w:t>ООО ТД «Конфетный двор»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DC4205">
              <w:rPr>
                <w:i/>
                <w:iCs/>
              </w:rPr>
              <w:t>или эквивалент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E4AC664" wp14:editId="05A9BC27">
                  <wp:extent cx="828675" cy="981075"/>
                  <wp:effectExtent l="0" t="0" r="9525" b="9525"/>
                  <wp:docPr id="12" name="Рисунок 12" descr="раха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раха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F05F03" w:rsidP="002C4CE8">
            <w:pPr>
              <w:spacing w:after="0"/>
              <w:jc w:val="left"/>
            </w:pPr>
            <w:r>
              <w:t>Рахат-</w:t>
            </w:r>
            <w:r w:rsidR="002C4CE8" w:rsidRPr="00904F43">
              <w:t>лукум</w:t>
            </w:r>
            <w:r>
              <w:t xml:space="preserve"> с к</w:t>
            </w:r>
            <w:r w:rsidR="002C4CE8" w:rsidRPr="00904F43">
              <w:t xml:space="preserve">усочки сушёных зеленых яблок в яблочном желе </w:t>
            </w:r>
            <w:r w:rsidR="002C4CE8">
              <w:t xml:space="preserve">на пектине, вес не менее </w:t>
            </w:r>
            <w:r w:rsidR="002C4CE8" w:rsidRPr="00904F43">
              <w:t>20</w:t>
            </w:r>
            <w:r w:rsidR="002C4CE8">
              <w:t xml:space="preserve"> гр.</w:t>
            </w:r>
          </w:p>
          <w:p w:rsidR="002C4CE8" w:rsidRPr="00DC4205" w:rsidRDefault="002C4CE8" w:rsidP="00A2748F">
            <w:pPr>
              <w:suppressAutoHyphens/>
              <w:spacing w:after="0"/>
              <w:jc w:val="left"/>
            </w:pPr>
            <w:r w:rsidRPr="00006125">
              <w:rPr>
                <w:iCs/>
              </w:rPr>
              <w:t>ГОСТ 30058-95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2C4CE8" w:rsidRPr="00DC4205" w:rsidTr="00ED5599">
        <w:trPr>
          <w:trHeight w:val="14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6.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904F43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>
              <w:rPr>
                <w:b/>
                <w:bCs/>
                <w:iCs/>
              </w:rPr>
              <w:t>Зефир «</w:t>
            </w:r>
            <w:r w:rsidRPr="00904F43">
              <w:rPr>
                <w:b/>
                <w:bCs/>
                <w:iCs/>
              </w:rPr>
              <w:t>Волшебная ночь</w:t>
            </w:r>
            <w:r>
              <w:rPr>
                <w:b/>
                <w:bCs/>
                <w:iCs/>
              </w:rPr>
              <w:t>»</w:t>
            </w:r>
            <w:r w:rsidRPr="007641B7">
              <w:rPr>
                <w:bCs/>
                <w:color w:val="000000"/>
              </w:rPr>
              <w:t xml:space="preserve"> ООО ТД «Конфетный двор»</w:t>
            </w:r>
            <w:r>
              <w:rPr>
                <w:bCs/>
                <w:color w:val="000000"/>
              </w:rPr>
              <w:t xml:space="preserve"> </w:t>
            </w:r>
            <w:r w:rsidRPr="00532693">
              <w:rPr>
                <w:bCs/>
                <w:i/>
                <w:color w:val="000000"/>
              </w:rPr>
              <w:t>или эквивалент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DC4205">
              <w:rPr>
                <w:i/>
                <w:iCs/>
              </w:rPr>
              <w:lastRenderedPageBreak/>
              <w:t xml:space="preserve">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BA3E521" wp14:editId="399A0F56">
                  <wp:extent cx="657225" cy="914400"/>
                  <wp:effectExtent l="0" t="0" r="9525" b="0"/>
                  <wp:docPr id="13" name="Рисунок 13" descr="Волшебная-ночь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олшебная-ночь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</w:pPr>
            <w:r w:rsidRPr="00904F43">
              <w:lastRenderedPageBreak/>
              <w:t>Зефир с ягодами черники в шоколадной глазури</w:t>
            </w:r>
            <w:r>
              <w:t>, вес не менее 25 гр.</w:t>
            </w:r>
          </w:p>
          <w:p w:rsidR="002C4CE8" w:rsidRPr="00DC4205" w:rsidRDefault="002C4CE8" w:rsidP="00A2748F">
            <w:pPr>
              <w:suppressAutoHyphens/>
              <w:spacing w:after="0"/>
              <w:jc w:val="left"/>
            </w:pPr>
            <w:r>
              <w:rPr>
                <w:iCs/>
              </w:rPr>
              <w:t>ГОСТ</w:t>
            </w:r>
            <w:r w:rsidRPr="004279D7">
              <w:rPr>
                <w:iCs/>
              </w:rPr>
              <w:t xml:space="preserve"> 6441-2014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4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7.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Default="002C4CE8" w:rsidP="002C4CE8">
            <w:pPr>
              <w:suppressAutoHyphens/>
              <w:spacing w:after="0"/>
              <w:jc w:val="left"/>
              <w:rPr>
                <w:b/>
                <w:bCs/>
                <w:iCs/>
              </w:rPr>
            </w:pPr>
            <w:r w:rsidRPr="00CB3953">
              <w:rPr>
                <w:b/>
                <w:bCs/>
                <w:iCs/>
              </w:rPr>
              <w:t>Мини зефир</w:t>
            </w:r>
            <w:r w:rsidRPr="007641B7">
              <w:rPr>
                <w:bCs/>
                <w:color w:val="000000"/>
              </w:rPr>
              <w:t xml:space="preserve"> ООО ТД «Конфетный двор»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DC4205">
              <w:rPr>
                <w:i/>
                <w:iCs/>
              </w:rPr>
              <w:t>или эквивалент</w:t>
            </w:r>
            <w:r>
              <w:rPr>
                <w:noProof/>
              </w:rPr>
              <w:drawing>
                <wp:inline distT="0" distB="0" distL="0" distR="0" wp14:anchorId="664B22BE" wp14:editId="6B80BE52">
                  <wp:extent cx="904875" cy="904875"/>
                  <wp:effectExtent l="0" t="0" r="9525" b="9525"/>
                  <wp:docPr id="14" name="Рисунок 14" descr="мини-зефи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мини-зефи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</w:pPr>
            <w:r>
              <w:t>З</w:t>
            </w:r>
            <w:r w:rsidRPr="00CB3953">
              <w:t>ефир в шоколадной глазури</w:t>
            </w:r>
            <w:r>
              <w:t>, вес</w:t>
            </w:r>
            <w:r w:rsidRPr="00CB3953">
              <w:t xml:space="preserve"> </w:t>
            </w:r>
            <w:r>
              <w:t xml:space="preserve">не менее 10 </w:t>
            </w:r>
            <w:r w:rsidRPr="00DC4205">
              <w:t>гр.</w:t>
            </w:r>
          </w:p>
          <w:p w:rsidR="002C4CE8" w:rsidRPr="00DC4205" w:rsidRDefault="002C4CE8" w:rsidP="0073005A">
            <w:pPr>
              <w:suppressAutoHyphens/>
              <w:spacing w:after="0"/>
              <w:jc w:val="left"/>
            </w:pPr>
            <w:r>
              <w:rPr>
                <w:iCs/>
              </w:rPr>
              <w:t>ГОСТ</w:t>
            </w:r>
            <w:r w:rsidRPr="004279D7">
              <w:rPr>
                <w:iCs/>
              </w:rPr>
              <w:t xml:space="preserve"> 6441-2014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8.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CB3953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CB3953">
              <w:rPr>
                <w:b/>
                <w:bCs/>
                <w:iCs/>
              </w:rPr>
              <w:t>Печенье с</w:t>
            </w:r>
          </w:p>
          <w:p w:rsidR="002C4CE8" w:rsidRDefault="002C4CE8" w:rsidP="002C4CE8">
            <w:pPr>
              <w:suppressAutoHyphens/>
              <w:spacing w:after="0"/>
              <w:jc w:val="left"/>
              <w:rPr>
                <w:b/>
                <w:bCs/>
                <w:iCs/>
              </w:rPr>
            </w:pPr>
            <w:r w:rsidRPr="00CB3953">
              <w:rPr>
                <w:b/>
                <w:bCs/>
                <w:iCs/>
              </w:rPr>
              <w:t xml:space="preserve"> мармеладом </w:t>
            </w:r>
            <w:r w:rsidRPr="007641B7">
              <w:rPr>
                <w:bCs/>
                <w:color w:val="000000"/>
              </w:rPr>
              <w:t>ООО ТД «Конфетный двор»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DC4205">
              <w:rPr>
                <w:i/>
                <w:iCs/>
              </w:rPr>
              <w:t>или эквивалент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5122DD3" wp14:editId="6574CFFE">
                  <wp:extent cx="1228725" cy="1219200"/>
                  <wp:effectExtent l="0" t="0" r="9525" b="0"/>
                  <wp:docPr id="15" name="Рисунок 15" descr="печенье-об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еченье-об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</w:pPr>
            <w:r>
              <w:t>П</w:t>
            </w:r>
            <w:r w:rsidRPr="00CB3953">
              <w:t>еченье с прослойкой из</w:t>
            </w:r>
            <w:r>
              <w:t xml:space="preserve"> малинового мармелада в шоколаде, вес не менее 20</w:t>
            </w:r>
            <w:r w:rsidRPr="00DC4205">
              <w:t xml:space="preserve"> гр.</w:t>
            </w:r>
          </w:p>
          <w:p w:rsidR="002C4CE8" w:rsidRPr="00DC4205" w:rsidRDefault="002C4CE8" w:rsidP="00A2748F">
            <w:pPr>
              <w:suppressAutoHyphens/>
              <w:spacing w:after="0"/>
              <w:jc w:val="left"/>
            </w:pPr>
            <w:r w:rsidRPr="004279D7">
              <w:rPr>
                <w:iCs/>
              </w:rPr>
              <w:t>ГОСТ 24901-2014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9.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Default="002C4CE8" w:rsidP="002C4CE8">
            <w:pPr>
              <w:suppressAutoHyphens/>
              <w:spacing w:after="0"/>
              <w:jc w:val="left"/>
              <w:rPr>
                <w:i/>
                <w:iCs/>
              </w:rPr>
            </w:pPr>
            <w:r>
              <w:rPr>
                <w:b/>
                <w:bCs/>
                <w:iCs/>
              </w:rPr>
              <w:t>Суфле «</w:t>
            </w:r>
            <w:r w:rsidRPr="00CB3953">
              <w:rPr>
                <w:b/>
                <w:bCs/>
                <w:iCs/>
              </w:rPr>
              <w:t>Эскимо</w:t>
            </w:r>
            <w:r w:rsidRPr="00DC4205">
              <w:rPr>
                <w:iCs/>
              </w:rPr>
              <w:t>»</w:t>
            </w:r>
            <w:r w:rsidRPr="00DC4205">
              <w:rPr>
                <w:i/>
                <w:iCs/>
              </w:rPr>
              <w:t xml:space="preserve"> </w:t>
            </w:r>
            <w:r w:rsidRPr="007641B7">
              <w:rPr>
                <w:bCs/>
                <w:color w:val="000000"/>
              </w:rPr>
              <w:t>ООО ТД «Конфетный двор»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  <w:rPr>
                <w:iCs/>
              </w:rPr>
            </w:pPr>
            <w:r w:rsidRPr="00DC4205">
              <w:rPr>
                <w:i/>
                <w:iCs/>
              </w:rPr>
              <w:t>или эквивалент</w:t>
            </w:r>
            <w:r>
              <w:rPr>
                <w:i/>
                <w:noProof/>
                <w:color w:val="FF0000"/>
                <w:sz w:val="28"/>
                <w:szCs w:val="28"/>
              </w:rPr>
              <w:drawing>
                <wp:inline distT="0" distB="0" distL="0" distR="0" wp14:anchorId="4D5C2308" wp14:editId="62B8C8FD">
                  <wp:extent cx="838200" cy="838200"/>
                  <wp:effectExtent l="0" t="0" r="0" b="0"/>
                  <wp:docPr id="16" name="Рисунок 16" descr="эскимо-нов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эскимо-нов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</w:pPr>
            <w:r w:rsidRPr="00CB3953">
              <w:t>Суфле</w:t>
            </w:r>
            <w:r>
              <w:t xml:space="preserve"> ванильное </w:t>
            </w:r>
            <w:r w:rsidRPr="00CB3953">
              <w:t xml:space="preserve">в шоколадной глазури на </w:t>
            </w:r>
            <w:r>
              <w:t>п</w:t>
            </w:r>
            <w:r w:rsidRPr="00CB3953">
              <w:t>алочке</w:t>
            </w:r>
            <w:r>
              <w:t>, вес</w:t>
            </w:r>
            <w:r w:rsidRPr="00CB3953">
              <w:t xml:space="preserve"> </w:t>
            </w:r>
            <w:r>
              <w:t>не менее 30 гр.</w:t>
            </w:r>
          </w:p>
          <w:p w:rsidR="002C4CE8" w:rsidRPr="00DC4205" w:rsidRDefault="002C4CE8" w:rsidP="003C14C8">
            <w:pPr>
              <w:spacing w:after="0"/>
              <w:jc w:val="left"/>
            </w:pPr>
            <w:r>
              <w:rPr>
                <w:iCs/>
              </w:rPr>
              <w:t>ГОСТ</w:t>
            </w:r>
            <w:r w:rsidRPr="004279D7">
              <w:rPr>
                <w:iCs/>
              </w:rPr>
              <w:t xml:space="preserve"> 6441-2014</w:t>
            </w:r>
            <w:r w:rsidR="00A2748F">
              <w:rPr>
                <w:i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AA5519">
        <w:trPr>
          <w:trHeight w:val="13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10.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CB3953" w:rsidRDefault="002C4CE8" w:rsidP="002C4CE8">
            <w:pPr>
              <w:suppressAutoHyphens/>
              <w:spacing w:after="0"/>
              <w:jc w:val="left"/>
            </w:pPr>
            <w:r>
              <w:rPr>
                <w:b/>
                <w:bCs/>
              </w:rPr>
              <w:t>Мармелад</w:t>
            </w:r>
          </w:p>
          <w:p w:rsidR="002C4CE8" w:rsidRPr="00CB3953" w:rsidRDefault="002C4CE8" w:rsidP="002C4CE8">
            <w:pPr>
              <w:suppressAutoHyphens/>
              <w:spacing w:after="0"/>
              <w:jc w:val="left"/>
            </w:pPr>
            <w:r>
              <w:rPr>
                <w:b/>
                <w:bCs/>
              </w:rPr>
              <w:t>«М</w:t>
            </w:r>
            <w:r w:rsidRPr="00CB3953">
              <w:rPr>
                <w:b/>
                <w:bCs/>
              </w:rPr>
              <w:t xml:space="preserve">андаринка» </w:t>
            </w:r>
            <w:r w:rsidRPr="007641B7">
              <w:rPr>
                <w:bCs/>
                <w:color w:val="000000"/>
              </w:rPr>
              <w:t>ООО ТД «Конфетный двор»</w:t>
            </w:r>
            <w:r w:rsidRPr="00DC4205">
              <w:rPr>
                <w:i/>
                <w:iCs/>
              </w:rPr>
              <w:t xml:space="preserve"> или эквивалент</w:t>
            </w:r>
          </w:p>
          <w:p w:rsidR="002C4CE8" w:rsidRPr="00532693" w:rsidRDefault="002C4CE8" w:rsidP="002C4CE8">
            <w:pPr>
              <w:suppressAutoHyphens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66037F01" wp14:editId="2F2C3530">
                  <wp:extent cx="857250" cy="857250"/>
                  <wp:effectExtent l="0" t="0" r="0" b="0"/>
                  <wp:docPr id="17" name="Рисунок 17" descr="278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278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519" w:rsidRDefault="002C4CE8" w:rsidP="00A2748F">
            <w:pPr>
              <w:suppressAutoHyphens/>
              <w:spacing w:after="0"/>
              <w:jc w:val="left"/>
            </w:pPr>
            <w:r>
              <w:t xml:space="preserve">Мармеладные дольки собраны в мармеладный мандарин, </w:t>
            </w:r>
            <w:r w:rsidRPr="004279D7">
              <w:rPr>
                <w:bCs/>
              </w:rPr>
              <w:t>вкус апельсина</w:t>
            </w:r>
            <w:r>
              <w:rPr>
                <w:bCs/>
              </w:rPr>
              <w:t>, вес</w:t>
            </w:r>
            <w:r w:rsidRPr="00DC4205">
              <w:t xml:space="preserve"> </w:t>
            </w:r>
            <w:r>
              <w:t>не менее 60</w:t>
            </w:r>
            <w:r w:rsidRPr="00DC4205">
              <w:t xml:space="preserve"> гр.</w:t>
            </w:r>
            <w:r>
              <w:t xml:space="preserve"> </w:t>
            </w:r>
          </w:p>
          <w:p w:rsidR="002C4CE8" w:rsidRPr="00815BFB" w:rsidRDefault="002C4CE8" w:rsidP="00A2748F">
            <w:pPr>
              <w:suppressAutoHyphens/>
              <w:spacing w:after="0"/>
              <w:jc w:val="left"/>
              <w:rPr>
                <w:i/>
                <w:iCs/>
              </w:rPr>
            </w:pPr>
            <w:r w:rsidRPr="00815BFB">
              <w:rPr>
                <w:iCs/>
              </w:rPr>
              <w:t>ГОСТ 6442-014</w:t>
            </w:r>
            <w:r w:rsidRPr="00CB3953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13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lastRenderedPageBreak/>
              <w:t>11.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Default="002C4CE8" w:rsidP="002C4CE8">
            <w:pPr>
              <w:suppressAutoHyphens/>
              <w:spacing w:after="0"/>
              <w:jc w:val="lef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Печенье «</w:t>
            </w:r>
            <w:r w:rsidRPr="00FD62C9">
              <w:rPr>
                <w:b/>
                <w:bCs/>
                <w:iCs/>
              </w:rPr>
              <w:t xml:space="preserve">Авантюр» </w:t>
            </w:r>
          </w:p>
          <w:p w:rsidR="002C4CE8" w:rsidRPr="00DC4205" w:rsidRDefault="002C4CE8" w:rsidP="00AA5519">
            <w:pPr>
              <w:suppressAutoHyphens/>
              <w:spacing w:after="0"/>
              <w:jc w:val="left"/>
              <w:rPr>
                <w:iCs/>
              </w:rPr>
            </w:pPr>
            <w:r w:rsidRPr="007641B7">
              <w:rPr>
                <w:bCs/>
                <w:color w:val="000000"/>
              </w:rPr>
              <w:t>ООО ТД «Конфетный двор»</w:t>
            </w:r>
            <w:r w:rsidRPr="00DC4205">
              <w:rPr>
                <w:i/>
                <w:iCs/>
              </w:rPr>
              <w:t xml:space="preserve"> или эквивалент</w:t>
            </w:r>
            <w:r>
              <w:rPr>
                <w:b/>
                <w:bCs/>
                <w:iCs/>
                <w:noProof/>
              </w:rPr>
              <w:drawing>
                <wp:anchor distT="0" distB="0" distL="114300" distR="114300" simplePos="0" relativeHeight="251659264" behindDoc="0" locked="0" layoutInCell="1" allowOverlap="1" wp14:anchorId="4E013486" wp14:editId="1F48DA77">
                  <wp:simplePos x="0" y="0"/>
                  <wp:positionH relativeFrom="margin">
                    <wp:posOffset>-635</wp:posOffset>
                  </wp:positionH>
                  <wp:positionV relativeFrom="margin">
                    <wp:posOffset>711835</wp:posOffset>
                  </wp:positionV>
                  <wp:extent cx="856615" cy="628650"/>
                  <wp:effectExtent l="0" t="0" r="0" b="0"/>
                  <wp:wrapSquare wrapText="bothSides"/>
                  <wp:docPr id="18" name="Рисунок 18" descr="авантюр нью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авантюр нью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  <w:rPr>
                <w:i/>
                <w:iCs/>
              </w:rPr>
            </w:pPr>
            <w:r w:rsidRPr="00FD62C9">
              <w:t xml:space="preserve">Печенье </w:t>
            </w:r>
            <w:r>
              <w:t xml:space="preserve">сахарное на нем </w:t>
            </w:r>
            <w:r w:rsidRPr="00FD62C9">
              <w:t>толстый</w:t>
            </w:r>
            <w:r>
              <w:t xml:space="preserve"> слой ванильного </w:t>
            </w:r>
            <w:r w:rsidRPr="00FD62C9">
              <w:t>суфле в шоколадной глазури вкус пломбира</w:t>
            </w:r>
            <w:r>
              <w:t xml:space="preserve">, вес не менее 30 </w:t>
            </w:r>
            <w:r w:rsidRPr="00DC4205">
              <w:t>гр.</w:t>
            </w:r>
            <w:r w:rsidRPr="00DC4205">
              <w:rPr>
                <w:i/>
                <w:iCs/>
              </w:rPr>
              <w:t xml:space="preserve"> </w:t>
            </w:r>
          </w:p>
          <w:p w:rsidR="002C4CE8" w:rsidRPr="00DC4205" w:rsidRDefault="002C4CE8" w:rsidP="00A2748F">
            <w:pPr>
              <w:suppressAutoHyphens/>
              <w:spacing w:after="0"/>
              <w:jc w:val="left"/>
            </w:pPr>
            <w:r w:rsidRPr="00815BFB">
              <w:rPr>
                <w:iCs/>
              </w:rPr>
              <w:t>ГОСТ 24901-2014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12.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DC4205" w:rsidRDefault="00344B41" w:rsidP="002C4CE8">
            <w:pPr>
              <w:suppressAutoHyphens/>
              <w:spacing w:after="0"/>
              <w:jc w:val="left"/>
            </w:pPr>
            <w:r>
              <w:rPr>
                <w:b/>
              </w:rPr>
              <w:t>Конфета</w:t>
            </w:r>
            <w:r w:rsidR="002C4CE8" w:rsidRPr="00815BFB">
              <w:rPr>
                <w:b/>
              </w:rPr>
              <w:t xml:space="preserve"> «Ми Альпийский»</w:t>
            </w:r>
            <w:r w:rsidR="002C4CE8">
              <w:t xml:space="preserve"> </w:t>
            </w:r>
            <w:r w:rsidR="002C4CE8" w:rsidRPr="007641B7">
              <w:rPr>
                <w:bCs/>
                <w:color w:val="000000"/>
              </w:rPr>
              <w:t>ООО ТД «Конфетный двор»</w:t>
            </w:r>
            <w:r w:rsidR="002C4CE8" w:rsidRPr="00DC4205">
              <w:rPr>
                <w:i/>
                <w:iCs/>
              </w:rPr>
              <w:t xml:space="preserve"> или эквивалент</w:t>
            </w:r>
            <w:r w:rsidR="002C4CE8">
              <w:rPr>
                <w:b/>
                <w:noProof/>
              </w:rPr>
              <w:drawing>
                <wp:inline distT="0" distB="0" distL="0" distR="0" wp14:anchorId="48F1BC48" wp14:editId="7CD0E0B5">
                  <wp:extent cx="752475" cy="1181100"/>
                  <wp:effectExtent l="0" t="0" r="0" b="0"/>
                  <wp:docPr id="19" name="Рисунок 19" descr="МИ альпий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МИ альпий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E8" w:rsidRDefault="00344B41" w:rsidP="002C4CE8">
            <w:pPr>
              <w:spacing w:after="0"/>
              <w:jc w:val="left"/>
            </w:pPr>
            <w:r>
              <w:t>Конфета глазированная шоколадной глазурью желейная</w:t>
            </w:r>
            <w:r w:rsidR="002C4CE8">
              <w:t xml:space="preserve">, вес не менее 25 </w:t>
            </w:r>
            <w:r w:rsidR="002C4CE8" w:rsidRPr="00DC4205">
              <w:t>гр.</w:t>
            </w:r>
          </w:p>
          <w:p w:rsidR="002C4CE8" w:rsidRPr="00815BFB" w:rsidRDefault="002C4CE8" w:rsidP="0055183F">
            <w:pPr>
              <w:spacing w:after="0"/>
              <w:jc w:val="left"/>
              <w:rPr>
                <w:i/>
                <w:iCs/>
              </w:rPr>
            </w:pPr>
            <w:r w:rsidRPr="00815BFB">
              <w:rPr>
                <w:iCs/>
              </w:rPr>
              <w:t>ГОСТ 4570-2014</w:t>
            </w:r>
            <w:r w:rsidRPr="00DC4205">
              <w:rPr>
                <w:i/>
                <w:i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13.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FD62C9" w:rsidRDefault="002C4CE8" w:rsidP="002C4CE8">
            <w:pPr>
              <w:suppressAutoHyphens/>
              <w:spacing w:after="0"/>
              <w:jc w:val="left"/>
            </w:pPr>
            <w:r>
              <w:rPr>
                <w:b/>
                <w:bCs/>
              </w:rPr>
              <w:t>Печенье «</w:t>
            </w:r>
            <w:r w:rsidRPr="00FD62C9">
              <w:rPr>
                <w:b/>
                <w:bCs/>
              </w:rPr>
              <w:t>МИ молочный</w:t>
            </w:r>
            <w:r>
              <w:rPr>
                <w:b/>
                <w:bCs/>
              </w:rPr>
              <w:t>»</w:t>
            </w:r>
            <w:r w:rsidRPr="007641B7">
              <w:rPr>
                <w:bCs/>
                <w:color w:val="000000"/>
              </w:rPr>
              <w:t xml:space="preserve"> ООО ТД «Конфетный двор»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</w:pPr>
            <w:r w:rsidRPr="00DC4205">
              <w:rPr>
                <w:i/>
                <w:iCs/>
              </w:rPr>
              <w:t xml:space="preserve"> или эквивалент</w:t>
            </w:r>
            <w:r>
              <w:rPr>
                <w:b/>
                <w:noProof/>
              </w:rPr>
              <w:drawing>
                <wp:inline distT="0" distB="0" distL="0" distR="0" wp14:anchorId="744975B0" wp14:editId="4134DD8B">
                  <wp:extent cx="781050" cy="1076325"/>
                  <wp:effectExtent l="0" t="0" r="0" b="9525"/>
                  <wp:docPr id="20" name="Рисунок 20" descr="МИ молоч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МИ молоч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</w:pPr>
            <w:r>
              <w:t>П</w:t>
            </w:r>
            <w:r w:rsidRPr="00FD62C9">
              <w:t>еченье с молочной тягучей начинкой в шоколадной глазури</w:t>
            </w:r>
            <w:r>
              <w:t>, вес</w:t>
            </w:r>
            <w:r w:rsidRPr="00DC4205">
              <w:t xml:space="preserve"> </w:t>
            </w:r>
            <w:r>
              <w:t>не менее 20</w:t>
            </w:r>
            <w:r w:rsidRPr="00DC4205">
              <w:t xml:space="preserve"> гр.</w:t>
            </w:r>
          </w:p>
          <w:p w:rsidR="002C4CE8" w:rsidRPr="00DC4205" w:rsidRDefault="002C4CE8" w:rsidP="00A2748F">
            <w:pPr>
              <w:suppressAutoHyphens/>
              <w:spacing w:after="0"/>
              <w:jc w:val="left"/>
            </w:pPr>
            <w:r w:rsidRPr="00815BFB">
              <w:rPr>
                <w:iCs/>
              </w:rPr>
              <w:t>ГОСТ 24901-2014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14.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6A3EF4" w:rsidRDefault="002C4CE8" w:rsidP="002C4CE8">
            <w:pPr>
              <w:suppressAutoHyphens/>
              <w:spacing w:after="0"/>
              <w:jc w:val="left"/>
            </w:pPr>
            <w:r>
              <w:rPr>
                <w:b/>
                <w:bCs/>
              </w:rPr>
              <w:t>Печенье «</w:t>
            </w:r>
            <w:r w:rsidRPr="006A3EF4">
              <w:rPr>
                <w:b/>
                <w:bCs/>
              </w:rPr>
              <w:t>МИ шоколадный</w:t>
            </w:r>
            <w:r>
              <w:rPr>
                <w:b/>
                <w:bCs/>
              </w:rPr>
              <w:t>»</w:t>
            </w:r>
            <w:r w:rsidRPr="006A3EF4">
              <w:rPr>
                <w:b/>
                <w:bCs/>
              </w:rPr>
              <w:t xml:space="preserve"> </w:t>
            </w:r>
            <w:r w:rsidRPr="007641B7">
              <w:rPr>
                <w:bCs/>
                <w:color w:val="000000"/>
              </w:rPr>
              <w:t>ООО ТД «Конфетный двор»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</w:pPr>
            <w:r w:rsidRPr="00DC4205">
              <w:rPr>
                <w:i/>
                <w:iCs/>
              </w:rPr>
              <w:t xml:space="preserve"> или эквивалент</w:t>
            </w:r>
            <w:r>
              <w:rPr>
                <w:b/>
                <w:noProof/>
              </w:rPr>
              <w:drawing>
                <wp:inline distT="0" distB="0" distL="0" distR="0" wp14:anchorId="2423FA09" wp14:editId="133BEB43">
                  <wp:extent cx="866775" cy="1181100"/>
                  <wp:effectExtent l="0" t="0" r="9525" b="0"/>
                  <wp:docPr id="21" name="Рисунок 21" descr="МИ шоколад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МИ шоколад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  <w:rPr>
                <w:i/>
                <w:iCs/>
              </w:rPr>
            </w:pPr>
            <w:r>
              <w:t>Ш</w:t>
            </w:r>
            <w:r w:rsidRPr="006A3EF4">
              <w:t>околадное печенье</w:t>
            </w:r>
            <w:r>
              <w:t xml:space="preserve"> </w:t>
            </w:r>
            <w:r w:rsidRPr="006A3EF4">
              <w:t>со смородиновым желе</w:t>
            </w:r>
            <w:r>
              <w:t xml:space="preserve"> внутри, вес</w:t>
            </w:r>
            <w:r w:rsidRPr="00DC4205">
              <w:t xml:space="preserve"> </w:t>
            </w:r>
            <w:r>
              <w:t>не менее 20</w:t>
            </w:r>
            <w:r w:rsidRPr="00DC4205">
              <w:t xml:space="preserve"> гр.</w:t>
            </w:r>
            <w:r w:rsidRPr="00DC4205">
              <w:rPr>
                <w:i/>
                <w:iCs/>
              </w:rPr>
              <w:t xml:space="preserve"> </w:t>
            </w:r>
          </w:p>
          <w:p w:rsidR="002C4CE8" w:rsidRPr="00DC4205" w:rsidRDefault="002C4CE8" w:rsidP="00A2748F">
            <w:pPr>
              <w:suppressAutoHyphens/>
              <w:spacing w:after="0"/>
              <w:jc w:val="left"/>
            </w:pPr>
            <w:r w:rsidRPr="000F4FAF">
              <w:rPr>
                <w:iCs/>
              </w:rPr>
              <w:t>ГОСТ 24901-2014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15.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DC4205" w:rsidRDefault="00344B41" w:rsidP="002C4CE8">
            <w:pPr>
              <w:suppressAutoHyphens/>
              <w:spacing w:after="0"/>
              <w:jc w:val="left"/>
            </w:pPr>
            <w:r>
              <w:rPr>
                <w:b/>
              </w:rPr>
              <w:t>Конфета</w:t>
            </w:r>
            <w:r w:rsidR="002C4CE8" w:rsidRPr="000F4FAF">
              <w:rPr>
                <w:b/>
              </w:rPr>
              <w:t xml:space="preserve"> «МИ </w:t>
            </w:r>
            <w:r w:rsidR="002C4CE8" w:rsidRPr="000F4FAF">
              <w:rPr>
                <w:b/>
                <w:bCs/>
              </w:rPr>
              <w:t>яблочный»</w:t>
            </w:r>
            <w:r w:rsidR="002C4CE8" w:rsidRPr="007641B7">
              <w:rPr>
                <w:bCs/>
                <w:color w:val="000000"/>
              </w:rPr>
              <w:t xml:space="preserve"> ООО ТД «Конфетный двор»</w:t>
            </w:r>
            <w:r w:rsidR="002C4CE8" w:rsidRPr="00DC4205">
              <w:rPr>
                <w:i/>
                <w:iCs/>
              </w:rPr>
              <w:t xml:space="preserve"> или </w:t>
            </w:r>
            <w:r w:rsidR="002C4CE8" w:rsidRPr="00DC4205">
              <w:rPr>
                <w:i/>
                <w:iCs/>
              </w:rPr>
              <w:lastRenderedPageBreak/>
              <w:t>эквивалент</w:t>
            </w:r>
            <w:r w:rsidR="002C4CE8">
              <w:rPr>
                <w:b/>
                <w:noProof/>
              </w:rPr>
              <w:drawing>
                <wp:inline distT="0" distB="0" distL="0" distR="0" wp14:anchorId="7CBD2175" wp14:editId="7EB98793">
                  <wp:extent cx="857250" cy="1238250"/>
                  <wp:effectExtent l="0" t="0" r="0" b="0"/>
                  <wp:docPr id="22" name="Рисунок 22" descr="МИ яблоч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МИ яблоч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344B41" w:rsidP="002C4CE8">
            <w:pPr>
              <w:spacing w:after="0"/>
              <w:jc w:val="left"/>
              <w:rPr>
                <w:i/>
                <w:iCs/>
              </w:rPr>
            </w:pPr>
            <w:r>
              <w:lastRenderedPageBreak/>
              <w:t>Конфета глазированная шоколадной глазурью фруктово -желейная</w:t>
            </w:r>
            <w:r w:rsidR="002C4CE8">
              <w:t>, вес не менее 20</w:t>
            </w:r>
            <w:r w:rsidR="002C4CE8" w:rsidRPr="00DC4205">
              <w:t xml:space="preserve"> гр.</w:t>
            </w:r>
            <w:r w:rsidR="002C4CE8" w:rsidRPr="00DC4205">
              <w:rPr>
                <w:i/>
                <w:iCs/>
              </w:rPr>
              <w:t xml:space="preserve"> </w:t>
            </w:r>
          </w:p>
          <w:p w:rsidR="002C4CE8" w:rsidRPr="00DC4205" w:rsidRDefault="002C4CE8" w:rsidP="0055183F">
            <w:pPr>
              <w:suppressAutoHyphens/>
              <w:spacing w:after="0"/>
              <w:jc w:val="left"/>
            </w:pPr>
            <w:r w:rsidRPr="000F4FAF">
              <w:rPr>
                <w:iCs/>
              </w:rPr>
              <w:t>ГОСТ 4570-2014</w:t>
            </w:r>
            <w:r w:rsidR="00835BD9">
              <w:rPr>
                <w:i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  <w:tr w:rsidR="002C4CE8" w:rsidRPr="00DC4205" w:rsidTr="00225E67">
        <w:trPr>
          <w:trHeight w:val="25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>
              <w:rPr>
                <w:iCs/>
              </w:rPr>
              <w:t>16.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Default="002C4CE8" w:rsidP="002C4CE8">
            <w:pPr>
              <w:suppressAutoHyphens/>
              <w:spacing w:after="0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 xml:space="preserve">Овсяное печенье </w:t>
            </w:r>
            <w:r w:rsidRPr="007641B7">
              <w:rPr>
                <w:bCs/>
                <w:color w:val="000000"/>
              </w:rPr>
              <w:t>ООО ТД «Конфетный двор»</w:t>
            </w:r>
            <w:r w:rsidRPr="00DC4205">
              <w:rPr>
                <w:i/>
                <w:iCs/>
              </w:rPr>
              <w:t xml:space="preserve"> или эквивалент</w:t>
            </w:r>
          </w:p>
          <w:p w:rsidR="002C4CE8" w:rsidRPr="000F4FAF" w:rsidRDefault="002C4CE8" w:rsidP="002C4CE8">
            <w:pPr>
              <w:suppressAutoHyphens/>
              <w:spacing w:after="0"/>
              <w:jc w:val="left"/>
              <w:rPr>
                <w:b/>
              </w:rPr>
            </w:pPr>
            <w:r w:rsidRPr="00532693">
              <w:rPr>
                <w:b/>
                <w:noProof/>
              </w:rPr>
              <w:drawing>
                <wp:inline distT="0" distB="0" distL="0" distR="0" wp14:anchorId="2E931F32" wp14:editId="5D208054">
                  <wp:extent cx="1143000" cy="926284"/>
                  <wp:effectExtent l="38100" t="57150" r="19050" b="26670"/>
                  <wp:docPr id="2" name="Рисунок 2" descr="C:\Users\LitvinaNV\Desktop\СПИСКИ НГ 2023-24\Договор_ПРОЕКТ 2023\2023\IMG-20230815-WA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tvinaNV\Desktop\СПИСКИ НГ 2023-24\Договор_ПРОЕКТ 2023\2023\IMG-20230815-WA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674" cy="93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</w:pPr>
            <w:r>
              <w:t>Оригинальный рецепт овсяного печенья с цельными цукатами, вес не менее 25 гр.</w:t>
            </w:r>
          </w:p>
          <w:p w:rsidR="002C4CE8" w:rsidRPr="006A3EF4" w:rsidRDefault="002C4CE8" w:rsidP="00002BAA">
            <w:pPr>
              <w:spacing w:after="0"/>
              <w:jc w:val="left"/>
            </w:pPr>
            <w:r w:rsidRPr="00006125">
              <w:rPr>
                <w:iCs/>
              </w:rPr>
              <w:t>ГОСТ 24901-2014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>
              <w:rPr>
                <w:iCs/>
              </w:rPr>
              <w:t xml:space="preserve">1 </w:t>
            </w:r>
          </w:p>
        </w:tc>
      </w:tr>
      <w:tr w:rsidR="002C4CE8" w:rsidRPr="00DC4205" w:rsidTr="00225E67">
        <w:trPr>
          <w:trHeight w:val="25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Pr="00DC4205" w:rsidRDefault="002C4CE8" w:rsidP="002C4CE8">
            <w:pPr>
              <w:suppressAutoHyphens/>
              <w:rPr>
                <w:iCs/>
              </w:rPr>
            </w:pPr>
            <w:r w:rsidRPr="00DC4205">
              <w:rPr>
                <w:iCs/>
              </w:rPr>
              <w:t>1</w:t>
            </w:r>
            <w:r>
              <w:rPr>
                <w:iCs/>
              </w:rPr>
              <w:t>7</w:t>
            </w:r>
            <w:r w:rsidRPr="00DC4205">
              <w:rPr>
                <w:iCs/>
              </w:rPr>
              <w:t>.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E8" w:rsidRDefault="002C4CE8" w:rsidP="002C4CE8">
            <w:pPr>
              <w:suppressAutoHyphens/>
              <w:spacing w:after="0"/>
              <w:jc w:val="left"/>
              <w:rPr>
                <w:b/>
              </w:rPr>
            </w:pPr>
            <w:r w:rsidRPr="000F4FAF">
              <w:rPr>
                <w:b/>
              </w:rPr>
              <w:t>Шоколад молочный</w:t>
            </w:r>
            <w:r>
              <w:rPr>
                <w:b/>
              </w:rPr>
              <w:t xml:space="preserve"> «Новогодний»</w:t>
            </w:r>
            <w:r w:rsidRPr="007641B7">
              <w:rPr>
                <w:bCs/>
                <w:color w:val="000000"/>
              </w:rPr>
              <w:t xml:space="preserve"> </w:t>
            </w:r>
            <w:r w:rsidR="009A2A37">
              <w:rPr>
                <w:bCs/>
                <w:color w:val="000000"/>
              </w:rPr>
              <w:t>ООО «КФ «Победа</w:t>
            </w:r>
            <w:r w:rsidR="009A2A37" w:rsidRPr="007641B7">
              <w:rPr>
                <w:bCs/>
                <w:color w:val="000000"/>
              </w:rPr>
              <w:t>»</w:t>
            </w:r>
          </w:p>
          <w:p w:rsidR="002C4CE8" w:rsidRPr="00DC4205" w:rsidRDefault="002C4CE8" w:rsidP="002C4CE8">
            <w:pPr>
              <w:suppressAutoHyphens/>
              <w:spacing w:after="0"/>
              <w:jc w:val="left"/>
            </w:pPr>
            <w:r>
              <w:t xml:space="preserve"> </w:t>
            </w:r>
            <w:r w:rsidRPr="00DC4205">
              <w:rPr>
                <w:i/>
                <w:iCs/>
              </w:rPr>
              <w:t>или эквивалент</w:t>
            </w:r>
            <w:r>
              <w:rPr>
                <w:noProof/>
              </w:rPr>
              <w:drawing>
                <wp:inline distT="0" distB="0" distL="0" distR="0" wp14:anchorId="42E7F513" wp14:editId="57B1BC95">
                  <wp:extent cx="1266825" cy="590550"/>
                  <wp:effectExtent l="0" t="0" r="9525" b="0"/>
                  <wp:docPr id="23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94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CE8" w:rsidRDefault="002C4CE8" w:rsidP="002C4CE8">
            <w:pPr>
              <w:spacing w:after="0"/>
              <w:jc w:val="left"/>
            </w:pPr>
            <w:r w:rsidRPr="006A3EF4">
              <w:t>Шоколад молочный</w:t>
            </w:r>
            <w:r>
              <w:t xml:space="preserve">, не менее </w:t>
            </w:r>
            <w:r w:rsidRPr="009A2A37">
              <w:t>2</w:t>
            </w:r>
            <w:r w:rsidR="00002BAA" w:rsidRPr="009A2A37">
              <w:t>5</w:t>
            </w:r>
            <w:r w:rsidRPr="009A2A37">
              <w:t xml:space="preserve">% </w:t>
            </w:r>
            <w:r>
              <w:t>сухого остатка какао, вес не менее</w:t>
            </w:r>
            <w:r w:rsidRPr="006A3EF4">
              <w:t xml:space="preserve"> 100 г</w:t>
            </w:r>
            <w:r>
              <w:t>р.</w:t>
            </w:r>
            <w:r w:rsidRPr="006A3EF4">
              <w:t xml:space="preserve"> </w:t>
            </w:r>
            <w:r>
              <w:t xml:space="preserve"> </w:t>
            </w:r>
          </w:p>
          <w:p w:rsidR="002C4CE8" w:rsidRPr="00DC4205" w:rsidRDefault="002C4CE8" w:rsidP="009A2A37">
            <w:pPr>
              <w:spacing w:after="0"/>
              <w:jc w:val="left"/>
            </w:pPr>
            <w:r w:rsidRPr="000F4FAF">
              <w:rPr>
                <w:iCs/>
              </w:rPr>
              <w:t>ГОСТ 31721-2012</w:t>
            </w:r>
            <w:r w:rsidRPr="000F4FAF">
              <w:t>.</w:t>
            </w:r>
            <w:r w:rsidR="00002BAA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CE8" w:rsidRPr="00DC4205" w:rsidRDefault="002C4CE8" w:rsidP="002C4CE8">
            <w:pPr>
              <w:suppressAutoHyphens/>
              <w:spacing w:after="0"/>
              <w:jc w:val="right"/>
              <w:rPr>
                <w:iCs/>
              </w:rPr>
            </w:pPr>
            <w:r w:rsidRPr="00DC4205">
              <w:rPr>
                <w:iCs/>
              </w:rPr>
              <w:t>1</w:t>
            </w:r>
          </w:p>
        </w:tc>
      </w:tr>
    </w:tbl>
    <w:p w:rsidR="00B83DF3" w:rsidRDefault="00B83DF3" w:rsidP="00A54C5C">
      <w:pPr>
        <w:spacing w:after="0"/>
        <w:ind w:right="285"/>
        <w:rPr>
          <w:rFonts w:eastAsia="Calibri"/>
          <w:sz w:val="21"/>
          <w:szCs w:val="21"/>
        </w:rPr>
      </w:pPr>
    </w:p>
    <w:p w:rsidR="00A54C5C" w:rsidRDefault="00A54C5C" w:rsidP="00A54C5C">
      <w:pPr>
        <w:spacing w:after="0"/>
        <w:ind w:right="285"/>
        <w:rPr>
          <w:rFonts w:eastAsia="Calibri"/>
          <w:sz w:val="21"/>
          <w:szCs w:val="21"/>
        </w:rPr>
      </w:pPr>
    </w:p>
    <w:p w:rsidR="00C160F4" w:rsidRPr="00C160F4" w:rsidRDefault="00C160F4" w:rsidP="00C160F4">
      <w:pPr>
        <w:rPr>
          <w:rFonts w:eastAsia="Calibri"/>
          <w:sz w:val="21"/>
          <w:szCs w:val="21"/>
        </w:rPr>
      </w:pPr>
    </w:p>
    <w:p w:rsidR="00C160F4" w:rsidRPr="00C160F4" w:rsidRDefault="00C160F4" w:rsidP="00C160F4">
      <w:pPr>
        <w:rPr>
          <w:rFonts w:eastAsia="Calibri"/>
          <w:sz w:val="21"/>
          <w:szCs w:val="21"/>
        </w:rPr>
      </w:pPr>
    </w:p>
    <w:p w:rsidR="00CF5359" w:rsidRPr="00C160F4" w:rsidRDefault="00CF5359" w:rsidP="00C160F4">
      <w:pPr>
        <w:rPr>
          <w:rFonts w:eastAsia="Calibri"/>
          <w:sz w:val="21"/>
          <w:szCs w:val="21"/>
        </w:rPr>
      </w:pPr>
      <w:bookmarkStart w:id="1" w:name="_GoBack"/>
      <w:bookmarkEnd w:id="1"/>
    </w:p>
    <w:sectPr w:rsidR="00CF5359" w:rsidRPr="00C160F4" w:rsidSect="00B54DD8">
      <w:headerReference w:type="default" r:id="rId26"/>
      <w:headerReference w:type="first" r:id="rId27"/>
      <w:pgSz w:w="11909" w:h="16834"/>
      <w:pgMar w:top="567" w:right="567" w:bottom="567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017" w:rsidRDefault="00985017">
      <w:r>
        <w:separator/>
      </w:r>
    </w:p>
  </w:endnote>
  <w:endnote w:type="continuationSeparator" w:id="0">
    <w:p w:rsidR="00985017" w:rsidRDefault="0098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DL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TimesET"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LXAC U+ Time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ragma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017" w:rsidRDefault="00985017">
      <w:r>
        <w:separator/>
      </w:r>
    </w:p>
  </w:footnote>
  <w:footnote w:type="continuationSeparator" w:id="0">
    <w:p w:rsidR="00985017" w:rsidRDefault="00985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F4C" w:rsidRPr="000319D8" w:rsidRDefault="00A36F4C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F4C" w:rsidRPr="00F4735E" w:rsidRDefault="00A36F4C" w:rsidP="00C9150A">
    <w:pPr>
      <w:pStyle w:val="af4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2051D4D"/>
    <w:multiLevelType w:val="singleLevel"/>
    <w:tmpl w:val="01FA0DA0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03A744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5C633C4"/>
    <w:multiLevelType w:val="multilevel"/>
    <w:tmpl w:val="67DCC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07DF3562"/>
    <w:multiLevelType w:val="multilevel"/>
    <w:tmpl w:val="5E96183C"/>
    <w:lvl w:ilvl="0">
      <w:start w:val="1"/>
      <w:numFmt w:val="decimal"/>
      <w:pStyle w:val="23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1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0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4" w15:restartNumberingAfterBreak="0">
    <w:nsid w:val="114F452E"/>
    <w:multiLevelType w:val="multilevel"/>
    <w:tmpl w:val="8A16EA92"/>
    <w:lvl w:ilvl="0">
      <w:start w:val="1"/>
      <w:numFmt w:val="decimal"/>
      <w:pStyle w:val="-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824B14"/>
    <w:multiLevelType w:val="multilevel"/>
    <w:tmpl w:val="8B943CE4"/>
    <w:lvl w:ilvl="0">
      <w:start w:val="1"/>
      <w:numFmt w:val="decimal"/>
      <w:lvlText w:val="%1."/>
      <w:lvlJc w:val="left"/>
      <w:pPr>
        <w:tabs>
          <w:tab w:val="num" w:pos="1800"/>
        </w:tabs>
        <w:ind w:left="567" w:hanging="567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-0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>
      <w:start w:val="1"/>
      <w:numFmt w:val="decimal"/>
      <w:pStyle w:val="-1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3.%2.%1.%4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894"/>
        </w:tabs>
        <w:ind w:left="1008" w:hanging="55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15E64FF2"/>
    <w:multiLevelType w:val="hybridMultilevel"/>
    <w:tmpl w:val="96047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761F13"/>
    <w:multiLevelType w:val="hybridMultilevel"/>
    <w:tmpl w:val="311A2BEC"/>
    <w:lvl w:ilvl="0" w:tplc="F41C6A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E0967C9"/>
    <w:multiLevelType w:val="multilevel"/>
    <w:tmpl w:val="6BF2AC06"/>
    <w:lvl w:ilvl="0">
      <w:start w:val="1"/>
      <w:numFmt w:val="decimal"/>
      <w:pStyle w:val="a1"/>
      <w:lvlText w:val="%1."/>
      <w:lvlJc w:val="left"/>
      <w:pPr>
        <w:tabs>
          <w:tab w:val="num" w:pos="9923"/>
        </w:tabs>
        <w:ind w:left="9923" w:hanging="567"/>
      </w:pPr>
    </w:lvl>
    <w:lvl w:ilvl="1">
      <w:start w:val="1"/>
      <w:numFmt w:val="decimal"/>
      <w:pStyle w:val="a2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E7E04D5"/>
    <w:multiLevelType w:val="singleLevel"/>
    <w:tmpl w:val="D34A6FD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12A765C"/>
    <w:multiLevelType w:val="hybridMultilevel"/>
    <w:tmpl w:val="E72E63B2"/>
    <w:lvl w:ilvl="0" w:tplc="04190001">
      <w:start w:val="1"/>
      <w:numFmt w:val="bullet"/>
      <w:lvlText w:val=""/>
      <w:lvlJc w:val="left"/>
      <w:pPr>
        <w:tabs>
          <w:tab w:val="num" w:pos="408"/>
        </w:tabs>
        <w:ind w:left="4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21" w15:restartNumberingAfterBreak="0">
    <w:nsid w:val="27F93889"/>
    <w:multiLevelType w:val="multilevel"/>
    <w:tmpl w:val="1952C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2" w15:restartNumberingAfterBreak="0">
    <w:nsid w:val="2C3A6362"/>
    <w:multiLevelType w:val="hybridMultilevel"/>
    <w:tmpl w:val="FE78CDAE"/>
    <w:lvl w:ilvl="0" w:tplc="AA645800">
      <w:start w:val="1"/>
      <w:numFmt w:val="bullet"/>
      <w:pStyle w:val="a4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CF434B"/>
    <w:multiLevelType w:val="hybridMultilevel"/>
    <w:tmpl w:val="DB3E58A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B24DC5"/>
    <w:multiLevelType w:val="multilevel"/>
    <w:tmpl w:val="6240B08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5105F5F"/>
    <w:multiLevelType w:val="hybridMultilevel"/>
    <w:tmpl w:val="02BAD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6952E9B"/>
    <w:multiLevelType w:val="multilevel"/>
    <w:tmpl w:val="309897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7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D54356"/>
    <w:multiLevelType w:val="multilevel"/>
    <w:tmpl w:val="431AB980"/>
    <w:lvl w:ilvl="0">
      <w:start w:val="1"/>
      <w:numFmt w:val="bullet"/>
      <w:pStyle w:val="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1FB7C2B"/>
    <w:multiLevelType w:val="multilevel"/>
    <w:tmpl w:val="38FEF9A8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24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5E9432A"/>
    <w:multiLevelType w:val="hybridMultilevel"/>
    <w:tmpl w:val="B4326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9DF2C67"/>
    <w:multiLevelType w:val="hybridMultilevel"/>
    <w:tmpl w:val="DA0EC4F0"/>
    <w:lvl w:ilvl="0" w:tplc="AA12E1EC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54861F4"/>
    <w:multiLevelType w:val="multilevel"/>
    <w:tmpl w:val="2332B082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D792DCF"/>
    <w:multiLevelType w:val="hybridMultilevel"/>
    <w:tmpl w:val="2FB49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0086203"/>
    <w:multiLevelType w:val="multilevel"/>
    <w:tmpl w:val="C8F2784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36" w15:restartNumberingAfterBreak="0">
    <w:nsid w:val="63F87EDF"/>
    <w:multiLevelType w:val="singleLevel"/>
    <w:tmpl w:val="0CF45532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4DB4EA4"/>
    <w:multiLevelType w:val="singleLevel"/>
    <w:tmpl w:val="7D328C74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53E1102"/>
    <w:multiLevelType w:val="hybridMultilevel"/>
    <w:tmpl w:val="6E1CB1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86F1B5B"/>
    <w:multiLevelType w:val="singleLevel"/>
    <w:tmpl w:val="43F80172"/>
    <w:lvl w:ilvl="0">
      <w:start w:val="1"/>
      <w:numFmt w:val="decimal"/>
      <w:lvlText w:val="6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8CB4DA5"/>
    <w:multiLevelType w:val="hybridMultilevel"/>
    <w:tmpl w:val="D0141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9573B"/>
    <w:multiLevelType w:val="hybridMultilevel"/>
    <w:tmpl w:val="0A22FCE4"/>
    <w:lvl w:ilvl="0" w:tplc="2D84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94A5EAF"/>
    <w:multiLevelType w:val="singleLevel"/>
    <w:tmpl w:val="3DF8DB70"/>
    <w:lvl w:ilvl="0">
      <w:start w:val="1"/>
      <w:numFmt w:val="decimal"/>
      <w:lvlText w:val="2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E376946"/>
    <w:multiLevelType w:val="hybridMultilevel"/>
    <w:tmpl w:val="3232F6A4"/>
    <w:lvl w:ilvl="0" w:tplc="B9349E3A">
      <w:start w:val="1"/>
      <w:numFmt w:val="decimal"/>
      <w:lvlText w:val="%1."/>
      <w:lvlJc w:val="left"/>
      <w:pPr>
        <w:ind w:left="97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32"/>
  </w:num>
  <w:num w:numId="11">
    <w:abstractNumId w:val="37"/>
  </w:num>
  <w:num w:numId="12">
    <w:abstractNumId w:val="19"/>
  </w:num>
  <w:num w:numId="13">
    <w:abstractNumId w:val="18"/>
  </w:num>
  <w:num w:numId="14">
    <w:abstractNumId w:val="14"/>
  </w:num>
  <w:num w:numId="15">
    <w:abstractNumId w:val="22"/>
  </w:num>
  <w:num w:numId="16">
    <w:abstractNumId w:val="28"/>
  </w:num>
  <w:num w:numId="17">
    <w:abstractNumId w:val="15"/>
  </w:num>
  <w:num w:numId="18">
    <w:abstractNumId w:val="29"/>
  </w:num>
  <w:num w:numId="19">
    <w:abstractNumId w:val="24"/>
  </w:num>
  <w:num w:numId="20">
    <w:abstractNumId w:val="27"/>
  </w:num>
  <w:num w:numId="21">
    <w:abstractNumId w:val="34"/>
  </w:num>
  <w:num w:numId="22">
    <w:abstractNumId w:val="41"/>
  </w:num>
  <w:num w:numId="23">
    <w:abstractNumId w:val="42"/>
  </w:num>
  <w:num w:numId="24">
    <w:abstractNumId w:val="33"/>
  </w:num>
  <w:num w:numId="25">
    <w:abstractNumId w:val="21"/>
  </w:num>
  <w:num w:numId="26">
    <w:abstractNumId w:val="26"/>
  </w:num>
  <w:num w:numId="27">
    <w:abstractNumId w:val="12"/>
  </w:num>
  <w:num w:numId="28">
    <w:abstractNumId w:val="31"/>
  </w:num>
  <w:num w:numId="29">
    <w:abstractNumId w:val="25"/>
  </w:num>
  <w:num w:numId="30">
    <w:abstractNumId w:val="39"/>
  </w:num>
  <w:num w:numId="31">
    <w:abstractNumId w:val="30"/>
  </w:num>
  <w:num w:numId="32">
    <w:abstractNumId w:val="13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6"/>
  </w:num>
  <w:num w:numId="36">
    <w:abstractNumId w:val="44"/>
  </w:num>
  <w:num w:numId="37">
    <w:abstractNumId w:val="10"/>
  </w:num>
  <w:num w:numId="38">
    <w:abstractNumId w:val="43"/>
  </w:num>
  <w:num w:numId="39">
    <w:abstractNumId w:val="38"/>
  </w:num>
  <w:num w:numId="40">
    <w:abstractNumId w:val="36"/>
    <w:lvlOverride w:ilvl="0">
      <w:lvl w:ilvl="0">
        <w:start w:val="3"/>
        <w:numFmt w:val="decimal"/>
        <w:lvlText w:val="5.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40"/>
  </w:num>
  <w:num w:numId="42">
    <w:abstractNumId w:val="17"/>
  </w:num>
  <w:num w:numId="43">
    <w:abstractNumId w:val="23"/>
  </w:num>
  <w:num w:numId="44">
    <w:abstractNumId w:val="20"/>
  </w:num>
  <w:num w:numId="45">
    <w:abstractNumId w:val="3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7F"/>
    <w:rsid w:val="00000185"/>
    <w:rsid w:val="000003D3"/>
    <w:rsid w:val="00000F2A"/>
    <w:rsid w:val="00000F4D"/>
    <w:rsid w:val="00001046"/>
    <w:rsid w:val="000012CE"/>
    <w:rsid w:val="000012D6"/>
    <w:rsid w:val="000018BB"/>
    <w:rsid w:val="0000206D"/>
    <w:rsid w:val="000027BC"/>
    <w:rsid w:val="00002B9A"/>
    <w:rsid w:val="00002BAA"/>
    <w:rsid w:val="00002C5D"/>
    <w:rsid w:val="00002C7A"/>
    <w:rsid w:val="000030F6"/>
    <w:rsid w:val="0000325D"/>
    <w:rsid w:val="00003665"/>
    <w:rsid w:val="00003776"/>
    <w:rsid w:val="000039D0"/>
    <w:rsid w:val="000046C2"/>
    <w:rsid w:val="00004A3B"/>
    <w:rsid w:val="000050CE"/>
    <w:rsid w:val="00005423"/>
    <w:rsid w:val="0000542E"/>
    <w:rsid w:val="00005CA5"/>
    <w:rsid w:val="00005D07"/>
    <w:rsid w:val="00005F27"/>
    <w:rsid w:val="000066A3"/>
    <w:rsid w:val="00006944"/>
    <w:rsid w:val="00006B0B"/>
    <w:rsid w:val="00006B14"/>
    <w:rsid w:val="00006BCC"/>
    <w:rsid w:val="000071D8"/>
    <w:rsid w:val="0000730B"/>
    <w:rsid w:val="000077A6"/>
    <w:rsid w:val="00007F83"/>
    <w:rsid w:val="000109F4"/>
    <w:rsid w:val="00010CE6"/>
    <w:rsid w:val="0001116D"/>
    <w:rsid w:val="00011216"/>
    <w:rsid w:val="0001138B"/>
    <w:rsid w:val="0001167B"/>
    <w:rsid w:val="000129AA"/>
    <w:rsid w:val="00012D65"/>
    <w:rsid w:val="00012E8F"/>
    <w:rsid w:val="00013D13"/>
    <w:rsid w:val="00014576"/>
    <w:rsid w:val="00014776"/>
    <w:rsid w:val="00014EA9"/>
    <w:rsid w:val="00015328"/>
    <w:rsid w:val="000153B6"/>
    <w:rsid w:val="000160DD"/>
    <w:rsid w:val="0001639F"/>
    <w:rsid w:val="00016FB3"/>
    <w:rsid w:val="00017137"/>
    <w:rsid w:val="0001747F"/>
    <w:rsid w:val="00017523"/>
    <w:rsid w:val="00017669"/>
    <w:rsid w:val="0002039A"/>
    <w:rsid w:val="000205EF"/>
    <w:rsid w:val="00020705"/>
    <w:rsid w:val="00020DAA"/>
    <w:rsid w:val="00020DBA"/>
    <w:rsid w:val="00021069"/>
    <w:rsid w:val="00021078"/>
    <w:rsid w:val="000217A1"/>
    <w:rsid w:val="000219DC"/>
    <w:rsid w:val="000224A2"/>
    <w:rsid w:val="00022D31"/>
    <w:rsid w:val="00022D9A"/>
    <w:rsid w:val="000234B5"/>
    <w:rsid w:val="00023507"/>
    <w:rsid w:val="0002373C"/>
    <w:rsid w:val="00024309"/>
    <w:rsid w:val="00024446"/>
    <w:rsid w:val="00024AB0"/>
    <w:rsid w:val="00024AB7"/>
    <w:rsid w:val="00024E2C"/>
    <w:rsid w:val="000252B0"/>
    <w:rsid w:val="000252B2"/>
    <w:rsid w:val="000255A6"/>
    <w:rsid w:val="0002637E"/>
    <w:rsid w:val="0002669E"/>
    <w:rsid w:val="00026AE1"/>
    <w:rsid w:val="00026BDB"/>
    <w:rsid w:val="00027061"/>
    <w:rsid w:val="00027986"/>
    <w:rsid w:val="00027CDA"/>
    <w:rsid w:val="00027F43"/>
    <w:rsid w:val="00030094"/>
    <w:rsid w:val="000301CC"/>
    <w:rsid w:val="0003061E"/>
    <w:rsid w:val="0003061F"/>
    <w:rsid w:val="0003096B"/>
    <w:rsid w:val="00030C51"/>
    <w:rsid w:val="000311B5"/>
    <w:rsid w:val="000312A9"/>
    <w:rsid w:val="0003167C"/>
    <w:rsid w:val="000319D8"/>
    <w:rsid w:val="00031AF4"/>
    <w:rsid w:val="00031EB8"/>
    <w:rsid w:val="0003241E"/>
    <w:rsid w:val="00032D01"/>
    <w:rsid w:val="0003303B"/>
    <w:rsid w:val="0003371E"/>
    <w:rsid w:val="00033A3F"/>
    <w:rsid w:val="000340D9"/>
    <w:rsid w:val="000341E0"/>
    <w:rsid w:val="00034A32"/>
    <w:rsid w:val="00035181"/>
    <w:rsid w:val="000357C4"/>
    <w:rsid w:val="00035C80"/>
    <w:rsid w:val="00035D18"/>
    <w:rsid w:val="0003670D"/>
    <w:rsid w:val="0003681A"/>
    <w:rsid w:val="000369CA"/>
    <w:rsid w:val="00036AFE"/>
    <w:rsid w:val="00036DEF"/>
    <w:rsid w:val="00036E03"/>
    <w:rsid w:val="00037500"/>
    <w:rsid w:val="00037A42"/>
    <w:rsid w:val="00037BCB"/>
    <w:rsid w:val="000403EF"/>
    <w:rsid w:val="00040C29"/>
    <w:rsid w:val="00040FF3"/>
    <w:rsid w:val="0004139D"/>
    <w:rsid w:val="00041A61"/>
    <w:rsid w:val="00041EB2"/>
    <w:rsid w:val="00042103"/>
    <w:rsid w:val="0004241B"/>
    <w:rsid w:val="000424E8"/>
    <w:rsid w:val="00042576"/>
    <w:rsid w:val="00042577"/>
    <w:rsid w:val="000427B8"/>
    <w:rsid w:val="0004287B"/>
    <w:rsid w:val="00042979"/>
    <w:rsid w:val="000429E5"/>
    <w:rsid w:val="00042D77"/>
    <w:rsid w:val="00042F9E"/>
    <w:rsid w:val="00043EB1"/>
    <w:rsid w:val="000449A9"/>
    <w:rsid w:val="00044ED5"/>
    <w:rsid w:val="000458FB"/>
    <w:rsid w:val="0004597C"/>
    <w:rsid w:val="00045AB2"/>
    <w:rsid w:val="00045FD4"/>
    <w:rsid w:val="000467EC"/>
    <w:rsid w:val="00046E7E"/>
    <w:rsid w:val="00047111"/>
    <w:rsid w:val="00047536"/>
    <w:rsid w:val="0004789F"/>
    <w:rsid w:val="000500A3"/>
    <w:rsid w:val="000501AC"/>
    <w:rsid w:val="000508B8"/>
    <w:rsid w:val="00050EE3"/>
    <w:rsid w:val="000512B6"/>
    <w:rsid w:val="00051327"/>
    <w:rsid w:val="000514F9"/>
    <w:rsid w:val="000515D3"/>
    <w:rsid w:val="00051782"/>
    <w:rsid w:val="00051BFA"/>
    <w:rsid w:val="00051CC6"/>
    <w:rsid w:val="00051E3D"/>
    <w:rsid w:val="00051FFD"/>
    <w:rsid w:val="0005288C"/>
    <w:rsid w:val="00052D65"/>
    <w:rsid w:val="000530C4"/>
    <w:rsid w:val="000534E2"/>
    <w:rsid w:val="00053606"/>
    <w:rsid w:val="000538A9"/>
    <w:rsid w:val="00053990"/>
    <w:rsid w:val="00053B32"/>
    <w:rsid w:val="000547D6"/>
    <w:rsid w:val="00054E1E"/>
    <w:rsid w:val="00055060"/>
    <w:rsid w:val="00055774"/>
    <w:rsid w:val="0005583D"/>
    <w:rsid w:val="0005588D"/>
    <w:rsid w:val="000559DF"/>
    <w:rsid w:val="000561A1"/>
    <w:rsid w:val="000563ED"/>
    <w:rsid w:val="0005649B"/>
    <w:rsid w:val="00056545"/>
    <w:rsid w:val="00056C6C"/>
    <w:rsid w:val="00056D14"/>
    <w:rsid w:val="000577F3"/>
    <w:rsid w:val="00057A09"/>
    <w:rsid w:val="0006006D"/>
    <w:rsid w:val="000608DA"/>
    <w:rsid w:val="00060A55"/>
    <w:rsid w:val="00060A76"/>
    <w:rsid w:val="00060B99"/>
    <w:rsid w:val="00060DAE"/>
    <w:rsid w:val="00061519"/>
    <w:rsid w:val="0006197D"/>
    <w:rsid w:val="00061A44"/>
    <w:rsid w:val="00061FD4"/>
    <w:rsid w:val="0006269C"/>
    <w:rsid w:val="00062766"/>
    <w:rsid w:val="000629DF"/>
    <w:rsid w:val="00062EEB"/>
    <w:rsid w:val="000630A0"/>
    <w:rsid w:val="00063438"/>
    <w:rsid w:val="00063D71"/>
    <w:rsid w:val="0006440F"/>
    <w:rsid w:val="00064F92"/>
    <w:rsid w:val="0006512F"/>
    <w:rsid w:val="0006521E"/>
    <w:rsid w:val="00065A0F"/>
    <w:rsid w:val="00065CD8"/>
    <w:rsid w:val="0006603F"/>
    <w:rsid w:val="00066359"/>
    <w:rsid w:val="00066679"/>
    <w:rsid w:val="00066A96"/>
    <w:rsid w:val="00066AEF"/>
    <w:rsid w:val="00066C58"/>
    <w:rsid w:val="00066EF5"/>
    <w:rsid w:val="000670EC"/>
    <w:rsid w:val="00067116"/>
    <w:rsid w:val="00067A62"/>
    <w:rsid w:val="00067D7F"/>
    <w:rsid w:val="000702AE"/>
    <w:rsid w:val="00070508"/>
    <w:rsid w:val="000705C6"/>
    <w:rsid w:val="000705D0"/>
    <w:rsid w:val="0007064E"/>
    <w:rsid w:val="000706C6"/>
    <w:rsid w:val="0007152F"/>
    <w:rsid w:val="00071AC9"/>
    <w:rsid w:val="00072AD9"/>
    <w:rsid w:val="00072C51"/>
    <w:rsid w:val="00073617"/>
    <w:rsid w:val="0007370F"/>
    <w:rsid w:val="00073AC1"/>
    <w:rsid w:val="00073C9D"/>
    <w:rsid w:val="000740A0"/>
    <w:rsid w:val="000742DA"/>
    <w:rsid w:val="00074549"/>
    <w:rsid w:val="000752CC"/>
    <w:rsid w:val="0007556A"/>
    <w:rsid w:val="00075E6F"/>
    <w:rsid w:val="00076386"/>
    <w:rsid w:val="00076ABF"/>
    <w:rsid w:val="00076B1F"/>
    <w:rsid w:val="00076EF0"/>
    <w:rsid w:val="00077A43"/>
    <w:rsid w:val="00077F51"/>
    <w:rsid w:val="0008065A"/>
    <w:rsid w:val="0008171D"/>
    <w:rsid w:val="00081ABE"/>
    <w:rsid w:val="00081BE4"/>
    <w:rsid w:val="00081E4C"/>
    <w:rsid w:val="00081F93"/>
    <w:rsid w:val="00082295"/>
    <w:rsid w:val="00082389"/>
    <w:rsid w:val="00082A24"/>
    <w:rsid w:val="00082A89"/>
    <w:rsid w:val="00082AFA"/>
    <w:rsid w:val="00082F4B"/>
    <w:rsid w:val="0008345E"/>
    <w:rsid w:val="000834B3"/>
    <w:rsid w:val="00083D65"/>
    <w:rsid w:val="00083DA9"/>
    <w:rsid w:val="000841CD"/>
    <w:rsid w:val="0008480D"/>
    <w:rsid w:val="000850BC"/>
    <w:rsid w:val="000855E8"/>
    <w:rsid w:val="000858A4"/>
    <w:rsid w:val="00085BFB"/>
    <w:rsid w:val="00085E21"/>
    <w:rsid w:val="000869D2"/>
    <w:rsid w:val="00086A25"/>
    <w:rsid w:val="00086C21"/>
    <w:rsid w:val="00086F28"/>
    <w:rsid w:val="000871D3"/>
    <w:rsid w:val="00087BCD"/>
    <w:rsid w:val="00087D68"/>
    <w:rsid w:val="00090527"/>
    <w:rsid w:val="00090AC0"/>
    <w:rsid w:val="00090D99"/>
    <w:rsid w:val="00091142"/>
    <w:rsid w:val="0009133C"/>
    <w:rsid w:val="00091519"/>
    <w:rsid w:val="000919C9"/>
    <w:rsid w:val="0009294D"/>
    <w:rsid w:val="00092DAC"/>
    <w:rsid w:val="000931FC"/>
    <w:rsid w:val="00093913"/>
    <w:rsid w:val="00094007"/>
    <w:rsid w:val="000948A4"/>
    <w:rsid w:val="000948DE"/>
    <w:rsid w:val="00094AA4"/>
    <w:rsid w:val="00094B2B"/>
    <w:rsid w:val="00094E7A"/>
    <w:rsid w:val="000950FA"/>
    <w:rsid w:val="00095169"/>
    <w:rsid w:val="000955AC"/>
    <w:rsid w:val="00095792"/>
    <w:rsid w:val="00095B1A"/>
    <w:rsid w:val="00096012"/>
    <w:rsid w:val="0009626B"/>
    <w:rsid w:val="0009647A"/>
    <w:rsid w:val="00096682"/>
    <w:rsid w:val="00096756"/>
    <w:rsid w:val="00096CAA"/>
    <w:rsid w:val="00097050"/>
    <w:rsid w:val="000978D0"/>
    <w:rsid w:val="00097944"/>
    <w:rsid w:val="00097BB2"/>
    <w:rsid w:val="000A038E"/>
    <w:rsid w:val="000A0521"/>
    <w:rsid w:val="000A0776"/>
    <w:rsid w:val="000A0DE8"/>
    <w:rsid w:val="000A1229"/>
    <w:rsid w:val="000A1351"/>
    <w:rsid w:val="000A1687"/>
    <w:rsid w:val="000A1864"/>
    <w:rsid w:val="000A1B5A"/>
    <w:rsid w:val="000A1D7F"/>
    <w:rsid w:val="000A1DB8"/>
    <w:rsid w:val="000A1E48"/>
    <w:rsid w:val="000A2523"/>
    <w:rsid w:val="000A257A"/>
    <w:rsid w:val="000A299D"/>
    <w:rsid w:val="000A2A66"/>
    <w:rsid w:val="000A3552"/>
    <w:rsid w:val="000A3FBE"/>
    <w:rsid w:val="000A4322"/>
    <w:rsid w:val="000A43CA"/>
    <w:rsid w:val="000A466A"/>
    <w:rsid w:val="000A48E9"/>
    <w:rsid w:val="000A5F60"/>
    <w:rsid w:val="000A617A"/>
    <w:rsid w:val="000A642B"/>
    <w:rsid w:val="000A6F0B"/>
    <w:rsid w:val="000A79E7"/>
    <w:rsid w:val="000A7A5E"/>
    <w:rsid w:val="000A7F1E"/>
    <w:rsid w:val="000B0686"/>
    <w:rsid w:val="000B0C04"/>
    <w:rsid w:val="000B153C"/>
    <w:rsid w:val="000B1857"/>
    <w:rsid w:val="000B18DA"/>
    <w:rsid w:val="000B1D2A"/>
    <w:rsid w:val="000B1DDB"/>
    <w:rsid w:val="000B1E02"/>
    <w:rsid w:val="000B1F05"/>
    <w:rsid w:val="000B2039"/>
    <w:rsid w:val="000B2526"/>
    <w:rsid w:val="000B2695"/>
    <w:rsid w:val="000B28BB"/>
    <w:rsid w:val="000B2A2B"/>
    <w:rsid w:val="000B2B01"/>
    <w:rsid w:val="000B2FB8"/>
    <w:rsid w:val="000B2FE8"/>
    <w:rsid w:val="000B3069"/>
    <w:rsid w:val="000B346B"/>
    <w:rsid w:val="000B35FF"/>
    <w:rsid w:val="000B37A3"/>
    <w:rsid w:val="000B40EA"/>
    <w:rsid w:val="000B428A"/>
    <w:rsid w:val="000B5633"/>
    <w:rsid w:val="000B5855"/>
    <w:rsid w:val="000B5CCC"/>
    <w:rsid w:val="000B626B"/>
    <w:rsid w:val="000B652E"/>
    <w:rsid w:val="000B67E2"/>
    <w:rsid w:val="000B694A"/>
    <w:rsid w:val="000B710A"/>
    <w:rsid w:val="000B73A8"/>
    <w:rsid w:val="000B76DF"/>
    <w:rsid w:val="000B78AF"/>
    <w:rsid w:val="000B78BB"/>
    <w:rsid w:val="000B7CE8"/>
    <w:rsid w:val="000C0354"/>
    <w:rsid w:val="000C0589"/>
    <w:rsid w:val="000C077C"/>
    <w:rsid w:val="000C08CB"/>
    <w:rsid w:val="000C08D8"/>
    <w:rsid w:val="000C0A07"/>
    <w:rsid w:val="000C0FBB"/>
    <w:rsid w:val="000C0FCB"/>
    <w:rsid w:val="000C1065"/>
    <w:rsid w:val="000C15B6"/>
    <w:rsid w:val="000C1A23"/>
    <w:rsid w:val="000C1A49"/>
    <w:rsid w:val="000C1C90"/>
    <w:rsid w:val="000C27CC"/>
    <w:rsid w:val="000C2A37"/>
    <w:rsid w:val="000C2A6D"/>
    <w:rsid w:val="000C2C91"/>
    <w:rsid w:val="000C3D37"/>
    <w:rsid w:val="000C4271"/>
    <w:rsid w:val="000C4279"/>
    <w:rsid w:val="000C4FFB"/>
    <w:rsid w:val="000C51E9"/>
    <w:rsid w:val="000C59D6"/>
    <w:rsid w:val="000C5B6B"/>
    <w:rsid w:val="000C5C06"/>
    <w:rsid w:val="000C5CD9"/>
    <w:rsid w:val="000C5EAF"/>
    <w:rsid w:val="000C6356"/>
    <w:rsid w:val="000C6446"/>
    <w:rsid w:val="000C6CDF"/>
    <w:rsid w:val="000C6F3D"/>
    <w:rsid w:val="000C751E"/>
    <w:rsid w:val="000C758A"/>
    <w:rsid w:val="000C7618"/>
    <w:rsid w:val="000C7E53"/>
    <w:rsid w:val="000D0140"/>
    <w:rsid w:val="000D0271"/>
    <w:rsid w:val="000D06BD"/>
    <w:rsid w:val="000D0778"/>
    <w:rsid w:val="000D0AF0"/>
    <w:rsid w:val="000D0D27"/>
    <w:rsid w:val="000D0DBB"/>
    <w:rsid w:val="000D0F88"/>
    <w:rsid w:val="000D12E4"/>
    <w:rsid w:val="000D1701"/>
    <w:rsid w:val="000D189B"/>
    <w:rsid w:val="000D1C65"/>
    <w:rsid w:val="000D1E11"/>
    <w:rsid w:val="000D1EA2"/>
    <w:rsid w:val="000D2026"/>
    <w:rsid w:val="000D2285"/>
    <w:rsid w:val="000D2840"/>
    <w:rsid w:val="000D287A"/>
    <w:rsid w:val="000D2973"/>
    <w:rsid w:val="000D2BF1"/>
    <w:rsid w:val="000D2F7E"/>
    <w:rsid w:val="000D3ED4"/>
    <w:rsid w:val="000D4077"/>
    <w:rsid w:val="000D454F"/>
    <w:rsid w:val="000D4914"/>
    <w:rsid w:val="000D4DCD"/>
    <w:rsid w:val="000D5401"/>
    <w:rsid w:val="000D5419"/>
    <w:rsid w:val="000D56CC"/>
    <w:rsid w:val="000D5B3B"/>
    <w:rsid w:val="000D5EDE"/>
    <w:rsid w:val="000D64DF"/>
    <w:rsid w:val="000D6991"/>
    <w:rsid w:val="000D70E4"/>
    <w:rsid w:val="000D723D"/>
    <w:rsid w:val="000D7420"/>
    <w:rsid w:val="000D78FD"/>
    <w:rsid w:val="000D7E96"/>
    <w:rsid w:val="000E0565"/>
    <w:rsid w:val="000E05C8"/>
    <w:rsid w:val="000E0612"/>
    <w:rsid w:val="000E0B16"/>
    <w:rsid w:val="000E0C2E"/>
    <w:rsid w:val="000E102F"/>
    <w:rsid w:val="000E14CE"/>
    <w:rsid w:val="000E1646"/>
    <w:rsid w:val="000E1B48"/>
    <w:rsid w:val="000E203E"/>
    <w:rsid w:val="000E23E9"/>
    <w:rsid w:val="000E2A24"/>
    <w:rsid w:val="000E2FBD"/>
    <w:rsid w:val="000E2FBE"/>
    <w:rsid w:val="000E3A09"/>
    <w:rsid w:val="000E44F2"/>
    <w:rsid w:val="000E4796"/>
    <w:rsid w:val="000E49F9"/>
    <w:rsid w:val="000E4A75"/>
    <w:rsid w:val="000E4F29"/>
    <w:rsid w:val="000E581A"/>
    <w:rsid w:val="000E5829"/>
    <w:rsid w:val="000E5B35"/>
    <w:rsid w:val="000E5BDB"/>
    <w:rsid w:val="000E5BEF"/>
    <w:rsid w:val="000E6E23"/>
    <w:rsid w:val="000E6E70"/>
    <w:rsid w:val="000E71F5"/>
    <w:rsid w:val="000E754C"/>
    <w:rsid w:val="000E7998"/>
    <w:rsid w:val="000E7B17"/>
    <w:rsid w:val="000E7E64"/>
    <w:rsid w:val="000E7F27"/>
    <w:rsid w:val="000F03BA"/>
    <w:rsid w:val="000F063C"/>
    <w:rsid w:val="000F076A"/>
    <w:rsid w:val="000F0CF9"/>
    <w:rsid w:val="000F1ACC"/>
    <w:rsid w:val="000F1CC4"/>
    <w:rsid w:val="000F1EB9"/>
    <w:rsid w:val="000F282A"/>
    <w:rsid w:val="000F2A34"/>
    <w:rsid w:val="000F2D65"/>
    <w:rsid w:val="000F38C1"/>
    <w:rsid w:val="000F3B57"/>
    <w:rsid w:val="000F4189"/>
    <w:rsid w:val="000F464D"/>
    <w:rsid w:val="000F47E7"/>
    <w:rsid w:val="000F63BB"/>
    <w:rsid w:val="000F63FF"/>
    <w:rsid w:val="000F65E7"/>
    <w:rsid w:val="000F693D"/>
    <w:rsid w:val="000F6C5E"/>
    <w:rsid w:val="000F6F12"/>
    <w:rsid w:val="000F781C"/>
    <w:rsid w:val="000F7C93"/>
    <w:rsid w:val="000F7F23"/>
    <w:rsid w:val="001008BD"/>
    <w:rsid w:val="00100B84"/>
    <w:rsid w:val="0010101A"/>
    <w:rsid w:val="001010ED"/>
    <w:rsid w:val="001015C1"/>
    <w:rsid w:val="00101898"/>
    <w:rsid w:val="001018CA"/>
    <w:rsid w:val="00102354"/>
    <w:rsid w:val="0010273E"/>
    <w:rsid w:val="00102D9A"/>
    <w:rsid w:val="0010304E"/>
    <w:rsid w:val="0010327E"/>
    <w:rsid w:val="00103680"/>
    <w:rsid w:val="00103815"/>
    <w:rsid w:val="001038C9"/>
    <w:rsid w:val="0010442D"/>
    <w:rsid w:val="00104733"/>
    <w:rsid w:val="00105220"/>
    <w:rsid w:val="0010586E"/>
    <w:rsid w:val="00105C4A"/>
    <w:rsid w:val="001062FB"/>
    <w:rsid w:val="001068A7"/>
    <w:rsid w:val="00106CE1"/>
    <w:rsid w:val="0010767B"/>
    <w:rsid w:val="00107812"/>
    <w:rsid w:val="00110346"/>
    <w:rsid w:val="00110C78"/>
    <w:rsid w:val="00110C94"/>
    <w:rsid w:val="001114A2"/>
    <w:rsid w:val="0011160C"/>
    <w:rsid w:val="00111B0D"/>
    <w:rsid w:val="00111B9B"/>
    <w:rsid w:val="00111DE6"/>
    <w:rsid w:val="00112C7A"/>
    <w:rsid w:val="00112D50"/>
    <w:rsid w:val="00113568"/>
    <w:rsid w:val="0011381A"/>
    <w:rsid w:val="00113A91"/>
    <w:rsid w:val="0011409D"/>
    <w:rsid w:val="00114795"/>
    <w:rsid w:val="00114B7B"/>
    <w:rsid w:val="001150D4"/>
    <w:rsid w:val="001152AD"/>
    <w:rsid w:val="001156F7"/>
    <w:rsid w:val="001157F8"/>
    <w:rsid w:val="00115C91"/>
    <w:rsid w:val="00115E4E"/>
    <w:rsid w:val="001169E3"/>
    <w:rsid w:val="00116E7C"/>
    <w:rsid w:val="00116F75"/>
    <w:rsid w:val="0011726B"/>
    <w:rsid w:val="00117270"/>
    <w:rsid w:val="0011749D"/>
    <w:rsid w:val="001174AE"/>
    <w:rsid w:val="0011762D"/>
    <w:rsid w:val="001178EF"/>
    <w:rsid w:val="00117BAD"/>
    <w:rsid w:val="00117DEF"/>
    <w:rsid w:val="00120058"/>
    <w:rsid w:val="00120835"/>
    <w:rsid w:val="00120E73"/>
    <w:rsid w:val="00120ECA"/>
    <w:rsid w:val="00120EF0"/>
    <w:rsid w:val="0012102E"/>
    <w:rsid w:val="001217EE"/>
    <w:rsid w:val="00121F29"/>
    <w:rsid w:val="001220A8"/>
    <w:rsid w:val="00122422"/>
    <w:rsid w:val="00122725"/>
    <w:rsid w:val="0012286A"/>
    <w:rsid w:val="00123655"/>
    <w:rsid w:val="00123F4D"/>
    <w:rsid w:val="00124560"/>
    <w:rsid w:val="001245D3"/>
    <w:rsid w:val="001259FF"/>
    <w:rsid w:val="00126058"/>
    <w:rsid w:val="001260C7"/>
    <w:rsid w:val="0012611F"/>
    <w:rsid w:val="0012674D"/>
    <w:rsid w:val="00126B98"/>
    <w:rsid w:val="00126C84"/>
    <w:rsid w:val="00126E3D"/>
    <w:rsid w:val="00126E78"/>
    <w:rsid w:val="001272DF"/>
    <w:rsid w:val="0012734F"/>
    <w:rsid w:val="00127395"/>
    <w:rsid w:val="00127C6D"/>
    <w:rsid w:val="00127E4A"/>
    <w:rsid w:val="00130942"/>
    <w:rsid w:val="00130E07"/>
    <w:rsid w:val="00130FAE"/>
    <w:rsid w:val="001311C4"/>
    <w:rsid w:val="00131A28"/>
    <w:rsid w:val="00131FB8"/>
    <w:rsid w:val="00132521"/>
    <w:rsid w:val="001326FF"/>
    <w:rsid w:val="0013295D"/>
    <w:rsid w:val="00132E8C"/>
    <w:rsid w:val="001335A1"/>
    <w:rsid w:val="001337BB"/>
    <w:rsid w:val="001338F4"/>
    <w:rsid w:val="0013460B"/>
    <w:rsid w:val="00134A0C"/>
    <w:rsid w:val="00134B68"/>
    <w:rsid w:val="00134BB3"/>
    <w:rsid w:val="00134ED6"/>
    <w:rsid w:val="00134F09"/>
    <w:rsid w:val="00135086"/>
    <w:rsid w:val="001350D2"/>
    <w:rsid w:val="001358A8"/>
    <w:rsid w:val="00135968"/>
    <w:rsid w:val="00135C45"/>
    <w:rsid w:val="00135E34"/>
    <w:rsid w:val="00136279"/>
    <w:rsid w:val="0013652B"/>
    <w:rsid w:val="0013672D"/>
    <w:rsid w:val="00136BC1"/>
    <w:rsid w:val="00136F22"/>
    <w:rsid w:val="00136F71"/>
    <w:rsid w:val="0013719C"/>
    <w:rsid w:val="001371AB"/>
    <w:rsid w:val="00137458"/>
    <w:rsid w:val="00137812"/>
    <w:rsid w:val="0013784D"/>
    <w:rsid w:val="00137EF1"/>
    <w:rsid w:val="00140233"/>
    <w:rsid w:val="00140259"/>
    <w:rsid w:val="0014032F"/>
    <w:rsid w:val="0014039C"/>
    <w:rsid w:val="0014046A"/>
    <w:rsid w:val="00140BED"/>
    <w:rsid w:val="0014164A"/>
    <w:rsid w:val="0014194C"/>
    <w:rsid w:val="0014320F"/>
    <w:rsid w:val="0014342E"/>
    <w:rsid w:val="00143B8A"/>
    <w:rsid w:val="001443D7"/>
    <w:rsid w:val="001449B4"/>
    <w:rsid w:val="00144E86"/>
    <w:rsid w:val="00145987"/>
    <w:rsid w:val="00145CF0"/>
    <w:rsid w:val="001464E2"/>
    <w:rsid w:val="0014651E"/>
    <w:rsid w:val="001469DA"/>
    <w:rsid w:val="00146D92"/>
    <w:rsid w:val="00147007"/>
    <w:rsid w:val="00147038"/>
    <w:rsid w:val="00147610"/>
    <w:rsid w:val="00147890"/>
    <w:rsid w:val="00147A26"/>
    <w:rsid w:val="00147E3E"/>
    <w:rsid w:val="001500D7"/>
    <w:rsid w:val="00150293"/>
    <w:rsid w:val="001502AD"/>
    <w:rsid w:val="0015049B"/>
    <w:rsid w:val="00150AE4"/>
    <w:rsid w:val="00150C1E"/>
    <w:rsid w:val="00151021"/>
    <w:rsid w:val="0015162D"/>
    <w:rsid w:val="001516CB"/>
    <w:rsid w:val="00151770"/>
    <w:rsid w:val="001517B9"/>
    <w:rsid w:val="0015219D"/>
    <w:rsid w:val="001521A7"/>
    <w:rsid w:val="00152211"/>
    <w:rsid w:val="001523DD"/>
    <w:rsid w:val="0015264A"/>
    <w:rsid w:val="0015347E"/>
    <w:rsid w:val="001537F6"/>
    <w:rsid w:val="00153875"/>
    <w:rsid w:val="00153944"/>
    <w:rsid w:val="001539A7"/>
    <w:rsid w:val="00153CA9"/>
    <w:rsid w:val="00153D31"/>
    <w:rsid w:val="00153ED6"/>
    <w:rsid w:val="00155482"/>
    <w:rsid w:val="001555A7"/>
    <w:rsid w:val="00155B55"/>
    <w:rsid w:val="001562E0"/>
    <w:rsid w:val="00156367"/>
    <w:rsid w:val="00156422"/>
    <w:rsid w:val="00156429"/>
    <w:rsid w:val="00156A77"/>
    <w:rsid w:val="00156B51"/>
    <w:rsid w:val="001571D9"/>
    <w:rsid w:val="001574AD"/>
    <w:rsid w:val="00157645"/>
    <w:rsid w:val="00157966"/>
    <w:rsid w:val="00157E42"/>
    <w:rsid w:val="0016000A"/>
    <w:rsid w:val="0016040E"/>
    <w:rsid w:val="00160F2A"/>
    <w:rsid w:val="001615A3"/>
    <w:rsid w:val="0016180B"/>
    <w:rsid w:val="00161E1A"/>
    <w:rsid w:val="001621B9"/>
    <w:rsid w:val="001625F5"/>
    <w:rsid w:val="00162775"/>
    <w:rsid w:val="00163141"/>
    <w:rsid w:val="0016390C"/>
    <w:rsid w:val="00163D74"/>
    <w:rsid w:val="00164807"/>
    <w:rsid w:val="00164EA8"/>
    <w:rsid w:val="001651CF"/>
    <w:rsid w:val="00165626"/>
    <w:rsid w:val="001657DF"/>
    <w:rsid w:val="001658C3"/>
    <w:rsid w:val="00165C45"/>
    <w:rsid w:val="00165DB3"/>
    <w:rsid w:val="00165E8C"/>
    <w:rsid w:val="00165EF0"/>
    <w:rsid w:val="00166333"/>
    <w:rsid w:val="0016655E"/>
    <w:rsid w:val="0016659C"/>
    <w:rsid w:val="001666BF"/>
    <w:rsid w:val="00166BA6"/>
    <w:rsid w:val="00166FC6"/>
    <w:rsid w:val="001674C4"/>
    <w:rsid w:val="00167912"/>
    <w:rsid w:val="00167BCE"/>
    <w:rsid w:val="00170670"/>
    <w:rsid w:val="001707A9"/>
    <w:rsid w:val="00170B16"/>
    <w:rsid w:val="00170B89"/>
    <w:rsid w:val="00171193"/>
    <w:rsid w:val="0017134E"/>
    <w:rsid w:val="0017202E"/>
    <w:rsid w:val="0017240F"/>
    <w:rsid w:val="00172697"/>
    <w:rsid w:val="0017288E"/>
    <w:rsid w:val="00172BFF"/>
    <w:rsid w:val="00173C47"/>
    <w:rsid w:val="00173C9D"/>
    <w:rsid w:val="00173CB5"/>
    <w:rsid w:val="00174130"/>
    <w:rsid w:val="00174187"/>
    <w:rsid w:val="00174253"/>
    <w:rsid w:val="0017434E"/>
    <w:rsid w:val="0017479D"/>
    <w:rsid w:val="00174894"/>
    <w:rsid w:val="00174BE0"/>
    <w:rsid w:val="0017523B"/>
    <w:rsid w:val="00175328"/>
    <w:rsid w:val="00175542"/>
    <w:rsid w:val="001758A0"/>
    <w:rsid w:val="00176338"/>
    <w:rsid w:val="001767F2"/>
    <w:rsid w:val="00176820"/>
    <w:rsid w:val="00176AB2"/>
    <w:rsid w:val="00176C05"/>
    <w:rsid w:val="00176E97"/>
    <w:rsid w:val="00177041"/>
    <w:rsid w:val="00177275"/>
    <w:rsid w:val="001772A8"/>
    <w:rsid w:val="00177642"/>
    <w:rsid w:val="0017770D"/>
    <w:rsid w:val="00177A93"/>
    <w:rsid w:val="00177AE1"/>
    <w:rsid w:val="00177E79"/>
    <w:rsid w:val="00177EE7"/>
    <w:rsid w:val="00180180"/>
    <w:rsid w:val="001804A2"/>
    <w:rsid w:val="00180731"/>
    <w:rsid w:val="001808F0"/>
    <w:rsid w:val="00180C89"/>
    <w:rsid w:val="0018102B"/>
    <w:rsid w:val="00181685"/>
    <w:rsid w:val="001818DC"/>
    <w:rsid w:val="00182A2E"/>
    <w:rsid w:val="00182AC6"/>
    <w:rsid w:val="00182BD8"/>
    <w:rsid w:val="00182D20"/>
    <w:rsid w:val="0018370F"/>
    <w:rsid w:val="00184DF5"/>
    <w:rsid w:val="00184EAA"/>
    <w:rsid w:val="0018506C"/>
    <w:rsid w:val="0018525E"/>
    <w:rsid w:val="00185360"/>
    <w:rsid w:val="00185448"/>
    <w:rsid w:val="001856FA"/>
    <w:rsid w:val="00185A84"/>
    <w:rsid w:val="00185CB9"/>
    <w:rsid w:val="0018695F"/>
    <w:rsid w:val="00186E6D"/>
    <w:rsid w:val="001878CA"/>
    <w:rsid w:val="00187AD6"/>
    <w:rsid w:val="001900EF"/>
    <w:rsid w:val="0019010C"/>
    <w:rsid w:val="00190D2D"/>
    <w:rsid w:val="0019129D"/>
    <w:rsid w:val="0019146C"/>
    <w:rsid w:val="001914ED"/>
    <w:rsid w:val="00191522"/>
    <w:rsid w:val="001924C5"/>
    <w:rsid w:val="0019286A"/>
    <w:rsid w:val="001928FB"/>
    <w:rsid w:val="00192D68"/>
    <w:rsid w:val="00192E9D"/>
    <w:rsid w:val="001934A3"/>
    <w:rsid w:val="001937B0"/>
    <w:rsid w:val="00193C8F"/>
    <w:rsid w:val="00194475"/>
    <w:rsid w:val="001946E8"/>
    <w:rsid w:val="0019491F"/>
    <w:rsid w:val="00194FD6"/>
    <w:rsid w:val="001955F9"/>
    <w:rsid w:val="00195611"/>
    <w:rsid w:val="001956ED"/>
    <w:rsid w:val="00195D04"/>
    <w:rsid w:val="00195FF5"/>
    <w:rsid w:val="00196772"/>
    <w:rsid w:val="0019677A"/>
    <w:rsid w:val="00196960"/>
    <w:rsid w:val="001973E0"/>
    <w:rsid w:val="00197A3E"/>
    <w:rsid w:val="00197C1A"/>
    <w:rsid w:val="00197D13"/>
    <w:rsid w:val="001A0071"/>
    <w:rsid w:val="001A0164"/>
    <w:rsid w:val="001A0555"/>
    <w:rsid w:val="001A1245"/>
    <w:rsid w:val="001A1351"/>
    <w:rsid w:val="001A16E8"/>
    <w:rsid w:val="001A197A"/>
    <w:rsid w:val="001A19F2"/>
    <w:rsid w:val="001A1CF7"/>
    <w:rsid w:val="001A209E"/>
    <w:rsid w:val="001A2DC0"/>
    <w:rsid w:val="001A2F2E"/>
    <w:rsid w:val="001A30D3"/>
    <w:rsid w:val="001A3CE0"/>
    <w:rsid w:val="001A486F"/>
    <w:rsid w:val="001A4A18"/>
    <w:rsid w:val="001A4E9E"/>
    <w:rsid w:val="001A5889"/>
    <w:rsid w:val="001A607C"/>
    <w:rsid w:val="001A60A7"/>
    <w:rsid w:val="001A64B1"/>
    <w:rsid w:val="001A651F"/>
    <w:rsid w:val="001A6B5E"/>
    <w:rsid w:val="001A6D15"/>
    <w:rsid w:val="001A6E99"/>
    <w:rsid w:val="001A737C"/>
    <w:rsid w:val="001A7462"/>
    <w:rsid w:val="001A7468"/>
    <w:rsid w:val="001A75A1"/>
    <w:rsid w:val="001A7C07"/>
    <w:rsid w:val="001A7EA4"/>
    <w:rsid w:val="001B01AB"/>
    <w:rsid w:val="001B0286"/>
    <w:rsid w:val="001B0627"/>
    <w:rsid w:val="001B064F"/>
    <w:rsid w:val="001B0655"/>
    <w:rsid w:val="001B09F9"/>
    <w:rsid w:val="001B1A26"/>
    <w:rsid w:val="001B1C6A"/>
    <w:rsid w:val="001B1E64"/>
    <w:rsid w:val="001B2310"/>
    <w:rsid w:val="001B2457"/>
    <w:rsid w:val="001B2666"/>
    <w:rsid w:val="001B28A9"/>
    <w:rsid w:val="001B2EC1"/>
    <w:rsid w:val="001B38C1"/>
    <w:rsid w:val="001B3983"/>
    <w:rsid w:val="001B454C"/>
    <w:rsid w:val="001B49A6"/>
    <w:rsid w:val="001B4A98"/>
    <w:rsid w:val="001B4B80"/>
    <w:rsid w:val="001B4F07"/>
    <w:rsid w:val="001B5081"/>
    <w:rsid w:val="001B56A5"/>
    <w:rsid w:val="001B5723"/>
    <w:rsid w:val="001B5999"/>
    <w:rsid w:val="001B5A2D"/>
    <w:rsid w:val="001B5B15"/>
    <w:rsid w:val="001B5C22"/>
    <w:rsid w:val="001B604C"/>
    <w:rsid w:val="001B6B30"/>
    <w:rsid w:val="001B708D"/>
    <w:rsid w:val="001B719C"/>
    <w:rsid w:val="001B7905"/>
    <w:rsid w:val="001B7AFC"/>
    <w:rsid w:val="001B7F67"/>
    <w:rsid w:val="001C00B4"/>
    <w:rsid w:val="001C01D8"/>
    <w:rsid w:val="001C0350"/>
    <w:rsid w:val="001C04A7"/>
    <w:rsid w:val="001C0BD6"/>
    <w:rsid w:val="001C21BD"/>
    <w:rsid w:val="001C24BA"/>
    <w:rsid w:val="001C287C"/>
    <w:rsid w:val="001C3080"/>
    <w:rsid w:val="001C3337"/>
    <w:rsid w:val="001C3D63"/>
    <w:rsid w:val="001C4051"/>
    <w:rsid w:val="001C4143"/>
    <w:rsid w:val="001C476F"/>
    <w:rsid w:val="001C496D"/>
    <w:rsid w:val="001C49A2"/>
    <w:rsid w:val="001C4B45"/>
    <w:rsid w:val="001C4B91"/>
    <w:rsid w:val="001C5F65"/>
    <w:rsid w:val="001C6098"/>
    <w:rsid w:val="001C6916"/>
    <w:rsid w:val="001C6C1E"/>
    <w:rsid w:val="001C6D58"/>
    <w:rsid w:val="001C70DB"/>
    <w:rsid w:val="001C75E5"/>
    <w:rsid w:val="001C7777"/>
    <w:rsid w:val="001C7DA0"/>
    <w:rsid w:val="001D033C"/>
    <w:rsid w:val="001D0B6F"/>
    <w:rsid w:val="001D0D1D"/>
    <w:rsid w:val="001D116F"/>
    <w:rsid w:val="001D1304"/>
    <w:rsid w:val="001D1747"/>
    <w:rsid w:val="001D1B06"/>
    <w:rsid w:val="001D1E60"/>
    <w:rsid w:val="001D1FDC"/>
    <w:rsid w:val="001D2194"/>
    <w:rsid w:val="001D2427"/>
    <w:rsid w:val="001D2596"/>
    <w:rsid w:val="001D274D"/>
    <w:rsid w:val="001D282B"/>
    <w:rsid w:val="001D2C02"/>
    <w:rsid w:val="001D38BF"/>
    <w:rsid w:val="001D38F2"/>
    <w:rsid w:val="001D3986"/>
    <w:rsid w:val="001D3A5C"/>
    <w:rsid w:val="001D3AEE"/>
    <w:rsid w:val="001D3B1B"/>
    <w:rsid w:val="001D3B29"/>
    <w:rsid w:val="001D3BC9"/>
    <w:rsid w:val="001D49E2"/>
    <w:rsid w:val="001D4B6D"/>
    <w:rsid w:val="001D4DF4"/>
    <w:rsid w:val="001D5232"/>
    <w:rsid w:val="001D5818"/>
    <w:rsid w:val="001D5AC6"/>
    <w:rsid w:val="001D5C16"/>
    <w:rsid w:val="001D6563"/>
    <w:rsid w:val="001D68AB"/>
    <w:rsid w:val="001D68EE"/>
    <w:rsid w:val="001D70D0"/>
    <w:rsid w:val="001D71F4"/>
    <w:rsid w:val="001D7A6D"/>
    <w:rsid w:val="001D7DF2"/>
    <w:rsid w:val="001E0448"/>
    <w:rsid w:val="001E0DCD"/>
    <w:rsid w:val="001E1232"/>
    <w:rsid w:val="001E15EE"/>
    <w:rsid w:val="001E1622"/>
    <w:rsid w:val="001E1EE3"/>
    <w:rsid w:val="001E226A"/>
    <w:rsid w:val="001E235D"/>
    <w:rsid w:val="001E25B2"/>
    <w:rsid w:val="001E2742"/>
    <w:rsid w:val="001E2781"/>
    <w:rsid w:val="001E2851"/>
    <w:rsid w:val="001E2B77"/>
    <w:rsid w:val="001E2BE0"/>
    <w:rsid w:val="001E2ECD"/>
    <w:rsid w:val="001E30A1"/>
    <w:rsid w:val="001E329F"/>
    <w:rsid w:val="001E3589"/>
    <w:rsid w:val="001E3866"/>
    <w:rsid w:val="001E3BC6"/>
    <w:rsid w:val="001E3C5E"/>
    <w:rsid w:val="001E41CF"/>
    <w:rsid w:val="001E41E0"/>
    <w:rsid w:val="001E4CDD"/>
    <w:rsid w:val="001E4FF8"/>
    <w:rsid w:val="001E5D66"/>
    <w:rsid w:val="001E5D98"/>
    <w:rsid w:val="001E5E08"/>
    <w:rsid w:val="001E66BF"/>
    <w:rsid w:val="001E6A08"/>
    <w:rsid w:val="001E6BD1"/>
    <w:rsid w:val="001E7665"/>
    <w:rsid w:val="001F0484"/>
    <w:rsid w:val="001F065F"/>
    <w:rsid w:val="001F0D7A"/>
    <w:rsid w:val="001F0D7B"/>
    <w:rsid w:val="001F11F8"/>
    <w:rsid w:val="001F1406"/>
    <w:rsid w:val="001F1787"/>
    <w:rsid w:val="001F19BE"/>
    <w:rsid w:val="001F2AA1"/>
    <w:rsid w:val="001F38F1"/>
    <w:rsid w:val="001F39A2"/>
    <w:rsid w:val="001F41F4"/>
    <w:rsid w:val="001F4368"/>
    <w:rsid w:val="001F453F"/>
    <w:rsid w:val="001F46CF"/>
    <w:rsid w:val="001F484B"/>
    <w:rsid w:val="001F5162"/>
    <w:rsid w:val="001F54E8"/>
    <w:rsid w:val="001F5597"/>
    <w:rsid w:val="001F58A5"/>
    <w:rsid w:val="001F5E9D"/>
    <w:rsid w:val="001F608F"/>
    <w:rsid w:val="001F62A8"/>
    <w:rsid w:val="001F637B"/>
    <w:rsid w:val="001F6CA9"/>
    <w:rsid w:val="001F6D49"/>
    <w:rsid w:val="001F6F46"/>
    <w:rsid w:val="001F708F"/>
    <w:rsid w:val="001F7273"/>
    <w:rsid w:val="001F75D8"/>
    <w:rsid w:val="001F77A9"/>
    <w:rsid w:val="001F7C8B"/>
    <w:rsid w:val="0020002F"/>
    <w:rsid w:val="0020006A"/>
    <w:rsid w:val="00200148"/>
    <w:rsid w:val="0020085E"/>
    <w:rsid w:val="002008F8"/>
    <w:rsid w:val="002011F8"/>
    <w:rsid w:val="002017C4"/>
    <w:rsid w:val="002018CD"/>
    <w:rsid w:val="002019D7"/>
    <w:rsid w:val="00201A77"/>
    <w:rsid w:val="00201F75"/>
    <w:rsid w:val="00202B4C"/>
    <w:rsid w:val="00202DB1"/>
    <w:rsid w:val="0020307D"/>
    <w:rsid w:val="00203F47"/>
    <w:rsid w:val="00204712"/>
    <w:rsid w:val="002048C1"/>
    <w:rsid w:val="00204F14"/>
    <w:rsid w:val="002057B3"/>
    <w:rsid w:val="002059C4"/>
    <w:rsid w:val="00205ECE"/>
    <w:rsid w:val="00205F57"/>
    <w:rsid w:val="00206733"/>
    <w:rsid w:val="002068DB"/>
    <w:rsid w:val="00206B21"/>
    <w:rsid w:val="00206EE2"/>
    <w:rsid w:val="002071E1"/>
    <w:rsid w:val="0020760C"/>
    <w:rsid w:val="00210FAB"/>
    <w:rsid w:val="002114E1"/>
    <w:rsid w:val="0021180A"/>
    <w:rsid w:val="0021194D"/>
    <w:rsid w:val="00211AF4"/>
    <w:rsid w:val="00211FBC"/>
    <w:rsid w:val="00212250"/>
    <w:rsid w:val="0021250B"/>
    <w:rsid w:val="00212782"/>
    <w:rsid w:val="00212960"/>
    <w:rsid w:val="00212E7E"/>
    <w:rsid w:val="002131A8"/>
    <w:rsid w:val="002138A1"/>
    <w:rsid w:val="00213941"/>
    <w:rsid w:val="0021400A"/>
    <w:rsid w:val="0021435A"/>
    <w:rsid w:val="00214CA5"/>
    <w:rsid w:val="00214CE9"/>
    <w:rsid w:val="00214D81"/>
    <w:rsid w:val="00215228"/>
    <w:rsid w:val="002153A1"/>
    <w:rsid w:val="00215502"/>
    <w:rsid w:val="00215BAE"/>
    <w:rsid w:val="00215E6B"/>
    <w:rsid w:val="002179F7"/>
    <w:rsid w:val="00217D35"/>
    <w:rsid w:val="00217D59"/>
    <w:rsid w:val="00217DE9"/>
    <w:rsid w:val="00220544"/>
    <w:rsid w:val="002205C3"/>
    <w:rsid w:val="00220B13"/>
    <w:rsid w:val="00220D24"/>
    <w:rsid w:val="00220F60"/>
    <w:rsid w:val="002210C4"/>
    <w:rsid w:val="002215A8"/>
    <w:rsid w:val="0022175F"/>
    <w:rsid w:val="00221A9D"/>
    <w:rsid w:val="00221C49"/>
    <w:rsid w:val="00222478"/>
    <w:rsid w:val="0022252D"/>
    <w:rsid w:val="0022264F"/>
    <w:rsid w:val="00222D2F"/>
    <w:rsid w:val="00222D32"/>
    <w:rsid w:val="00222D66"/>
    <w:rsid w:val="00222DEB"/>
    <w:rsid w:val="00222F8F"/>
    <w:rsid w:val="00222FE1"/>
    <w:rsid w:val="0022323E"/>
    <w:rsid w:val="002233E6"/>
    <w:rsid w:val="00223709"/>
    <w:rsid w:val="00223D4E"/>
    <w:rsid w:val="00223F8A"/>
    <w:rsid w:val="00224FA8"/>
    <w:rsid w:val="002250C3"/>
    <w:rsid w:val="002254A1"/>
    <w:rsid w:val="002255DF"/>
    <w:rsid w:val="00225E67"/>
    <w:rsid w:val="002260B5"/>
    <w:rsid w:val="002261D8"/>
    <w:rsid w:val="0022631F"/>
    <w:rsid w:val="002265E7"/>
    <w:rsid w:val="0022678A"/>
    <w:rsid w:val="002267AE"/>
    <w:rsid w:val="00226CF8"/>
    <w:rsid w:val="00226D94"/>
    <w:rsid w:val="00230037"/>
    <w:rsid w:val="0023039D"/>
    <w:rsid w:val="002308C2"/>
    <w:rsid w:val="00231634"/>
    <w:rsid w:val="0023185B"/>
    <w:rsid w:val="002320A4"/>
    <w:rsid w:val="002322BE"/>
    <w:rsid w:val="00232741"/>
    <w:rsid w:val="00232ABF"/>
    <w:rsid w:val="00232E6B"/>
    <w:rsid w:val="00233057"/>
    <w:rsid w:val="00233628"/>
    <w:rsid w:val="00233BB5"/>
    <w:rsid w:val="00234143"/>
    <w:rsid w:val="002344A0"/>
    <w:rsid w:val="00234556"/>
    <w:rsid w:val="00234570"/>
    <w:rsid w:val="0023468A"/>
    <w:rsid w:val="00234917"/>
    <w:rsid w:val="00234975"/>
    <w:rsid w:val="00235018"/>
    <w:rsid w:val="002351AE"/>
    <w:rsid w:val="0023536E"/>
    <w:rsid w:val="00235F45"/>
    <w:rsid w:val="00235F5F"/>
    <w:rsid w:val="002365A5"/>
    <w:rsid w:val="00236673"/>
    <w:rsid w:val="00236C8A"/>
    <w:rsid w:val="0023737F"/>
    <w:rsid w:val="002378F3"/>
    <w:rsid w:val="00240218"/>
    <w:rsid w:val="002404EB"/>
    <w:rsid w:val="00240FCC"/>
    <w:rsid w:val="0024125B"/>
    <w:rsid w:val="00241336"/>
    <w:rsid w:val="0024138E"/>
    <w:rsid w:val="00241500"/>
    <w:rsid w:val="00241F5E"/>
    <w:rsid w:val="00242399"/>
    <w:rsid w:val="002426EE"/>
    <w:rsid w:val="00242AFE"/>
    <w:rsid w:val="002435ED"/>
    <w:rsid w:val="002437E9"/>
    <w:rsid w:val="002444DF"/>
    <w:rsid w:val="00244552"/>
    <w:rsid w:val="00244651"/>
    <w:rsid w:val="00245294"/>
    <w:rsid w:val="002454A3"/>
    <w:rsid w:val="002459A0"/>
    <w:rsid w:val="00245B6B"/>
    <w:rsid w:val="00245C92"/>
    <w:rsid w:val="00245D89"/>
    <w:rsid w:val="00246276"/>
    <w:rsid w:val="0024667D"/>
    <w:rsid w:val="0024690F"/>
    <w:rsid w:val="002469A4"/>
    <w:rsid w:val="00246AAD"/>
    <w:rsid w:val="0024760F"/>
    <w:rsid w:val="00247BDF"/>
    <w:rsid w:val="00247CCA"/>
    <w:rsid w:val="00247EB8"/>
    <w:rsid w:val="002504E7"/>
    <w:rsid w:val="002505F4"/>
    <w:rsid w:val="002506B2"/>
    <w:rsid w:val="00250EE7"/>
    <w:rsid w:val="00251044"/>
    <w:rsid w:val="00251756"/>
    <w:rsid w:val="0025183C"/>
    <w:rsid w:val="00251A8D"/>
    <w:rsid w:val="00251D60"/>
    <w:rsid w:val="0025217D"/>
    <w:rsid w:val="002525E8"/>
    <w:rsid w:val="0025277E"/>
    <w:rsid w:val="00252CDD"/>
    <w:rsid w:val="00252D1C"/>
    <w:rsid w:val="00252FA8"/>
    <w:rsid w:val="002531C6"/>
    <w:rsid w:val="002533BA"/>
    <w:rsid w:val="00253AD3"/>
    <w:rsid w:val="00253B72"/>
    <w:rsid w:val="00254233"/>
    <w:rsid w:val="0025460E"/>
    <w:rsid w:val="00254BD1"/>
    <w:rsid w:val="00254EB2"/>
    <w:rsid w:val="00254F32"/>
    <w:rsid w:val="002551AD"/>
    <w:rsid w:val="002554E4"/>
    <w:rsid w:val="0025556C"/>
    <w:rsid w:val="002555D7"/>
    <w:rsid w:val="00255A82"/>
    <w:rsid w:val="00256254"/>
    <w:rsid w:val="00256955"/>
    <w:rsid w:val="00256CE2"/>
    <w:rsid w:val="002572A2"/>
    <w:rsid w:val="002575B1"/>
    <w:rsid w:val="0025761D"/>
    <w:rsid w:val="00257821"/>
    <w:rsid w:val="00257A58"/>
    <w:rsid w:val="0026010B"/>
    <w:rsid w:val="00260120"/>
    <w:rsid w:val="00260370"/>
    <w:rsid w:val="00261218"/>
    <w:rsid w:val="00261508"/>
    <w:rsid w:val="00261948"/>
    <w:rsid w:val="00261DA2"/>
    <w:rsid w:val="00262334"/>
    <w:rsid w:val="002626E9"/>
    <w:rsid w:val="0026273C"/>
    <w:rsid w:val="00262DD5"/>
    <w:rsid w:val="002636A5"/>
    <w:rsid w:val="00263AE0"/>
    <w:rsid w:val="002643AC"/>
    <w:rsid w:val="00264569"/>
    <w:rsid w:val="002645A8"/>
    <w:rsid w:val="002646C8"/>
    <w:rsid w:val="00264908"/>
    <w:rsid w:val="00264BFF"/>
    <w:rsid w:val="00265037"/>
    <w:rsid w:val="00265328"/>
    <w:rsid w:val="00265649"/>
    <w:rsid w:val="00265831"/>
    <w:rsid w:val="002658DB"/>
    <w:rsid w:val="00265C28"/>
    <w:rsid w:val="00265C68"/>
    <w:rsid w:val="00265F3D"/>
    <w:rsid w:val="00266277"/>
    <w:rsid w:val="00266A8D"/>
    <w:rsid w:val="00266B32"/>
    <w:rsid w:val="00266C31"/>
    <w:rsid w:val="00266E86"/>
    <w:rsid w:val="00266F48"/>
    <w:rsid w:val="002670D4"/>
    <w:rsid w:val="0026733F"/>
    <w:rsid w:val="00267BC3"/>
    <w:rsid w:val="00270145"/>
    <w:rsid w:val="00270157"/>
    <w:rsid w:val="002703E4"/>
    <w:rsid w:val="00270487"/>
    <w:rsid w:val="0027099B"/>
    <w:rsid w:val="00270CEC"/>
    <w:rsid w:val="00270E36"/>
    <w:rsid w:val="00270F1F"/>
    <w:rsid w:val="00271D6D"/>
    <w:rsid w:val="00271F80"/>
    <w:rsid w:val="00272AD5"/>
    <w:rsid w:val="00272F7E"/>
    <w:rsid w:val="00272F95"/>
    <w:rsid w:val="00273230"/>
    <w:rsid w:val="002732BD"/>
    <w:rsid w:val="00273325"/>
    <w:rsid w:val="0027371E"/>
    <w:rsid w:val="00273C9B"/>
    <w:rsid w:val="00273DF2"/>
    <w:rsid w:val="00274022"/>
    <w:rsid w:val="00274150"/>
    <w:rsid w:val="002741A1"/>
    <w:rsid w:val="0027453E"/>
    <w:rsid w:val="00275316"/>
    <w:rsid w:val="002754BC"/>
    <w:rsid w:val="00275583"/>
    <w:rsid w:val="00275682"/>
    <w:rsid w:val="002757C2"/>
    <w:rsid w:val="00275BA9"/>
    <w:rsid w:val="00276545"/>
    <w:rsid w:val="00276B05"/>
    <w:rsid w:val="00276C23"/>
    <w:rsid w:val="002777F4"/>
    <w:rsid w:val="00277B57"/>
    <w:rsid w:val="00280119"/>
    <w:rsid w:val="00280CD3"/>
    <w:rsid w:val="00280D99"/>
    <w:rsid w:val="00280F53"/>
    <w:rsid w:val="0028173D"/>
    <w:rsid w:val="00281979"/>
    <w:rsid w:val="002819A8"/>
    <w:rsid w:val="00282362"/>
    <w:rsid w:val="00282592"/>
    <w:rsid w:val="002826B5"/>
    <w:rsid w:val="00283190"/>
    <w:rsid w:val="002831FA"/>
    <w:rsid w:val="00283880"/>
    <w:rsid w:val="00283ACA"/>
    <w:rsid w:val="00283E8F"/>
    <w:rsid w:val="00284644"/>
    <w:rsid w:val="0028491E"/>
    <w:rsid w:val="00284B80"/>
    <w:rsid w:val="00284D54"/>
    <w:rsid w:val="002851BE"/>
    <w:rsid w:val="00285DDE"/>
    <w:rsid w:val="00285EE7"/>
    <w:rsid w:val="00286133"/>
    <w:rsid w:val="002863F0"/>
    <w:rsid w:val="0028659F"/>
    <w:rsid w:val="002866E5"/>
    <w:rsid w:val="002869C9"/>
    <w:rsid w:val="00286E22"/>
    <w:rsid w:val="00286F84"/>
    <w:rsid w:val="002872AA"/>
    <w:rsid w:val="00287350"/>
    <w:rsid w:val="00287BEF"/>
    <w:rsid w:val="00287EA7"/>
    <w:rsid w:val="00287FCE"/>
    <w:rsid w:val="00290287"/>
    <w:rsid w:val="0029080F"/>
    <w:rsid w:val="00290A68"/>
    <w:rsid w:val="00290E85"/>
    <w:rsid w:val="00290F3B"/>
    <w:rsid w:val="00291376"/>
    <w:rsid w:val="00291D84"/>
    <w:rsid w:val="002920D8"/>
    <w:rsid w:val="00292E96"/>
    <w:rsid w:val="0029314F"/>
    <w:rsid w:val="00293174"/>
    <w:rsid w:val="0029332F"/>
    <w:rsid w:val="00293753"/>
    <w:rsid w:val="00293FB6"/>
    <w:rsid w:val="002940DC"/>
    <w:rsid w:val="0029414A"/>
    <w:rsid w:val="002942A3"/>
    <w:rsid w:val="002942F8"/>
    <w:rsid w:val="00294D6E"/>
    <w:rsid w:val="00294F6D"/>
    <w:rsid w:val="00295361"/>
    <w:rsid w:val="00295396"/>
    <w:rsid w:val="00295802"/>
    <w:rsid w:val="00295CBE"/>
    <w:rsid w:val="00295D0F"/>
    <w:rsid w:val="00295F79"/>
    <w:rsid w:val="00296989"/>
    <w:rsid w:val="00296B45"/>
    <w:rsid w:val="00296ECE"/>
    <w:rsid w:val="00296FDD"/>
    <w:rsid w:val="00297336"/>
    <w:rsid w:val="00297457"/>
    <w:rsid w:val="0029752E"/>
    <w:rsid w:val="00297C24"/>
    <w:rsid w:val="00297F39"/>
    <w:rsid w:val="00297FF5"/>
    <w:rsid w:val="002A0005"/>
    <w:rsid w:val="002A01C2"/>
    <w:rsid w:val="002A0317"/>
    <w:rsid w:val="002A0B29"/>
    <w:rsid w:val="002A116E"/>
    <w:rsid w:val="002A19A0"/>
    <w:rsid w:val="002A25B2"/>
    <w:rsid w:val="002A3193"/>
    <w:rsid w:val="002A34BE"/>
    <w:rsid w:val="002A35B1"/>
    <w:rsid w:val="002A363A"/>
    <w:rsid w:val="002A396D"/>
    <w:rsid w:val="002A3C11"/>
    <w:rsid w:val="002A4603"/>
    <w:rsid w:val="002A460B"/>
    <w:rsid w:val="002A4CC3"/>
    <w:rsid w:val="002A4CD8"/>
    <w:rsid w:val="002A4EA8"/>
    <w:rsid w:val="002A56FD"/>
    <w:rsid w:val="002A5830"/>
    <w:rsid w:val="002A58B2"/>
    <w:rsid w:val="002A5E9F"/>
    <w:rsid w:val="002A5F3F"/>
    <w:rsid w:val="002A6C37"/>
    <w:rsid w:val="002A6D76"/>
    <w:rsid w:val="002A6FBF"/>
    <w:rsid w:val="002A73B9"/>
    <w:rsid w:val="002A7620"/>
    <w:rsid w:val="002A7C11"/>
    <w:rsid w:val="002A7D8D"/>
    <w:rsid w:val="002B00F6"/>
    <w:rsid w:val="002B02A6"/>
    <w:rsid w:val="002B079C"/>
    <w:rsid w:val="002B0D0A"/>
    <w:rsid w:val="002B135F"/>
    <w:rsid w:val="002B1C85"/>
    <w:rsid w:val="002B22F2"/>
    <w:rsid w:val="002B2972"/>
    <w:rsid w:val="002B35EF"/>
    <w:rsid w:val="002B369A"/>
    <w:rsid w:val="002B3755"/>
    <w:rsid w:val="002B382F"/>
    <w:rsid w:val="002B38AF"/>
    <w:rsid w:val="002B39C9"/>
    <w:rsid w:val="002B3C0D"/>
    <w:rsid w:val="002B3C18"/>
    <w:rsid w:val="002B3D73"/>
    <w:rsid w:val="002B3E67"/>
    <w:rsid w:val="002B4FE0"/>
    <w:rsid w:val="002B5359"/>
    <w:rsid w:val="002B54C0"/>
    <w:rsid w:val="002B59E9"/>
    <w:rsid w:val="002B5B4B"/>
    <w:rsid w:val="002B5BF8"/>
    <w:rsid w:val="002B6070"/>
    <w:rsid w:val="002B6733"/>
    <w:rsid w:val="002B67AF"/>
    <w:rsid w:val="002B6B3A"/>
    <w:rsid w:val="002B6EB6"/>
    <w:rsid w:val="002B7745"/>
    <w:rsid w:val="002B7A2B"/>
    <w:rsid w:val="002B7E09"/>
    <w:rsid w:val="002B7EA5"/>
    <w:rsid w:val="002C02F7"/>
    <w:rsid w:val="002C091D"/>
    <w:rsid w:val="002C0CA4"/>
    <w:rsid w:val="002C12AE"/>
    <w:rsid w:val="002C146B"/>
    <w:rsid w:val="002C1828"/>
    <w:rsid w:val="002C1936"/>
    <w:rsid w:val="002C1A5E"/>
    <w:rsid w:val="002C1C74"/>
    <w:rsid w:val="002C1CA1"/>
    <w:rsid w:val="002C1DF3"/>
    <w:rsid w:val="002C2559"/>
    <w:rsid w:val="002C2BB1"/>
    <w:rsid w:val="002C2FD2"/>
    <w:rsid w:val="002C347F"/>
    <w:rsid w:val="002C3620"/>
    <w:rsid w:val="002C38BB"/>
    <w:rsid w:val="002C3C53"/>
    <w:rsid w:val="002C43FD"/>
    <w:rsid w:val="002C45B5"/>
    <w:rsid w:val="002C4A57"/>
    <w:rsid w:val="002C4BF1"/>
    <w:rsid w:val="002C4CE8"/>
    <w:rsid w:val="002C4FB4"/>
    <w:rsid w:val="002C521E"/>
    <w:rsid w:val="002C538E"/>
    <w:rsid w:val="002C5EBB"/>
    <w:rsid w:val="002C6673"/>
    <w:rsid w:val="002C672D"/>
    <w:rsid w:val="002C6FE7"/>
    <w:rsid w:val="002C705C"/>
    <w:rsid w:val="002C751E"/>
    <w:rsid w:val="002C772E"/>
    <w:rsid w:val="002C794F"/>
    <w:rsid w:val="002C7BB7"/>
    <w:rsid w:val="002D0235"/>
    <w:rsid w:val="002D079B"/>
    <w:rsid w:val="002D089E"/>
    <w:rsid w:val="002D0A85"/>
    <w:rsid w:val="002D0B0B"/>
    <w:rsid w:val="002D0DDB"/>
    <w:rsid w:val="002D1501"/>
    <w:rsid w:val="002D1905"/>
    <w:rsid w:val="002D1AF4"/>
    <w:rsid w:val="002D294E"/>
    <w:rsid w:val="002D2B18"/>
    <w:rsid w:val="002D2D44"/>
    <w:rsid w:val="002D3006"/>
    <w:rsid w:val="002D3188"/>
    <w:rsid w:val="002D33D6"/>
    <w:rsid w:val="002D3E8F"/>
    <w:rsid w:val="002D4106"/>
    <w:rsid w:val="002D42C1"/>
    <w:rsid w:val="002D4A5A"/>
    <w:rsid w:val="002D4FB5"/>
    <w:rsid w:val="002D52E5"/>
    <w:rsid w:val="002D574E"/>
    <w:rsid w:val="002D5865"/>
    <w:rsid w:val="002D6903"/>
    <w:rsid w:val="002D6C22"/>
    <w:rsid w:val="002D6E58"/>
    <w:rsid w:val="002E04A9"/>
    <w:rsid w:val="002E0587"/>
    <w:rsid w:val="002E05CA"/>
    <w:rsid w:val="002E08E6"/>
    <w:rsid w:val="002E0D90"/>
    <w:rsid w:val="002E0F3C"/>
    <w:rsid w:val="002E1265"/>
    <w:rsid w:val="002E1406"/>
    <w:rsid w:val="002E1B59"/>
    <w:rsid w:val="002E210E"/>
    <w:rsid w:val="002E2161"/>
    <w:rsid w:val="002E21D9"/>
    <w:rsid w:val="002E256A"/>
    <w:rsid w:val="002E2DFF"/>
    <w:rsid w:val="002E2F76"/>
    <w:rsid w:val="002E2FED"/>
    <w:rsid w:val="002E3651"/>
    <w:rsid w:val="002E3ADD"/>
    <w:rsid w:val="002E4193"/>
    <w:rsid w:val="002E4576"/>
    <w:rsid w:val="002E4864"/>
    <w:rsid w:val="002E4B84"/>
    <w:rsid w:val="002E4E7E"/>
    <w:rsid w:val="002E5265"/>
    <w:rsid w:val="002E553C"/>
    <w:rsid w:val="002E567C"/>
    <w:rsid w:val="002E5EA9"/>
    <w:rsid w:val="002E6051"/>
    <w:rsid w:val="002E6796"/>
    <w:rsid w:val="002E6927"/>
    <w:rsid w:val="002E71CA"/>
    <w:rsid w:val="002E745E"/>
    <w:rsid w:val="002E7517"/>
    <w:rsid w:val="002E76E2"/>
    <w:rsid w:val="002E79FF"/>
    <w:rsid w:val="002E7C94"/>
    <w:rsid w:val="002F0387"/>
    <w:rsid w:val="002F0912"/>
    <w:rsid w:val="002F0B0D"/>
    <w:rsid w:val="002F11D3"/>
    <w:rsid w:val="002F1415"/>
    <w:rsid w:val="002F1AE8"/>
    <w:rsid w:val="002F1C54"/>
    <w:rsid w:val="002F1DCE"/>
    <w:rsid w:val="002F1F3B"/>
    <w:rsid w:val="002F1FE0"/>
    <w:rsid w:val="002F2019"/>
    <w:rsid w:val="002F209B"/>
    <w:rsid w:val="002F2CFB"/>
    <w:rsid w:val="002F2D45"/>
    <w:rsid w:val="002F3370"/>
    <w:rsid w:val="002F3882"/>
    <w:rsid w:val="002F3968"/>
    <w:rsid w:val="002F3FF7"/>
    <w:rsid w:val="002F3FFC"/>
    <w:rsid w:val="002F47BD"/>
    <w:rsid w:val="002F4929"/>
    <w:rsid w:val="002F4B07"/>
    <w:rsid w:val="002F4C98"/>
    <w:rsid w:val="002F4F08"/>
    <w:rsid w:val="002F4FBF"/>
    <w:rsid w:val="002F5167"/>
    <w:rsid w:val="002F5DA2"/>
    <w:rsid w:val="002F6884"/>
    <w:rsid w:val="002F718C"/>
    <w:rsid w:val="002F7316"/>
    <w:rsid w:val="002F7597"/>
    <w:rsid w:val="003006AB"/>
    <w:rsid w:val="00300907"/>
    <w:rsid w:val="00300A40"/>
    <w:rsid w:val="00300E44"/>
    <w:rsid w:val="00301024"/>
    <w:rsid w:val="003017C8"/>
    <w:rsid w:val="00301858"/>
    <w:rsid w:val="0030191E"/>
    <w:rsid w:val="00301AA1"/>
    <w:rsid w:val="00301EB5"/>
    <w:rsid w:val="003023A4"/>
    <w:rsid w:val="003024D8"/>
    <w:rsid w:val="0030275E"/>
    <w:rsid w:val="00302B56"/>
    <w:rsid w:val="00302B90"/>
    <w:rsid w:val="00303457"/>
    <w:rsid w:val="0030390C"/>
    <w:rsid w:val="0030391E"/>
    <w:rsid w:val="003039DC"/>
    <w:rsid w:val="00303A05"/>
    <w:rsid w:val="00303B00"/>
    <w:rsid w:val="00303C1E"/>
    <w:rsid w:val="00303E31"/>
    <w:rsid w:val="0030430A"/>
    <w:rsid w:val="0030451F"/>
    <w:rsid w:val="00304549"/>
    <w:rsid w:val="003050A1"/>
    <w:rsid w:val="0030549B"/>
    <w:rsid w:val="00305556"/>
    <w:rsid w:val="00305C2E"/>
    <w:rsid w:val="00305D12"/>
    <w:rsid w:val="00305E6F"/>
    <w:rsid w:val="00306070"/>
    <w:rsid w:val="0030632F"/>
    <w:rsid w:val="00306864"/>
    <w:rsid w:val="00306ACB"/>
    <w:rsid w:val="0030729A"/>
    <w:rsid w:val="0030753F"/>
    <w:rsid w:val="00307C17"/>
    <w:rsid w:val="00307CBB"/>
    <w:rsid w:val="00307DC1"/>
    <w:rsid w:val="003100D0"/>
    <w:rsid w:val="00310754"/>
    <w:rsid w:val="00310867"/>
    <w:rsid w:val="00310FF2"/>
    <w:rsid w:val="003113B8"/>
    <w:rsid w:val="003118F7"/>
    <w:rsid w:val="00311903"/>
    <w:rsid w:val="00311B81"/>
    <w:rsid w:val="00311BAE"/>
    <w:rsid w:val="00311DD8"/>
    <w:rsid w:val="00311F17"/>
    <w:rsid w:val="003122C6"/>
    <w:rsid w:val="00312359"/>
    <w:rsid w:val="00312393"/>
    <w:rsid w:val="0031279A"/>
    <w:rsid w:val="003128F9"/>
    <w:rsid w:val="0031296A"/>
    <w:rsid w:val="00312B3A"/>
    <w:rsid w:val="00312CEE"/>
    <w:rsid w:val="00312D64"/>
    <w:rsid w:val="00312EED"/>
    <w:rsid w:val="003130CC"/>
    <w:rsid w:val="0031331E"/>
    <w:rsid w:val="003137EC"/>
    <w:rsid w:val="0031396F"/>
    <w:rsid w:val="00313A15"/>
    <w:rsid w:val="00313C9C"/>
    <w:rsid w:val="00313DC8"/>
    <w:rsid w:val="0031401B"/>
    <w:rsid w:val="00314CCA"/>
    <w:rsid w:val="00315270"/>
    <w:rsid w:val="003153CB"/>
    <w:rsid w:val="00315D71"/>
    <w:rsid w:val="00315F8A"/>
    <w:rsid w:val="003163AF"/>
    <w:rsid w:val="003167CB"/>
    <w:rsid w:val="0031712F"/>
    <w:rsid w:val="00317167"/>
    <w:rsid w:val="00317766"/>
    <w:rsid w:val="003203F6"/>
    <w:rsid w:val="00320B55"/>
    <w:rsid w:val="00320E5C"/>
    <w:rsid w:val="00321233"/>
    <w:rsid w:val="0032141F"/>
    <w:rsid w:val="00321582"/>
    <w:rsid w:val="003218E7"/>
    <w:rsid w:val="003225EA"/>
    <w:rsid w:val="00322F7D"/>
    <w:rsid w:val="00323CF4"/>
    <w:rsid w:val="00323D51"/>
    <w:rsid w:val="00323F1F"/>
    <w:rsid w:val="0032432A"/>
    <w:rsid w:val="0032484D"/>
    <w:rsid w:val="00324BBA"/>
    <w:rsid w:val="00325227"/>
    <w:rsid w:val="003255E3"/>
    <w:rsid w:val="0032565B"/>
    <w:rsid w:val="003258DC"/>
    <w:rsid w:val="00326070"/>
    <w:rsid w:val="00326230"/>
    <w:rsid w:val="003262BA"/>
    <w:rsid w:val="00326416"/>
    <w:rsid w:val="00326A06"/>
    <w:rsid w:val="00326AB1"/>
    <w:rsid w:val="0032740F"/>
    <w:rsid w:val="003276EB"/>
    <w:rsid w:val="0032782A"/>
    <w:rsid w:val="00327DFB"/>
    <w:rsid w:val="003302CB"/>
    <w:rsid w:val="003305A7"/>
    <w:rsid w:val="00330791"/>
    <w:rsid w:val="003308FA"/>
    <w:rsid w:val="00330CC7"/>
    <w:rsid w:val="00330EBC"/>
    <w:rsid w:val="00331267"/>
    <w:rsid w:val="003318DD"/>
    <w:rsid w:val="00331A51"/>
    <w:rsid w:val="00331C08"/>
    <w:rsid w:val="00331ED5"/>
    <w:rsid w:val="0033287F"/>
    <w:rsid w:val="00332DE2"/>
    <w:rsid w:val="003332BE"/>
    <w:rsid w:val="00333529"/>
    <w:rsid w:val="003335B4"/>
    <w:rsid w:val="00333A26"/>
    <w:rsid w:val="00334054"/>
    <w:rsid w:val="003341D3"/>
    <w:rsid w:val="00334D4E"/>
    <w:rsid w:val="00334E0B"/>
    <w:rsid w:val="00335079"/>
    <w:rsid w:val="00335E6A"/>
    <w:rsid w:val="003360F7"/>
    <w:rsid w:val="003363E4"/>
    <w:rsid w:val="003366FC"/>
    <w:rsid w:val="003368FB"/>
    <w:rsid w:val="003369A9"/>
    <w:rsid w:val="00336A10"/>
    <w:rsid w:val="00336E72"/>
    <w:rsid w:val="00337A23"/>
    <w:rsid w:val="00337D7D"/>
    <w:rsid w:val="00337ED6"/>
    <w:rsid w:val="003403FA"/>
    <w:rsid w:val="00340A04"/>
    <w:rsid w:val="00340B75"/>
    <w:rsid w:val="00340CFE"/>
    <w:rsid w:val="00340DB4"/>
    <w:rsid w:val="0034114E"/>
    <w:rsid w:val="003411E9"/>
    <w:rsid w:val="00341964"/>
    <w:rsid w:val="003419E1"/>
    <w:rsid w:val="00341B34"/>
    <w:rsid w:val="003428D8"/>
    <w:rsid w:val="00343353"/>
    <w:rsid w:val="0034382F"/>
    <w:rsid w:val="0034385C"/>
    <w:rsid w:val="003438FD"/>
    <w:rsid w:val="00343B4C"/>
    <w:rsid w:val="00343EBA"/>
    <w:rsid w:val="00344253"/>
    <w:rsid w:val="0034441C"/>
    <w:rsid w:val="00344621"/>
    <w:rsid w:val="00344804"/>
    <w:rsid w:val="00344861"/>
    <w:rsid w:val="00344B3A"/>
    <w:rsid w:val="00344B41"/>
    <w:rsid w:val="00344E69"/>
    <w:rsid w:val="00344FD7"/>
    <w:rsid w:val="0034546E"/>
    <w:rsid w:val="003456A8"/>
    <w:rsid w:val="00345958"/>
    <w:rsid w:val="00345A63"/>
    <w:rsid w:val="00346189"/>
    <w:rsid w:val="00346508"/>
    <w:rsid w:val="00346792"/>
    <w:rsid w:val="003467D7"/>
    <w:rsid w:val="003473A8"/>
    <w:rsid w:val="00347424"/>
    <w:rsid w:val="0034772C"/>
    <w:rsid w:val="003479FE"/>
    <w:rsid w:val="00347B5A"/>
    <w:rsid w:val="00347DEE"/>
    <w:rsid w:val="00347EBE"/>
    <w:rsid w:val="00347F54"/>
    <w:rsid w:val="00350FC9"/>
    <w:rsid w:val="00351237"/>
    <w:rsid w:val="003516C3"/>
    <w:rsid w:val="00351A04"/>
    <w:rsid w:val="00351A3E"/>
    <w:rsid w:val="0035201F"/>
    <w:rsid w:val="0035296F"/>
    <w:rsid w:val="00352CB3"/>
    <w:rsid w:val="00353445"/>
    <w:rsid w:val="00353B3D"/>
    <w:rsid w:val="00353BC5"/>
    <w:rsid w:val="00353F8B"/>
    <w:rsid w:val="00353FEA"/>
    <w:rsid w:val="003540D5"/>
    <w:rsid w:val="003546B6"/>
    <w:rsid w:val="0035504D"/>
    <w:rsid w:val="003555BC"/>
    <w:rsid w:val="0035566A"/>
    <w:rsid w:val="003564DE"/>
    <w:rsid w:val="00356971"/>
    <w:rsid w:val="00357236"/>
    <w:rsid w:val="0035731A"/>
    <w:rsid w:val="00357628"/>
    <w:rsid w:val="00357AC4"/>
    <w:rsid w:val="00357DF6"/>
    <w:rsid w:val="00357E55"/>
    <w:rsid w:val="00360017"/>
    <w:rsid w:val="003602EF"/>
    <w:rsid w:val="00360453"/>
    <w:rsid w:val="0036079D"/>
    <w:rsid w:val="00360F9F"/>
    <w:rsid w:val="00360FD9"/>
    <w:rsid w:val="003617DC"/>
    <w:rsid w:val="00361D44"/>
    <w:rsid w:val="00362057"/>
    <w:rsid w:val="00362096"/>
    <w:rsid w:val="00362D4E"/>
    <w:rsid w:val="00363078"/>
    <w:rsid w:val="00363591"/>
    <w:rsid w:val="00363781"/>
    <w:rsid w:val="003637A8"/>
    <w:rsid w:val="00363C58"/>
    <w:rsid w:val="00364DC6"/>
    <w:rsid w:val="00364E9D"/>
    <w:rsid w:val="0036597B"/>
    <w:rsid w:val="00365A85"/>
    <w:rsid w:val="00365D4C"/>
    <w:rsid w:val="0036656C"/>
    <w:rsid w:val="00366C20"/>
    <w:rsid w:val="00366FF8"/>
    <w:rsid w:val="00367246"/>
    <w:rsid w:val="00367374"/>
    <w:rsid w:val="00367609"/>
    <w:rsid w:val="00367734"/>
    <w:rsid w:val="00367850"/>
    <w:rsid w:val="00370245"/>
    <w:rsid w:val="00370550"/>
    <w:rsid w:val="003706A7"/>
    <w:rsid w:val="00370DC9"/>
    <w:rsid w:val="00370E88"/>
    <w:rsid w:val="00370EA5"/>
    <w:rsid w:val="0037138D"/>
    <w:rsid w:val="00371420"/>
    <w:rsid w:val="0037143F"/>
    <w:rsid w:val="0037166D"/>
    <w:rsid w:val="003717FA"/>
    <w:rsid w:val="003719A9"/>
    <w:rsid w:val="00371FF5"/>
    <w:rsid w:val="00372768"/>
    <w:rsid w:val="0037295A"/>
    <w:rsid w:val="00372D38"/>
    <w:rsid w:val="00372DC2"/>
    <w:rsid w:val="0037306D"/>
    <w:rsid w:val="0037318E"/>
    <w:rsid w:val="003741A0"/>
    <w:rsid w:val="003751DB"/>
    <w:rsid w:val="00375217"/>
    <w:rsid w:val="0037525A"/>
    <w:rsid w:val="003752D2"/>
    <w:rsid w:val="003752EB"/>
    <w:rsid w:val="00375474"/>
    <w:rsid w:val="0037568B"/>
    <w:rsid w:val="0037574F"/>
    <w:rsid w:val="00375F42"/>
    <w:rsid w:val="0037654E"/>
    <w:rsid w:val="003766B7"/>
    <w:rsid w:val="003767F1"/>
    <w:rsid w:val="00376DE8"/>
    <w:rsid w:val="00376E35"/>
    <w:rsid w:val="00376EC8"/>
    <w:rsid w:val="00376EDA"/>
    <w:rsid w:val="00376F15"/>
    <w:rsid w:val="0037734B"/>
    <w:rsid w:val="003776BD"/>
    <w:rsid w:val="00377829"/>
    <w:rsid w:val="00377C3C"/>
    <w:rsid w:val="00377DE4"/>
    <w:rsid w:val="003809CE"/>
    <w:rsid w:val="00380EC1"/>
    <w:rsid w:val="003811E5"/>
    <w:rsid w:val="003815E5"/>
    <w:rsid w:val="003817F8"/>
    <w:rsid w:val="00382272"/>
    <w:rsid w:val="003823BB"/>
    <w:rsid w:val="0038274F"/>
    <w:rsid w:val="00382BAF"/>
    <w:rsid w:val="00382DF1"/>
    <w:rsid w:val="003830D6"/>
    <w:rsid w:val="0038399D"/>
    <w:rsid w:val="0038406B"/>
    <w:rsid w:val="00384147"/>
    <w:rsid w:val="003847FF"/>
    <w:rsid w:val="003848C4"/>
    <w:rsid w:val="00384C0F"/>
    <w:rsid w:val="00384E2C"/>
    <w:rsid w:val="00384FFF"/>
    <w:rsid w:val="00385F52"/>
    <w:rsid w:val="00386189"/>
    <w:rsid w:val="003866BA"/>
    <w:rsid w:val="0038676F"/>
    <w:rsid w:val="003869A2"/>
    <w:rsid w:val="003869F8"/>
    <w:rsid w:val="00386B39"/>
    <w:rsid w:val="00386B9D"/>
    <w:rsid w:val="00386C10"/>
    <w:rsid w:val="0038723F"/>
    <w:rsid w:val="00387600"/>
    <w:rsid w:val="00387CED"/>
    <w:rsid w:val="0039007B"/>
    <w:rsid w:val="003901A5"/>
    <w:rsid w:val="003902F3"/>
    <w:rsid w:val="003909A0"/>
    <w:rsid w:val="00390EDC"/>
    <w:rsid w:val="00391163"/>
    <w:rsid w:val="003914A2"/>
    <w:rsid w:val="00391F6A"/>
    <w:rsid w:val="0039219A"/>
    <w:rsid w:val="003921A5"/>
    <w:rsid w:val="003922D8"/>
    <w:rsid w:val="00392635"/>
    <w:rsid w:val="00392B78"/>
    <w:rsid w:val="00393047"/>
    <w:rsid w:val="0039323E"/>
    <w:rsid w:val="00393369"/>
    <w:rsid w:val="00393370"/>
    <w:rsid w:val="003936EE"/>
    <w:rsid w:val="00393796"/>
    <w:rsid w:val="00393AA3"/>
    <w:rsid w:val="00393B4B"/>
    <w:rsid w:val="00393DC1"/>
    <w:rsid w:val="003942DE"/>
    <w:rsid w:val="0039478A"/>
    <w:rsid w:val="00394D0F"/>
    <w:rsid w:val="00395414"/>
    <w:rsid w:val="00395AEB"/>
    <w:rsid w:val="00395BB7"/>
    <w:rsid w:val="00395EC8"/>
    <w:rsid w:val="00396120"/>
    <w:rsid w:val="00396F23"/>
    <w:rsid w:val="0039723D"/>
    <w:rsid w:val="00397694"/>
    <w:rsid w:val="00397836"/>
    <w:rsid w:val="00397F47"/>
    <w:rsid w:val="003A04AF"/>
    <w:rsid w:val="003A07CB"/>
    <w:rsid w:val="003A0A05"/>
    <w:rsid w:val="003A0F0A"/>
    <w:rsid w:val="003A1074"/>
    <w:rsid w:val="003A108A"/>
    <w:rsid w:val="003A121C"/>
    <w:rsid w:val="003A17D2"/>
    <w:rsid w:val="003A1B3E"/>
    <w:rsid w:val="003A22B6"/>
    <w:rsid w:val="003A22D4"/>
    <w:rsid w:val="003A2B9E"/>
    <w:rsid w:val="003A2BB0"/>
    <w:rsid w:val="003A2C77"/>
    <w:rsid w:val="003A2FA8"/>
    <w:rsid w:val="003A32EB"/>
    <w:rsid w:val="003A365C"/>
    <w:rsid w:val="003A3A6B"/>
    <w:rsid w:val="003A40AE"/>
    <w:rsid w:val="003A40E7"/>
    <w:rsid w:val="003A5231"/>
    <w:rsid w:val="003A545D"/>
    <w:rsid w:val="003A569F"/>
    <w:rsid w:val="003A58C1"/>
    <w:rsid w:val="003A5ADB"/>
    <w:rsid w:val="003A5B89"/>
    <w:rsid w:val="003A5B8B"/>
    <w:rsid w:val="003A62C9"/>
    <w:rsid w:val="003A6941"/>
    <w:rsid w:val="003A7050"/>
    <w:rsid w:val="003A7391"/>
    <w:rsid w:val="003A784E"/>
    <w:rsid w:val="003A7B17"/>
    <w:rsid w:val="003A7F6B"/>
    <w:rsid w:val="003B0067"/>
    <w:rsid w:val="003B060F"/>
    <w:rsid w:val="003B0780"/>
    <w:rsid w:val="003B0785"/>
    <w:rsid w:val="003B0A54"/>
    <w:rsid w:val="003B0AD4"/>
    <w:rsid w:val="003B0E36"/>
    <w:rsid w:val="003B11EF"/>
    <w:rsid w:val="003B15BE"/>
    <w:rsid w:val="003B17AC"/>
    <w:rsid w:val="003B18DF"/>
    <w:rsid w:val="003B1CB5"/>
    <w:rsid w:val="003B1EE4"/>
    <w:rsid w:val="003B27E1"/>
    <w:rsid w:val="003B29FA"/>
    <w:rsid w:val="003B3276"/>
    <w:rsid w:val="003B33FE"/>
    <w:rsid w:val="003B3432"/>
    <w:rsid w:val="003B42DA"/>
    <w:rsid w:val="003B43AD"/>
    <w:rsid w:val="003B485A"/>
    <w:rsid w:val="003B49E8"/>
    <w:rsid w:val="003B4AC3"/>
    <w:rsid w:val="003B4B84"/>
    <w:rsid w:val="003B4E01"/>
    <w:rsid w:val="003B4EC3"/>
    <w:rsid w:val="003B58D0"/>
    <w:rsid w:val="003B6201"/>
    <w:rsid w:val="003B62FC"/>
    <w:rsid w:val="003B67E8"/>
    <w:rsid w:val="003B6836"/>
    <w:rsid w:val="003B6AD4"/>
    <w:rsid w:val="003B6AE1"/>
    <w:rsid w:val="003B7107"/>
    <w:rsid w:val="003B7A6E"/>
    <w:rsid w:val="003B7E92"/>
    <w:rsid w:val="003C0143"/>
    <w:rsid w:val="003C01C2"/>
    <w:rsid w:val="003C020F"/>
    <w:rsid w:val="003C03B9"/>
    <w:rsid w:val="003C04AF"/>
    <w:rsid w:val="003C04E0"/>
    <w:rsid w:val="003C0521"/>
    <w:rsid w:val="003C0608"/>
    <w:rsid w:val="003C07C8"/>
    <w:rsid w:val="003C08BA"/>
    <w:rsid w:val="003C0C9C"/>
    <w:rsid w:val="003C13CB"/>
    <w:rsid w:val="003C1444"/>
    <w:rsid w:val="003C14C8"/>
    <w:rsid w:val="003C16CF"/>
    <w:rsid w:val="003C1890"/>
    <w:rsid w:val="003C1AE8"/>
    <w:rsid w:val="003C1C18"/>
    <w:rsid w:val="003C22EE"/>
    <w:rsid w:val="003C2DE2"/>
    <w:rsid w:val="003C3096"/>
    <w:rsid w:val="003C3D6E"/>
    <w:rsid w:val="003C3DB3"/>
    <w:rsid w:val="003C421E"/>
    <w:rsid w:val="003C4501"/>
    <w:rsid w:val="003C456B"/>
    <w:rsid w:val="003C458A"/>
    <w:rsid w:val="003C49B7"/>
    <w:rsid w:val="003C5D3E"/>
    <w:rsid w:val="003C5F27"/>
    <w:rsid w:val="003C75D9"/>
    <w:rsid w:val="003C78DB"/>
    <w:rsid w:val="003C7C34"/>
    <w:rsid w:val="003D0915"/>
    <w:rsid w:val="003D0C0D"/>
    <w:rsid w:val="003D0DA6"/>
    <w:rsid w:val="003D0DE7"/>
    <w:rsid w:val="003D0F4D"/>
    <w:rsid w:val="003D1120"/>
    <w:rsid w:val="003D160F"/>
    <w:rsid w:val="003D1661"/>
    <w:rsid w:val="003D1933"/>
    <w:rsid w:val="003D2059"/>
    <w:rsid w:val="003D2A26"/>
    <w:rsid w:val="003D2A53"/>
    <w:rsid w:val="003D300D"/>
    <w:rsid w:val="003D305F"/>
    <w:rsid w:val="003D3113"/>
    <w:rsid w:val="003D33BE"/>
    <w:rsid w:val="003D400A"/>
    <w:rsid w:val="003D42BC"/>
    <w:rsid w:val="003D46A2"/>
    <w:rsid w:val="003D4BA9"/>
    <w:rsid w:val="003D51E2"/>
    <w:rsid w:val="003D522B"/>
    <w:rsid w:val="003D58F3"/>
    <w:rsid w:val="003D59BF"/>
    <w:rsid w:val="003D5B19"/>
    <w:rsid w:val="003D5B28"/>
    <w:rsid w:val="003D5D31"/>
    <w:rsid w:val="003D64AF"/>
    <w:rsid w:val="003D650B"/>
    <w:rsid w:val="003D6ABC"/>
    <w:rsid w:val="003D71AA"/>
    <w:rsid w:val="003D71C2"/>
    <w:rsid w:val="003D7A9A"/>
    <w:rsid w:val="003D7E60"/>
    <w:rsid w:val="003E0272"/>
    <w:rsid w:val="003E0888"/>
    <w:rsid w:val="003E0F32"/>
    <w:rsid w:val="003E10F2"/>
    <w:rsid w:val="003E1E2B"/>
    <w:rsid w:val="003E21F6"/>
    <w:rsid w:val="003E2B6C"/>
    <w:rsid w:val="003E2D49"/>
    <w:rsid w:val="003E2EAC"/>
    <w:rsid w:val="003E2F03"/>
    <w:rsid w:val="003E42FA"/>
    <w:rsid w:val="003E6033"/>
    <w:rsid w:val="003E617A"/>
    <w:rsid w:val="003E6429"/>
    <w:rsid w:val="003E6590"/>
    <w:rsid w:val="003E68C5"/>
    <w:rsid w:val="003E6F7E"/>
    <w:rsid w:val="003E7004"/>
    <w:rsid w:val="003E780D"/>
    <w:rsid w:val="003E7CC6"/>
    <w:rsid w:val="003E7CED"/>
    <w:rsid w:val="003F0219"/>
    <w:rsid w:val="003F0497"/>
    <w:rsid w:val="003F07B8"/>
    <w:rsid w:val="003F0B7F"/>
    <w:rsid w:val="003F0CC8"/>
    <w:rsid w:val="003F0E1F"/>
    <w:rsid w:val="003F1687"/>
    <w:rsid w:val="003F18F3"/>
    <w:rsid w:val="003F1DAD"/>
    <w:rsid w:val="003F219E"/>
    <w:rsid w:val="003F27D7"/>
    <w:rsid w:val="003F2842"/>
    <w:rsid w:val="003F2FAC"/>
    <w:rsid w:val="003F346D"/>
    <w:rsid w:val="003F3908"/>
    <w:rsid w:val="003F3B26"/>
    <w:rsid w:val="003F3D71"/>
    <w:rsid w:val="003F4639"/>
    <w:rsid w:val="003F4AE8"/>
    <w:rsid w:val="003F4D3C"/>
    <w:rsid w:val="003F4F17"/>
    <w:rsid w:val="003F506D"/>
    <w:rsid w:val="003F5465"/>
    <w:rsid w:val="003F5A62"/>
    <w:rsid w:val="003F5B96"/>
    <w:rsid w:val="003F5C31"/>
    <w:rsid w:val="003F5C66"/>
    <w:rsid w:val="003F5C6F"/>
    <w:rsid w:val="003F5FA9"/>
    <w:rsid w:val="003F63BD"/>
    <w:rsid w:val="003F6999"/>
    <w:rsid w:val="003F6C74"/>
    <w:rsid w:val="003F7270"/>
    <w:rsid w:val="003F74A3"/>
    <w:rsid w:val="003F75CD"/>
    <w:rsid w:val="003F762D"/>
    <w:rsid w:val="003F7708"/>
    <w:rsid w:val="00400669"/>
    <w:rsid w:val="004007FB"/>
    <w:rsid w:val="00401398"/>
    <w:rsid w:val="004013C1"/>
    <w:rsid w:val="0040150B"/>
    <w:rsid w:val="00401A34"/>
    <w:rsid w:val="00401DDA"/>
    <w:rsid w:val="0040209A"/>
    <w:rsid w:val="00402170"/>
    <w:rsid w:val="00402B52"/>
    <w:rsid w:val="00403648"/>
    <w:rsid w:val="0040378C"/>
    <w:rsid w:val="0040417D"/>
    <w:rsid w:val="004046A9"/>
    <w:rsid w:val="00404DBE"/>
    <w:rsid w:val="004052F7"/>
    <w:rsid w:val="00405E50"/>
    <w:rsid w:val="004060CF"/>
    <w:rsid w:val="0040610C"/>
    <w:rsid w:val="0040612F"/>
    <w:rsid w:val="004061F8"/>
    <w:rsid w:val="004064F1"/>
    <w:rsid w:val="004064FF"/>
    <w:rsid w:val="00406B26"/>
    <w:rsid w:val="00407899"/>
    <w:rsid w:val="00407AA5"/>
    <w:rsid w:val="00410073"/>
    <w:rsid w:val="004103DF"/>
    <w:rsid w:val="004104B9"/>
    <w:rsid w:val="00410679"/>
    <w:rsid w:val="0041067F"/>
    <w:rsid w:val="0041091E"/>
    <w:rsid w:val="00410B43"/>
    <w:rsid w:val="0041144A"/>
    <w:rsid w:val="00411467"/>
    <w:rsid w:val="004115A7"/>
    <w:rsid w:val="0041162D"/>
    <w:rsid w:val="00411776"/>
    <w:rsid w:val="004127ED"/>
    <w:rsid w:val="0041283B"/>
    <w:rsid w:val="00412866"/>
    <w:rsid w:val="00412BD8"/>
    <w:rsid w:val="00412CA3"/>
    <w:rsid w:val="00412D20"/>
    <w:rsid w:val="00413030"/>
    <w:rsid w:val="004136DF"/>
    <w:rsid w:val="00413C71"/>
    <w:rsid w:val="00413CE2"/>
    <w:rsid w:val="00413F26"/>
    <w:rsid w:val="004140B9"/>
    <w:rsid w:val="004140DA"/>
    <w:rsid w:val="00414355"/>
    <w:rsid w:val="00414998"/>
    <w:rsid w:val="00414E5E"/>
    <w:rsid w:val="0041567D"/>
    <w:rsid w:val="00415915"/>
    <w:rsid w:val="004159BD"/>
    <w:rsid w:val="0041610B"/>
    <w:rsid w:val="00416152"/>
    <w:rsid w:val="004163A1"/>
    <w:rsid w:val="00416505"/>
    <w:rsid w:val="0041691B"/>
    <w:rsid w:val="00416C82"/>
    <w:rsid w:val="00416D9C"/>
    <w:rsid w:val="00416F68"/>
    <w:rsid w:val="00416FB4"/>
    <w:rsid w:val="004174AA"/>
    <w:rsid w:val="004174B6"/>
    <w:rsid w:val="00417733"/>
    <w:rsid w:val="0041775D"/>
    <w:rsid w:val="00417C6C"/>
    <w:rsid w:val="00417EDC"/>
    <w:rsid w:val="0042025A"/>
    <w:rsid w:val="00420280"/>
    <w:rsid w:val="00420332"/>
    <w:rsid w:val="0042036B"/>
    <w:rsid w:val="00420399"/>
    <w:rsid w:val="00420462"/>
    <w:rsid w:val="00420522"/>
    <w:rsid w:val="00420E7C"/>
    <w:rsid w:val="004211DA"/>
    <w:rsid w:val="00421326"/>
    <w:rsid w:val="0042165C"/>
    <w:rsid w:val="00421AA3"/>
    <w:rsid w:val="00421E95"/>
    <w:rsid w:val="00421FF1"/>
    <w:rsid w:val="004221A2"/>
    <w:rsid w:val="00422AA2"/>
    <w:rsid w:val="00422CC3"/>
    <w:rsid w:val="00423422"/>
    <w:rsid w:val="00423473"/>
    <w:rsid w:val="004235CC"/>
    <w:rsid w:val="00423D0A"/>
    <w:rsid w:val="00423E83"/>
    <w:rsid w:val="00424A0B"/>
    <w:rsid w:val="00424D62"/>
    <w:rsid w:val="00424D95"/>
    <w:rsid w:val="00425335"/>
    <w:rsid w:val="00425BCB"/>
    <w:rsid w:val="00425C29"/>
    <w:rsid w:val="00427142"/>
    <w:rsid w:val="004272CB"/>
    <w:rsid w:val="00427502"/>
    <w:rsid w:val="00427786"/>
    <w:rsid w:val="00430052"/>
    <w:rsid w:val="00430798"/>
    <w:rsid w:val="0043081E"/>
    <w:rsid w:val="004308E1"/>
    <w:rsid w:val="00430B3F"/>
    <w:rsid w:val="004318E1"/>
    <w:rsid w:val="00431956"/>
    <w:rsid w:val="00431A64"/>
    <w:rsid w:val="00432974"/>
    <w:rsid w:val="00432A8A"/>
    <w:rsid w:val="00432C66"/>
    <w:rsid w:val="00432CA5"/>
    <w:rsid w:val="00432E69"/>
    <w:rsid w:val="00433057"/>
    <w:rsid w:val="004333AD"/>
    <w:rsid w:val="00433B23"/>
    <w:rsid w:val="00433C50"/>
    <w:rsid w:val="00433E9F"/>
    <w:rsid w:val="0043417A"/>
    <w:rsid w:val="00434AE9"/>
    <w:rsid w:val="00434C3E"/>
    <w:rsid w:val="004351D2"/>
    <w:rsid w:val="0043536E"/>
    <w:rsid w:val="004359C0"/>
    <w:rsid w:val="00435D04"/>
    <w:rsid w:val="004364A3"/>
    <w:rsid w:val="00436ECC"/>
    <w:rsid w:val="0043720D"/>
    <w:rsid w:val="004375FD"/>
    <w:rsid w:val="00437D6D"/>
    <w:rsid w:val="00440540"/>
    <w:rsid w:val="0044081F"/>
    <w:rsid w:val="004408DA"/>
    <w:rsid w:val="00440B57"/>
    <w:rsid w:val="00440C29"/>
    <w:rsid w:val="004411D0"/>
    <w:rsid w:val="00441A4F"/>
    <w:rsid w:val="00441FAE"/>
    <w:rsid w:val="0044220E"/>
    <w:rsid w:val="004429DB"/>
    <w:rsid w:val="00442C32"/>
    <w:rsid w:val="00442EC1"/>
    <w:rsid w:val="00443787"/>
    <w:rsid w:val="0044391D"/>
    <w:rsid w:val="00443B6C"/>
    <w:rsid w:val="00444140"/>
    <w:rsid w:val="0044438B"/>
    <w:rsid w:val="004445FD"/>
    <w:rsid w:val="00445BCC"/>
    <w:rsid w:val="00446111"/>
    <w:rsid w:val="004463CF"/>
    <w:rsid w:val="004464CE"/>
    <w:rsid w:val="00447210"/>
    <w:rsid w:val="0044755B"/>
    <w:rsid w:val="00447848"/>
    <w:rsid w:val="00447DDB"/>
    <w:rsid w:val="00447EA3"/>
    <w:rsid w:val="00450581"/>
    <w:rsid w:val="00450602"/>
    <w:rsid w:val="0045064F"/>
    <w:rsid w:val="004506DD"/>
    <w:rsid w:val="00450D1E"/>
    <w:rsid w:val="00450F82"/>
    <w:rsid w:val="00450FDE"/>
    <w:rsid w:val="0045152E"/>
    <w:rsid w:val="00451A0B"/>
    <w:rsid w:val="00451A2E"/>
    <w:rsid w:val="00451F95"/>
    <w:rsid w:val="00452487"/>
    <w:rsid w:val="004528EB"/>
    <w:rsid w:val="00452C91"/>
    <w:rsid w:val="00452FF7"/>
    <w:rsid w:val="004530A3"/>
    <w:rsid w:val="00453208"/>
    <w:rsid w:val="004537C9"/>
    <w:rsid w:val="00453F14"/>
    <w:rsid w:val="00453F4F"/>
    <w:rsid w:val="004541C0"/>
    <w:rsid w:val="0045469F"/>
    <w:rsid w:val="00454A66"/>
    <w:rsid w:val="00454BCA"/>
    <w:rsid w:val="0045568D"/>
    <w:rsid w:val="004556F1"/>
    <w:rsid w:val="00455D49"/>
    <w:rsid w:val="00455EB1"/>
    <w:rsid w:val="0045677F"/>
    <w:rsid w:val="00456B4F"/>
    <w:rsid w:val="00456E83"/>
    <w:rsid w:val="00456EBF"/>
    <w:rsid w:val="00457297"/>
    <w:rsid w:val="00457A29"/>
    <w:rsid w:val="00457E57"/>
    <w:rsid w:val="00457F43"/>
    <w:rsid w:val="0046065E"/>
    <w:rsid w:val="00460720"/>
    <w:rsid w:val="00460BE9"/>
    <w:rsid w:val="00461079"/>
    <w:rsid w:val="004611AD"/>
    <w:rsid w:val="00461D29"/>
    <w:rsid w:val="004621A6"/>
    <w:rsid w:val="004622CF"/>
    <w:rsid w:val="00462516"/>
    <w:rsid w:val="00462FC1"/>
    <w:rsid w:val="004634EC"/>
    <w:rsid w:val="004646D5"/>
    <w:rsid w:val="00464994"/>
    <w:rsid w:val="00464A1A"/>
    <w:rsid w:val="00465141"/>
    <w:rsid w:val="00466070"/>
    <w:rsid w:val="00466256"/>
    <w:rsid w:val="00466AD1"/>
    <w:rsid w:val="00466BED"/>
    <w:rsid w:val="004670B7"/>
    <w:rsid w:val="00467A68"/>
    <w:rsid w:val="00470311"/>
    <w:rsid w:val="00470401"/>
    <w:rsid w:val="0047044B"/>
    <w:rsid w:val="004708DE"/>
    <w:rsid w:val="00470932"/>
    <w:rsid w:val="00470D81"/>
    <w:rsid w:val="004710F4"/>
    <w:rsid w:val="00471424"/>
    <w:rsid w:val="00471E34"/>
    <w:rsid w:val="00472380"/>
    <w:rsid w:val="0047253A"/>
    <w:rsid w:val="004729F5"/>
    <w:rsid w:val="00472B1E"/>
    <w:rsid w:val="00472EEC"/>
    <w:rsid w:val="00472FB1"/>
    <w:rsid w:val="0047310B"/>
    <w:rsid w:val="004733BA"/>
    <w:rsid w:val="00473952"/>
    <w:rsid w:val="00473D22"/>
    <w:rsid w:val="00474052"/>
    <w:rsid w:val="00474298"/>
    <w:rsid w:val="00474634"/>
    <w:rsid w:val="0047531D"/>
    <w:rsid w:val="00476CE5"/>
    <w:rsid w:val="00476E9F"/>
    <w:rsid w:val="004773D0"/>
    <w:rsid w:val="00477639"/>
    <w:rsid w:val="00477AA5"/>
    <w:rsid w:val="00477F24"/>
    <w:rsid w:val="00480010"/>
    <w:rsid w:val="00480023"/>
    <w:rsid w:val="004803D4"/>
    <w:rsid w:val="004816FA"/>
    <w:rsid w:val="00481FF6"/>
    <w:rsid w:val="00482270"/>
    <w:rsid w:val="00482385"/>
    <w:rsid w:val="004823F5"/>
    <w:rsid w:val="00482B72"/>
    <w:rsid w:val="00482C5E"/>
    <w:rsid w:val="00482E41"/>
    <w:rsid w:val="00483150"/>
    <w:rsid w:val="00483B24"/>
    <w:rsid w:val="00483C76"/>
    <w:rsid w:val="00483D4D"/>
    <w:rsid w:val="00483F1F"/>
    <w:rsid w:val="004841FF"/>
    <w:rsid w:val="00484403"/>
    <w:rsid w:val="00484580"/>
    <w:rsid w:val="004845AD"/>
    <w:rsid w:val="0048467F"/>
    <w:rsid w:val="00484763"/>
    <w:rsid w:val="00484E94"/>
    <w:rsid w:val="004850C8"/>
    <w:rsid w:val="004853A8"/>
    <w:rsid w:val="0048561F"/>
    <w:rsid w:val="004859C2"/>
    <w:rsid w:val="00485A90"/>
    <w:rsid w:val="00485B6A"/>
    <w:rsid w:val="00486122"/>
    <w:rsid w:val="004866B3"/>
    <w:rsid w:val="004868EE"/>
    <w:rsid w:val="00487153"/>
    <w:rsid w:val="00487938"/>
    <w:rsid w:val="00487A56"/>
    <w:rsid w:val="00487D17"/>
    <w:rsid w:val="00490468"/>
    <w:rsid w:val="004905A6"/>
    <w:rsid w:val="00490645"/>
    <w:rsid w:val="00490777"/>
    <w:rsid w:val="004908CC"/>
    <w:rsid w:val="00490915"/>
    <w:rsid w:val="004909D8"/>
    <w:rsid w:val="004909EF"/>
    <w:rsid w:val="00490FCA"/>
    <w:rsid w:val="00491002"/>
    <w:rsid w:val="0049188A"/>
    <w:rsid w:val="0049196A"/>
    <w:rsid w:val="00491CC4"/>
    <w:rsid w:val="004927F7"/>
    <w:rsid w:val="004932CD"/>
    <w:rsid w:val="00493FC4"/>
    <w:rsid w:val="0049400D"/>
    <w:rsid w:val="00494800"/>
    <w:rsid w:val="0049489C"/>
    <w:rsid w:val="00494AD0"/>
    <w:rsid w:val="00494B45"/>
    <w:rsid w:val="00494E3D"/>
    <w:rsid w:val="00494FB8"/>
    <w:rsid w:val="00495698"/>
    <w:rsid w:val="004956D7"/>
    <w:rsid w:val="0049576C"/>
    <w:rsid w:val="00495BB0"/>
    <w:rsid w:val="00495C90"/>
    <w:rsid w:val="00495F94"/>
    <w:rsid w:val="004960FE"/>
    <w:rsid w:val="0049661A"/>
    <w:rsid w:val="00496A85"/>
    <w:rsid w:val="00496B7E"/>
    <w:rsid w:val="00497135"/>
    <w:rsid w:val="00497604"/>
    <w:rsid w:val="00497751"/>
    <w:rsid w:val="004977DF"/>
    <w:rsid w:val="00497A0A"/>
    <w:rsid w:val="00497BDC"/>
    <w:rsid w:val="004A0469"/>
    <w:rsid w:val="004A0D29"/>
    <w:rsid w:val="004A1865"/>
    <w:rsid w:val="004A19F4"/>
    <w:rsid w:val="004A1F1E"/>
    <w:rsid w:val="004A250E"/>
    <w:rsid w:val="004A2684"/>
    <w:rsid w:val="004A26DF"/>
    <w:rsid w:val="004A270D"/>
    <w:rsid w:val="004A307D"/>
    <w:rsid w:val="004A351C"/>
    <w:rsid w:val="004A3753"/>
    <w:rsid w:val="004A45DB"/>
    <w:rsid w:val="004A45F6"/>
    <w:rsid w:val="004A47B0"/>
    <w:rsid w:val="004A5290"/>
    <w:rsid w:val="004A54E5"/>
    <w:rsid w:val="004A576A"/>
    <w:rsid w:val="004A5B20"/>
    <w:rsid w:val="004A5EE5"/>
    <w:rsid w:val="004A639C"/>
    <w:rsid w:val="004A645B"/>
    <w:rsid w:val="004A6AF6"/>
    <w:rsid w:val="004A6D76"/>
    <w:rsid w:val="004A7834"/>
    <w:rsid w:val="004A7AA8"/>
    <w:rsid w:val="004B0494"/>
    <w:rsid w:val="004B09CE"/>
    <w:rsid w:val="004B0BF5"/>
    <w:rsid w:val="004B0CEE"/>
    <w:rsid w:val="004B1BFD"/>
    <w:rsid w:val="004B1FEA"/>
    <w:rsid w:val="004B213A"/>
    <w:rsid w:val="004B2600"/>
    <w:rsid w:val="004B26CA"/>
    <w:rsid w:val="004B2C62"/>
    <w:rsid w:val="004B3686"/>
    <w:rsid w:val="004B3712"/>
    <w:rsid w:val="004B372E"/>
    <w:rsid w:val="004B3A79"/>
    <w:rsid w:val="004B3DEB"/>
    <w:rsid w:val="004B3E90"/>
    <w:rsid w:val="004B4621"/>
    <w:rsid w:val="004B5086"/>
    <w:rsid w:val="004B5134"/>
    <w:rsid w:val="004B570A"/>
    <w:rsid w:val="004B5778"/>
    <w:rsid w:val="004B57B2"/>
    <w:rsid w:val="004B5AA8"/>
    <w:rsid w:val="004B5B0F"/>
    <w:rsid w:val="004B5D0F"/>
    <w:rsid w:val="004B6092"/>
    <w:rsid w:val="004B61F8"/>
    <w:rsid w:val="004B67D2"/>
    <w:rsid w:val="004B67D4"/>
    <w:rsid w:val="004B68F6"/>
    <w:rsid w:val="004B6A48"/>
    <w:rsid w:val="004B6D7F"/>
    <w:rsid w:val="004B6EE4"/>
    <w:rsid w:val="004B7453"/>
    <w:rsid w:val="004B7682"/>
    <w:rsid w:val="004B7DC8"/>
    <w:rsid w:val="004C0060"/>
    <w:rsid w:val="004C0328"/>
    <w:rsid w:val="004C0510"/>
    <w:rsid w:val="004C076B"/>
    <w:rsid w:val="004C0C72"/>
    <w:rsid w:val="004C0CC5"/>
    <w:rsid w:val="004C12B1"/>
    <w:rsid w:val="004C12C6"/>
    <w:rsid w:val="004C13BB"/>
    <w:rsid w:val="004C1605"/>
    <w:rsid w:val="004C1698"/>
    <w:rsid w:val="004C1ACF"/>
    <w:rsid w:val="004C2A2F"/>
    <w:rsid w:val="004C2A4E"/>
    <w:rsid w:val="004C2D63"/>
    <w:rsid w:val="004C2E7C"/>
    <w:rsid w:val="004C30C5"/>
    <w:rsid w:val="004C32D5"/>
    <w:rsid w:val="004C32E8"/>
    <w:rsid w:val="004C3520"/>
    <w:rsid w:val="004C3609"/>
    <w:rsid w:val="004C3885"/>
    <w:rsid w:val="004C3C74"/>
    <w:rsid w:val="004C405E"/>
    <w:rsid w:val="004C40D0"/>
    <w:rsid w:val="004C44BA"/>
    <w:rsid w:val="004C4992"/>
    <w:rsid w:val="004C4FDF"/>
    <w:rsid w:val="004C5378"/>
    <w:rsid w:val="004C5892"/>
    <w:rsid w:val="004C62FE"/>
    <w:rsid w:val="004C63A9"/>
    <w:rsid w:val="004C66BB"/>
    <w:rsid w:val="004C66F8"/>
    <w:rsid w:val="004C69E0"/>
    <w:rsid w:val="004C6BEF"/>
    <w:rsid w:val="004C7354"/>
    <w:rsid w:val="004C743D"/>
    <w:rsid w:val="004C745D"/>
    <w:rsid w:val="004C7999"/>
    <w:rsid w:val="004C7F81"/>
    <w:rsid w:val="004D00F5"/>
    <w:rsid w:val="004D018F"/>
    <w:rsid w:val="004D0435"/>
    <w:rsid w:val="004D0815"/>
    <w:rsid w:val="004D1321"/>
    <w:rsid w:val="004D1A07"/>
    <w:rsid w:val="004D1AD6"/>
    <w:rsid w:val="004D1EF2"/>
    <w:rsid w:val="004D1FCC"/>
    <w:rsid w:val="004D20CD"/>
    <w:rsid w:val="004D2211"/>
    <w:rsid w:val="004D24E9"/>
    <w:rsid w:val="004D2830"/>
    <w:rsid w:val="004D283E"/>
    <w:rsid w:val="004D2872"/>
    <w:rsid w:val="004D2A3D"/>
    <w:rsid w:val="004D2A53"/>
    <w:rsid w:val="004D3154"/>
    <w:rsid w:val="004D33DF"/>
    <w:rsid w:val="004D3791"/>
    <w:rsid w:val="004D3A4D"/>
    <w:rsid w:val="004D4DE2"/>
    <w:rsid w:val="004D4E77"/>
    <w:rsid w:val="004D4FA4"/>
    <w:rsid w:val="004D4FCD"/>
    <w:rsid w:val="004D5948"/>
    <w:rsid w:val="004D5AF9"/>
    <w:rsid w:val="004D5B2B"/>
    <w:rsid w:val="004D5B6E"/>
    <w:rsid w:val="004D6322"/>
    <w:rsid w:val="004D6E05"/>
    <w:rsid w:val="004D6EEE"/>
    <w:rsid w:val="004D71F1"/>
    <w:rsid w:val="004D7469"/>
    <w:rsid w:val="004D786E"/>
    <w:rsid w:val="004D7A86"/>
    <w:rsid w:val="004D7D3C"/>
    <w:rsid w:val="004D7E3B"/>
    <w:rsid w:val="004E015C"/>
    <w:rsid w:val="004E0430"/>
    <w:rsid w:val="004E126C"/>
    <w:rsid w:val="004E1559"/>
    <w:rsid w:val="004E1762"/>
    <w:rsid w:val="004E1815"/>
    <w:rsid w:val="004E18BB"/>
    <w:rsid w:val="004E1B59"/>
    <w:rsid w:val="004E1CE8"/>
    <w:rsid w:val="004E1D2D"/>
    <w:rsid w:val="004E1E1D"/>
    <w:rsid w:val="004E1F20"/>
    <w:rsid w:val="004E24C9"/>
    <w:rsid w:val="004E29A2"/>
    <w:rsid w:val="004E3054"/>
    <w:rsid w:val="004E32E1"/>
    <w:rsid w:val="004E3402"/>
    <w:rsid w:val="004E3575"/>
    <w:rsid w:val="004E35A1"/>
    <w:rsid w:val="004E383D"/>
    <w:rsid w:val="004E415A"/>
    <w:rsid w:val="004E417D"/>
    <w:rsid w:val="004E53D0"/>
    <w:rsid w:val="004E57B5"/>
    <w:rsid w:val="004E58ED"/>
    <w:rsid w:val="004E5CFF"/>
    <w:rsid w:val="004E63F2"/>
    <w:rsid w:val="004E656E"/>
    <w:rsid w:val="004E65BD"/>
    <w:rsid w:val="004E65E8"/>
    <w:rsid w:val="004E7AEF"/>
    <w:rsid w:val="004F0208"/>
    <w:rsid w:val="004F0339"/>
    <w:rsid w:val="004F0CCF"/>
    <w:rsid w:val="004F1000"/>
    <w:rsid w:val="004F1477"/>
    <w:rsid w:val="004F183A"/>
    <w:rsid w:val="004F18FA"/>
    <w:rsid w:val="004F19A7"/>
    <w:rsid w:val="004F2300"/>
    <w:rsid w:val="004F2E02"/>
    <w:rsid w:val="004F32CC"/>
    <w:rsid w:val="004F396C"/>
    <w:rsid w:val="004F4044"/>
    <w:rsid w:val="004F4528"/>
    <w:rsid w:val="004F481A"/>
    <w:rsid w:val="004F4AF5"/>
    <w:rsid w:val="004F5633"/>
    <w:rsid w:val="004F6551"/>
    <w:rsid w:val="004F65FF"/>
    <w:rsid w:val="004F6B44"/>
    <w:rsid w:val="004F6F84"/>
    <w:rsid w:val="004F71EB"/>
    <w:rsid w:val="004F77CD"/>
    <w:rsid w:val="004F7CE0"/>
    <w:rsid w:val="004F7DBF"/>
    <w:rsid w:val="00500110"/>
    <w:rsid w:val="005005BD"/>
    <w:rsid w:val="005007E7"/>
    <w:rsid w:val="00500AD7"/>
    <w:rsid w:val="00500EC0"/>
    <w:rsid w:val="005015E1"/>
    <w:rsid w:val="00501889"/>
    <w:rsid w:val="0050216D"/>
    <w:rsid w:val="005026DE"/>
    <w:rsid w:val="00502D82"/>
    <w:rsid w:val="00502E12"/>
    <w:rsid w:val="00503394"/>
    <w:rsid w:val="005037A3"/>
    <w:rsid w:val="00503AD6"/>
    <w:rsid w:val="00503E06"/>
    <w:rsid w:val="005045EE"/>
    <w:rsid w:val="005047E8"/>
    <w:rsid w:val="00504C3E"/>
    <w:rsid w:val="005052F9"/>
    <w:rsid w:val="0050540F"/>
    <w:rsid w:val="005056A6"/>
    <w:rsid w:val="005057E4"/>
    <w:rsid w:val="005059CC"/>
    <w:rsid w:val="00505ADC"/>
    <w:rsid w:val="005061C2"/>
    <w:rsid w:val="005066C1"/>
    <w:rsid w:val="005068EF"/>
    <w:rsid w:val="00507544"/>
    <w:rsid w:val="005076F3"/>
    <w:rsid w:val="00507B05"/>
    <w:rsid w:val="00507CA6"/>
    <w:rsid w:val="00510151"/>
    <w:rsid w:val="00510194"/>
    <w:rsid w:val="005105EE"/>
    <w:rsid w:val="00510692"/>
    <w:rsid w:val="0051088F"/>
    <w:rsid w:val="00510992"/>
    <w:rsid w:val="00510A0E"/>
    <w:rsid w:val="00510E83"/>
    <w:rsid w:val="00511066"/>
    <w:rsid w:val="00511421"/>
    <w:rsid w:val="00511636"/>
    <w:rsid w:val="005116E0"/>
    <w:rsid w:val="0051217F"/>
    <w:rsid w:val="0051218A"/>
    <w:rsid w:val="00512421"/>
    <w:rsid w:val="00512A29"/>
    <w:rsid w:val="00512FB6"/>
    <w:rsid w:val="005133EA"/>
    <w:rsid w:val="00513425"/>
    <w:rsid w:val="005134E4"/>
    <w:rsid w:val="005135BA"/>
    <w:rsid w:val="00513726"/>
    <w:rsid w:val="005138B9"/>
    <w:rsid w:val="00513953"/>
    <w:rsid w:val="00513E84"/>
    <w:rsid w:val="005140AB"/>
    <w:rsid w:val="0051438E"/>
    <w:rsid w:val="00514589"/>
    <w:rsid w:val="005146E8"/>
    <w:rsid w:val="00514B99"/>
    <w:rsid w:val="00514EA5"/>
    <w:rsid w:val="005151BE"/>
    <w:rsid w:val="0051539F"/>
    <w:rsid w:val="00515547"/>
    <w:rsid w:val="0051565C"/>
    <w:rsid w:val="005156AF"/>
    <w:rsid w:val="005156C3"/>
    <w:rsid w:val="0051594D"/>
    <w:rsid w:val="00515AB6"/>
    <w:rsid w:val="00516915"/>
    <w:rsid w:val="00516B4D"/>
    <w:rsid w:val="005173AC"/>
    <w:rsid w:val="0051753F"/>
    <w:rsid w:val="005175DE"/>
    <w:rsid w:val="00517CE3"/>
    <w:rsid w:val="00520047"/>
    <w:rsid w:val="00520127"/>
    <w:rsid w:val="0052016B"/>
    <w:rsid w:val="00520509"/>
    <w:rsid w:val="00520881"/>
    <w:rsid w:val="00520AF1"/>
    <w:rsid w:val="005217DA"/>
    <w:rsid w:val="00521D64"/>
    <w:rsid w:val="00522022"/>
    <w:rsid w:val="00522358"/>
    <w:rsid w:val="00522A5D"/>
    <w:rsid w:val="00522ACA"/>
    <w:rsid w:val="005238F9"/>
    <w:rsid w:val="00523EF9"/>
    <w:rsid w:val="005242B7"/>
    <w:rsid w:val="0052445F"/>
    <w:rsid w:val="00524633"/>
    <w:rsid w:val="00524797"/>
    <w:rsid w:val="00524B21"/>
    <w:rsid w:val="00525172"/>
    <w:rsid w:val="00525707"/>
    <w:rsid w:val="005262E4"/>
    <w:rsid w:val="005263EC"/>
    <w:rsid w:val="00526875"/>
    <w:rsid w:val="00526AFE"/>
    <w:rsid w:val="00526B55"/>
    <w:rsid w:val="00526D06"/>
    <w:rsid w:val="00526D10"/>
    <w:rsid w:val="00527405"/>
    <w:rsid w:val="0052796C"/>
    <w:rsid w:val="00527BF1"/>
    <w:rsid w:val="00527DEE"/>
    <w:rsid w:val="00530121"/>
    <w:rsid w:val="0053018E"/>
    <w:rsid w:val="0053101F"/>
    <w:rsid w:val="00531350"/>
    <w:rsid w:val="005313A0"/>
    <w:rsid w:val="00531671"/>
    <w:rsid w:val="00531B70"/>
    <w:rsid w:val="005320DE"/>
    <w:rsid w:val="005324AC"/>
    <w:rsid w:val="00532573"/>
    <w:rsid w:val="00532693"/>
    <w:rsid w:val="005328E0"/>
    <w:rsid w:val="00533127"/>
    <w:rsid w:val="00533C1A"/>
    <w:rsid w:val="00533D57"/>
    <w:rsid w:val="00534713"/>
    <w:rsid w:val="00534737"/>
    <w:rsid w:val="00534858"/>
    <w:rsid w:val="00535191"/>
    <w:rsid w:val="00535280"/>
    <w:rsid w:val="0053550A"/>
    <w:rsid w:val="00535A20"/>
    <w:rsid w:val="00535FA2"/>
    <w:rsid w:val="00535FB4"/>
    <w:rsid w:val="005361AA"/>
    <w:rsid w:val="00536A42"/>
    <w:rsid w:val="00536A4E"/>
    <w:rsid w:val="00536D7A"/>
    <w:rsid w:val="00536D9A"/>
    <w:rsid w:val="00536DC7"/>
    <w:rsid w:val="00537010"/>
    <w:rsid w:val="0053771D"/>
    <w:rsid w:val="005377DB"/>
    <w:rsid w:val="005379BE"/>
    <w:rsid w:val="00537C62"/>
    <w:rsid w:val="00537CE1"/>
    <w:rsid w:val="00537D0A"/>
    <w:rsid w:val="005401A1"/>
    <w:rsid w:val="005401CD"/>
    <w:rsid w:val="005405BB"/>
    <w:rsid w:val="00540624"/>
    <w:rsid w:val="0054098C"/>
    <w:rsid w:val="0054127A"/>
    <w:rsid w:val="005414B3"/>
    <w:rsid w:val="0054182F"/>
    <w:rsid w:val="00541A1C"/>
    <w:rsid w:val="00541BB5"/>
    <w:rsid w:val="00541CA6"/>
    <w:rsid w:val="00542334"/>
    <w:rsid w:val="0054295F"/>
    <w:rsid w:val="00542CD6"/>
    <w:rsid w:val="00542DCA"/>
    <w:rsid w:val="00543710"/>
    <w:rsid w:val="0054377E"/>
    <w:rsid w:val="005438A2"/>
    <w:rsid w:val="00543A53"/>
    <w:rsid w:val="0054440D"/>
    <w:rsid w:val="00544654"/>
    <w:rsid w:val="0054471C"/>
    <w:rsid w:val="00544841"/>
    <w:rsid w:val="005449BB"/>
    <w:rsid w:val="00545602"/>
    <w:rsid w:val="005458C4"/>
    <w:rsid w:val="00545ECD"/>
    <w:rsid w:val="00546383"/>
    <w:rsid w:val="00546E61"/>
    <w:rsid w:val="00547234"/>
    <w:rsid w:val="005472A8"/>
    <w:rsid w:val="005473EF"/>
    <w:rsid w:val="005479D0"/>
    <w:rsid w:val="00547E32"/>
    <w:rsid w:val="00547FD2"/>
    <w:rsid w:val="0055052D"/>
    <w:rsid w:val="00550E57"/>
    <w:rsid w:val="00550F77"/>
    <w:rsid w:val="00551198"/>
    <w:rsid w:val="0055183F"/>
    <w:rsid w:val="00551E55"/>
    <w:rsid w:val="0055205C"/>
    <w:rsid w:val="005521CB"/>
    <w:rsid w:val="005523CD"/>
    <w:rsid w:val="005525FF"/>
    <w:rsid w:val="00552BF0"/>
    <w:rsid w:val="005531CA"/>
    <w:rsid w:val="00553E0C"/>
    <w:rsid w:val="00554299"/>
    <w:rsid w:val="005544AB"/>
    <w:rsid w:val="00554FAE"/>
    <w:rsid w:val="005553C6"/>
    <w:rsid w:val="00555F7A"/>
    <w:rsid w:val="00555FDD"/>
    <w:rsid w:val="005568BD"/>
    <w:rsid w:val="005569A4"/>
    <w:rsid w:val="00556E0B"/>
    <w:rsid w:val="00556EB8"/>
    <w:rsid w:val="00556F12"/>
    <w:rsid w:val="00557103"/>
    <w:rsid w:val="0055723E"/>
    <w:rsid w:val="00560808"/>
    <w:rsid w:val="00560D38"/>
    <w:rsid w:val="00560FBD"/>
    <w:rsid w:val="00561263"/>
    <w:rsid w:val="005617A3"/>
    <w:rsid w:val="00562315"/>
    <w:rsid w:val="00562EFA"/>
    <w:rsid w:val="00562F06"/>
    <w:rsid w:val="00563F7B"/>
    <w:rsid w:val="005642FC"/>
    <w:rsid w:val="005646FB"/>
    <w:rsid w:val="005648E9"/>
    <w:rsid w:val="00564C9A"/>
    <w:rsid w:val="0056597B"/>
    <w:rsid w:val="00566843"/>
    <w:rsid w:val="00566960"/>
    <w:rsid w:val="0056710E"/>
    <w:rsid w:val="00567177"/>
    <w:rsid w:val="00567560"/>
    <w:rsid w:val="005677F2"/>
    <w:rsid w:val="00567CAA"/>
    <w:rsid w:val="00570203"/>
    <w:rsid w:val="005707BD"/>
    <w:rsid w:val="00570814"/>
    <w:rsid w:val="00570A33"/>
    <w:rsid w:val="00570F66"/>
    <w:rsid w:val="005712B0"/>
    <w:rsid w:val="00571592"/>
    <w:rsid w:val="00571878"/>
    <w:rsid w:val="00571935"/>
    <w:rsid w:val="00571AE3"/>
    <w:rsid w:val="00571C0D"/>
    <w:rsid w:val="00571F9A"/>
    <w:rsid w:val="00572385"/>
    <w:rsid w:val="00572B22"/>
    <w:rsid w:val="00572E4F"/>
    <w:rsid w:val="00573021"/>
    <w:rsid w:val="00573099"/>
    <w:rsid w:val="00573499"/>
    <w:rsid w:val="0057369D"/>
    <w:rsid w:val="00573BDF"/>
    <w:rsid w:val="00574065"/>
    <w:rsid w:val="0057419A"/>
    <w:rsid w:val="00574556"/>
    <w:rsid w:val="0057478E"/>
    <w:rsid w:val="00574BEC"/>
    <w:rsid w:val="005750EF"/>
    <w:rsid w:val="005758C1"/>
    <w:rsid w:val="00576007"/>
    <w:rsid w:val="00576299"/>
    <w:rsid w:val="00576302"/>
    <w:rsid w:val="00576325"/>
    <w:rsid w:val="005763B8"/>
    <w:rsid w:val="00576525"/>
    <w:rsid w:val="0057696E"/>
    <w:rsid w:val="00576B23"/>
    <w:rsid w:val="00577388"/>
    <w:rsid w:val="00577A92"/>
    <w:rsid w:val="00577BC5"/>
    <w:rsid w:val="00577C6A"/>
    <w:rsid w:val="00580D4D"/>
    <w:rsid w:val="00580EA4"/>
    <w:rsid w:val="00581AF1"/>
    <w:rsid w:val="0058256D"/>
    <w:rsid w:val="00582CFC"/>
    <w:rsid w:val="00583713"/>
    <w:rsid w:val="00583BA7"/>
    <w:rsid w:val="00583EAB"/>
    <w:rsid w:val="00584993"/>
    <w:rsid w:val="00584AF1"/>
    <w:rsid w:val="00585254"/>
    <w:rsid w:val="0058529E"/>
    <w:rsid w:val="00585606"/>
    <w:rsid w:val="005856F2"/>
    <w:rsid w:val="00585737"/>
    <w:rsid w:val="00585A17"/>
    <w:rsid w:val="00585CCD"/>
    <w:rsid w:val="00585DFB"/>
    <w:rsid w:val="00586228"/>
    <w:rsid w:val="005863E2"/>
    <w:rsid w:val="00586D5B"/>
    <w:rsid w:val="0058711C"/>
    <w:rsid w:val="0058725F"/>
    <w:rsid w:val="005878DC"/>
    <w:rsid w:val="005878EC"/>
    <w:rsid w:val="005879B9"/>
    <w:rsid w:val="00587F46"/>
    <w:rsid w:val="00590016"/>
    <w:rsid w:val="0059035F"/>
    <w:rsid w:val="0059058B"/>
    <w:rsid w:val="00590E14"/>
    <w:rsid w:val="0059108F"/>
    <w:rsid w:val="0059113B"/>
    <w:rsid w:val="005911F9"/>
    <w:rsid w:val="00591244"/>
    <w:rsid w:val="00591524"/>
    <w:rsid w:val="00591665"/>
    <w:rsid w:val="00591710"/>
    <w:rsid w:val="00591739"/>
    <w:rsid w:val="0059178A"/>
    <w:rsid w:val="0059196B"/>
    <w:rsid w:val="00591A60"/>
    <w:rsid w:val="00591B99"/>
    <w:rsid w:val="00592A2D"/>
    <w:rsid w:val="00592C1F"/>
    <w:rsid w:val="00592D01"/>
    <w:rsid w:val="00592D45"/>
    <w:rsid w:val="00592F04"/>
    <w:rsid w:val="00593093"/>
    <w:rsid w:val="005935E4"/>
    <w:rsid w:val="00593B79"/>
    <w:rsid w:val="00593E85"/>
    <w:rsid w:val="0059403C"/>
    <w:rsid w:val="005940D1"/>
    <w:rsid w:val="0059453B"/>
    <w:rsid w:val="00594717"/>
    <w:rsid w:val="0059480C"/>
    <w:rsid w:val="0059483D"/>
    <w:rsid w:val="00594902"/>
    <w:rsid w:val="00595106"/>
    <w:rsid w:val="00596101"/>
    <w:rsid w:val="005970D6"/>
    <w:rsid w:val="005973E2"/>
    <w:rsid w:val="005974A1"/>
    <w:rsid w:val="005977BD"/>
    <w:rsid w:val="00597892"/>
    <w:rsid w:val="00597C9D"/>
    <w:rsid w:val="005A0452"/>
    <w:rsid w:val="005A14DC"/>
    <w:rsid w:val="005A1A79"/>
    <w:rsid w:val="005A1BEC"/>
    <w:rsid w:val="005A1F7D"/>
    <w:rsid w:val="005A231F"/>
    <w:rsid w:val="005A290A"/>
    <w:rsid w:val="005A29A9"/>
    <w:rsid w:val="005A2A22"/>
    <w:rsid w:val="005A2B49"/>
    <w:rsid w:val="005A2DE4"/>
    <w:rsid w:val="005A2E9E"/>
    <w:rsid w:val="005A2F14"/>
    <w:rsid w:val="005A2F91"/>
    <w:rsid w:val="005A36FB"/>
    <w:rsid w:val="005A3823"/>
    <w:rsid w:val="005A3AF7"/>
    <w:rsid w:val="005A467A"/>
    <w:rsid w:val="005A4A7C"/>
    <w:rsid w:val="005A5369"/>
    <w:rsid w:val="005A53CE"/>
    <w:rsid w:val="005A598F"/>
    <w:rsid w:val="005A5CA1"/>
    <w:rsid w:val="005A61AB"/>
    <w:rsid w:val="005A6BB0"/>
    <w:rsid w:val="005A6C1A"/>
    <w:rsid w:val="005A7247"/>
    <w:rsid w:val="005B01A5"/>
    <w:rsid w:val="005B0766"/>
    <w:rsid w:val="005B0BB0"/>
    <w:rsid w:val="005B121F"/>
    <w:rsid w:val="005B1756"/>
    <w:rsid w:val="005B2738"/>
    <w:rsid w:val="005B2764"/>
    <w:rsid w:val="005B278F"/>
    <w:rsid w:val="005B2FEB"/>
    <w:rsid w:val="005B39F0"/>
    <w:rsid w:val="005B3B75"/>
    <w:rsid w:val="005B3FBF"/>
    <w:rsid w:val="005B4088"/>
    <w:rsid w:val="005B4AF6"/>
    <w:rsid w:val="005B50AC"/>
    <w:rsid w:val="005B5109"/>
    <w:rsid w:val="005B5363"/>
    <w:rsid w:val="005B5522"/>
    <w:rsid w:val="005B5A9F"/>
    <w:rsid w:val="005B5CD3"/>
    <w:rsid w:val="005B5F41"/>
    <w:rsid w:val="005B5F78"/>
    <w:rsid w:val="005B63C6"/>
    <w:rsid w:val="005B6785"/>
    <w:rsid w:val="005B6DA7"/>
    <w:rsid w:val="005B7513"/>
    <w:rsid w:val="005B7CA6"/>
    <w:rsid w:val="005C06F5"/>
    <w:rsid w:val="005C08DB"/>
    <w:rsid w:val="005C17EB"/>
    <w:rsid w:val="005C18E5"/>
    <w:rsid w:val="005C1BD8"/>
    <w:rsid w:val="005C216C"/>
    <w:rsid w:val="005C2184"/>
    <w:rsid w:val="005C2E58"/>
    <w:rsid w:val="005C2FAD"/>
    <w:rsid w:val="005C3E89"/>
    <w:rsid w:val="005C469F"/>
    <w:rsid w:val="005C48DD"/>
    <w:rsid w:val="005C540F"/>
    <w:rsid w:val="005C5547"/>
    <w:rsid w:val="005C5746"/>
    <w:rsid w:val="005C6213"/>
    <w:rsid w:val="005C63E8"/>
    <w:rsid w:val="005C6891"/>
    <w:rsid w:val="005C68A2"/>
    <w:rsid w:val="005C6AAF"/>
    <w:rsid w:val="005C73F2"/>
    <w:rsid w:val="005C791E"/>
    <w:rsid w:val="005C7C8F"/>
    <w:rsid w:val="005C7D52"/>
    <w:rsid w:val="005C7F47"/>
    <w:rsid w:val="005D02DA"/>
    <w:rsid w:val="005D0643"/>
    <w:rsid w:val="005D150A"/>
    <w:rsid w:val="005D32ED"/>
    <w:rsid w:val="005D359F"/>
    <w:rsid w:val="005D39BF"/>
    <w:rsid w:val="005D3A28"/>
    <w:rsid w:val="005D3D85"/>
    <w:rsid w:val="005D3F60"/>
    <w:rsid w:val="005D420B"/>
    <w:rsid w:val="005D45A0"/>
    <w:rsid w:val="005D4801"/>
    <w:rsid w:val="005D4D60"/>
    <w:rsid w:val="005D52CA"/>
    <w:rsid w:val="005D5540"/>
    <w:rsid w:val="005D578E"/>
    <w:rsid w:val="005D580B"/>
    <w:rsid w:val="005D5BCE"/>
    <w:rsid w:val="005D5F75"/>
    <w:rsid w:val="005D6770"/>
    <w:rsid w:val="005D67DD"/>
    <w:rsid w:val="005D6CC2"/>
    <w:rsid w:val="005D6FB1"/>
    <w:rsid w:val="005D7031"/>
    <w:rsid w:val="005D711A"/>
    <w:rsid w:val="005D7967"/>
    <w:rsid w:val="005E006B"/>
    <w:rsid w:val="005E0BC4"/>
    <w:rsid w:val="005E0EE0"/>
    <w:rsid w:val="005E1079"/>
    <w:rsid w:val="005E1308"/>
    <w:rsid w:val="005E1381"/>
    <w:rsid w:val="005E14A9"/>
    <w:rsid w:val="005E163B"/>
    <w:rsid w:val="005E1D0D"/>
    <w:rsid w:val="005E21D1"/>
    <w:rsid w:val="005E2E41"/>
    <w:rsid w:val="005E33CF"/>
    <w:rsid w:val="005E3456"/>
    <w:rsid w:val="005E35F0"/>
    <w:rsid w:val="005E378F"/>
    <w:rsid w:val="005E3ADD"/>
    <w:rsid w:val="005E437F"/>
    <w:rsid w:val="005E475C"/>
    <w:rsid w:val="005E492E"/>
    <w:rsid w:val="005E4EC3"/>
    <w:rsid w:val="005E5355"/>
    <w:rsid w:val="005E630E"/>
    <w:rsid w:val="005E66B8"/>
    <w:rsid w:val="005E67B8"/>
    <w:rsid w:val="005E6C5D"/>
    <w:rsid w:val="005E71FF"/>
    <w:rsid w:val="005E7498"/>
    <w:rsid w:val="005E77FC"/>
    <w:rsid w:val="005E7C6A"/>
    <w:rsid w:val="005E7EB0"/>
    <w:rsid w:val="005F029F"/>
    <w:rsid w:val="005F0D7F"/>
    <w:rsid w:val="005F0E5C"/>
    <w:rsid w:val="005F108A"/>
    <w:rsid w:val="005F1932"/>
    <w:rsid w:val="005F1AD1"/>
    <w:rsid w:val="005F2081"/>
    <w:rsid w:val="005F22EC"/>
    <w:rsid w:val="005F270B"/>
    <w:rsid w:val="005F3497"/>
    <w:rsid w:val="005F38AB"/>
    <w:rsid w:val="005F3FE7"/>
    <w:rsid w:val="005F40C3"/>
    <w:rsid w:val="005F44BA"/>
    <w:rsid w:val="005F5864"/>
    <w:rsid w:val="005F72FC"/>
    <w:rsid w:val="005F74EE"/>
    <w:rsid w:val="005F7693"/>
    <w:rsid w:val="005F7DC6"/>
    <w:rsid w:val="00600118"/>
    <w:rsid w:val="0060029F"/>
    <w:rsid w:val="006003A3"/>
    <w:rsid w:val="006003ED"/>
    <w:rsid w:val="006007F9"/>
    <w:rsid w:val="0060081F"/>
    <w:rsid w:val="00600D75"/>
    <w:rsid w:val="00600DF9"/>
    <w:rsid w:val="00601222"/>
    <w:rsid w:val="006012D8"/>
    <w:rsid w:val="00601C99"/>
    <w:rsid w:val="00601FD3"/>
    <w:rsid w:val="0060233A"/>
    <w:rsid w:val="006029D7"/>
    <w:rsid w:val="00603620"/>
    <w:rsid w:val="00603A2F"/>
    <w:rsid w:val="00603E6B"/>
    <w:rsid w:val="0060429F"/>
    <w:rsid w:val="00604456"/>
    <w:rsid w:val="0060554E"/>
    <w:rsid w:val="00606139"/>
    <w:rsid w:val="006062BE"/>
    <w:rsid w:val="006065F1"/>
    <w:rsid w:val="00606612"/>
    <w:rsid w:val="006066B2"/>
    <w:rsid w:val="0060672B"/>
    <w:rsid w:val="00606A1E"/>
    <w:rsid w:val="00606DB5"/>
    <w:rsid w:val="0060729F"/>
    <w:rsid w:val="006079C2"/>
    <w:rsid w:val="00607F58"/>
    <w:rsid w:val="00610435"/>
    <w:rsid w:val="00610984"/>
    <w:rsid w:val="00610CA4"/>
    <w:rsid w:val="0061182C"/>
    <w:rsid w:val="006121C7"/>
    <w:rsid w:val="00612391"/>
    <w:rsid w:val="006124CD"/>
    <w:rsid w:val="00612FC3"/>
    <w:rsid w:val="00613437"/>
    <w:rsid w:val="0061346F"/>
    <w:rsid w:val="006139B3"/>
    <w:rsid w:val="00613D88"/>
    <w:rsid w:val="00614181"/>
    <w:rsid w:val="00614322"/>
    <w:rsid w:val="00614419"/>
    <w:rsid w:val="00614B23"/>
    <w:rsid w:val="00614D14"/>
    <w:rsid w:val="00614F2E"/>
    <w:rsid w:val="006158B6"/>
    <w:rsid w:val="00615C47"/>
    <w:rsid w:val="00615E25"/>
    <w:rsid w:val="006172D1"/>
    <w:rsid w:val="006177FE"/>
    <w:rsid w:val="006179A9"/>
    <w:rsid w:val="006179D3"/>
    <w:rsid w:val="00617AF0"/>
    <w:rsid w:val="00620721"/>
    <w:rsid w:val="0062096D"/>
    <w:rsid w:val="00620EF5"/>
    <w:rsid w:val="00621B08"/>
    <w:rsid w:val="0062286F"/>
    <w:rsid w:val="00622ADB"/>
    <w:rsid w:val="006232A6"/>
    <w:rsid w:val="006237B6"/>
    <w:rsid w:val="00623823"/>
    <w:rsid w:val="00623830"/>
    <w:rsid w:val="00623DEB"/>
    <w:rsid w:val="00624081"/>
    <w:rsid w:val="00624089"/>
    <w:rsid w:val="00624342"/>
    <w:rsid w:val="006244D4"/>
    <w:rsid w:val="00625240"/>
    <w:rsid w:val="006254B6"/>
    <w:rsid w:val="006259D8"/>
    <w:rsid w:val="00625B67"/>
    <w:rsid w:val="00625C8A"/>
    <w:rsid w:val="00626624"/>
    <w:rsid w:val="00626B22"/>
    <w:rsid w:val="00627AE3"/>
    <w:rsid w:val="00630235"/>
    <w:rsid w:val="00630339"/>
    <w:rsid w:val="00630442"/>
    <w:rsid w:val="0063092D"/>
    <w:rsid w:val="00630BAD"/>
    <w:rsid w:val="006311AC"/>
    <w:rsid w:val="00631A59"/>
    <w:rsid w:val="00632150"/>
    <w:rsid w:val="00632DC4"/>
    <w:rsid w:val="006338F2"/>
    <w:rsid w:val="00633F51"/>
    <w:rsid w:val="006340FB"/>
    <w:rsid w:val="00634751"/>
    <w:rsid w:val="00635041"/>
    <w:rsid w:val="0063566C"/>
    <w:rsid w:val="0063591D"/>
    <w:rsid w:val="00635C35"/>
    <w:rsid w:val="006360BF"/>
    <w:rsid w:val="0063633C"/>
    <w:rsid w:val="006364BB"/>
    <w:rsid w:val="006369F6"/>
    <w:rsid w:val="00636FF0"/>
    <w:rsid w:val="0063791C"/>
    <w:rsid w:val="00637B5B"/>
    <w:rsid w:val="00637B83"/>
    <w:rsid w:val="006400C8"/>
    <w:rsid w:val="00640313"/>
    <w:rsid w:val="00640360"/>
    <w:rsid w:val="00641035"/>
    <w:rsid w:val="006414AB"/>
    <w:rsid w:val="006417A8"/>
    <w:rsid w:val="00641857"/>
    <w:rsid w:val="006419B5"/>
    <w:rsid w:val="00641D9C"/>
    <w:rsid w:val="00642612"/>
    <w:rsid w:val="00642C6C"/>
    <w:rsid w:val="00642D83"/>
    <w:rsid w:val="00642EAB"/>
    <w:rsid w:val="00642F2F"/>
    <w:rsid w:val="0064304E"/>
    <w:rsid w:val="00643811"/>
    <w:rsid w:val="00643843"/>
    <w:rsid w:val="00643877"/>
    <w:rsid w:val="00643DBC"/>
    <w:rsid w:val="006444FF"/>
    <w:rsid w:val="00644659"/>
    <w:rsid w:val="00644A30"/>
    <w:rsid w:val="00645013"/>
    <w:rsid w:val="00645538"/>
    <w:rsid w:val="00645908"/>
    <w:rsid w:val="00645F48"/>
    <w:rsid w:val="006465D7"/>
    <w:rsid w:val="00646E0A"/>
    <w:rsid w:val="00646FF1"/>
    <w:rsid w:val="00647047"/>
    <w:rsid w:val="006471B9"/>
    <w:rsid w:val="006471BD"/>
    <w:rsid w:val="006472F9"/>
    <w:rsid w:val="0064735E"/>
    <w:rsid w:val="00647714"/>
    <w:rsid w:val="00647C3B"/>
    <w:rsid w:val="00647CE1"/>
    <w:rsid w:val="006501EE"/>
    <w:rsid w:val="00650273"/>
    <w:rsid w:val="006502AB"/>
    <w:rsid w:val="00650396"/>
    <w:rsid w:val="00650483"/>
    <w:rsid w:val="006506B8"/>
    <w:rsid w:val="006507FD"/>
    <w:rsid w:val="00650EC5"/>
    <w:rsid w:val="00651290"/>
    <w:rsid w:val="006516EC"/>
    <w:rsid w:val="00651AA0"/>
    <w:rsid w:val="00651EB0"/>
    <w:rsid w:val="00652291"/>
    <w:rsid w:val="006527AE"/>
    <w:rsid w:val="006527C9"/>
    <w:rsid w:val="00652949"/>
    <w:rsid w:val="00652C81"/>
    <w:rsid w:val="00652ED7"/>
    <w:rsid w:val="00652F6D"/>
    <w:rsid w:val="00653043"/>
    <w:rsid w:val="006530CE"/>
    <w:rsid w:val="006530CF"/>
    <w:rsid w:val="00653611"/>
    <w:rsid w:val="006536A3"/>
    <w:rsid w:val="00653AFC"/>
    <w:rsid w:val="0065422C"/>
    <w:rsid w:val="006547B0"/>
    <w:rsid w:val="006549BF"/>
    <w:rsid w:val="00654BA7"/>
    <w:rsid w:val="00655EE8"/>
    <w:rsid w:val="00655F0D"/>
    <w:rsid w:val="00655F9B"/>
    <w:rsid w:val="00655FD3"/>
    <w:rsid w:val="0065676E"/>
    <w:rsid w:val="006576F0"/>
    <w:rsid w:val="00657983"/>
    <w:rsid w:val="00657C98"/>
    <w:rsid w:val="00657DAE"/>
    <w:rsid w:val="00657EC8"/>
    <w:rsid w:val="00657F79"/>
    <w:rsid w:val="0066070F"/>
    <w:rsid w:val="00660A51"/>
    <w:rsid w:val="00660CCD"/>
    <w:rsid w:val="00660F48"/>
    <w:rsid w:val="00661414"/>
    <w:rsid w:val="00661596"/>
    <w:rsid w:val="006615D1"/>
    <w:rsid w:val="00662CA1"/>
    <w:rsid w:val="00662E2C"/>
    <w:rsid w:val="00662F58"/>
    <w:rsid w:val="006632C8"/>
    <w:rsid w:val="006637AD"/>
    <w:rsid w:val="00663916"/>
    <w:rsid w:val="00663946"/>
    <w:rsid w:val="00663E19"/>
    <w:rsid w:val="006643D4"/>
    <w:rsid w:val="00664D50"/>
    <w:rsid w:val="0066507F"/>
    <w:rsid w:val="006651F6"/>
    <w:rsid w:val="006654DD"/>
    <w:rsid w:val="0066568D"/>
    <w:rsid w:val="00665BCB"/>
    <w:rsid w:val="00665EF3"/>
    <w:rsid w:val="006661B4"/>
    <w:rsid w:val="00666663"/>
    <w:rsid w:val="0066693B"/>
    <w:rsid w:val="00666D44"/>
    <w:rsid w:val="00667B51"/>
    <w:rsid w:val="00667BCB"/>
    <w:rsid w:val="0067009D"/>
    <w:rsid w:val="0067017B"/>
    <w:rsid w:val="0067044A"/>
    <w:rsid w:val="006718FF"/>
    <w:rsid w:val="0067194A"/>
    <w:rsid w:val="006722FA"/>
    <w:rsid w:val="00672C0F"/>
    <w:rsid w:val="00672CF9"/>
    <w:rsid w:val="00672E63"/>
    <w:rsid w:val="00672F56"/>
    <w:rsid w:val="00673518"/>
    <w:rsid w:val="0067371C"/>
    <w:rsid w:val="00673A06"/>
    <w:rsid w:val="00673D78"/>
    <w:rsid w:val="0067424C"/>
    <w:rsid w:val="00674907"/>
    <w:rsid w:val="00674BE2"/>
    <w:rsid w:val="00674CA7"/>
    <w:rsid w:val="00674CCB"/>
    <w:rsid w:val="00674F80"/>
    <w:rsid w:val="00675AB7"/>
    <w:rsid w:val="00675D06"/>
    <w:rsid w:val="0067624C"/>
    <w:rsid w:val="00676F4A"/>
    <w:rsid w:val="00677063"/>
    <w:rsid w:val="00677545"/>
    <w:rsid w:val="00677546"/>
    <w:rsid w:val="00677593"/>
    <w:rsid w:val="0067772C"/>
    <w:rsid w:val="00677B0D"/>
    <w:rsid w:val="00677E0A"/>
    <w:rsid w:val="006801F5"/>
    <w:rsid w:val="0068038F"/>
    <w:rsid w:val="00680667"/>
    <w:rsid w:val="006806E5"/>
    <w:rsid w:val="00680BC4"/>
    <w:rsid w:val="00680D6C"/>
    <w:rsid w:val="0068157B"/>
    <w:rsid w:val="00681D34"/>
    <w:rsid w:val="00681EE5"/>
    <w:rsid w:val="00681F2B"/>
    <w:rsid w:val="0068213C"/>
    <w:rsid w:val="00682D47"/>
    <w:rsid w:val="006830FA"/>
    <w:rsid w:val="006837C9"/>
    <w:rsid w:val="00683927"/>
    <w:rsid w:val="00683B5B"/>
    <w:rsid w:val="006857A0"/>
    <w:rsid w:val="00685965"/>
    <w:rsid w:val="0068599D"/>
    <w:rsid w:val="00685E8D"/>
    <w:rsid w:val="00686442"/>
    <w:rsid w:val="006878BC"/>
    <w:rsid w:val="006878E4"/>
    <w:rsid w:val="00687B02"/>
    <w:rsid w:val="00687BB3"/>
    <w:rsid w:val="00687DB2"/>
    <w:rsid w:val="00687FA6"/>
    <w:rsid w:val="00690242"/>
    <w:rsid w:val="0069056C"/>
    <w:rsid w:val="0069078B"/>
    <w:rsid w:val="006908CE"/>
    <w:rsid w:val="00690CA6"/>
    <w:rsid w:val="00690CAD"/>
    <w:rsid w:val="00691077"/>
    <w:rsid w:val="006910C5"/>
    <w:rsid w:val="00692086"/>
    <w:rsid w:val="00692201"/>
    <w:rsid w:val="00692332"/>
    <w:rsid w:val="00692606"/>
    <w:rsid w:val="00692B65"/>
    <w:rsid w:val="00692EF7"/>
    <w:rsid w:val="006938CD"/>
    <w:rsid w:val="00693D50"/>
    <w:rsid w:val="006942EF"/>
    <w:rsid w:val="00694731"/>
    <w:rsid w:val="00694EBF"/>
    <w:rsid w:val="0069527E"/>
    <w:rsid w:val="00696427"/>
    <w:rsid w:val="006975CC"/>
    <w:rsid w:val="0069765B"/>
    <w:rsid w:val="006979F9"/>
    <w:rsid w:val="006A02FB"/>
    <w:rsid w:val="006A03A5"/>
    <w:rsid w:val="006A0600"/>
    <w:rsid w:val="006A069D"/>
    <w:rsid w:val="006A0B48"/>
    <w:rsid w:val="006A13B3"/>
    <w:rsid w:val="006A1AC5"/>
    <w:rsid w:val="006A1C9D"/>
    <w:rsid w:val="006A2088"/>
    <w:rsid w:val="006A234B"/>
    <w:rsid w:val="006A273A"/>
    <w:rsid w:val="006A2849"/>
    <w:rsid w:val="006A2966"/>
    <w:rsid w:val="006A2AC0"/>
    <w:rsid w:val="006A3147"/>
    <w:rsid w:val="006A3DF7"/>
    <w:rsid w:val="006A3E0E"/>
    <w:rsid w:val="006A3F25"/>
    <w:rsid w:val="006A3F86"/>
    <w:rsid w:val="006A4166"/>
    <w:rsid w:val="006A5645"/>
    <w:rsid w:val="006A580B"/>
    <w:rsid w:val="006A5A2C"/>
    <w:rsid w:val="006A5DC7"/>
    <w:rsid w:val="006A5FC7"/>
    <w:rsid w:val="006A5FFB"/>
    <w:rsid w:val="006A60F3"/>
    <w:rsid w:val="006A61D6"/>
    <w:rsid w:val="006A656C"/>
    <w:rsid w:val="006A69FD"/>
    <w:rsid w:val="006A6AA0"/>
    <w:rsid w:val="006A6CCB"/>
    <w:rsid w:val="006A6F9B"/>
    <w:rsid w:val="006A721F"/>
    <w:rsid w:val="006A75AD"/>
    <w:rsid w:val="006A7710"/>
    <w:rsid w:val="006A7869"/>
    <w:rsid w:val="006A796F"/>
    <w:rsid w:val="006A7CB0"/>
    <w:rsid w:val="006A7CB6"/>
    <w:rsid w:val="006A7FD9"/>
    <w:rsid w:val="006B051A"/>
    <w:rsid w:val="006B0650"/>
    <w:rsid w:val="006B0842"/>
    <w:rsid w:val="006B09A1"/>
    <w:rsid w:val="006B0B94"/>
    <w:rsid w:val="006B0F8C"/>
    <w:rsid w:val="006B113C"/>
    <w:rsid w:val="006B1214"/>
    <w:rsid w:val="006B1513"/>
    <w:rsid w:val="006B2082"/>
    <w:rsid w:val="006B21B3"/>
    <w:rsid w:val="006B2394"/>
    <w:rsid w:val="006B23AC"/>
    <w:rsid w:val="006B25AD"/>
    <w:rsid w:val="006B34E2"/>
    <w:rsid w:val="006B3D45"/>
    <w:rsid w:val="006B407D"/>
    <w:rsid w:val="006B4159"/>
    <w:rsid w:val="006B4A32"/>
    <w:rsid w:val="006B4BD6"/>
    <w:rsid w:val="006B4FDC"/>
    <w:rsid w:val="006B5682"/>
    <w:rsid w:val="006B5BC0"/>
    <w:rsid w:val="006B6089"/>
    <w:rsid w:val="006B6482"/>
    <w:rsid w:val="006B64E5"/>
    <w:rsid w:val="006B64E7"/>
    <w:rsid w:val="006B654E"/>
    <w:rsid w:val="006B66A4"/>
    <w:rsid w:val="006B67DB"/>
    <w:rsid w:val="006B6916"/>
    <w:rsid w:val="006B6AF4"/>
    <w:rsid w:val="006B6D24"/>
    <w:rsid w:val="006B6FD7"/>
    <w:rsid w:val="006B78DA"/>
    <w:rsid w:val="006B7A2E"/>
    <w:rsid w:val="006B7BB5"/>
    <w:rsid w:val="006B7EA7"/>
    <w:rsid w:val="006C0075"/>
    <w:rsid w:val="006C02B1"/>
    <w:rsid w:val="006C0369"/>
    <w:rsid w:val="006C042D"/>
    <w:rsid w:val="006C05DC"/>
    <w:rsid w:val="006C08F2"/>
    <w:rsid w:val="006C0B49"/>
    <w:rsid w:val="006C1070"/>
    <w:rsid w:val="006C136D"/>
    <w:rsid w:val="006C19E7"/>
    <w:rsid w:val="006C1BF1"/>
    <w:rsid w:val="006C1FFD"/>
    <w:rsid w:val="006C230F"/>
    <w:rsid w:val="006C2A23"/>
    <w:rsid w:val="006C3DE9"/>
    <w:rsid w:val="006C3DF4"/>
    <w:rsid w:val="006C3FE0"/>
    <w:rsid w:val="006C42C7"/>
    <w:rsid w:val="006C43B1"/>
    <w:rsid w:val="006C4777"/>
    <w:rsid w:val="006C4AA3"/>
    <w:rsid w:val="006C4D30"/>
    <w:rsid w:val="006C4D63"/>
    <w:rsid w:val="006C575D"/>
    <w:rsid w:val="006C59E8"/>
    <w:rsid w:val="006C5A06"/>
    <w:rsid w:val="006C5E3B"/>
    <w:rsid w:val="006C6395"/>
    <w:rsid w:val="006C6A2E"/>
    <w:rsid w:val="006C6AAD"/>
    <w:rsid w:val="006C6CC7"/>
    <w:rsid w:val="006C6D59"/>
    <w:rsid w:val="006C711C"/>
    <w:rsid w:val="006C7553"/>
    <w:rsid w:val="006C7889"/>
    <w:rsid w:val="006C78FE"/>
    <w:rsid w:val="006C7CA0"/>
    <w:rsid w:val="006C7D58"/>
    <w:rsid w:val="006D0245"/>
    <w:rsid w:val="006D05FF"/>
    <w:rsid w:val="006D0785"/>
    <w:rsid w:val="006D0A3B"/>
    <w:rsid w:val="006D0BB6"/>
    <w:rsid w:val="006D0CC1"/>
    <w:rsid w:val="006D0EB5"/>
    <w:rsid w:val="006D1027"/>
    <w:rsid w:val="006D1163"/>
    <w:rsid w:val="006D1217"/>
    <w:rsid w:val="006D128A"/>
    <w:rsid w:val="006D12D8"/>
    <w:rsid w:val="006D1659"/>
    <w:rsid w:val="006D1C3F"/>
    <w:rsid w:val="006D1FEE"/>
    <w:rsid w:val="006D23D9"/>
    <w:rsid w:val="006D37ED"/>
    <w:rsid w:val="006D48B5"/>
    <w:rsid w:val="006D5077"/>
    <w:rsid w:val="006D52D2"/>
    <w:rsid w:val="006D55CE"/>
    <w:rsid w:val="006D5600"/>
    <w:rsid w:val="006D563B"/>
    <w:rsid w:val="006D5C5A"/>
    <w:rsid w:val="006D5FD0"/>
    <w:rsid w:val="006D6041"/>
    <w:rsid w:val="006D606B"/>
    <w:rsid w:val="006D636D"/>
    <w:rsid w:val="006D6BF8"/>
    <w:rsid w:val="006D6C70"/>
    <w:rsid w:val="006D6FE3"/>
    <w:rsid w:val="006D713E"/>
    <w:rsid w:val="006D73C9"/>
    <w:rsid w:val="006D749B"/>
    <w:rsid w:val="006D76DA"/>
    <w:rsid w:val="006D770D"/>
    <w:rsid w:val="006D7904"/>
    <w:rsid w:val="006E04EE"/>
    <w:rsid w:val="006E05F4"/>
    <w:rsid w:val="006E0712"/>
    <w:rsid w:val="006E0AA7"/>
    <w:rsid w:val="006E0B40"/>
    <w:rsid w:val="006E12B1"/>
    <w:rsid w:val="006E1648"/>
    <w:rsid w:val="006E1AB8"/>
    <w:rsid w:val="006E1B66"/>
    <w:rsid w:val="006E217A"/>
    <w:rsid w:val="006E237B"/>
    <w:rsid w:val="006E2591"/>
    <w:rsid w:val="006E2687"/>
    <w:rsid w:val="006E270E"/>
    <w:rsid w:val="006E2A2C"/>
    <w:rsid w:val="006E2BF6"/>
    <w:rsid w:val="006E3B46"/>
    <w:rsid w:val="006E3D83"/>
    <w:rsid w:val="006E3FD8"/>
    <w:rsid w:val="006E4019"/>
    <w:rsid w:val="006E401E"/>
    <w:rsid w:val="006E42BF"/>
    <w:rsid w:val="006E43E2"/>
    <w:rsid w:val="006E47B8"/>
    <w:rsid w:val="006E4EF7"/>
    <w:rsid w:val="006E536A"/>
    <w:rsid w:val="006E64E0"/>
    <w:rsid w:val="006E67B1"/>
    <w:rsid w:val="006E72E4"/>
    <w:rsid w:val="006E765F"/>
    <w:rsid w:val="006E78A8"/>
    <w:rsid w:val="006E79B4"/>
    <w:rsid w:val="006E7CDE"/>
    <w:rsid w:val="006F0C3A"/>
    <w:rsid w:val="006F0C92"/>
    <w:rsid w:val="006F0CF3"/>
    <w:rsid w:val="006F0F61"/>
    <w:rsid w:val="006F14A5"/>
    <w:rsid w:val="006F154E"/>
    <w:rsid w:val="006F1D81"/>
    <w:rsid w:val="006F20A6"/>
    <w:rsid w:val="006F20F3"/>
    <w:rsid w:val="006F2969"/>
    <w:rsid w:val="006F2AA3"/>
    <w:rsid w:val="006F3035"/>
    <w:rsid w:val="006F34AE"/>
    <w:rsid w:val="006F3654"/>
    <w:rsid w:val="006F36D7"/>
    <w:rsid w:val="006F39EC"/>
    <w:rsid w:val="006F39F7"/>
    <w:rsid w:val="006F4794"/>
    <w:rsid w:val="006F50BC"/>
    <w:rsid w:val="006F5414"/>
    <w:rsid w:val="006F58B5"/>
    <w:rsid w:val="006F597F"/>
    <w:rsid w:val="006F6520"/>
    <w:rsid w:val="006F6666"/>
    <w:rsid w:val="006F67F2"/>
    <w:rsid w:val="006F6FF3"/>
    <w:rsid w:val="006F7787"/>
    <w:rsid w:val="006F7BC9"/>
    <w:rsid w:val="006F7C22"/>
    <w:rsid w:val="0070010A"/>
    <w:rsid w:val="00700488"/>
    <w:rsid w:val="0070069B"/>
    <w:rsid w:val="00701105"/>
    <w:rsid w:val="007025E4"/>
    <w:rsid w:val="0070275D"/>
    <w:rsid w:val="007027C1"/>
    <w:rsid w:val="00702E27"/>
    <w:rsid w:val="00702F06"/>
    <w:rsid w:val="007030A5"/>
    <w:rsid w:val="0070310D"/>
    <w:rsid w:val="00703323"/>
    <w:rsid w:val="0070340E"/>
    <w:rsid w:val="007036FD"/>
    <w:rsid w:val="0070378E"/>
    <w:rsid w:val="00703B6C"/>
    <w:rsid w:val="007040FA"/>
    <w:rsid w:val="007041FB"/>
    <w:rsid w:val="00704424"/>
    <w:rsid w:val="00704454"/>
    <w:rsid w:val="0070463C"/>
    <w:rsid w:val="00704A7A"/>
    <w:rsid w:val="00704EFB"/>
    <w:rsid w:val="00705077"/>
    <w:rsid w:val="0070522F"/>
    <w:rsid w:val="0070544A"/>
    <w:rsid w:val="007060C2"/>
    <w:rsid w:val="00706529"/>
    <w:rsid w:val="00706789"/>
    <w:rsid w:val="00706A9A"/>
    <w:rsid w:val="00706C58"/>
    <w:rsid w:val="00706CC9"/>
    <w:rsid w:val="00706CCB"/>
    <w:rsid w:val="00706F10"/>
    <w:rsid w:val="007070D9"/>
    <w:rsid w:val="007070F1"/>
    <w:rsid w:val="0070716F"/>
    <w:rsid w:val="007075DF"/>
    <w:rsid w:val="007100BE"/>
    <w:rsid w:val="00710162"/>
    <w:rsid w:val="007106AE"/>
    <w:rsid w:val="00710711"/>
    <w:rsid w:val="00710FF7"/>
    <w:rsid w:val="007114AB"/>
    <w:rsid w:val="00711675"/>
    <w:rsid w:val="0071174F"/>
    <w:rsid w:val="00711D25"/>
    <w:rsid w:val="0071208B"/>
    <w:rsid w:val="007121D2"/>
    <w:rsid w:val="00712261"/>
    <w:rsid w:val="00712515"/>
    <w:rsid w:val="00712DC4"/>
    <w:rsid w:val="00712F64"/>
    <w:rsid w:val="007131B5"/>
    <w:rsid w:val="007144C6"/>
    <w:rsid w:val="00714892"/>
    <w:rsid w:val="00714C65"/>
    <w:rsid w:val="007150CA"/>
    <w:rsid w:val="0071514B"/>
    <w:rsid w:val="007166E3"/>
    <w:rsid w:val="00717141"/>
    <w:rsid w:val="0071743C"/>
    <w:rsid w:val="007178AC"/>
    <w:rsid w:val="00720278"/>
    <w:rsid w:val="0072052B"/>
    <w:rsid w:val="0072120F"/>
    <w:rsid w:val="0072121A"/>
    <w:rsid w:val="00721566"/>
    <w:rsid w:val="00721CD5"/>
    <w:rsid w:val="00721F7A"/>
    <w:rsid w:val="00722372"/>
    <w:rsid w:val="00722454"/>
    <w:rsid w:val="00722719"/>
    <w:rsid w:val="00722843"/>
    <w:rsid w:val="00722A5A"/>
    <w:rsid w:val="00722C3E"/>
    <w:rsid w:val="00722F73"/>
    <w:rsid w:val="007238CF"/>
    <w:rsid w:val="007239D4"/>
    <w:rsid w:val="0072476D"/>
    <w:rsid w:val="00724954"/>
    <w:rsid w:val="00724BEC"/>
    <w:rsid w:val="00724D30"/>
    <w:rsid w:val="00724E3B"/>
    <w:rsid w:val="0072540C"/>
    <w:rsid w:val="0072574D"/>
    <w:rsid w:val="00725D00"/>
    <w:rsid w:val="00725E49"/>
    <w:rsid w:val="00725FBC"/>
    <w:rsid w:val="007266D9"/>
    <w:rsid w:val="00726725"/>
    <w:rsid w:val="00726C25"/>
    <w:rsid w:val="00726C65"/>
    <w:rsid w:val="00726F6B"/>
    <w:rsid w:val="00727386"/>
    <w:rsid w:val="00727454"/>
    <w:rsid w:val="007279EC"/>
    <w:rsid w:val="007279FF"/>
    <w:rsid w:val="00727A81"/>
    <w:rsid w:val="0073005A"/>
    <w:rsid w:val="0073038F"/>
    <w:rsid w:val="00730592"/>
    <w:rsid w:val="00730B34"/>
    <w:rsid w:val="00731493"/>
    <w:rsid w:val="0073191F"/>
    <w:rsid w:val="00731BA2"/>
    <w:rsid w:val="0073216C"/>
    <w:rsid w:val="0073404D"/>
    <w:rsid w:val="0073447C"/>
    <w:rsid w:val="00734815"/>
    <w:rsid w:val="00734A70"/>
    <w:rsid w:val="007352DE"/>
    <w:rsid w:val="007353D7"/>
    <w:rsid w:val="0073561C"/>
    <w:rsid w:val="00735A03"/>
    <w:rsid w:val="00735A8E"/>
    <w:rsid w:val="00735C4D"/>
    <w:rsid w:val="00735F82"/>
    <w:rsid w:val="0073613B"/>
    <w:rsid w:val="00736439"/>
    <w:rsid w:val="0073694A"/>
    <w:rsid w:val="00736D9C"/>
    <w:rsid w:val="00736D9E"/>
    <w:rsid w:val="0073736A"/>
    <w:rsid w:val="0073743B"/>
    <w:rsid w:val="00737BA8"/>
    <w:rsid w:val="00737CD7"/>
    <w:rsid w:val="00737CE3"/>
    <w:rsid w:val="00740430"/>
    <w:rsid w:val="0074063F"/>
    <w:rsid w:val="007407CA"/>
    <w:rsid w:val="00740C91"/>
    <w:rsid w:val="0074125A"/>
    <w:rsid w:val="0074167C"/>
    <w:rsid w:val="0074172F"/>
    <w:rsid w:val="007419DA"/>
    <w:rsid w:val="00741A00"/>
    <w:rsid w:val="00741AAC"/>
    <w:rsid w:val="00742061"/>
    <w:rsid w:val="0074228B"/>
    <w:rsid w:val="00742518"/>
    <w:rsid w:val="00742812"/>
    <w:rsid w:val="00742959"/>
    <w:rsid w:val="00742AA0"/>
    <w:rsid w:val="007436AB"/>
    <w:rsid w:val="00743BB8"/>
    <w:rsid w:val="00743D15"/>
    <w:rsid w:val="00743D75"/>
    <w:rsid w:val="00743DF2"/>
    <w:rsid w:val="00743F5B"/>
    <w:rsid w:val="00743FCA"/>
    <w:rsid w:val="00744277"/>
    <w:rsid w:val="0074449D"/>
    <w:rsid w:val="00744503"/>
    <w:rsid w:val="007445F1"/>
    <w:rsid w:val="00744C1A"/>
    <w:rsid w:val="007453A1"/>
    <w:rsid w:val="0074542F"/>
    <w:rsid w:val="007456A6"/>
    <w:rsid w:val="00745E56"/>
    <w:rsid w:val="00746367"/>
    <w:rsid w:val="0074672C"/>
    <w:rsid w:val="00746E48"/>
    <w:rsid w:val="00746F35"/>
    <w:rsid w:val="0074729C"/>
    <w:rsid w:val="00747ADB"/>
    <w:rsid w:val="00747E7B"/>
    <w:rsid w:val="00750142"/>
    <w:rsid w:val="0075020B"/>
    <w:rsid w:val="00750B43"/>
    <w:rsid w:val="00750B6C"/>
    <w:rsid w:val="00751381"/>
    <w:rsid w:val="00751483"/>
    <w:rsid w:val="007514CF"/>
    <w:rsid w:val="00751742"/>
    <w:rsid w:val="007517B1"/>
    <w:rsid w:val="00751B9C"/>
    <w:rsid w:val="0075200A"/>
    <w:rsid w:val="00752070"/>
    <w:rsid w:val="00752193"/>
    <w:rsid w:val="007523EE"/>
    <w:rsid w:val="007526A2"/>
    <w:rsid w:val="007526A8"/>
    <w:rsid w:val="00752981"/>
    <w:rsid w:val="007530C2"/>
    <w:rsid w:val="007531F2"/>
    <w:rsid w:val="00753364"/>
    <w:rsid w:val="007536A7"/>
    <w:rsid w:val="0075392B"/>
    <w:rsid w:val="00753C39"/>
    <w:rsid w:val="00753C8F"/>
    <w:rsid w:val="007545FC"/>
    <w:rsid w:val="00755190"/>
    <w:rsid w:val="0075554F"/>
    <w:rsid w:val="0075592B"/>
    <w:rsid w:val="0075601D"/>
    <w:rsid w:val="00756033"/>
    <w:rsid w:val="00756642"/>
    <w:rsid w:val="00756916"/>
    <w:rsid w:val="00756F66"/>
    <w:rsid w:val="007571A0"/>
    <w:rsid w:val="00757888"/>
    <w:rsid w:val="0075796F"/>
    <w:rsid w:val="00757D54"/>
    <w:rsid w:val="00760980"/>
    <w:rsid w:val="00760BBD"/>
    <w:rsid w:val="00760BCF"/>
    <w:rsid w:val="00761144"/>
    <w:rsid w:val="00761210"/>
    <w:rsid w:val="00761C37"/>
    <w:rsid w:val="00761D53"/>
    <w:rsid w:val="00761E21"/>
    <w:rsid w:val="00762233"/>
    <w:rsid w:val="0076274D"/>
    <w:rsid w:val="00762A4A"/>
    <w:rsid w:val="007631B3"/>
    <w:rsid w:val="007631E2"/>
    <w:rsid w:val="0076350B"/>
    <w:rsid w:val="007638BE"/>
    <w:rsid w:val="00763B8D"/>
    <w:rsid w:val="007641B7"/>
    <w:rsid w:val="0076456F"/>
    <w:rsid w:val="00764705"/>
    <w:rsid w:val="007647DE"/>
    <w:rsid w:val="0076490D"/>
    <w:rsid w:val="00764ACC"/>
    <w:rsid w:val="00764D14"/>
    <w:rsid w:val="00764E69"/>
    <w:rsid w:val="0076506E"/>
    <w:rsid w:val="0076522A"/>
    <w:rsid w:val="007653E2"/>
    <w:rsid w:val="00765515"/>
    <w:rsid w:val="007661F2"/>
    <w:rsid w:val="00766655"/>
    <w:rsid w:val="00766748"/>
    <w:rsid w:val="00767332"/>
    <w:rsid w:val="00767C9F"/>
    <w:rsid w:val="00767E34"/>
    <w:rsid w:val="0077086F"/>
    <w:rsid w:val="00770E37"/>
    <w:rsid w:val="0077134F"/>
    <w:rsid w:val="00771449"/>
    <w:rsid w:val="0077188C"/>
    <w:rsid w:val="00771EDF"/>
    <w:rsid w:val="0077207D"/>
    <w:rsid w:val="007727AA"/>
    <w:rsid w:val="0077289C"/>
    <w:rsid w:val="00772FC0"/>
    <w:rsid w:val="00773662"/>
    <w:rsid w:val="00773CD9"/>
    <w:rsid w:val="007745C5"/>
    <w:rsid w:val="0077461C"/>
    <w:rsid w:val="00774650"/>
    <w:rsid w:val="00774787"/>
    <w:rsid w:val="00774EB8"/>
    <w:rsid w:val="00774F24"/>
    <w:rsid w:val="007752F4"/>
    <w:rsid w:val="00775950"/>
    <w:rsid w:val="007759E3"/>
    <w:rsid w:val="00776557"/>
    <w:rsid w:val="00776D29"/>
    <w:rsid w:val="00776E87"/>
    <w:rsid w:val="00777124"/>
    <w:rsid w:val="0077753C"/>
    <w:rsid w:val="00777814"/>
    <w:rsid w:val="00777E29"/>
    <w:rsid w:val="007804B6"/>
    <w:rsid w:val="00780D90"/>
    <w:rsid w:val="00780D9F"/>
    <w:rsid w:val="00780EEF"/>
    <w:rsid w:val="00781274"/>
    <w:rsid w:val="00781C6F"/>
    <w:rsid w:val="00781DBE"/>
    <w:rsid w:val="007821CD"/>
    <w:rsid w:val="007822F5"/>
    <w:rsid w:val="007823A6"/>
    <w:rsid w:val="0078241C"/>
    <w:rsid w:val="00782480"/>
    <w:rsid w:val="00782587"/>
    <w:rsid w:val="007827B5"/>
    <w:rsid w:val="00782D2E"/>
    <w:rsid w:val="00782E75"/>
    <w:rsid w:val="00782F4D"/>
    <w:rsid w:val="00783799"/>
    <w:rsid w:val="00783CC1"/>
    <w:rsid w:val="00783DD3"/>
    <w:rsid w:val="007840BD"/>
    <w:rsid w:val="007844FD"/>
    <w:rsid w:val="00784ECC"/>
    <w:rsid w:val="00785662"/>
    <w:rsid w:val="007858D7"/>
    <w:rsid w:val="00787293"/>
    <w:rsid w:val="00787BEA"/>
    <w:rsid w:val="007905E2"/>
    <w:rsid w:val="00790B54"/>
    <w:rsid w:val="00791100"/>
    <w:rsid w:val="0079140B"/>
    <w:rsid w:val="00791444"/>
    <w:rsid w:val="007919DB"/>
    <w:rsid w:val="00791C1F"/>
    <w:rsid w:val="00791F23"/>
    <w:rsid w:val="007920F9"/>
    <w:rsid w:val="007923DD"/>
    <w:rsid w:val="00792591"/>
    <w:rsid w:val="0079267A"/>
    <w:rsid w:val="0079276C"/>
    <w:rsid w:val="0079282D"/>
    <w:rsid w:val="00793246"/>
    <w:rsid w:val="0079327B"/>
    <w:rsid w:val="00793868"/>
    <w:rsid w:val="00793D21"/>
    <w:rsid w:val="007941A9"/>
    <w:rsid w:val="0079569F"/>
    <w:rsid w:val="007963D0"/>
    <w:rsid w:val="00796859"/>
    <w:rsid w:val="00796A74"/>
    <w:rsid w:val="00796AB1"/>
    <w:rsid w:val="00796D5E"/>
    <w:rsid w:val="007973C9"/>
    <w:rsid w:val="00797AF3"/>
    <w:rsid w:val="00797E53"/>
    <w:rsid w:val="007A012E"/>
    <w:rsid w:val="007A03CC"/>
    <w:rsid w:val="007A0D20"/>
    <w:rsid w:val="007A0EC5"/>
    <w:rsid w:val="007A12ED"/>
    <w:rsid w:val="007A1591"/>
    <w:rsid w:val="007A17CC"/>
    <w:rsid w:val="007A183A"/>
    <w:rsid w:val="007A1DD4"/>
    <w:rsid w:val="007A1FB3"/>
    <w:rsid w:val="007A2711"/>
    <w:rsid w:val="007A2900"/>
    <w:rsid w:val="007A2A41"/>
    <w:rsid w:val="007A2A49"/>
    <w:rsid w:val="007A35C1"/>
    <w:rsid w:val="007A3774"/>
    <w:rsid w:val="007A37AE"/>
    <w:rsid w:val="007A3B57"/>
    <w:rsid w:val="007A3B8C"/>
    <w:rsid w:val="007A3D31"/>
    <w:rsid w:val="007A3E65"/>
    <w:rsid w:val="007A46CF"/>
    <w:rsid w:val="007A46EC"/>
    <w:rsid w:val="007A4701"/>
    <w:rsid w:val="007A48D1"/>
    <w:rsid w:val="007A4932"/>
    <w:rsid w:val="007A4D5A"/>
    <w:rsid w:val="007A52AA"/>
    <w:rsid w:val="007A5727"/>
    <w:rsid w:val="007A57A7"/>
    <w:rsid w:val="007A5A4E"/>
    <w:rsid w:val="007A5E27"/>
    <w:rsid w:val="007A5ED3"/>
    <w:rsid w:val="007A5F4C"/>
    <w:rsid w:val="007A613B"/>
    <w:rsid w:val="007A618C"/>
    <w:rsid w:val="007A6B58"/>
    <w:rsid w:val="007A6CE6"/>
    <w:rsid w:val="007A6FE5"/>
    <w:rsid w:val="007A70A3"/>
    <w:rsid w:val="007A7314"/>
    <w:rsid w:val="007A7EA0"/>
    <w:rsid w:val="007B0629"/>
    <w:rsid w:val="007B0808"/>
    <w:rsid w:val="007B0923"/>
    <w:rsid w:val="007B09C7"/>
    <w:rsid w:val="007B0CCF"/>
    <w:rsid w:val="007B159B"/>
    <w:rsid w:val="007B15F5"/>
    <w:rsid w:val="007B1649"/>
    <w:rsid w:val="007B1915"/>
    <w:rsid w:val="007B1D18"/>
    <w:rsid w:val="007B219F"/>
    <w:rsid w:val="007B22F0"/>
    <w:rsid w:val="007B235C"/>
    <w:rsid w:val="007B276A"/>
    <w:rsid w:val="007B2C1D"/>
    <w:rsid w:val="007B2EF1"/>
    <w:rsid w:val="007B2F63"/>
    <w:rsid w:val="007B3A42"/>
    <w:rsid w:val="007B3A5D"/>
    <w:rsid w:val="007B3D35"/>
    <w:rsid w:val="007B3E16"/>
    <w:rsid w:val="007B3FA1"/>
    <w:rsid w:val="007B4264"/>
    <w:rsid w:val="007B47A4"/>
    <w:rsid w:val="007B481E"/>
    <w:rsid w:val="007B5084"/>
    <w:rsid w:val="007B53CF"/>
    <w:rsid w:val="007B5AC7"/>
    <w:rsid w:val="007B5CCA"/>
    <w:rsid w:val="007B619E"/>
    <w:rsid w:val="007B61ED"/>
    <w:rsid w:val="007B6357"/>
    <w:rsid w:val="007B71DD"/>
    <w:rsid w:val="007B7CE7"/>
    <w:rsid w:val="007B7CF8"/>
    <w:rsid w:val="007B7E85"/>
    <w:rsid w:val="007C0144"/>
    <w:rsid w:val="007C024A"/>
    <w:rsid w:val="007C034A"/>
    <w:rsid w:val="007C0550"/>
    <w:rsid w:val="007C14E1"/>
    <w:rsid w:val="007C1874"/>
    <w:rsid w:val="007C18A9"/>
    <w:rsid w:val="007C1903"/>
    <w:rsid w:val="007C1B55"/>
    <w:rsid w:val="007C1EAB"/>
    <w:rsid w:val="007C1F12"/>
    <w:rsid w:val="007C2496"/>
    <w:rsid w:val="007C29E1"/>
    <w:rsid w:val="007C2A8F"/>
    <w:rsid w:val="007C2EB3"/>
    <w:rsid w:val="007C35BF"/>
    <w:rsid w:val="007C3610"/>
    <w:rsid w:val="007C366F"/>
    <w:rsid w:val="007C38EE"/>
    <w:rsid w:val="007C3AB9"/>
    <w:rsid w:val="007C3E95"/>
    <w:rsid w:val="007C451F"/>
    <w:rsid w:val="007C4C6D"/>
    <w:rsid w:val="007C4DA6"/>
    <w:rsid w:val="007C51CA"/>
    <w:rsid w:val="007C56D9"/>
    <w:rsid w:val="007C59A2"/>
    <w:rsid w:val="007C5CF8"/>
    <w:rsid w:val="007C6049"/>
    <w:rsid w:val="007C6C98"/>
    <w:rsid w:val="007C6FD7"/>
    <w:rsid w:val="007C77C9"/>
    <w:rsid w:val="007C7A60"/>
    <w:rsid w:val="007C7B8D"/>
    <w:rsid w:val="007C7CBB"/>
    <w:rsid w:val="007D00B1"/>
    <w:rsid w:val="007D0115"/>
    <w:rsid w:val="007D013B"/>
    <w:rsid w:val="007D0314"/>
    <w:rsid w:val="007D069F"/>
    <w:rsid w:val="007D081A"/>
    <w:rsid w:val="007D0A40"/>
    <w:rsid w:val="007D0B0D"/>
    <w:rsid w:val="007D0B20"/>
    <w:rsid w:val="007D16F6"/>
    <w:rsid w:val="007D185A"/>
    <w:rsid w:val="007D195C"/>
    <w:rsid w:val="007D1971"/>
    <w:rsid w:val="007D1C9F"/>
    <w:rsid w:val="007D1D92"/>
    <w:rsid w:val="007D1E18"/>
    <w:rsid w:val="007D20BC"/>
    <w:rsid w:val="007D2337"/>
    <w:rsid w:val="007D2901"/>
    <w:rsid w:val="007D2A02"/>
    <w:rsid w:val="007D2F83"/>
    <w:rsid w:val="007D37E6"/>
    <w:rsid w:val="007D3874"/>
    <w:rsid w:val="007D38BD"/>
    <w:rsid w:val="007D3ADD"/>
    <w:rsid w:val="007D3ECE"/>
    <w:rsid w:val="007D407A"/>
    <w:rsid w:val="007D45F6"/>
    <w:rsid w:val="007D4A6B"/>
    <w:rsid w:val="007D4F10"/>
    <w:rsid w:val="007D51D1"/>
    <w:rsid w:val="007D5961"/>
    <w:rsid w:val="007D5A79"/>
    <w:rsid w:val="007D5FD7"/>
    <w:rsid w:val="007D642E"/>
    <w:rsid w:val="007D6C7F"/>
    <w:rsid w:val="007D747E"/>
    <w:rsid w:val="007D771D"/>
    <w:rsid w:val="007D7C75"/>
    <w:rsid w:val="007D7E84"/>
    <w:rsid w:val="007D7F41"/>
    <w:rsid w:val="007D7F4F"/>
    <w:rsid w:val="007D7F90"/>
    <w:rsid w:val="007E03D8"/>
    <w:rsid w:val="007E0D83"/>
    <w:rsid w:val="007E1D4A"/>
    <w:rsid w:val="007E1F41"/>
    <w:rsid w:val="007E22FA"/>
    <w:rsid w:val="007E2361"/>
    <w:rsid w:val="007E2945"/>
    <w:rsid w:val="007E29D2"/>
    <w:rsid w:val="007E2B19"/>
    <w:rsid w:val="007E376A"/>
    <w:rsid w:val="007E377E"/>
    <w:rsid w:val="007E3C30"/>
    <w:rsid w:val="007E3DD0"/>
    <w:rsid w:val="007E3E56"/>
    <w:rsid w:val="007E4386"/>
    <w:rsid w:val="007E4922"/>
    <w:rsid w:val="007E5520"/>
    <w:rsid w:val="007E5DAC"/>
    <w:rsid w:val="007E6410"/>
    <w:rsid w:val="007E6995"/>
    <w:rsid w:val="007E6D50"/>
    <w:rsid w:val="007E6DA6"/>
    <w:rsid w:val="007E76CC"/>
    <w:rsid w:val="007E7AB4"/>
    <w:rsid w:val="007E7CBA"/>
    <w:rsid w:val="007F03A1"/>
    <w:rsid w:val="007F0B2E"/>
    <w:rsid w:val="007F0D19"/>
    <w:rsid w:val="007F0F5D"/>
    <w:rsid w:val="007F12D9"/>
    <w:rsid w:val="007F1415"/>
    <w:rsid w:val="007F141B"/>
    <w:rsid w:val="007F199D"/>
    <w:rsid w:val="007F1DAB"/>
    <w:rsid w:val="007F215F"/>
    <w:rsid w:val="007F21D1"/>
    <w:rsid w:val="007F2AE8"/>
    <w:rsid w:val="007F2CDF"/>
    <w:rsid w:val="007F2E8B"/>
    <w:rsid w:val="007F2F4A"/>
    <w:rsid w:val="007F36D6"/>
    <w:rsid w:val="007F3A6D"/>
    <w:rsid w:val="007F3B2C"/>
    <w:rsid w:val="007F3C08"/>
    <w:rsid w:val="007F4BA4"/>
    <w:rsid w:val="007F4EA3"/>
    <w:rsid w:val="007F5781"/>
    <w:rsid w:val="007F58D8"/>
    <w:rsid w:val="007F5A7E"/>
    <w:rsid w:val="007F679F"/>
    <w:rsid w:val="007F6ED7"/>
    <w:rsid w:val="007F70FE"/>
    <w:rsid w:val="007F7305"/>
    <w:rsid w:val="007F7383"/>
    <w:rsid w:val="00800575"/>
    <w:rsid w:val="00800A24"/>
    <w:rsid w:val="008013FA"/>
    <w:rsid w:val="00801408"/>
    <w:rsid w:val="00801655"/>
    <w:rsid w:val="00801714"/>
    <w:rsid w:val="0080181B"/>
    <w:rsid w:val="008026BB"/>
    <w:rsid w:val="008026E6"/>
    <w:rsid w:val="008037C6"/>
    <w:rsid w:val="008038EA"/>
    <w:rsid w:val="00803C14"/>
    <w:rsid w:val="00803F58"/>
    <w:rsid w:val="00804929"/>
    <w:rsid w:val="008050C8"/>
    <w:rsid w:val="008053AB"/>
    <w:rsid w:val="0080553B"/>
    <w:rsid w:val="00805DCE"/>
    <w:rsid w:val="00805E87"/>
    <w:rsid w:val="008063C8"/>
    <w:rsid w:val="008069EB"/>
    <w:rsid w:val="00806A0C"/>
    <w:rsid w:val="008073CF"/>
    <w:rsid w:val="008076DD"/>
    <w:rsid w:val="00807750"/>
    <w:rsid w:val="0080778C"/>
    <w:rsid w:val="00807CBF"/>
    <w:rsid w:val="00810049"/>
    <w:rsid w:val="00810125"/>
    <w:rsid w:val="0081039E"/>
    <w:rsid w:val="0081048D"/>
    <w:rsid w:val="0081050C"/>
    <w:rsid w:val="008105B0"/>
    <w:rsid w:val="0081162C"/>
    <w:rsid w:val="00811EB8"/>
    <w:rsid w:val="00813794"/>
    <w:rsid w:val="00813BDD"/>
    <w:rsid w:val="00813EBD"/>
    <w:rsid w:val="008149E5"/>
    <w:rsid w:val="00814A61"/>
    <w:rsid w:val="0081510A"/>
    <w:rsid w:val="00815F1D"/>
    <w:rsid w:val="00816D12"/>
    <w:rsid w:val="0081700C"/>
    <w:rsid w:val="00817131"/>
    <w:rsid w:val="008172EA"/>
    <w:rsid w:val="0081793B"/>
    <w:rsid w:val="00820352"/>
    <w:rsid w:val="00820629"/>
    <w:rsid w:val="008206DA"/>
    <w:rsid w:val="00820783"/>
    <w:rsid w:val="00821EB3"/>
    <w:rsid w:val="008227D5"/>
    <w:rsid w:val="00822BDD"/>
    <w:rsid w:val="00822CEB"/>
    <w:rsid w:val="00822FEB"/>
    <w:rsid w:val="0082359F"/>
    <w:rsid w:val="008237AE"/>
    <w:rsid w:val="00823B80"/>
    <w:rsid w:val="00823C77"/>
    <w:rsid w:val="00823EE2"/>
    <w:rsid w:val="00824061"/>
    <w:rsid w:val="00824366"/>
    <w:rsid w:val="008246F0"/>
    <w:rsid w:val="00824CBB"/>
    <w:rsid w:val="00824DAB"/>
    <w:rsid w:val="0082506C"/>
    <w:rsid w:val="00825869"/>
    <w:rsid w:val="00825C13"/>
    <w:rsid w:val="00826601"/>
    <w:rsid w:val="00826646"/>
    <w:rsid w:val="00826773"/>
    <w:rsid w:val="00826A44"/>
    <w:rsid w:val="00826D51"/>
    <w:rsid w:val="008275FC"/>
    <w:rsid w:val="008277CE"/>
    <w:rsid w:val="008303B5"/>
    <w:rsid w:val="008309D2"/>
    <w:rsid w:val="008309F9"/>
    <w:rsid w:val="00830C03"/>
    <w:rsid w:val="00831356"/>
    <w:rsid w:val="00831459"/>
    <w:rsid w:val="008315F5"/>
    <w:rsid w:val="0083174A"/>
    <w:rsid w:val="008319E4"/>
    <w:rsid w:val="00831B11"/>
    <w:rsid w:val="00832551"/>
    <w:rsid w:val="0083261E"/>
    <w:rsid w:val="00832A5C"/>
    <w:rsid w:val="00832F60"/>
    <w:rsid w:val="008335A4"/>
    <w:rsid w:val="008337B3"/>
    <w:rsid w:val="008338AC"/>
    <w:rsid w:val="0083391C"/>
    <w:rsid w:val="00833A5E"/>
    <w:rsid w:val="008340A6"/>
    <w:rsid w:val="0083503A"/>
    <w:rsid w:val="0083506B"/>
    <w:rsid w:val="00835314"/>
    <w:rsid w:val="00835A1B"/>
    <w:rsid w:val="00835BD9"/>
    <w:rsid w:val="0083621E"/>
    <w:rsid w:val="00836C81"/>
    <w:rsid w:val="008373B5"/>
    <w:rsid w:val="0083779C"/>
    <w:rsid w:val="00837CEB"/>
    <w:rsid w:val="00837DC9"/>
    <w:rsid w:val="00840075"/>
    <w:rsid w:val="0084051C"/>
    <w:rsid w:val="0084054C"/>
    <w:rsid w:val="00840A26"/>
    <w:rsid w:val="00841535"/>
    <w:rsid w:val="00841DC7"/>
    <w:rsid w:val="00841F4B"/>
    <w:rsid w:val="00842E11"/>
    <w:rsid w:val="00842E44"/>
    <w:rsid w:val="00843DEF"/>
    <w:rsid w:val="00844156"/>
    <w:rsid w:val="00844451"/>
    <w:rsid w:val="008445DE"/>
    <w:rsid w:val="008448C3"/>
    <w:rsid w:val="00844D70"/>
    <w:rsid w:val="008453F7"/>
    <w:rsid w:val="008457BA"/>
    <w:rsid w:val="00846888"/>
    <w:rsid w:val="008468C4"/>
    <w:rsid w:val="00846A9F"/>
    <w:rsid w:val="00846BE1"/>
    <w:rsid w:val="00846C14"/>
    <w:rsid w:val="008470C6"/>
    <w:rsid w:val="008471B7"/>
    <w:rsid w:val="008474A4"/>
    <w:rsid w:val="00847A25"/>
    <w:rsid w:val="00847AA3"/>
    <w:rsid w:val="00847AE3"/>
    <w:rsid w:val="00847C63"/>
    <w:rsid w:val="00847CBC"/>
    <w:rsid w:val="00847CDA"/>
    <w:rsid w:val="00847F71"/>
    <w:rsid w:val="008502E5"/>
    <w:rsid w:val="00850557"/>
    <w:rsid w:val="00850571"/>
    <w:rsid w:val="00850995"/>
    <w:rsid w:val="00850A04"/>
    <w:rsid w:val="00850C8C"/>
    <w:rsid w:val="00850D8F"/>
    <w:rsid w:val="0085164F"/>
    <w:rsid w:val="008516C9"/>
    <w:rsid w:val="00851729"/>
    <w:rsid w:val="00852039"/>
    <w:rsid w:val="0085206E"/>
    <w:rsid w:val="0085209D"/>
    <w:rsid w:val="008523BB"/>
    <w:rsid w:val="00852423"/>
    <w:rsid w:val="00853B6E"/>
    <w:rsid w:val="00854021"/>
    <w:rsid w:val="008540AA"/>
    <w:rsid w:val="008541B6"/>
    <w:rsid w:val="0085430F"/>
    <w:rsid w:val="008544D2"/>
    <w:rsid w:val="008544F8"/>
    <w:rsid w:val="00854A86"/>
    <w:rsid w:val="00854ECF"/>
    <w:rsid w:val="008553EB"/>
    <w:rsid w:val="0085576D"/>
    <w:rsid w:val="008557FD"/>
    <w:rsid w:val="00855914"/>
    <w:rsid w:val="00855BAA"/>
    <w:rsid w:val="00855D01"/>
    <w:rsid w:val="00856398"/>
    <w:rsid w:val="008564E1"/>
    <w:rsid w:val="0085650B"/>
    <w:rsid w:val="008569EF"/>
    <w:rsid w:val="00856D25"/>
    <w:rsid w:val="0085713E"/>
    <w:rsid w:val="00857356"/>
    <w:rsid w:val="0085773F"/>
    <w:rsid w:val="00857777"/>
    <w:rsid w:val="00857809"/>
    <w:rsid w:val="00857B8F"/>
    <w:rsid w:val="008601D1"/>
    <w:rsid w:val="0086043B"/>
    <w:rsid w:val="0086078F"/>
    <w:rsid w:val="00860FEF"/>
    <w:rsid w:val="00861128"/>
    <w:rsid w:val="008617AC"/>
    <w:rsid w:val="00861B23"/>
    <w:rsid w:val="00861E5F"/>
    <w:rsid w:val="00861F5E"/>
    <w:rsid w:val="00862491"/>
    <w:rsid w:val="00862C8F"/>
    <w:rsid w:val="0086309B"/>
    <w:rsid w:val="008630A0"/>
    <w:rsid w:val="00863278"/>
    <w:rsid w:val="00863285"/>
    <w:rsid w:val="008634BF"/>
    <w:rsid w:val="0086384D"/>
    <w:rsid w:val="00863B94"/>
    <w:rsid w:val="00863E41"/>
    <w:rsid w:val="00863E9C"/>
    <w:rsid w:val="008643CC"/>
    <w:rsid w:val="008649AA"/>
    <w:rsid w:val="00864C3E"/>
    <w:rsid w:val="00864C52"/>
    <w:rsid w:val="00864D73"/>
    <w:rsid w:val="00864EE8"/>
    <w:rsid w:val="00865092"/>
    <w:rsid w:val="00865B3F"/>
    <w:rsid w:val="00865BBD"/>
    <w:rsid w:val="00865D8E"/>
    <w:rsid w:val="008660FF"/>
    <w:rsid w:val="0086652F"/>
    <w:rsid w:val="00866636"/>
    <w:rsid w:val="00866AA7"/>
    <w:rsid w:val="00866AEF"/>
    <w:rsid w:val="008676F6"/>
    <w:rsid w:val="0086780E"/>
    <w:rsid w:val="00867A93"/>
    <w:rsid w:val="00867B70"/>
    <w:rsid w:val="00870B49"/>
    <w:rsid w:val="00870D42"/>
    <w:rsid w:val="00871050"/>
    <w:rsid w:val="008713FD"/>
    <w:rsid w:val="008718DA"/>
    <w:rsid w:val="00871986"/>
    <w:rsid w:val="00872237"/>
    <w:rsid w:val="008726F1"/>
    <w:rsid w:val="008727D1"/>
    <w:rsid w:val="0087281C"/>
    <w:rsid w:val="008730BA"/>
    <w:rsid w:val="0087331B"/>
    <w:rsid w:val="0087335A"/>
    <w:rsid w:val="00873EF2"/>
    <w:rsid w:val="00873FC0"/>
    <w:rsid w:val="00873FCB"/>
    <w:rsid w:val="00874354"/>
    <w:rsid w:val="0087519C"/>
    <w:rsid w:val="00875750"/>
    <w:rsid w:val="00875A48"/>
    <w:rsid w:val="00875E54"/>
    <w:rsid w:val="00875ECA"/>
    <w:rsid w:val="00875F80"/>
    <w:rsid w:val="00876092"/>
    <w:rsid w:val="00876367"/>
    <w:rsid w:val="00876A0F"/>
    <w:rsid w:val="00876AB5"/>
    <w:rsid w:val="00876EC7"/>
    <w:rsid w:val="008770A6"/>
    <w:rsid w:val="008772AA"/>
    <w:rsid w:val="008772D0"/>
    <w:rsid w:val="008774CB"/>
    <w:rsid w:val="00877562"/>
    <w:rsid w:val="0087772E"/>
    <w:rsid w:val="00877A3F"/>
    <w:rsid w:val="00877BD6"/>
    <w:rsid w:val="008800ED"/>
    <w:rsid w:val="00880209"/>
    <w:rsid w:val="00880675"/>
    <w:rsid w:val="008808D8"/>
    <w:rsid w:val="00881016"/>
    <w:rsid w:val="008812FA"/>
    <w:rsid w:val="00881779"/>
    <w:rsid w:val="008819DE"/>
    <w:rsid w:val="00881F80"/>
    <w:rsid w:val="008822C6"/>
    <w:rsid w:val="0088238E"/>
    <w:rsid w:val="008824DB"/>
    <w:rsid w:val="00882802"/>
    <w:rsid w:val="00882B62"/>
    <w:rsid w:val="00882BE4"/>
    <w:rsid w:val="008830CB"/>
    <w:rsid w:val="008833A4"/>
    <w:rsid w:val="008833BF"/>
    <w:rsid w:val="0088349D"/>
    <w:rsid w:val="00883666"/>
    <w:rsid w:val="00883670"/>
    <w:rsid w:val="00883C36"/>
    <w:rsid w:val="00883F52"/>
    <w:rsid w:val="00884174"/>
    <w:rsid w:val="00884446"/>
    <w:rsid w:val="00885CF0"/>
    <w:rsid w:val="0088714C"/>
    <w:rsid w:val="008875FE"/>
    <w:rsid w:val="00887D4D"/>
    <w:rsid w:val="00890B11"/>
    <w:rsid w:val="00891943"/>
    <w:rsid w:val="00891EAC"/>
    <w:rsid w:val="008921FE"/>
    <w:rsid w:val="0089222A"/>
    <w:rsid w:val="0089232F"/>
    <w:rsid w:val="00892661"/>
    <w:rsid w:val="00892AEE"/>
    <w:rsid w:val="00892B07"/>
    <w:rsid w:val="00892B76"/>
    <w:rsid w:val="00892C93"/>
    <w:rsid w:val="00892D72"/>
    <w:rsid w:val="00893E28"/>
    <w:rsid w:val="00893EFD"/>
    <w:rsid w:val="008940D5"/>
    <w:rsid w:val="008942B9"/>
    <w:rsid w:val="00894535"/>
    <w:rsid w:val="00894BC3"/>
    <w:rsid w:val="00894E07"/>
    <w:rsid w:val="00894E6D"/>
    <w:rsid w:val="008952FC"/>
    <w:rsid w:val="0089577A"/>
    <w:rsid w:val="00895B6C"/>
    <w:rsid w:val="00895C27"/>
    <w:rsid w:val="00895D6E"/>
    <w:rsid w:val="00895D97"/>
    <w:rsid w:val="00896266"/>
    <w:rsid w:val="008963AE"/>
    <w:rsid w:val="00896482"/>
    <w:rsid w:val="0089659A"/>
    <w:rsid w:val="00896808"/>
    <w:rsid w:val="00896EA4"/>
    <w:rsid w:val="0089768B"/>
    <w:rsid w:val="00897715"/>
    <w:rsid w:val="00897F51"/>
    <w:rsid w:val="008A000B"/>
    <w:rsid w:val="008A00D2"/>
    <w:rsid w:val="008A0258"/>
    <w:rsid w:val="008A07C9"/>
    <w:rsid w:val="008A0AA3"/>
    <w:rsid w:val="008A1E72"/>
    <w:rsid w:val="008A23A5"/>
    <w:rsid w:val="008A24A6"/>
    <w:rsid w:val="008A27E5"/>
    <w:rsid w:val="008A2826"/>
    <w:rsid w:val="008A289A"/>
    <w:rsid w:val="008A2FF2"/>
    <w:rsid w:val="008A31F7"/>
    <w:rsid w:val="008A3505"/>
    <w:rsid w:val="008A3A1B"/>
    <w:rsid w:val="008A3DE5"/>
    <w:rsid w:val="008A4364"/>
    <w:rsid w:val="008A4448"/>
    <w:rsid w:val="008A482C"/>
    <w:rsid w:val="008A48F9"/>
    <w:rsid w:val="008A4ABB"/>
    <w:rsid w:val="008A4B4A"/>
    <w:rsid w:val="008A4D2D"/>
    <w:rsid w:val="008A57B3"/>
    <w:rsid w:val="008A5865"/>
    <w:rsid w:val="008A5A4D"/>
    <w:rsid w:val="008A5B67"/>
    <w:rsid w:val="008A6412"/>
    <w:rsid w:val="008A6AFE"/>
    <w:rsid w:val="008A6C2F"/>
    <w:rsid w:val="008A6F36"/>
    <w:rsid w:val="008A7032"/>
    <w:rsid w:val="008A730C"/>
    <w:rsid w:val="008A7638"/>
    <w:rsid w:val="008A776F"/>
    <w:rsid w:val="008A7838"/>
    <w:rsid w:val="008A7AF0"/>
    <w:rsid w:val="008A7B6F"/>
    <w:rsid w:val="008A7C56"/>
    <w:rsid w:val="008B0346"/>
    <w:rsid w:val="008B0447"/>
    <w:rsid w:val="008B0A41"/>
    <w:rsid w:val="008B0AE5"/>
    <w:rsid w:val="008B0B68"/>
    <w:rsid w:val="008B0BF9"/>
    <w:rsid w:val="008B0FB8"/>
    <w:rsid w:val="008B176C"/>
    <w:rsid w:val="008B1AEE"/>
    <w:rsid w:val="008B1C95"/>
    <w:rsid w:val="008B21F6"/>
    <w:rsid w:val="008B29F7"/>
    <w:rsid w:val="008B2BC4"/>
    <w:rsid w:val="008B2F71"/>
    <w:rsid w:val="008B3130"/>
    <w:rsid w:val="008B315B"/>
    <w:rsid w:val="008B33C6"/>
    <w:rsid w:val="008B3560"/>
    <w:rsid w:val="008B372A"/>
    <w:rsid w:val="008B3BE4"/>
    <w:rsid w:val="008B4480"/>
    <w:rsid w:val="008B47FC"/>
    <w:rsid w:val="008B4C44"/>
    <w:rsid w:val="008B4D31"/>
    <w:rsid w:val="008B53E0"/>
    <w:rsid w:val="008B55BD"/>
    <w:rsid w:val="008B55D6"/>
    <w:rsid w:val="008B5779"/>
    <w:rsid w:val="008B5B6C"/>
    <w:rsid w:val="008B5E53"/>
    <w:rsid w:val="008B6209"/>
    <w:rsid w:val="008B6352"/>
    <w:rsid w:val="008B66E8"/>
    <w:rsid w:val="008B677E"/>
    <w:rsid w:val="008B68ED"/>
    <w:rsid w:val="008B68F0"/>
    <w:rsid w:val="008B699A"/>
    <w:rsid w:val="008B7518"/>
    <w:rsid w:val="008B7C86"/>
    <w:rsid w:val="008B7E5D"/>
    <w:rsid w:val="008C02B0"/>
    <w:rsid w:val="008C0332"/>
    <w:rsid w:val="008C0FD8"/>
    <w:rsid w:val="008C1690"/>
    <w:rsid w:val="008C16CD"/>
    <w:rsid w:val="008C1A23"/>
    <w:rsid w:val="008C1BE7"/>
    <w:rsid w:val="008C1FE9"/>
    <w:rsid w:val="008C242D"/>
    <w:rsid w:val="008C25AC"/>
    <w:rsid w:val="008C2671"/>
    <w:rsid w:val="008C2842"/>
    <w:rsid w:val="008C2A4F"/>
    <w:rsid w:val="008C2AAA"/>
    <w:rsid w:val="008C2C8C"/>
    <w:rsid w:val="008C320F"/>
    <w:rsid w:val="008C393A"/>
    <w:rsid w:val="008C3964"/>
    <w:rsid w:val="008C3BF9"/>
    <w:rsid w:val="008C423C"/>
    <w:rsid w:val="008C42F6"/>
    <w:rsid w:val="008C447F"/>
    <w:rsid w:val="008C498A"/>
    <w:rsid w:val="008C4C96"/>
    <w:rsid w:val="008C4FE2"/>
    <w:rsid w:val="008C53FF"/>
    <w:rsid w:val="008C59E3"/>
    <w:rsid w:val="008C5C80"/>
    <w:rsid w:val="008C6029"/>
    <w:rsid w:val="008C61DD"/>
    <w:rsid w:val="008C671F"/>
    <w:rsid w:val="008C68CD"/>
    <w:rsid w:val="008C6BFB"/>
    <w:rsid w:val="008C6C92"/>
    <w:rsid w:val="008C6EBC"/>
    <w:rsid w:val="008C7322"/>
    <w:rsid w:val="008C7361"/>
    <w:rsid w:val="008C7C1D"/>
    <w:rsid w:val="008C7C70"/>
    <w:rsid w:val="008D02C1"/>
    <w:rsid w:val="008D037B"/>
    <w:rsid w:val="008D06C6"/>
    <w:rsid w:val="008D0701"/>
    <w:rsid w:val="008D09EC"/>
    <w:rsid w:val="008D1104"/>
    <w:rsid w:val="008D186D"/>
    <w:rsid w:val="008D1952"/>
    <w:rsid w:val="008D1A5E"/>
    <w:rsid w:val="008D239F"/>
    <w:rsid w:val="008D2725"/>
    <w:rsid w:val="008D2A91"/>
    <w:rsid w:val="008D2B22"/>
    <w:rsid w:val="008D360C"/>
    <w:rsid w:val="008D3AEA"/>
    <w:rsid w:val="008D3CC7"/>
    <w:rsid w:val="008D3EB3"/>
    <w:rsid w:val="008D4526"/>
    <w:rsid w:val="008D4C25"/>
    <w:rsid w:val="008D517D"/>
    <w:rsid w:val="008D5455"/>
    <w:rsid w:val="008D5B05"/>
    <w:rsid w:val="008D5FEF"/>
    <w:rsid w:val="008D629C"/>
    <w:rsid w:val="008D635B"/>
    <w:rsid w:val="008D6B70"/>
    <w:rsid w:val="008D70AC"/>
    <w:rsid w:val="008D7200"/>
    <w:rsid w:val="008D77B0"/>
    <w:rsid w:val="008D794F"/>
    <w:rsid w:val="008E017A"/>
    <w:rsid w:val="008E0609"/>
    <w:rsid w:val="008E0C0B"/>
    <w:rsid w:val="008E152B"/>
    <w:rsid w:val="008E1580"/>
    <w:rsid w:val="008E1CC4"/>
    <w:rsid w:val="008E2070"/>
    <w:rsid w:val="008E2191"/>
    <w:rsid w:val="008E2313"/>
    <w:rsid w:val="008E2A0A"/>
    <w:rsid w:val="008E2A63"/>
    <w:rsid w:val="008E2BED"/>
    <w:rsid w:val="008E3187"/>
    <w:rsid w:val="008E33E4"/>
    <w:rsid w:val="008E3636"/>
    <w:rsid w:val="008E3AEB"/>
    <w:rsid w:val="008E3FAF"/>
    <w:rsid w:val="008E3FCD"/>
    <w:rsid w:val="008E480F"/>
    <w:rsid w:val="008E4910"/>
    <w:rsid w:val="008E4977"/>
    <w:rsid w:val="008E4DBD"/>
    <w:rsid w:val="008E4FEE"/>
    <w:rsid w:val="008E507E"/>
    <w:rsid w:val="008E5128"/>
    <w:rsid w:val="008E53FA"/>
    <w:rsid w:val="008E5844"/>
    <w:rsid w:val="008E5ABF"/>
    <w:rsid w:val="008E5DE2"/>
    <w:rsid w:val="008E60AB"/>
    <w:rsid w:val="008E7357"/>
    <w:rsid w:val="008E7E1A"/>
    <w:rsid w:val="008E7E7D"/>
    <w:rsid w:val="008F0037"/>
    <w:rsid w:val="008F05D2"/>
    <w:rsid w:val="008F083B"/>
    <w:rsid w:val="008F1020"/>
    <w:rsid w:val="008F1307"/>
    <w:rsid w:val="008F16B9"/>
    <w:rsid w:val="008F1A24"/>
    <w:rsid w:val="008F1D28"/>
    <w:rsid w:val="008F1D2D"/>
    <w:rsid w:val="008F1D64"/>
    <w:rsid w:val="008F1E63"/>
    <w:rsid w:val="008F22D9"/>
    <w:rsid w:val="008F2687"/>
    <w:rsid w:val="008F2727"/>
    <w:rsid w:val="008F2F02"/>
    <w:rsid w:val="008F2FE0"/>
    <w:rsid w:val="008F30F3"/>
    <w:rsid w:val="008F3446"/>
    <w:rsid w:val="008F3E0E"/>
    <w:rsid w:val="008F46FE"/>
    <w:rsid w:val="008F4B94"/>
    <w:rsid w:val="008F509A"/>
    <w:rsid w:val="008F521C"/>
    <w:rsid w:val="008F5F81"/>
    <w:rsid w:val="008F688F"/>
    <w:rsid w:val="008F68B0"/>
    <w:rsid w:val="008F701A"/>
    <w:rsid w:val="008F728D"/>
    <w:rsid w:val="008F773E"/>
    <w:rsid w:val="008F7ADA"/>
    <w:rsid w:val="008F7DB8"/>
    <w:rsid w:val="008F7E49"/>
    <w:rsid w:val="00900A7A"/>
    <w:rsid w:val="00900F7C"/>
    <w:rsid w:val="00901014"/>
    <w:rsid w:val="0090127A"/>
    <w:rsid w:val="00901720"/>
    <w:rsid w:val="00901800"/>
    <w:rsid w:val="00901DD1"/>
    <w:rsid w:val="0090296B"/>
    <w:rsid w:val="00902AB8"/>
    <w:rsid w:val="009038BA"/>
    <w:rsid w:val="00903C26"/>
    <w:rsid w:val="00903FB6"/>
    <w:rsid w:val="009040F4"/>
    <w:rsid w:val="009048EF"/>
    <w:rsid w:val="00904964"/>
    <w:rsid w:val="00905D5D"/>
    <w:rsid w:val="00905FD8"/>
    <w:rsid w:val="00906897"/>
    <w:rsid w:val="00906F54"/>
    <w:rsid w:val="00907556"/>
    <w:rsid w:val="00907934"/>
    <w:rsid w:val="00907962"/>
    <w:rsid w:val="00907ED1"/>
    <w:rsid w:val="00907F42"/>
    <w:rsid w:val="0091001C"/>
    <w:rsid w:val="00910999"/>
    <w:rsid w:val="00910B50"/>
    <w:rsid w:val="009116C5"/>
    <w:rsid w:val="00911A7E"/>
    <w:rsid w:val="00911B93"/>
    <w:rsid w:val="00912132"/>
    <w:rsid w:val="00912CED"/>
    <w:rsid w:val="00912E78"/>
    <w:rsid w:val="009136C0"/>
    <w:rsid w:val="009139BC"/>
    <w:rsid w:val="00913A46"/>
    <w:rsid w:val="00914AD6"/>
    <w:rsid w:val="00914C89"/>
    <w:rsid w:val="009150C5"/>
    <w:rsid w:val="00915C64"/>
    <w:rsid w:val="00915C99"/>
    <w:rsid w:val="00915EC5"/>
    <w:rsid w:val="00915FBC"/>
    <w:rsid w:val="00916196"/>
    <w:rsid w:val="00917C9D"/>
    <w:rsid w:val="0092027C"/>
    <w:rsid w:val="0092046A"/>
    <w:rsid w:val="0092106B"/>
    <w:rsid w:val="009210A3"/>
    <w:rsid w:val="009215B6"/>
    <w:rsid w:val="0092165F"/>
    <w:rsid w:val="009218E2"/>
    <w:rsid w:val="00921CD1"/>
    <w:rsid w:val="0092284E"/>
    <w:rsid w:val="009229BD"/>
    <w:rsid w:val="00922B7C"/>
    <w:rsid w:val="00922C19"/>
    <w:rsid w:val="009233BD"/>
    <w:rsid w:val="00923402"/>
    <w:rsid w:val="0092341A"/>
    <w:rsid w:val="00924452"/>
    <w:rsid w:val="00924518"/>
    <w:rsid w:val="009247BA"/>
    <w:rsid w:val="009248CD"/>
    <w:rsid w:val="00924F9E"/>
    <w:rsid w:val="00925880"/>
    <w:rsid w:val="00925A86"/>
    <w:rsid w:val="00925ADE"/>
    <w:rsid w:val="00925F38"/>
    <w:rsid w:val="00926493"/>
    <w:rsid w:val="00926712"/>
    <w:rsid w:val="009267DA"/>
    <w:rsid w:val="00927E5A"/>
    <w:rsid w:val="00931A9E"/>
    <w:rsid w:val="00931E1E"/>
    <w:rsid w:val="00932477"/>
    <w:rsid w:val="00932E32"/>
    <w:rsid w:val="00932F7C"/>
    <w:rsid w:val="00933213"/>
    <w:rsid w:val="009332A3"/>
    <w:rsid w:val="00933A5A"/>
    <w:rsid w:val="00933C0B"/>
    <w:rsid w:val="00933F6B"/>
    <w:rsid w:val="0093403A"/>
    <w:rsid w:val="00934095"/>
    <w:rsid w:val="009343C0"/>
    <w:rsid w:val="00934CA9"/>
    <w:rsid w:val="00935378"/>
    <w:rsid w:val="009355A9"/>
    <w:rsid w:val="00935680"/>
    <w:rsid w:val="00935699"/>
    <w:rsid w:val="009358CB"/>
    <w:rsid w:val="00935AC1"/>
    <w:rsid w:val="00935B15"/>
    <w:rsid w:val="00935EFC"/>
    <w:rsid w:val="009364D1"/>
    <w:rsid w:val="00936876"/>
    <w:rsid w:val="00936C2A"/>
    <w:rsid w:val="009378D9"/>
    <w:rsid w:val="00937DA0"/>
    <w:rsid w:val="0094013E"/>
    <w:rsid w:val="00940546"/>
    <w:rsid w:val="00940CB2"/>
    <w:rsid w:val="00941B04"/>
    <w:rsid w:val="00941BD0"/>
    <w:rsid w:val="0094268D"/>
    <w:rsid w:val="0094272B"/>
    <w:rsid w:val="0094277E"/>
    <w:rsid w:val="00942E8B"/>
    <w:rsid w:val="00943480"/>
    <w:rsid w:val="00943A80"/>
    <w:rsid w:val="009446DE"/>
    <w:rsid w:val="00944829"/>
    <w:rsid w:val="00944F1E"/>
    <w:rsid w:val="00945180"/>
    <w:rsid w:val="009453F7"/>
    <w:rsid w:val="00945789"/>
    <w:rsid w:val="0094607C"/>
    <w:rsid w:val="00946140"/>
    <w:rsid w:val="00946551"/>
    <w:rsid w:val="009468E3"/>
    <w:rsid w:val="00946C85"/>
    <w:rsid w:val="009473F3"/>
    <w:rsid w:val="009476BE"/>
    <w:rsid w:val="0094774D"/>
    <w:rsid w:val="00947A4B"/>
    <w:rsid w:val="00950202"/>
    <w:rsid w:val="009506CA"/>
    <w:rsid w:val="00950C16"/>
    <w:rsid w:val="00950DE7"/>
    <w:rsid w:val="00950F87"/>
    <w:rsid w:val="0095174E"/>
    <w:rsid w:val="00952236"/>
    <w:rsid w:val="00952377"/>
    <w:rsid w:val="00952391"/>
    <w:rsid w:val="009527E2"/>
    <w:rsid w:val="009528C8"/>
    <w:rsid w:val="00952B45"/>
    <w:rsid w:val="00952C14"/>
    <w:rsid w:val="00952CDD"/>
    <w:rsid w:val="00952F9E"/>
    <w:rsid w:val="00953052"/>
    <w:rsid w:val="0095338E"/>
    <w:rsid w:val="009536B7"/>
    <w:rsid w:val="00953815"/>
    <w:rsid w:val="00953D9A"/>
    <w:rsid w:val="009546A8"/>
    <w:rsid w:val="009547F3"/>
    <w:rsid w:val="00954A22"/>
    <w:rsid w:val="009550BE"/>
    <w:rsid w:val="00955F78"/>
    <w:rsid w:val="00955F90"/>
    <w:rsid w:val="0095644B"/>
    <w:rsid w:val="0095670D"/>
    <w:rsid w:val="00956D86"/>
    <w:rsid w:val="009570A1"/>
    <w:rsid w:val="009570F1"/>
    <w:rsid w:val="00957862"/>
    <w:rsid w:val="00957B04"/>
    <w:rsid w:val="00957CA9"/>
    <w:rsid w:val="0096046F"/>
    <w:rsid w:val="009609AB"/>
    <w:rsid w:val="00960AF0"/>
    <w:rsid w:val="00960C7E"/>
    <w:rsid w:val="00960CAB"/>
    <w:rsid w:val="00960FCA"/>
    <w:rsid w:val="009610C9"/>
    <w:rsid w:val="00961690"/>
    <w:rsid w:val="00961709"/>
    <w:rsid w:val="00961D86"/>
    <w:rsid w:val="00961E35"/>
    <w:rsid w:val="00961E4D"/>
    <w:rsid w:val="00961FF1"/>
    <w:rsid w:val="00962294"/>
    <w:rsid w:val="0096254E"/>
    <w:rsid w:val="009625A6"/>
    <w:rsid w:val="00962833"/>
    <w:rsid w:val="00962989"/>
    <w:rsid w:val="00962AD5"/>
    <w:rsid w:val="00962C88"/>
    <w:rsid w:val="00962E18"/>
    <w:rsid w:val="0096324E"/>
    <w:rsid w:val="00963B8B"/>
    <w:rsid w:val="009640D5"/>
    <w:rsid w:val="009644EE"/>
    <w:rsid w:val="0096479D"/>
    <w:rsid w:val="00964909"/>
    <w:rsid w:val="00964C35"/>
    <w:rsid w:val="00964D1E"/>
    <w:rsid w:val="00964FB6"/>
    <w:rsid w:val="0096528F"/>
    <w:rsid w:val="00966D9E"/>
    <w:rsid w:val="00967109"/>
    <w:rsid w:val="00967342"/>
    <w:rsid w:val="0096754B"/>
    <w:rsid w:val="00967BE4"/>
    <w:rsid w:val="00967C60"/>
    <w:rsid w:val="00967DCF"/>
    <w:rsid w:val="00970078"/>
    <w:rsid w:val="00970141"/>
    <w:rsid w:val="00970460"/>
    <w:rsid w:val="00970C74"/>
    <w:rsid w:val="00970E65"/>
    <w:rsid w:val="00971AA9"/>
    <w:rsid w:val="00971CA0"/>
    <w:rsid w:val="00971DAB"/>
    <w:rsid w:val="00971E60"/>
    <w:rsid w:val="00971ECA"/>
    <w:rsid w:val="009723B1"/>
    <w:rsid w:val="0097247E"/>
    <w:rsid w:val="00972989"/>
    <w:rsid w:val="00972B52"/>
    <w:rsid w:val="00972E08"/>
    <w:rsid w:val="00972FD5"/>
    <w:rsid w:val="00973098"/>
    <w:rsid w:val="0097350C"/>
    <w:rsid w:val="00974561"/>
    <w:rsid w:val="00974A9F"/>
    <w:rsid w:val="00974E74"/>
    <w:rsid w:val="00974E81"/>
    <w:rsid w:val="009750AD"/>
    <w:rsid w:val="00975A03"/>
    <w:rsid w:val="00975AF7"/>
    <w:rsid w:val="00975C8C"/>
    <w:rsid w:val="00975F98"/>
    <w:rsid w:val="00976095"/>
    <w:rsid w:val="0097620B"/>
    <w:rsid w:val="00976382"/>
    <w:rsid w:val="009764DE"/>
    <w:rsid w:val="009764F2"/>
    <w:rsid w:val="009764FC"/>
    <w:rsid w:val="0097695C"/>
    <w:rsid w:val="00976AE1"/>
    <w:rsid w:val="00976C39"/>
    <w:rsid w:val="00976FC0"/>
    <w:rsid w:val="009771EB"/>
    <w:rsid w:val="00977C1A"/>
    <w:rsid w:val="00977F91"/>
    <w:rsid w:val="00977FF8"/>
    <w:rsid w:val="009800A6"/>
    <w:rsid w:val="0098026E"/>
    <w:rsid w:val="0098087A"/>
    <w:rsid w:val="00980975"/>
    <w:rsid w:val="00980E62"/>
    <w:rsid w:val="00980F70"/>
    <w:rsid w:val="00981177"/>
    <w:rsid w:val="00981374"/>
    <w:rsid w:val="009815D9"/>
    <w:rsid w:val="00981A51"/>
    <w:rsid w:val="00981C0B"/>
    <w:rsid w:val="00981CD6"/>
    <w:rsid w:val="00981F76"/>
    <w:rsid w:val="0098201A"/>
    <w:rsid w:val="00982088"/>
    <w:rsid w:val="00982466"/>
    <w:rsid w:val="0098274B"/>
    <w:rsid w:val="00982D79"/>
    <w:rsid w:val="009833D3"/>
    <w:rsid w:val="00983693"/>
    <w:rsid w:val="00983C3A"/>
    <w:rsid w:val="00983E42"/>
    <w:rsid w:val="00984188"/>
    <w:rsid w:val="00984310"/>
    <w:rsid w:val="0098455C"/>
    <w:rsid w:val="0098463F"/>
    <w:rsid w:val="009846E3"/>
    <w:rsid w:val="00984796"/>
    <w:rsid w:val="00985017"/>
    <w:rsid w:val="009855B4"/>
    <w:rsid w:val="00985639"/>
    <w:rsid w:val="00985B10"/>
    <w:rsid w:val="00986ADF"/>
    <w:rsid w:val="00986AE4"/>
    <w:rsid w:val="00986E97"/>
    <w:rsid w:val="00986EBA"/>
    <w:rsid w:val="00986F50"/>
    <w:rsid w:val="009870F7"/>
    <w:rsid w:val="0098735F"/>
    <w:rsid w:val="0098784D"/>
    <w:rsid w:val="00987863"/>
    <w:rsid w:val="00987F5D"/>
    <w:rsid w:val="00987F99"/>
    <w:rsid w:val="0099006C"/>
    <w:rsid w:val="00991420"/>
    <w:rsid w:val="00991748"/>
    <w:rsid w:val="00991AB7"/>
    <w:rsid w:val="00992410"/>
    <w:rsid w:val="0099246E"/>
    <w:rsid w:val="00992589"/>
    <w:rsid w:val="009929BF"/>
    <w:rsid w:val="00992A8F"/>
    <w:rsid w:val="00992C14"/>
    <w:rsid w:val="00992CAB"/>
    <w:rsid w:val="00992D17"/>
    <w:rsid w:val="00992DCF"/>
    <w:rsid w:val="00992E21"/>
    <w:rsid w:val="00992E7D"/>
    <w:rsid w:val="00993111"/>
    <w:rsid w:val="00993B86"/>
    <w:rsid w:val="0099423A"/>
    <w:rsid w:val="009949D0"/>
    <w:rsid w:val="00994A49"/>
    <w:rsid w:val="00994B8B"/>
    <w:rsid w:val="00994BD9"/>
    <w:rsid w:val="009955B6"/>
    <w:rsid w:val="00995BE7"/>
    <w:rsid w:val="00995FF0"/>
    <w:rsid w:val="00996148"/>
    <w:rsid w:val="0099634B"/>
    <w:rsid w:val="00996D83"/>
    <w:rsid w:val="0099751E"/>
    <w:rsid w:val="009976EC"/>
    <w:rsid w:val="0099776C"/>
    <w:rsid w:val="00997918"/>
    <w:rsid w:val="00997F48"/>
    <w:rsid w:val="009A00D0"/>
    <w:rsid w:val="009A0165"/>
    <w:rsid w:val="009A028B"/>
    <w:rsid w:val="009A0569"/>
    <w:rsid w:val="009A0C79"/>
    <w:rsid w:val="009A11E2"/>
    <w:rsid w:val="009A1269"/>
    <w:rsid w:val="009A143E"/>
    <w:rsid w:val="009A17E0"/>
    <w:rsid w:val="009A19BE"/>
    <w:rsid w:val="009A1C16"/>
    <w:rsid w:val="009A210D"/>
    <w:rsid w:val="009A2764"/>
    <w:rsid w:val="009A2A37"/>
    <w:rsid w:val="009A2A5B"/>
    <w:rsid w:val="009A2BDD"/>
    <w:rsid w:val="009A2D5D"/>
    <w:rsid w:val="009A3044"/>
    <w:rsid w:val="009A3189"/>
    <w:rsid w:val="009A36C5"/>
    <w:rsid w:val="009A3EDE"/>
    <w:rsid w:val="009A51E9"/>
    <w:rsid w:val="009A59CA"/>
    <w:rsid w:val="009A5D03"/>
    <w:rsid w:val="009A5D46"/>
    <w:rsid w:val="009A710F"/>
    <w:rsid w:val="009A71C0"/>
    <w:rsid w:val="009A72AB"/>
    <w:rsid w:val="009A7585"/>
    <w:rsid w:val="009B0674"/>
    <w:rsid w:val="009B06E1"/>
    <w:rsid w:val="009B0768"/>
    <w:rsid w:val="009B0AFD"/>
    <w:rsid w:val="009B0BAF"/>
    <w:rsid w:val="009B0D20"/>
    <w:rsid w:val="009B0D61"/>
    <w:rsid w:val="009B130A"/>
    <w:rsid w:val="009B18F2"/>
    <w:rsid w:val="009B1A54"/>
    <w:rsid w:val="009B1DF1"/>
    <w:rsid w:val="009B1E32"/>
    <w:rsid w:val="009B2410"/>
    <w:rsid w:val="009B2871"/>
    <w:rsid w:val="009B33C8"/>
    <w:rsid w:val="009B3802"/>
    <w:rsid w:val="009B3900"/>
    <w:rsid w:val="009B39E5"/>
    <w:rsid w:val="009B3E96"/>
    <w:rsid w:val="009B4C5B"/>
    <w:rsid w:val="009B4CF0"/>
    <w:rsid w:val="009B51D4"/>
    <w:rsid w:val="009B56AA"/>
    <w:rsid w:val="009B5A8A"/>
    <w:rsid w:val="009B5AB0"/>
    <w:rsid w:val="009B5B83"/>
    <w:rsid w:val="009B5D2A"/>
    <w:rsid w:val="009B6C21"/>
    <w:rsid w:val="009B6CF8"/>
    <w:rsid w:val="009B6DC6"/>
    <w:rsid w:val="009B705C"/>
    <w:rsid w:val="009B710B"/>
    <w:rsid w:val="009B748C"/>
    <w:rsid w:val="009B783D"/>
    <w:rsid w:val="009C0008"/>
    <w:rsid w:val="009C002A"/>
    <w:rsid w:val="009C00EF"/>
    <w:rsid w:val="009C036C"/>
    <w:rsid w:val="009C06C2"/>
    <w:rsid w:val="009C096B"/>
    <w:rsid w:val="009C0B86"/>
    <w:rsid w:val="009C0D47"/>
    <w:rsid w:val="009C11D0"/>
    <w:rsid w:val="009C1218"/>
    <w:rsid w:val="009C15C6"/>
    <w:rsid w:val="009C1CD5"/>
    <w:rsid w:val="009C1FD8"/>
    <w:rsid w:val="009C2665"/>
    <w:rsid w:val="009C2A95"/>
    <w:rsid w:val="009C2B0B"/>
    <w:rsid w:val="009C2C36"/>
    <w:rsid w:val="009C2F6B"/>
    <w:rsid w:val="009C2F73"/>
    <w:rsid w:val="009C37BF"/>
    <w:rsid w:val="009C3ED9"/>
    <w:rsid w:val="009C3F19"/>
    <w:rsid w:val="009C446E"/>
    <w:rsid w:val="009C5998"/>
    <w:rsid w:val="009C5C8C"/>
    <w:rsid w:val="009C6266"/>
    <w:rsid w:val="009C6355"/>
    <w:rsid w:val="009C64CF"/>
    <w:rsid w:val="009C675D"/>
    <w:rsid w:val="009C72E3"/>
    <w:rsid w:val="009C75A5"/>
    <w:rsid w:val="009C76FD"/>
    <w:rsid w:val="009C772E"/>
    <w:rsid w:val="009C79B9"/>
    <w:rsid w:val="009C7C67"/>
    <w:rsid w:val="009C7C96"/>
    <w:rsid w:val="009C7D13"/>
    <w:rsid w:val="009D0186"/>
    <w:rsid w:val="009D04F0"/>
    <w:rsid w:val="009D05B6"/>
    <w:rsid w:val="009D07AE"/>
    <w:rsid w:val="009D0AE0"/>
    <w:rsid w:val="009D0AEA"/>
    <w:rsid w:val="009D0B1E"/>
    <w:rsid w:val="009D11DE"/>
    <w:rsid w:val="009D179F"/>
    <w:rsid w:val="009D191F"/>
    <w:rsid w:val="009D22CE"/>
    <w:rsid w:val="009D26BC"/>
    <w:rsid w:val="009D2815"/>
    <w:rsid w:val="009D2AED"/>
    <w:rsid w:val="009D2D32"/>
    <w:rsid w:val="009D2D3D"/>
    <w:rsid w:val="009D3382"/>
    <w:rsid w:val="009D356A"/>
    <w:rsid w:val="009D36B5"/>
    <w:rsid w:val="009D3AFB"/>
    <w:rsid w:val="009D3B4C"/>
    <w:rsid w:val="009D3E88"/>
    <w:rsid w:val="009D4248"/>
    <w:rsid w:val="009D4A42"/>
    <w:rsid w:val="009D4A97"/>
    <w:rsid w:val="009D4C65"/>
    <w:rsid w:val="009D4E82"/>
    <w:rsid w:val="009D54B4"/>
    <w:rsid w:val="009D571A"/>
    <w:rsid w:val="009D5DDC"/>
    <w:rsid w:val="009D6167"/>
    <w:rsid w:val="009D6CED"/>
    <w:rsid w:val="009D6E7D"/>
    <w:rsid w:val="009D72BE"/>
    <w:rsid w:val="009D7EBC"/>
    <w:rsid w:val="009D7F71"/>
    <w:rsid w:val="009E0118"/>
    <w:rsid w:val="009E0154"/>
    <w:rsid w:val="009E0483"/>
    <w:rsid w:val="009E0A3C"/>
    <w:rsid w:val="009E156B"/>
    <w:rsid w:val="009E15B2"/>
    <w:rsid w:val="009E1C1A"/>
    <w:rsid w:val="009E1EDF"/>
    <w:rsid w:val="009E23AE"/>
    <w:rsid w:val="009E24C2"/>
    <w:rsid w:val="009E2801"/>
    <w:rsid w:val="009E35A1"/>
    <w:rsid w:val="009E391D"/>
    <w:rsid w:val="009E3DD3"/>
    <w:rsid w:val="009E42A6"/>
    <w:rsid w:val="009E44A6"/>
    <w:rsid w:val="009E4775"/>
    <w:rsid w:val="009E4AFC"/>
    <w:rsid w:val="009E4B60"/>
    <w:rsid w:val="009E4BBD"/>
    <w:rsid w:val="009E4CC8"/>
    <w:rsid w:val="009E4FE7"/>
    <w:rsid w:val="009E5457"/>
    <w:rsid w:val="009E56B6"/>
    <w:rsid w:val="009E5A5E"/>
    <w:rsid w:val="009E5F3D"/>
    <w:rsid w:val="009E650B"/>
    <w:rsid w:val="009E698C"/>
    <w:rsid w:val="009E6CD5"/>
    <w:rsid w:val="009E6D6E"/>
    <w:rsid w:val="009E7142"/>
    <w:rsid w:val="009E76A6"/>
    <w:rsid w:val="009E7937"/>
    <w:rsid w:val="009E7B53"/>
    <w:rsid w:val="009F09B7"/>
    <w:rsid w:val="009F0B16"/>
    <w:rsid w:val="009F0B27"/>
    <w:rsid w:val="009F0F21"/>
    <w:rsid w:val="009F1552"/>
    <w:rsid w:val="009F289C"/>
    <w:rsid w:val="009F2B10"/>
    <w:rsid w:val="009F2DA1"/>
    <w:rsid w:val="009F3B8C"/>
    <w:rsid w:val="009F3F03"/>
    <w:rsid w:val="009F458C"/>
    <w:rsid w:val="009F493E"/>
    <w:rsid w:val="009F4DF9"/>
    <w:rsid w:val="009F4EB8"/>
    <w:rsid w:val="009F5035"/>
    <w:rsid w:val="009F543C"/>
    <w:rsid w:val="009F5CEE"/>
    <w:rsid w:val="009F5D93"/>
    <w:rsid w:val="009F5E3F"/>
    <w:rsid w:val="009F61B6"/>
    <w:rsid w:val="009F6A3F"/>
    <w:rsid w:val="009F6ADF"/>
    <w:rsid w:val="009F73DB"/>
    <w:rsid w:val="009F7CC4"/>
    <w:rsid w:val="00A005C5"/>
    <w:rsid w:val="00A00A75"/>
    <w:rsid w:val="00A00C2B"/>
    <w:rsid w:val="00A00DA3"/>
    <w:rsid w:val="00A0170A"/>
    <w:rsid w:val="00A0173F"/>
    <w:rsid w:val="00A01800"/>
    <w:rsid w:val="00A0180F"/>
    <w:rsid w:val="00A01B1E"/>
    <w:rsid w:val="00A01D39"/>
    <w:rsid w:val="00A01D54"/>
    <w:rsid w:val="00A02251"/>
    <w:rsid w:val="00A022AD"/>
    <w:rsid w:val="00A025D7"/>
    <w:rsid w:val="00A026EA"/>
    <w:rsid w:val="00A02715"/>
    <w:rsid w:val="00A0284E"/>
    <w:rsid w:val="00A02BFE"/>
    <w:rsid w:val="00A033D2"/>
    <w:rsid w:val="00A0371F"/>
    <w:rsid w:val="00A038BB"/>
    <w:rsid w:val="00A039D3"/>
    <w:rsid w:val="00A03E54"/>
    <w:rsid w:val="00A041AD"/>
    <w:rsid w:val="00A04484"/>
    <w:rsid w:val="00A04577"/>
    <w:rsid w:val="00A0475D"/>
    <w:rsid w:val="00A04C45"/>
    <w:rsid w:val="00A04D98"/>
    <w:rsid w:val="00A04DF5"/>
    <w:rsid w:val="00A05106"/>
    <w:rsid w:val="00A05108"/>
    <w:rsid w:val="00A05928"/>
    <w:rsid w:val="00A05B52"/>
    <w:rsid w:val="00A05E30"/>
    <w:rsid w:val="00A05F70"/>
    <w:rsid w:val="00A06918"/>
    <w:rsid w:val="00A06C4A"/>
    <w:rsid w:val="00A06C68"/>
    <w:rsid w:val="00A06E5A"/>
    <w:rsid w:val="00A06FDC"/>
    <w:rsid w:val="00A0747A"/>
    <w:rsid w:val="00A077D2"/>
    <w:rsid w:val="00A07B31"/>
    <w:rsid w:val="00A10197"/>
    <w:rsid w:val="00A108E3"/>
    <w:rsid w:val="00A11674"/>
    <w:rsid w:val="00A1198C"/>
    <w:rsid w:val="00A11A98"/>
    <w:rsid w:val="00A123CD"/>
    <w:rsid w:val="00A126E9"/>
    <w:rsid w:val="00A12EFB"/>
    <w:rsid w:val="00A131CF"/>
    <w:rsid w:val="00A136CF"/>
    <w:rsid w:val="00A13771"/>
    <w:rsid w:val="00A13A2F"/>
    <w:rsid w:val="00A13FB1"/>
    <w:rsid w:val="00A1418B"/>
    <w:rsid w:val="00A1420C"/>
    <w:rsid w:val="00A14776"/>
    <w:rsid w:val="00A149DC"/>
    <w:rsid w:val="00A14A28"/>
    <w:rsid w:val="00A150DF"/>
    <w:rsid w:val="00A154EA"/>
    <w:rsid w:val="00A157E3"/>
    <w:rsid w:val="00A15EB6"/>
    <w:rsid w:val="00A15FC2"/>
    <w:rsid w:val="00A16CCC"/>
    <w:rsid w:val="00A16FC1"/>
    <w:rsid w:val="00A17189"/>
    <w:rsid w:val="00A176FF"/>
    <w:rsid w:val="00A1787D"/>
    <w:rsid w:val="00A17F97"/>
    <w:rsid w:val="00A20069"/>
    <w:rsid w:val="00A2031B"/>
    <w:rsid w:val="00A20356"/>
    <w:rsid w:val="00A205ED"/>
    <w:rsid w:val="00A20909"/>
    <w:rsid w:val="00A20CD2"/>
    <w:rsid w:val="00A21C0A"/>
    <w:rsid w:val="00A22839"/>
    <w:rsid w:val="00A23051"/>
    <w:rsid w:val="00A23237"/>
    <w:rsid w:val="00A23C7F"/>
    <w:rsid w:val="00A243B6"/>
    <w:rsid w:val="00A24561"/>
    <w:rsid w:val="00A246B5"/>
    <w:rsid w:val="00A24C1C"/>
    <w:rsid w:val="00A265CE"/>
    <w:rsid w:val="00A2660B"/>
    <w:rsid w:val="00A2699C"/>
    <w:rsid w:val="00A26A30"/>
    <w:rsid w:val="00A26B04"/>
    <w:rsid w:val="00A26C0A"/>
    <w:rsid w:val="00A26DF5"/>
    <w:rsid w:val="00A26F98"/>
    <w:rsid w:val="00A27076"/>
    <w:rsid w:val="00A2743C"/>
    <w:rsid w:val="00A2748F"/>
    <w:rsid w:val="00A27C95"/>
    <w:rsid w:val="00A30626"/>
    <w:rsid w:val="00A309E8"/>
    <w:rsid w:val="00A30BA9"/>
    <w:rsid w:val="00A30DBB"/>
    <w:rsid w:val="00A31415"/>
    <w:rsid w:val="00A31A4B"/>
    <w:rsid w:val="00A31C90"/>
    <w:rsid w:val="00A31CFF"/>
    <w:rsid w:val="00A32036"/>
    <w:rsid w:val="00A3276C"/>
    <w:rsid w:val="00A32861"/>
    <w:rsid w:val="00A32BE1"/>
    <w:rsid w:val="00A330AB"/>
    <w:rsid w:val="00A33370"/>
    <w:rsid w:val="00A3368E"/>
    <w:rsid w:val="00A33933"/>
    <w:rsid w:val="00A33DA5"/>
    <w:rsid w:val="00A33E5C"/>
    <w:rsid w:val="00A33EDD"/>
    <w:rsid w:val="00A343FD"/>
    <w:rsid w:val="00A345EC"/>
    <w:rsid w:val="00A346A4"/>
    <w:rsid w:val="00A34BB5"/>
    <w:rsid w:val="00A353B4"/>
    <w:rsid w:val="00A355D6"/>
    <w:rsid w:val="00A3606D"/>
    <w:rsid w:val="00A36472"/>
    <w:rsid w:val="00A36DD5"/>
    <w:rsid w:val="00A36F4C"/>
    <w:rsid w:val="00A370B8"/>
    <w:rsid w:val="00A37969"/>
    <w:rsid w:val="00A37AAF"/>
    <w:rsid w:val="00A400FD"/>
    <w:rsid w:val="00A406BB"/>
    <w:rsid w:val="00A408FC"/>
    <w:rsid w:val="00A40935"/>
    <w:rsid w:val="00A40A0E"/>
    <w:rsid w:val="00A40FFE"/>
    <w:rsid w:val="00A4127E"/>
    <w:rsid w:val="00A412C5"/>
    <w:rsid w:val="00A41E03"/>
    <w:rsid w:val="00A41EE6"/>
    <w:rsid w:val="00A42123"/>
    <w:rsid w:val="00A4248D"/>
    <w:rsid w:val="00A42553"/>
    <w:rsid w:val="00A4268E"/>
    <w:rsid w:val="00A42DEA"/>
    <w:rsid w:val="00A43003"/>
    <w:rsid w:val="00A43A71"/>
    <w:rsid w:val="00A43DFB"/>
    <w:rsid w:val="00A44243"/>
    <w:rsid w:val="00A444F0"/>
    <w:rsid w:val="00A45580"/>
    <w:rsid w:val="00A45EE6"/>
    <w:rsid w:val="00A46141"/>
    <w:rsid w:val="00A46746"/>
    <w:rsid w:val="00A46E33"/>
    <w:rsid w:val="00A47747"/>
    <w:rsid w:val="00A477EE"/>
    <w:rsid w:val="00A47A88"/>
    <w:rsid w:val="00A47A93"/>
    <w:rsid w:val="00A506E0"/>
    <w:rsid w:val="00A50711"/>
    <w:rsid w:val="00A50738"/>
    <w:rsid w:val="00A508B5"/>
    <w:rsid w:val="00A50D91"/>
    <w:rsid w:val="00A511F0"/>
    <w:rsid w:val="00A514D8"/>
    <w:rsid w:val="00A517EA"/>
    <w:rsid w:val="00A51D49"/>
    <w:rsid w:val="00A5263C"/>
    <w:rsid w:val="00A52986"/>
    <w:rsid w:val="00A52CAD"/>
    <w:rsid w:val="00A52DAC"/>
    <w:rsid w:val="00A5360A"/>
    <w:rsid w:val="00A539A6"/>
    <w:rsid w:val="00A53B58"/>
    <w:rsid w:val="00A53C36"/>
    <w:rsid w:val="00A53FB3"/>
    <w:rsid w:val="00A54A7A"/>
    <w:rsid w:val="00A54C5C"/>
    <w:rsid w:val="00A56221"/>
    <w:rsid w:val="00A562B6"/>
    <w:rsid w:val="00A5722D"/>
    <w:rsid w:val="00A57322"/>
    <w:rsid w:val="00A5784A"/>
    <w:rsid w:val="00A5795E"/>
    <w:rsid w:val="00A57D53"/>
    <w:rsid w:val="00A57E46"/>
    <w:rsid w:val="00A605AC"/>
    <w:rsid w:val="00A609C7"/>
    <w:rsid w:val="00A613D9"/>
    <w:rsid w:val="00A61715"/>
    <w:rsid w:val="00A61940"/>
    <w:rsid w:val="00A61CA9"/>
    <w:rsid w:val="00A61D6F"/>
    <w:rsid w:val="00A61E8E"/>
    <w:rsid w:val="00A62258"/>
    <w:rsid w:val="00A6240A"/>
    <w:rsid w:val="00A62517"/>
    <w:rsid w:val="00A62D07"/>
    <w:rsid w:val="00A62E57"/>
    <w:rsid w:val="00A6321F"/>
    <w:rsid w:val="00A6378F"/>
    <w:rsid w:val="00A63E8B"/>
    <w:rsid w:val="00A63F41"/>
    <w:rsid w:val="00A6408E"/>
    <w:rsid w:val="00A6408F"/>
    <w:rsid w:val="00A641E0"/>
    <w:rsid w:val="00A645F5"/>
    <w:rsid w:val="00A64609"/>
    <w:rsid w:val="00A64A54"/>
    <w:rsid w:val="00A64D12"/>
    <w:rsid w:val="00A65085"/>
    <w:rsid w:val="00A65162"/>
    <w:rsid w:val="00A6566C"/>
    <w:rsid w:val="00A65B27"/>
    <w:rsid w:val="00A65FE0"/>
    <w:rsid w:val="00A6637F"/>
    <w:rsid w:val="00A6644B"/>
    <w:rsid w:val="00A66863"/>
    <w:rsid w:val="00A66A35"/>
    <w:rsid w:val="00A66AF6"/>
    <w:rsid w:val="00A66B88"/>
    <w:rsid w:val="00A66BAD"/>
    <w:rsid w:val="00A66D2E"/>
    <w:rsid w:val="00A66FC8"/>
    <w:rsid w:val="00A67344"/>
    <w:rsid w:val="00A6746B"/>
    <w:rsid w:val="00A70930"/>
    <w:rsid w:val="00A70B28"/>
    <w:rsid w:val="00A71109"/>
    <w:rsid w:val="00A7126F"/>
    <w:rsid w:val="00A71763"/>
    <w:rsid w:val="00A71998"/>
    <w:rsid w:val="00A7207F"/>
    <w:rsid w:val="00A72383"/>
    <w:rsid w:val="00A7282A"/>
    <w:rsid w:val="00A72B9F"/>
    <w:rsid w:val="00A731AA"/>
    <w:rsid w:val="00A732F8"/>
    <w:rsid w:val="00A737AF"/>
    <w:rsid w:val="00A7402E"/>
    <w:rsid w:val="00A74124"/>
    <w:rsid w:val="00A74139"/>
    <w:rsid w:val="00A74320"/>
    <w:rsid w:val="00A74665"/>
    <w:rsid w:val="00A746BC"/>
    <w:rsid w:val="00A75363"/>
    <w:rsid w:val="00A75410"/>
    <w:rsid w:val="00A75915"/>
    <w:rsid w:val="00A75984"/>
    <w:rsid w:val="00A759D8"/>
    <w:rsid w:val="00A76DB2"/>
    <w:rsid w:val="00A77573"/>
    <w:rsid w:val="00A7765D"/>
    <w:rsid w:val="00A80265"/>
    <w:rsid w:val="00A8035F"/>
    <w:rsid w:val="00A803C9"/>
    <w:rsid w:val="00A806BA"/>
    <w:rsid w:val="00A80B89"/>
    <w:rsid w:val="00A81035"/>
    <w:rsid w:val="00A81064"/>
    <w:rsid w:val="00A81146"/>
    <w:rsid w:val="00A814CE"/>
    <w:rsid w:val="00A815E0"/>
    <w:rsid w:val="00A81803"/>
    <w:rsid w:val="00A81993"/>
    <w:rsid w:val="00A81B86"/>
    <w:rsid w:val="00A81C78"/>
    <w:rsid w:val="00A81FD2"/>
    <w:rsid w:val="00A82147"/>
    <w:rsid w:val="00A821B8"/>
    <w:rsid w:val="00A82202"/>
    <w:rsid w:val="00A828A4"/>
    <w:rsid w:val="00A8298E"/>
    <w:rsid w:val="00A82BF7"/>
    <w:rsid w:val="00A83061"/>
    <w:rsid w:val="00A8310F"/>
    <w:rsid w:val="00A8388A"/>
    <w:rsid w:val="00A8397E"/>
    <w:rsid w:val="00A83EE7"/>
    <w:rsid w:val="00A8432C"/>
    <w:rsid w:val="00A849DB"/>
    <w:rsid w:val="00A84C43"/>
    <w:rsid w:val="00A84D5B"/>
    <w:rsid w:val="00A84DF7"/>
    <w:rsid w:val="00A854D7"/>
    <w:rsid w:val="00A856D2"/>
    <w:rsid w:val="00A85964"/>
    <w:rsid w:val="00A85C28"/>
    <w:rsid w:val="00A85E95"/>
    <w:rsid w:val="00A86AC0"/>
    <w:rsid w:val="00A87408"/>
    <w:rsid w:val="00A87468"/>
    <w:rsid w:val="00A874CD"/>
    <w:rsid w:val="00A878D0"/>
    <w:rsid w:val="00A879E7"/>
    <w:rsid w:val="00A87AAC"/>
    <w:rsid w:val="00A87CFD"/>
    <w:rsid w:val="00A87F03"/>
    <w:rsid w:val="00A87F5D"/>
    <w:rsid w:val="00A901F5"/>
    <w:rsid w:val="00A90272"/>
    <w:rsid w:val="00A9032B"/>
    <w:rsid w:val="00A90F73"/>
    <w:rsid w:val="00A91215"/>
    <w:rsid w:val="00A91763"/>
    <w:rsid w:val="00A92160"/>
    <w:rsid w:val="00A92254"/>
    <w:rsid w:val="00A92618"/>
    <w:rsid w:val="00A92AC9"/>
    <w:rsid w:val="00A92AD8"/>
    <w:rsid w:val="00A93E07"/>
    <w:rsid w:val="00A940C4"/>
    <w:rsid w:val="00A943A7"/>
    <w:rsid w:val="00A945F4"/>
    <w:rsid w:val="00A9516D"/>
    <w:rsid w:val="00A955C9"/>
    <w:rsid w:val="00A9565D"/>
    <w:rsid w:val="00A95F72"/>
    <w:rsid w:val="00A9600E"/>
    <w:rsid w:val="00A960F2"/>
    <w:rsid w:val="00A961D0"/>
    <w:rsid w:val="00A96DF7"/>
    <w:rsid w:val="00A97083"/>
    <w:rsid w:val="00A9734C"/>
    <w:rsid w:val="00A97359"/>
    <w:rsid w:val="00A97429"/>
    <w:rsid w:val="00A97C47"/>
    <w:rsid w:val="00A97E0F"/>
    <w:rsid w:val="00A97E58"/>
    <w:rsid w:val="00AA0285"/>
    <w:rsid w:val="00AA0522"/>
    <w:rsid w:val="00AA06B6"/>
    <w:rsid w:val="00AA0C92"/>
    <w:rsid w:val="00AA130E"/>
    <w:rsid w:val="00AA17A8"/>
    <w:rsid w:val="00AA1F40"/>
    <w:rsid w:val="00AA2341"/>
    <w:rsid w:val="00AA23FF"/>
    <w:rsid w:val="00AA2842"/>
    <w:rsid w:val="00AA28B8"/>
    <w:rsid w:val="00AA299F"/>
    <w:rsid w:val="00AA2A0B"/>
    <w:rsid w:val="00AA32CB"/>
    <w:rsid w:val="00AA352F"/>
    <w:rsid w:val="00AA3C2A"/>
    <w:rsid w:val="00AA3DB8"/>
    <w:rsid w:val="00AA414C"/>
    <w:rsid w:val="00AA4692"/>
    <w:rsid w:val="00AA4D2A"/>
    <w:rsid w:val="00AA4E2A"/>
    <w:rsid w:val="00AA5485"/>
    <w:rsid w:val="00AA5519"/>
    <w:rsid w:val="00AA587A"/>
    <w:rsid w:val="00AA58F8"/>
    <w:rsid w:val="00AA5915"/>
    <w:rsid w:val="00AA5DA0"/>
    <w:rsid w:val="00AA60EB"/>
    <w:rsid w:val="00AA64A9"/>
    <w:rsid w:val="00AA6A49"/>
    <w:rsid w:val="00AA6EB1"/>
    <w:rsid w:val="00AA6EC1"/>
    <w:rsid w:val="00AA6F35"/>
    <w:rsid w:val="00AA7439"/>
    <w:rsid w:val="00AA74B2"/>
    <w:rsid w:val="00AA771A"/>
    <w:rsid w:val="00AA7723"/>
    <w:rsid w:val="00AA77C5"/>
    <w:rsid w:val="00AA7876"/>
    <w:rsid w:val="00AA7AFA"/>
    <w:rsid w:val="00AA7B81"/>
    <w:rsid w:val="00AA7BCC"/>
    <w:rsid w:val="00AB024A"/>
    <w:rsid w:val="00AB0407"/>
    <w:rsid w:val="00AB063C"/>
    <w:rsid w:val="00AB0666"/>
    <w:rsid w:val="00AB11E8"/>
    <w:rsid w:val="00AB1209"/>
    <w:rsid w:val="00AB185B"/>
    <w:rsid w:val="00AB18EF"/>
    <w:rsid w:val="00AB1A20"/>
    <w:rsid w:val="00AB1F6A"/>
    <w:rsid w:val="00AB1FBB"/>
    <w:rsid w:val="00AB20DC"/>
    <w:rsid w:val="00AB23C7"/>
    <w:rsid w:val="00AB26F0"/>
    <w:rsid w:val="00AB272D"/>
    <w:rsid w:val="00AB29D7"/>
    <w:rsid w:val="00AB2DBF"/>
    <w:rsid w:val="00AB3043"/>
    <w:rsid w:val="00AB31FA"/>
    <w:rsid w:val="00AB3246"/>
    <w:rsid w:val="00AB38F9"/>
    <w:rsid w:val="00AB3A61"/>
    <w:rsid w:val="00AB3F4F"/>
    <w:rsid w:val="00AB3FBD"/>
    <w:rsid w:val="00AB5081"/>
    <w:rsid w:val="00AB5103"/>
    <w:rsid w:val="00AB5141"/>
    <w:rsid w:val="00AB5279"/>
    <w:rsid w:val="00AB54A3"/>
    <w:rsid w:val="00AB5A6A"/>
    <w:rsid w:val="00AB5B3E"/>
    <w:rsid w:val="00AB6250"/>
    <w:rsid w:val="00AB64C3"/>
    <w:rsid w:val="00AB6718"/>
    <w:rsid w:val="00AB724B"/>
    <w:rsid w:val="00AB725C"/>
    <w:rsid w:val="00AC0180"/>
    <w:rsid w:val="00AC021D"/>
    <w:rsid w:val="00AC0404"/>
    <w:rsid w:val="00AC042C"/>
    <w:rsid w:val="00AC07DC"/>
    <w:rsid w:val="00AC0DA0"/>
    <w:rsid w:val="00AC0E0D"/>
    <w:rsid w:val="00AC103F"/>
    <w:rsid w:val="00AC164C"/>
    <w:rsid w:val="00AC1659"/>
    <w:rsid w:val="00AC18DA"/>
    <w:rsid w:val="00AC1E72"/>
    <w:rsid w:val="00AC20DD"/>
    <w:rsid w:val="00AC2104"/>
    <w:rsid w:val="00AC251C"/>
    <w:rsid w:val="00AC2620"/>
    <w:rsid w:val="00AC29C5"/>
    <w:rsid w:val="00AC2B5A"/>
    <w:rsid w:val="00AC2F6F"/>
    <w:rsid w:val="00AC2FA0"/>
    <w:rsid w:val="00AC33A5"/>
    <w:rsid w:val="00AC36D8"/>
    <w:rsid w:val="00AC39E3"/>
    <w:rsid w:val="00AC3BB1"/>
    <w:rsid w:val="00AC3DD9"/>
    <w:rsid w:val="00AC417D"/>
    <w:rsid w:val="00AC48DA"/>
    <w:rsid w:val="00AC49FF"/>
    <w:rsid w:val="00AC4CEE"/>
    <w:rsid w:val="00AC5004"/>
    <w:rsid w:val="00AC5427"/>
    <w:rsid w:val="00AC5455"/>
    <w:rsid w:val="00AC57D8"/>
    <w:rsid w:val="00AC5B65"/>
    <w:rsid w:val="00AC5BCE"/>
    <w:rsid w:val="00AC5D72"/>
    <w:rsid w:val="00AC5E34"/>
    <w:rsid w:val="00AC6203"/>
    <w:rsid w:val="00AC6481"/>
    <w:rsid w:val="00AC70B7"/>
    <w:rsid w:val="00AC71AD"/>
    <w:rsid w:val="00AC7480"/>
    <w:rsid w:val="00AC7ACC"/>
    <w:rsid w:val="00AD0127"/>
    <w:rsid w:val="00AD0159"/>
    <w:rsid w:val="00AD061D"/>
    <w:rsid w:val="00AD06ED"/>
    <w:rsid w:val="00AD0E17"/>
    <w:rsid w:val="00AD12CE"/>
    <w:rsid w:val="00AD141F"/>
    <w:rsid w:val="00AD177E"/>
    <w:rsid w:val="00AD18B2"/>
    <w:rsid w:val="00AD1D4C"/>
    <w:rsid w:val="00AD1FDD"/>
    <w:rsid w:val="00AD20C8"/>
    <w:rsid w:val="00AD237A"/>
    <w:rsid w:val="00AD25FD"/>
    <w:rsid w:val="00AD2ACD"/>
    <w:rsid w:val="00AD2FFD"/>
    <w:rsid w:val="00AD3147"/>
    <w:rsid w:val="00AD34ED"/>
    <w:rsid w:val="00AD3518"/>
    <w:rsid w:val="00AD3DA9"/>
    <w:rsid w:val="00AD499E"/>
    <w:rsid w:val="00AD4E57"/>
    <w:rsid w:val="00AD5CEE"/>
    <w:rsid w:val="00AD5ED0"/>
    <w:rsid w:val="00AD681C"/>
    <w:rsid w:val="00AD6A91"/>
    <w:rsid w:val="00AD6B74"/>
    <w:rsid w:val="00AD7754"/>
    <w:rsid w:val="00AD788D"/>
    <w:rsid w:val="00AD79A7"/>
    <w:rsid w:val="00AD7AE1"/>
    <w:rsid w:val="00AD7CEB"/>
    <w:rsid w:val="00AD7F04"/>
    <w:rsid w:val="00AD7FAE"/>
    <w:rsid w:val="00AE093F"/>
    <w:rsid w:val="00AE18EE"/>
    <w:rsid w:val="00AE1FC7"/>
    <w:rsid w:val="00AE2497"/>
    <w:rsid w:val="00AE2B63"/>
    <w:rsid w:val="00AE2D96"/>
    <w:rsid w:val="00AE2F8F"/>
    <w:rsid w:val="00AE3140"/>
    <w:rsid w:val="00AE3AD3"/>
    <w:rsid w:val="00AE3B08"/>
    <w:rsid w:val="00AE3D3A"/>
    <w:rsid w:val="00AE3DE9"/>
    <w:rsid w:val="00AE3FB8"/>
    <w:rsid w:val="00AE4026"/>
    <w:rsid w:val="00AE4242"/>
    <w:rsid w:val="00AE485C"/>
    <w:rsid w:val="00AE4B4D"/>
    <w:rsid w:val="00AE4CE2"/>
    <w:rsid w:val="00AE4D1B"/>
    <w:rsid w:val="00AE5027"/>
    <w:rsid w:val="00AE5078"/>
    <w:rsid w:val="00AE53BE"/>
    <w:rsid w:val="00AE5677"/>
    <w:rsid w:val="00AE5896"/>
    <w:rsid w:val="00AE58DD"/>
    <w:rsid w:val="00AE5FA7"/>
    <w:rsid w:val="00AE5FF0"/>
    <w:rsid w:val="00AE6318"/>
    <w:rsid w:val="00AE657B"/>
    <w:rsid w:val="00AE6590"/>
    <w:rsid w:val="00AE6622"/>
    <w:rsid w:val="00AE6632"/>
    <w:rsid w:val="00AE6A9F"/>
    <w:rsid w:val="00AE6CCD"/>
    <w:rsid w:val="00AE7227"/>
    <w:rsid w:val="00AE72D3"/>
    <w:rsid w:val="00AE757E"/>
    <w:rsid w:val="00AE7813"/>
    <w:rsid w:val="00AE7BFA"/>
    <w:rsid w:val="00AF00FB"/>
    <w:rsid w:val="00AF01EC"/>
    <w:rsid w:val="00AF0299"/>
    <w:rsid w:val="00AF0340"/>
    <w:rsid w:val="00AF0604"/>
    <w:rsid w:val="00AF0A13"/>
    <w:rsid w:val="00AF1180"/>
    <w:rsid w:val="00AF1655"/>
    <w:rsid w:val="00AF17DF"/>
    <w:rsid w:val="00AF1E7A"/>
    <w:rsid w:val="00AF23A7"/>
    <w:rsid w:val="00AF23BD"/>
    <w:rsid w:val="00AF32F4"/>
    <w:rsid w:val="00AF3406"/>
    <w:rsid w:val="00AF3496"/>
    <w:rsid w:val="00AF3A2F"/>
    <w:rsid w:val="00AF3EF1"/>
    <w:rsid w:val="00AF42ED"/>
    <w:rsid w:val="00AF434E"/>
    <w:rsid w:val="00AF4869"/>
    <w:rsid w:val="00AF4938"/>
    <w:rsid w:val="00AF4C84"/>
    <w:rsid w:val="00AF4F22"/>
    <w:rsid w:val="00AF4F81"/>
    <w:rsid w:val="00AF51EC"/>
    <w:rsid w:val="00AF5215"/>
    <w:rsid w:val="00AF5479"/>
    <w:rsid w:val="00AF573D"/>
    <w:rsid w:val="00AF5FD7"/>
    <w:rsid w:val="00AF65D8"/>
    <w:rsid w:val="00AF6BE9"/>
    <w:rsid w:val="00AF6E79"/>
    <w:rsid w:val="00AF6F49"/>
    <w:rsid w:val="00AF7202"/>
    <w:rsid w:val="00AF787C"/>
    <w:rsid w:val="00AF7A8A"/>
    <w:rsid w:val="00AF7C32"/>
    <w:rsid w:val="00AF7F98"/>
    <w:rsid w:val="00B00251"/>
    <w:rsid w:val="00B0051B"/>
    <w:rsid w:val="00B00646"/>
    <w:rsid w:val="00B0082A"/>
    <w:rsid w:val="00B00AF3"/>
    <w:rsid w:val="00B00EF6"/>
    <w:rsid w:val="00B01093"/>
    <w:rsid w:val="00B012AE"/>
    <w:rsid w:val="00B01D2E"/>
    <w:rsid w:val="00B01E4F"/>
    <w:rsid w:val="00B01E5D"/>
    <w:rsid w:val="00B023F5"/>
    <w:rsid w:val="00B02730"/>
    <w:rsid w:val="00B02772"/>
    <w:rsid w:val="00B02D53"/>
    <w:rsid w:val="00B02F48"/>
    <w:rsid w:val="00B0300C"/>
    <w:rsid w:val="00B03A22"/>
    <w:rsid w:val="00B04D5F"/>
    <w:rsid w:val="00B04DC7"/>
    <w:rsid w:val="00B05356"/>
    <w:rsid w:val="00B055C6"/>
    <w:rsid w:val="00B06036"/>
    <w:rsid w:val="00B06472"/>
    <w:rsid w:val="00B0665B"/>
    <w:rsid w:val="00B067AF"/>
    <w:rsid w:val="00B067DE"/>
    <w:rsid w:val="00B06B0E"/>
    <w:rsid w:val="00B06B54"/>
    <w:rsid w:val="00B06B62"/>
    <w:rsid w:val="00B07169"/>
    <w:rsid w:val="00B07379"/>
    <w:rsid w:val="00B074EC"/>
    <w:rsid w:val="00B07B59"/>
    <w:rsid w:val="00B07C21"/>
    <w:rsid w:val="00B07E02"/>
    <w:rsid w:val="00B07F78"/>
    <w:rsid w:val="00B07FDF"/>
    <w:rsid w:val="00B100F7"/>
    <w:rsid w:val="00B106F2"/>
    <w:rsid w:val="00B10BAB"/>
    <w:rsid w:val="00B116AA"/>
    <w:rsid w:val="00B119DA"/>
    <w:rsid w:val="00B11A2B"/>
    <w:rsid w:val="00B11B5E"/>
    <w:rsid w:val="00B11C91"/>
    <w:rsid w:val="00B11D79"/>
    <w:rsid w:val="00B12241"/>
    <w:rsid w:val="00B12837"/>
    <w:rsid w:val="00B132D1"/>
    <w:rsid w:val="00B134A0"/>
    <w:rsid w:val="00B1366A"/>
    <w:rsid w:val="00B13A20"/>
    <w:rsid w:val="00B13D77"/>
    <w:rsid w:val="00B13DFB"/>
    <w:rsid w:val="00B1405E"/>
    <w:rsid w:val="00B14702"/>
    <w:rsid w:val="00B14754"/>
    <w:rsid w:val="00B14DA9"/>
    <w:rsid w:val="00B157D9"/>
    <w:rsid w:val="00B15876"/>
    <w:rsid w:val="00B159F3"/>
    <w:rsid w:val="00B15EBC"/>
    <w:rsid w:val="00B163C4"/>
    <w:rsid w:val="00B1668C"/>
    <w:rsid w:val="00B167B8"/>
    <w:rsid w:val="00B175F7"/>
    <w:rsid w:val="00B2010C"/>
    <w:rsid w:val="00B20289"/>
    <w:rsid w:val="00B2058D"/>
    <w:rsid w:val="00B205D3"/>
    <w:rsid w:val="00B2153A"/>
    <w:rsid w:val="00B218E0"/>
    <w:rsid w:val="00B21A2F"/>
    <w:rsid w:val="00B21AC0"/>
    <w:rsid w:val="00B21E20"/>
    <w:rsid w:val="00B21EC6"/>
    <w:rsid w:val="00B2277F"/>
    <w:rsid w:val="00B22FEE"/>
    <w:rsid w:val="00B23613"/>
    <w:rsid w:val="00B2361F"/>
    <w:rsid w:val="00B23D2D"/>
    <w:rsid w:val="00B240DB"/>
    <w:rsid w:val="00B24488"/>
    <w:rsid w:val="00B24516"/>
    <w:rsid w:val="00B24570"/>
    <w:rsid w:val="00B25538"/>
    <w:rsid w:val="00B25E70"/>
    <w:rsid w:val="00B26151"/>
    <w:rsid w:val="00B26234"/>
    <w:rsid w:val="00B2627E"/>
    <w:rsid w:val="00B2679A"/>
    <w:rsid w:val="00B269C9"/>
    <w:rsid w:val="00B26B85"/>
    <w:rsid w:val="00B26C8A"/>
    <w:rsid w:val="00B26DAF"/>
    <w:rsid w:val="00B26DF5"/>
    <w:rsid w:val="00B26E3C"/>
    <w:rsid w:val="00B26EA2"/>
    <w:rsid w:val="00B26F31"/>
    <w:rsid w:val="00B27177"/>
    <w:rsid w:val="00B273D2"/>
    <w:rsid w:val="00B27A77"/>
    <w:rsid w:val="00B30020"/>
    <w:rsid w:val="00B30078"/>
    <w:rsid w:val="00B30593"/>
    <w:rsid w:val="00B30693"/>
    <w:rsid w:val="00B30B39"/>
    <w:rsid w:val="00B30DE8"/>
    <w:rsid w:val="00B30F25"/>
    <w:rsid w:val="00B30FA5"/>
    <w:rsid w:val="00B319B4"/>
    <w:rsid w:val="00B32024"/>
    <w:rsid w:val="00B332D6"/>
    <w:rsid w:val="00B33634"/>
    <w:rsid w:val="00B337C9"/>
    <w:rsid w:val="00B33B0A"/>
    <w:rsid w:val="00B33B3F"/>
    <w:rsid w:val="00B33F41"/>
    <w:rsid w:val="00B33F70"/>
    <w:rsid w:val="00B341CE"/>
    <w:rsid w:val="00B34498"/>
    <w:rsid w:val="00B34AD5"/>
    <w:rsid w:val="00B34D02"/>
    <w:rsid w:val="00B34D37"/>
    <w:rsid w:val="00B34D6C"/>
    <w:rsid w:val="00B34F55"/>
    <w:rsid w:val="00B352B0"/>
    <w:rsid w:val="00B35326"/>
    <w:rsid w:val="00B35780"/>
    <w:rsid w:val="00B3641F"/>
    <w:rsid w:val="00B36742"/>
    <w:rsid w:val="00B3685E"/>
    <w:rsid w:val="00B37934"/>
    <w:rsid w:val="00B401C1"/>
    <w:rsid w:val="00B40386"/>
    <w:rsid w:val="00B40ACE"/>
    <w:rsid w:val="00B41867"/>
    <w:rsid w:val="00B41A5B"/>
    <w:rsid w:val="00B41C6A"/>
    <w:rsid w:val="00B42108"/>
    <w:rsid w:val="00B421AD"/>
    <w:rsid w:val="00B4290D"/>
    <w:rsid w:val="00B42AE8"/>
    <w:rsid w:val="00B42C48"/>
    <w:rsid w:val="00B4303C"/>
    <w:rsid w:val="00B431B6"/>
    <w:rsid w:val="00B437FC"/>
    <w:rsid w:val="00B439A7"/>
    <w:rsid w:val="00B43BB6"/>
    <w:rsid w:val="00B43D1B"/>
    <w:rsid w:val="00B43DCF"/>
    <w:rsid w:val="00B43F19"/>
    <w:rsid w:val="00B440E2"/>
    <w:rsid w:val="00B4417C"/>
    <w:rsid w:val="00B44696"/>
    <w:rsid w:val="00B4496F"/>
    <w:rsid w:val="00B44D89"/>
    <w:rsid w:val="00B44F97"/>
    <w:rsid w:val="00B45646"/>
    <w:rsid w:val="00B45E81"/>
    <w:rsid w:val="00B46CB1"/>
    <w:rsid w:val="00B46CD9"/>
    <w:rsid w:val="00B478E6"/>
    <w:rsid w:val="00B479C3"/>
    <w:rsid w:val="00B47A20"/>
    <w:rsid w:val="00B47DF2"/>
    <w:rsid w:val="00B47F8E"/>
    <w:rsid w:val="00B500EC"/>
    <w:rsid w:val="00B50606"/>
    <w:rsid w:val="00B50818"/>
    <w:rsid w:val="00B50F1D"/>
    <w:rsid w:val="00B5131C"/>
    <w:rsid w:val="00B513FD"/>
    <w:rsid w:val="00B5150F"/>
    <w:rsid w:val="00B51807"/>
    <w:rsid w:val="00B51E86"/>
    <w:rsid w:val="00B5293C"/>
    <w:rsid w:val="00B52C74"/>
    <w:rsid w:val="00B52CFB"/>
    <w:rsid w:val="00B52D8F"/>
    <w:rsid w:val="00B52ECC"/>
    <w:rsid w:val="00B52F2A"/>
    <w:rsid w:val="00B53003"/>
    <w:rsid w:val="00B5354F"/>
    <w:rsid w:val="00B53FB7"/>
    <w:rsid w:val="00B54020"/>
    <w:rsid w:val="00B54108"/>
    <w:rsid w:val="00B542F4"/>
    <w:rsid w:val="00B544A7"/>
    <w:rsid w:val="00B5485E"/>
    <w:rsid w:val="00B5492B"/>
    <w:rsid w:val="00B54DD8"/>
    <w:rsid w:val="00B55115"/>
    <w:rsid w:val="00B551CB"/>
    <w:rsid w:val="00B556FC"/>
    <w:rsid w:val="00B558B5"/>
    <w:rsid w:val="00B55FE2"/>
    <w:rsid w:val="00B565B7"/>
    <w:rsid w:val="00B56AB0"/>
    <w:rsid w:val="00B5723B"/>
    <w:rsid w:val="00B57ACD"/>
    <w:rsid w:val="00B60036"/>
    <w:rsid w:val="00B60278"/>
    <w:rsid w:val="00B60645"/>
    <w:rsid w:val="00B60812"/>
    <w:rsid w:val="00B60CF1"/>
    <w:rsid w:val="00B60DAE"/>
    <w:rsid w:val="00B60E2E"/>
    <w:rsid w:val="00B61288"/>
    <w:rsid w:val="00B6140C"/>
    <w:rsid w:val="00B615CD"/>
    <w:rsid w:val="00B6164E"/>
    <w:rsid w:val="00B617A1"/>
    <w:rsid w:val="00B61996"/>
    <w:rsid w:val="00B62598"/>
    <w:rsid w:val="00B627AD"/>
    <w:rsid w:val="00B62CB1"/>
    <w:rsid w:val="00B63569"/>
    <w:rsid w:val="00B63ABD"/>
    <w:rsid w:val="00B63B3E"/>
    <w:rsid w:val="00B63FCF"/>
    <w:rsid w:val="00B64353"/>
    <w:rsid w:val="00B64528"/>
    <w:rsid w:val="00B64DCC"/>
    <w:rsid w:val="00B64E5C"/>
    <w:rsid w:val="00B64F84"/>
    <w:rsid w:val="00B65054"/>
    <w:rsid w:val="00B65386"/>
    <w:rsid w:val="00B65650"/>
    <w:rsid w:val="00B6574C"/>
    <w:rsid w:val="00B65B08"/>
    <w:rsid w:val="00B65B84"/>
    <w:rsid w:val="00B65F3D"/>
    <w:rsid w:val="00B660D1"/>
    <w:rsid w:val="00B66653"/>
    <w:rsid w:val="00B666E0"/>
    <w:rsid w:val="00B66BD4"/>
    <w:rsid w:val="00B670DD"/>
    <w:rsid w:val="00B67650"/>
    <w:rsid w:val="00B678C6"/>
    <w:rsid w:val="00B678F9"/>
    <w:rsid w:val="00B67BC4"/>
    <w:rsid w:val="00B67DCD"/>
    <w:rsid w:val="00B67EB9"/>
    <w:rsid w:val="00B70109"/>
    <w:rsid w:val="00B706ED"/>
    <w:rsid w:val="00B71320"/>
    <w:rsid w:val="00B715AF"/>
    <w:rsid w:val="00B71A66"/>
    <w:rsid w:val="00B71FF6"/>
    <w:rsid w:val="00B721C4"/>
    <w:rsid w:val="00B724BF"/>
    <w:rsid w:val="00B72673"/>
    <w:rsid w:val="00B7273C"/>
    <w:rsid w:val="00B737F5"/>
    <w:rsid w:val="00B73BE9"/>
    <w:rsid w:val="00B73D54"/>
    <w:rsid w:val="00B74229"/>
    <w:rsid w:val="00B74513"/>
    <w:rsid w:val="00B746A7"/>
    <w:rsid w:val="00B74A48"/>
    <w:rsid w:val="00B74B37"/>
    <w:rsid w:val="00B74BAD"/>
    <w:rsid w:val="00B74CE7"/>
    <w:rsid w:val="00B74ED5"/>
    <w:rsid w:val="00B74FD3"/>
    <w:rsid w:val="00B7529C"/>
    <w:rsid w:val="00B752A1"/>
    <w:rsid w:val="00B752A5"/>
    <w:rsid w:val="00B754E5"/>
    <w:rsid w:val="00B75BA5"/>
    <w:rsid w:val="00B75C71"/>
    <w:rsid w:val="00B75F3E"/>
    <w:rsid w:val="00B768E3"/>
    <w:rsid w:val="00B7724C"/>
    <w:rsid w:val="00B772E5"/>
    <w:rsid w:val="00B77BE2"/>
    <w:rsid w:val="00B80465"/>
    <w:rsid w:val="00B805FB"/>
    <w:rsid w:val="00B80D5E"/>
    <w:rsid w:val="00B80FD4"/>
    <w:rsid w:val="00B81912"/>
    <w:rsid w:val="00B82034"/>
    <w:rsid w:val="00B8211F"/>
    <w:rsid w:val="00B82425"/>
    <w:rsid w:val="00B82478"/>
    <w:rsid w:val="00B82495"/>
    <w:rsid w:val="00B828F6"/>
    <w:rsid w:val="00B82BC3"/>
    <w:rsid w:val="00B82C65"/>
    <w:rsid w:val="00B82D9C"/>
    <w:rsid w:val="00B835EE"/>
    <w:rsid w:val="00B83998"/>
    <w:rsid w:val="00B83AFF"/>
    <w:rsid w:val="00B83DF3"/>
    <w:rsid w:val="00B83F0F"/>
    <w:rsid w:val="00B83FA8"/>
    <w:rsid w:val="00B83FC3"/>
    <w:rsid w:val="00B840DE"/>
    <w:rsid w:val="00B84530"/>
    <w:rsid w:val="00B84591"/>
    <w:rsid w:val="00B85232"/>
    <w:rsid w:val="00B854D2"/>
    <w:rsid w:val="00B855C8"/>
    <w:rsid w:val="00B85FEA"/>
    <w:rsid w:val="00B86626"/>
    <w:rsid w:val="00B8689F"/>
    <w:rsid w:val="00B86EAE"/>
    <w:rsid w:val="00B879FC"/>
    <w:rsid w:val="00B90907"/>
    <w:rsid w:val="00B90AAB"/>
    <w:rsid w:val="00B90CB3"/>
    <w:rsid w:val="00B91003"/>
    <w:rsid w:val="00B9107A"/>
    <w:rsid w:val="00B915CD"/>
    <w:rsid w:val="00B9190D"/>
    <w:rsid w:val="00B91E80"/>
    <w:rsid w:val="00B91E8B"/>
    <w:rsid w:val="00B92392"/>
    <w:rsid w:val="00B9249D"/>
    <w:rsid w:val="00B925C4"/>
    <w:rsid w:val="00B92683"/>
    <w:rsid w:val="00B92C44"/>
    <w:rsid w:val="00B93942"/>
    <w:rsid w:val="00B9464B"/>
    <w:rsid w:val="00B949C6"/>
    <w:rsid w:val="00B94B41"/>
    <w:rsid w:val="00B94F10"/>
    <w:rsid w:val="00B94FE8"/>
    <w:rsid w:val="00B951E6"/>
    <w:rsid w:val="00B95345"/>
    <w:rsid w:val="00B95A32"/>
    <w:rsid w:val="00B95A76"/>
    <w:rsid w:val="00B95D24"/>
    <w:rsid w:val="00B95E4E"/>
    <w:rsid w:val="00B960ED"/>
    <w:rsid w:val="00B96E15"/>
    <w:rsid w:val="00B96F3C"/>
    <w:rsid w:val="00B96FA7"/>
    <w:rsid w:val="00B972A2"/>
    <w:rsid w:val="00B973DD"/>
    <w:rsid w:val="00B974B4"/>
    <w:rsid w:val="00BA00A0"/>
    <w:rsid w:val="00BA0B22"/>
    <w:rsid w:val="00BA1B96"/>
    <w:rsid w:val="00BA1C59"/>
    <w:rsid w:val="00BA1C9E"/>
    <w:rsid w:val="00BA1DBE"/>
    <w:rsid w:val="00BA2197"/>
    <w:rsid w:val="00BA2202"/>
    <w:rsid w:val="00BA2648"/>
    <w:rsid w:val="00BA265F"/>
    <w:rsid w:val="00BA285B"/>
    <w:rsid w:val="00BA2BAE"/>
    <w:rsid w:val="00BA31BD"/>
    <w:rsid w:val="00BA3C4F"/>
    <w:rsid w:val="00BA3D7D"/>
    <w:rsid w:val="00BA3E24"/>
    <w:rsid w:val="00BA3E4F"/>
    <w:rsid w:val="00BA3E58"/>
    <w:rsid w:val="00BA412F"/>
    <w:rsid w:val="00BA44A7"/>
    <w:rsid w:val="00BA4598"/>
    <w:rsid w:val="00BA49C8"/>
    <w:rsid w:val="00BA50CC"/>
    <w:rsid w:val="00BA5126"/>
    <w:rsid w:val="00BA5690"/>
    <w:rsid w:val="00BA5747"/>
    <w:rsid w:val="00BA584E"/>
    <w:rsid w:val="00BA6273"/>
    <w:rsid w:val="00BA6296"/>
    <w:rsid w:val="00BA69C3"/>
    <w:rsid w:val="00BA6B99"/>
    <w:rsid w:val="00BA6C26"/>
    <w:rsid w:val="00BA71AE"/>
    <w:rsid w:val="00BA7346"/>
    <w:rsid w:val="00BA7496"/>
    <w:rsid w:val="00BA7AA6"/>
    <w:rsid w:val="00BA7C97"/>
    <w:rsid w:val="00BA7D3D"/>
    <w:rsid w:val="00BA7D40"/>
    <w:rsid w:val="00BA7D57"/>
    <w:rsid w:val="00BB00FB"/>
    <w:rsid w:val="00BB02B9"/>
    <w:rsid w:val="00BB0A21"/>
    <w:rsid w:val="00BB0D52"/>
    <w:rsid w:val="00BB0F73"/>
    <w:rsid w:val="00BB131B"/>
    <w:rsid w:val="00BB1499"/>
    <w:rsid w:val="00BB1AB7"/>
    <w:rsid w:val="00BB1D72"/>
    <w:rsid w:val="00BB1D80"/>
    <w:rsid w:val="00BB231D"/>
    <w:rsid w:val="00BB24D7"/>
    <w:rsid w:val="00BB28FC"/>
    <w:rsid w:val="00BB2A80"/>
    <w:rsid w:val="00BB30B3"/>
    <w:rsid w:val="00BB32DD"/>
    <w:rsid w:val="00BB33FE"/>
    <w:rsid w:val="00BB38EC"/>
    <w:rsid w:val="00BB39C7"/>
    <w:rsid w:val="00BB3D7A"/>
    <w:rsid w:val="00BB3E48"/>
    <w:rsid w:val="00BB4153"/>
    <w:rsid w:val="00BB44A9"/>
    <w:rsid w:val="00BB44F0"/>
    <w:rsid w:val="00BB4BB3"/>
    <w:rsid w:val="00BB51F6"/>
    <w:rsid w:val="00BB5314"/>
    <w:rsid w:val="00BB54C9"/>
    <w:rsid w:val="00BB5541"/>
    <w:rsid w:val="00BB55D8"/>
    <w:rsid w:val="00BB5C04"/>
    <w:rsid w:val="00BB5FB8"/>
    <w:rsid w:val="00BB6324"/>
    <w:rsid w:val="00BB660D"/>
    <w:rsid w:val="00BB66E4"/>
    <w:rsid w:val="00BB6D4C"/>
    <w:rsid w:val="00BB7578"/>
    <w:rsid w:val="00BB75F0"/>
    <w:rsid w:val="00BB78B2"/>
    <w:rsid w:val="00BB7E83"/>
    <w:rsid w:val="00BB7EF3"/>
    <w:rsid w:val="00BB7FD4"/>
    <w:rsid w:val="00BC0412"/>
    <w:rsid w:val="00BC059E"/>
    <w:rsid w:val="00BC062F"/>
    <w:rsid w:val="00BC1099"/>
    <w:rsid w:val="00BC1992"/>
    <w:rsid w:val="00BC1B30"/>
    <w:rsid w:val="00BC21F4"/>
    <w:rsid w:val="00BC2ACB"/>
    <w:rsid w:val="00BC31F8"/>
    <w:rsid w:val="00BC386A"/>
    <w:rsid w:val="00BC3EB9"/>
    <w:rsid w:val="00BC3FFF"/>
    <w:rsid w:val="00BC4566"/>
    <w:rsid w:val="00BC45FE"/>
    <w:rsid w:val="00BC4FFF"/>
    <w:rsid w:val="00BC50BC"/>
    <w:rsid w:val="00BC5289"/>
    <w:rsid w:val="00BC59A4"/>
    <w:rsid w:val="00BC5BB5"/>
    <w:rsid w:val="00BC5F68"/>
    <w:rsid w:val="00BC6572"/>
    <w:rsid w:val="00BC6C2E"/>
    <w:rsid w:val="00BC6C3C"/>
    <w:rsid w:val="00BC7814"/>
    <w:rsid w:val="00BC7E35"/>
    <w:rsid w:val="00BD0201"/>
    <w:rsid w:val="00BD03D5"/>
    <w:rsid w:val="00BD0842"/>
    <w:rsid w:val="00BD0CBD"/>
    <w:rsid w:val="00BD0D93"/>
    <w:rsid w:val="00BD0E14"/>
    <w:rsid w:val="00BD109C"/>
    <w:rsid w:val="00BD155B"/>
    <w:rsid w:val="00BD182E"/>
    <w:rsid w:val="00BD1A75"/>
    <w:rsid w:val="00BD1DC8"/>
    <w:rsid w:val="00BD2270"/>
    <w:rsid w:val="00BD22AC"/>
    <w:rsid w:val="00BD3362"/>
    <w:rsid w:val="00BD3D15"/>
    <w:rsid w:val="00BD3E7F"/>
    <w:rsid w:val="00BD3F7E"/>
    <w:rsid w:val="00BD43ED"/>
    <w:rsid w:val="00BD4872"/>
    <w:rsid w:val="00BD498A"/>
    <w:rsid w:val="00BD4B22"/>
    <w:rsid w:val="00BD4FD2"/>
    <w:rsid w:val="00BD55C4"/>
    <w:rsid w:val="00BD57F4"/>
    <w:rsid w:val="00BD5A1E"/>
    <w:rsid w:val="00BD5C7C"/>
    <w:rsid w:val="00BD604D"/>
    <w:rsid w:val="00BD63C6"/>
    <w:rsid w:val="00BD6430"/>
    <w:rsid w:val="00BD6DE0"/>
    <w:rsid w:val="00BD6F7A"/>
    <w:rsid w:val="00BD701F"/>
    <w:rsid w:val="00BD7787"/>
    <w:rsid w:val="00BD7D38"/>
    <w:rsid w:val="00BD7F23"/>
    <w:rsid w:val="00BE02C5"/>
    <w:rsid w:val="00BE0305"/>
    <w:rsid w:val="00BE0396"/>
    <w:rsid w:val="00BE0696"/>
    <w:rsid w:val="00BE08DC"/>
    <w:rsid w:val="00BE130E"/>
    <w:rsid w:val="00BE18D0"/>
    <w:rsid w:val="00BE1B63"/>
    <w:rsid w:val="00BE1F52"/>
    <w:rsid w:val="00BE2489"/>
    <w:rsid w:val="00BE24EA"/>
    <w:rsid w:val="00BE273D"/>
    <w:rsid w:val="00BE3722"/>
    <w:rsid w:val="00BE3928"/>
    <w:rsid w:val="00BE40B1"/>
    <w:rsid w:val="00BE416A"/>
    <w:rsid w:val="00BE4CC1"/>
    <w:rsid w:val="00BE5030"/>
    <w:rsid w:val="00BE5077"/>
    <w:rsid w:val="00BE53BF"/>
    <w:rsid w:val="00BE5EAC"/>
    <w:rsid w:val="00BE6577"/>
    <w:rsid w:val="00BE70D5"/>
    <w:rsid w:val="00BE77F9"/>
    <w:rsid w:val="00BF05D1"/>
    <w:rsid w:val="00BF1438"/>
    <w:rsid w:val="00BF1448"/>
    <w:rsid w:val="00BF1E66"/>
    <w:rsid w:val="00BF240C"/>
    <w:rsid w:val="00BF26F2"/>
    <w:rsid w:val="00BF2717"/>
    <w:rsid w:val="00BF2800"/>
    <w:rsid w:val="00BF2B7D"/>
    <w:rsid w:val="00BF2B97"/>
    <w:rsid w:val="00BF2EC9"/>
    <w:rsid w:val="00BF30A4"/>
    <w:rsid w:val="00BF3159"/>
    <w:rsid w:val="00BF3250"/>
    <w:rsid w:val="00BF3685"/>
    <w:rsid w:val="00BF36C6"/>
    <w:rsid w:val="00BF412C"/>
    <w:rsid w:val="00BF4216"/>
    <w:rsid w:val="00BF47BB"/>
    <w:rsid w:val="00BF49DB"/>
    <w:rsid w:val="00BF4D15"/>
    <w:rsid w:val="00BF5420"/>
    <w:rsid w:val="00BF5585"/>
    <w:rsid w:val="00BF5672"/>
    <w:rsid w:val="00BF5A19"/>
    <w:rsid w:val="00BF5A66"/>
    <w:rsid w:val="00BF6107"/>
    <w:rsid w:val="00BF6317"/>
    <w:rsid w:val="00BF6431"/>
    <w:rsid w:val="00BF6CCA"/>
    <w:rsid w:val="00BF6EC1"/>
    <w:rsid w:val="00BF755C"/>
    <w:rsid w:val="00BF7F51"/>
    <w:rsid w:val="00C0002B"/>
    <w:rsid w:val="00C00985"/>
    <w:rsid w:val="00C00A3F"/>
    <w:rsid w:val="00C00B8B"/>
    <w:rsid w:val="00C00D17"/>
    <w:rsid w:val="00C00D42"/>
    <w:rsid w:val="00C00D62"/>
    <w:rsid w:val="00C01330"/>
    <w:rsid w:val="00C013D7"/>
    <w:rsid w:val="00C01EEC"/>
    <w:rsid w:val="00C0253D"/>
    <w:rsid w:val="00C026F8"/>
    <w:rsid w:val="00C0270A"/>
    <w:rsid w:val="00C02F24"/>
    <w:rsid w:val="00C0305B"/>
    <w:rsid w:val="00C03352"/>
    <w:rsid w:val="00C0365F"/>
    <w:rsid w:val="00C0380A"/>
    <w:rsid w:val="00C03C07"/>
    <w:rsid w:val="00C04074"/>
    <w:rsid w:val="00C04288"/>
    <w:rsid w:val="00C04AE7"/>
    <w:rsid w:val="00C04C71"/>
    <w:rsid w:val="00C05120"/>
    <w:rsid w:val="00C058E6"/>
    <w:rsid w:val="00C058FE"/>
    <w:rsid w:val="00C05A08"/>
    <w:rsid w:val="00C05C0D"/>
    <w:rsid w:val="00C05D59"/>
    <w:rsid w:val="00C06206"/>
    <w:rsid w:val="00C063C3"/>
    <w:rsid w:val="00C06469"/>
    <w:rsid w:val="00C06650"/>
    <w:rsid w:val="00C06A9A"/>
    <w:rsid w:val="00C06F71"/>
    <w:rsid w:val="00C07502"/>
    <w:rsid w:val="00C07614"/>
    <w:rsid w:val="00C07B21"/>
    <w:rsid w:val="00C07C96"/>
    <w:rsid w:val="00C07FFB"/>
    <w:rsid w:val="00C10454"/>
    <w:rsid w:val="00C10613"/>
    <w:rsid w:val="00C109E2"/>
    <w:rsid w:val="00C1191B"/>
    <w:rsid w:val="00C11A9A"/>
    <w:rsid w:val="00C11ABB"/>
    <w:rsid w:val="00C1216B"/>
    <w:rsid w:val="00C12936"/>
    <w:rsid w:val="00C12A26"/>
    <w:rsid w:val="00C12F09"/>
    <w:rsid w:val="00C142E1"/>
    <w:rsid w:val="00C14303"/>
    <w:rsid w:val="00C14319"/>
    <w:rsid w:val="00C1450F"/>
    <w:rsid w:val="00C14567"/>
    <w:rsid w:val="00C147A7"/>
    <w:rsid w:val="00C14842"/>
    <w:rsid w:val="00C14E7F"/>
    <w:rsid w:val="00C15184"/>
    <w:rsid w:val="00C1522A"/>
    <w:rsid w:val="00C1536B"/>
    <w:rsid w:val="00C155C1"/>
    <w:rsid w:val="00C1560E"/>
    <w:rsid w:val="00C159B2"/>
    <w:rsid w:val="00C15A1C"/>
    <w:rsid w:val="00C15E37"/>
    <w:rsid w:val="00C15F4F"/>
    <w:rsid w:val="00C160F4"/>
    <w:rsid w:val="00C1641D"/>
    <w:rsid w:val="00C16424"/>
    <w:rsid w:val="00C16503"/>
    <w:rsid w:val="00C166B8"/>
    <w:rsid w:val="00C16D61"/>
    <w:rsid w:val="00C170C7"/>
    <w:rsid w:val="00C170F2"/>
    <w:rsid w:val="00C1731D"/>
    <w:rsid w:val="00C17B86"/>
    <w:rsid w:val="00C17C31"/>
    <w:rsid w:val="00C17D66"/>
    <w:rsid w:val="00C17D7B"/>
    <w:rsid w:val="00C200E7"/>
    <w:rsid w:val="00C20C64"/>
    <w:rsid w:val="00C211CF"/>
    <w:rsid w:val="00C2188C"/>
    <w:rsid w:val="00C21A21"/>
    <w:rsid w:val="00C21DEC"/>
    <w:rsid w:val="00C22179"/>
    <w:rsid w:val="00C22242"/>
    <w:rsid w:val="00C22412"/>
    <w:rsid w:val="00C2251D"/>
    <w:rsid w:val="00C22916"/>
    <w:rsid w:val="00C22A6C"/>
    <w:rsid w:val="00C22AEA"/>
    <w:rsid w:val="00C22D1E"/>
    <w:rsid w:val="00C231B3"/>
    <w:rsid w:val="00C235C4"/>
    <w:rsid w:val="00C23630"/>
    <w:rsid w:val="00C23A0E"/>
    <w:rsid w:val="00C23AC1"/>
    <w:rsid w:val="00C23C76"/>
    <w:rsid w:val="00C23FCB"/>
    <w:rsid w:val="00C24039"/>
    <w:rsid w:val="00C2411D"/>
    <w:rsid w:val="00C246C4"/>
    <w:rsid w:val="00C24821"/>
    <w:rsid w:val="00C24994"/>
    <w:rsid w:val="00C24E98"/>
    <w:rsid w:val="00C2510A"/>
    <w:rsid w:val="00C25824"/>
    <w:rsid w:val="00C26505"/>
    <w:rsid w:val="00C2655C"/>
    <w:rsid w:val="00C266BB"/>
    <w:rsid w:val="00C26801"/>
    <w:rsid w:val="00C26F8C"/>
    <w:rsid w:val="00C26FD0"/>
    <w:rsid w:val="00C27178"/>
    <w:rsid w:val="00C27337"/>
    <w:rsid w:val="00C2753C"/>
    <w:rsid w:val="00C27A79"/>
    <w:rsid w:val="00C27B06"/>
    <w:rsid w:val="00C300D6"/>
    <w:rsid w:val="00C3060F"/>
    <w:rsid w:val="00C30721"/>
    <w:rsid w:val="00C309B6"/>
    <w:rsid w:val="00C309DF"/>
    <w:rsid w:val="00C312E5"/>
    <w:rsid w:val="00C31FFE"/>
    <w:rsid w:val="00C3228F"/>
    <w:rsid w:val="00C32785"/>
    <w:rsid w:val="00C3293F"/>
    <w:rsid w:val="00C32A6F"/>
    <w:rsid w:val="00C32BD3"/>
    <w:rsid w:val="00C32F0D"/>
    <w:rsid w:val="00C32FC7"/>
    <w:rsid w:val="00C33040"/>
    <w:rsid w:val="00C33060"/>
    <w:rsid w:val="00C330EC"/>
    <w:rsid w:val="00C3344E"/>
    <w:rsid w:val="00C33676"/>
    <w:rsid w:val="00C33814"/>
    <w:rsid w:val="00C338FE"/>
    <w:rsid w:val="00C33CD0"/>
    <w:rsid w:val="00C3424E"/>
    <w:rsid w:val="00C34405"/>
    <w:rsid w:val="00C3542D"/>
    <w:rsid w:val="00C35CAF"/>
    <w:rsid w:val="00C36351"/>
    <w:rsid w:val="00C363BE"/>
    <w:rsid w:val="00C37670"/>
    <w:rsid w:val="00C3787E"/>
    <w:rsid w:val="00C405E4"/>
    <w:rsid w:val="00C4066E"/>
    <w:rsid w:val="00C40E09"/>
    <w:rsid w:val="00C41369"/>
    <w:rsid w:val="00C41748"/>
    <w:rsid w:val="00C4199B"/>
    <w:rsid w:val="00C41ADE"/>
    <w:rsid w:val="00C4216C"/>
    <w:rsid w:val="00C4241D"/>
    <w:rsid w:val="00C42652"/>
    <w:rsid w:val="00C4269A"/>
    <w:rsid w:val="00C42707"/>
    <w:rsid w:val="00C42845"/>
    <w:rsid w:val="00C42B39"/>
    <w:rsid w:val="00C43200"/>
    <w:rsid w:val="00C44E2D"/>
    <w:rsid w:val="00C45069"/>
    <w:rsid w:val="00C4509D"/>
    <w:rsid w:val="00C452CB"/>
    <w:rsid w:val="00C45875"/>
    <w:rsid w:val="00C45B91"/>
    <w:rsid w:val="00C45C27"/>
    <w:rsid w:val="00C460F0"/>
    <w:rsid w:val="00C46395"/>
    <w:rsid w:val="00C46687"/>
    <w:rsid w:val="00C468C6"/>
    <w:rsid w:val="00C46956"/>
    <w:rsid w:val="00C46D9B"/>
    <w:rsid w:val="00C4735B"/>
    <w:rsid w:val="00C474B2"/>
    <w:rsid w:val="00C47D1A"/>
    <w:rsid w:val="00C47D54"/>
    <w:rsid w:val="00C47D6B"/>
    <w:rsid w:val="00C5068F"/>
    <w:rsid w:val="00C508C0"/>
    <w:rsid w:val="00C5154A"/>
    <w:rsid w:val="00C519DB"/>
    <w:rsid w:val="00C51D50"/>
    <w:rsid w:val="00C51EA0"/>
    <w:rsid w:val="00C52166"/>
    <w:rsid w:val="00C5250D"/>
    <w:rsid w:val="00C535B4"/>
    <w:rsid w:val="00C5386B"/>
    <w:rsid w:val="00C53FD2"/>
    <w:rsid w:val="00C5455B"/>
    <w:rsid w:val="00C546BF"/>
    <w:rsid w:val="00C546C2"/>
    <w:rsid w:val="00C54A7D"/>
    <w:rsid w:val="00C54C57"/>
    <w:rsid w:val="00C54CDE"/>
    <w:rsid w:val="00C55466"/>
    <w:rsid w:val="00C558DE"/>
    <w:rsid w:val="00C55FAC"/>
    <w:rsid w:val="00C56147"/>
    <w:rsid w:val="00C563E6"/>
    <w:rsid w:val="00C56536"/>
    <w:rsid w:val="00C56811"/>
    <w:rsid w:val="00C56DD7"/>
    <w:rsid w:val="00C57569"/>
    <w:rsid w:val="00C57748"/>
    <w:rsid w:val="00C57A8A"/>
    <w:rsid w:val="00C57EEE"/>
    <w:rsid w:val="00C603C3"/>
    <w:rsid w:val="00C60782"/>
    <w:rsid w:val="00C60EFE"/>
    <w:rsid w:val="00C60F03"/>
    <w:rsid w:val="00C61C31"/>
    <w:rsid w:val="00C61C62"/>
    <w:rsid w:val="00C621D2"/>
    <w:rsid w:val="00C623CF"/>
    <w:rsid w:val="00C6254E"/>
    <w:rsid w:val="00C629CC"/>
    <w:rsid w:val="00C62D3E"/>
    <w:rsid w:val="00C63507"/>
    <w:rsid w:val="00C637B5"/>
    <w:rsid w:val="00C63BD9"/>
    <w:rsid w:val="00C641F2"/>
    <w:rsid w:val="00C645C9"/>
    <w:rsid w:val="00C64B21"/>
    <w:rsid w:val="00C65163"/>
    <w:rsid w:val="00C65612"/>
    <w:rsid w:val="00C65DD1"/>
    <w:rsid w:val="00C6607F"/>
    <w:rsid w:val="00C66344"/>
    <w:rsid w:val="00C67A27"/>
    <w:rsid w:val="00C67A82"/>
    <w:rsid w:val="00C67B83"/>
    <w:rsid w:val="00C703E6"/>
    <w:rsid w:val="00C703F3"/>
    <w:rsid w:val="00C70AE2"/>
    <w:rsid w:val="00C70FFE"/>
    <w:rsid w:val="00C71292"/>
    <w:rsid w:val="00C7171A"/>
    <w:rsid w:val="00C71DE2"/>
    <w:rsid w:val="00C71E55"/>
    <w:rsid w:val="00C71FD8"/>
    <w:rsid w:val="00C7207F"/>
    <w:rsid w:val="00C7237C"/>
    <w:rsid w:val="00C726A5"/>
    <w:rsid w:val="00C728C9"/>
    <w:rsid w:val="00C733BF"/>
    <w:rsid w:val="00C734C4"/>
    <w:rsid w:val="00C73508"/>
    <w:rsid w:val="00C7392B"/>
    <w:rsid w:val="00C73FC6"/>
    <w:rsid w:val="00C7474F"/>
    <w:rsid w:val="00C74AB5"/>
    <w:rsid w:val="00C74F52"/>
    <w:rsid w:val="00C751FE"/>
    <w:rsid w:val="00C75440"/>
    <w:rsid w:val="00C75495"/>
    <w:rsid w:val="00C75EE5"/>
    <w:rsid w:val="00C7623B"/>
    <w:rsid w:val="00C76701"/>
    <w:rsid w:val="00C76907"/>
    <w:rsid w:val="00C76ECC"/>
    <w:rsid w:val="00C76ED5"/>
    <w:rsid w:val="00C76F1F"/>
    <w:rsid w:val="00C77396"/>
    <w:rsid w:val="00C774B3"/>
    <w:rsid w:val="00C776CF"/>
    <w:rsid w:val="00C77A3A"/>
    <w:rsid w:val="00C77AAB"/>
    <w:rsid w:val="00C77D50"/>
    <w:rsid w:val="00C77E98"/>
    <w:rsid w:val="00C80025"/>
    <w:rsid w:val="00C80819"/>
    <w:rsid w:val="00C80B11"/>
    <w:rsid w:val="00C80B85"/>
    <w:rsid w:val="00C814F3"/>
    <w:rsid w:val="00C82183"/>
    <w:rsid w:val="00C823E2"/>
    <w:rsid w:val="00C82476"/>
    <w:rsid w:val="00C825AC"/>
    <w:rsid w:val="00C82F76"/>
    <w:rsid w:val="00C83003"/>
    <w:rsid w:val="00C832A2"/>
    <w:rsid w:val="00C8367C"/>
    <w:rsid w:val="00C83C32"/>
    <w:rsid w:val="00C83DC0"/>
    <w:rsid w:val="00C846A7"/>
    <w:rsid w:val="00C84956"/>
    <w:rsid w:val="00C84F81"/>
    <w:rsid w:val="00C852B5"/>
    <w:rsid w:val="00C853C4"/>
    <w:rsid w:val="00C857CB"/>
    <w:rsid w:val="00C85A8F"/>
    <w:rsid w:val="00C85CBF"/>
    <w:rsid w:val="00C85E10"/>
    <w:rsid w:val="00C8616D"/>
    <w:rsid w:val="00C862F3"/>
    <w:rsid w:val="00C86444"/>
    <w:rsid w:val="00C865D7"/>
    <w:rsid w:val="00C868F5"/>
    <w:rsid w:val="00C86A2D"/>
    <w:rsid w:val="00C87175"/>
    <w:rsid w:val="00C8747B"/>
    <w:rsid w:val="00C87869"/>
    <w:rsid w:val="00C902EE"/>
    <w:rsid w:val="00C90EC2"/>
    <w:rsid w:val="00C91389"/>
    <w:rsid w:val="00C913F4"/>
    <w:rsid w:val="00C9150A"/>
    <w:rsid w:val="00C91D13"/>
    <w:rsid w:val="00C91D3C"/>
    <w:rsid w:val="00C91F08"/>
    <w:rsid w:val="00C926B3"/>
    <w:rsid w:val="00C928A8"/>
    <w:rsid w:val="00C9355C"/>
    <w:rsid w:val="00C93E52"/>
    <w:rsid w:val="00C93E74"/>
    <w:rsid w:val="00C94336"/>
    <w:rsid w:val="00C94558"/>
    <w:rsid w:val="00C948F3"/>
    <w:rsid w:val="00C94A86"/>
    <w:rsid w:val="00C94ABB"/>
    <w:rsid w:val="00C94ADD"/>
    <w:rsid w:val="00C94C65"/>
    <w:rsid w:val="00C94E3F"/>
    <w:rsid w:val="00C9502D"/>
    <w:rsid w:val="00C9549E"/>
    <w:rsid w:val="00C955FD"/>
    <w:rsid w:val="00C95950"/>
    <w:rsid w:val="00C95A36"/>
    <w:rsid w:val="00C95AFF"/>
    <w:rsid w:val="00C95CC0"/>
    <w:rsid w:val="00C95F67"/>
    <w:rsid w:val="00C96174"/>
    <w:rsid w:val="00C96380"/>
    <w:rsid w:val="00C96C4B"/>
    <w:rsid w:val="00C96C82"/>
    <w:rsid w:val="00C96E01"/>
    <w:rsid w:val="00C971C4"/>
    <w:rsid w:val="00C9790C"/>
    <w:rsid w:val="00C97A3A"/>
    <w:rsid w:val="00C97EB2"/>
    <w:rsid w:val="00CA0138"/>
    <w:rsid w:val="00CA01A6"/>
    <w:rsid w:val="00CA04E9"/>
    <w:rsid w:val="00CA0CBC"/>
    <w:rsid w:val="00CA0E20"/>
    <w:rsid w:val="00CA0F30"/>
    <w:rsid w:val="00CA122F"/>
    <w:rsid w:val="00CA1D87"/>
    <w:rsid w:val="00CA2B74"/>
    <w:rsid w:val="00CA2DC2"/>
    <w:rsid w:val="00CA3106"/>
    <w:rsid w:val="00CA3187"/>
    <w:rsid w:val="00CA33B7"/>
    <w:rsid w:val="00CA363D"/>
    <w:rsid w:val="00CA3AE0"/>
    <w:rsid w:val="00CA3C11"/>
    <w:rsid w:val="00CA40CB"/>
    <w:rsid w:val="00CA463A"/>
    <w:rsid w:val="00CA463C"/>
    <w:rsid w:val="00CA4F95"/>
    <w:rsid w:val="00CA5263"/>
    <w:rsid w:val="00CA553B"/>
    <w:rsid w:val="00CA5774"/>
    <w:rsid w:val="00CA65CB"/>
    <w:rsid w:val="00CA66CC"/>
    <w:rsid w:val="00CA685B"/>
    <w:rsid w:val="00CA6869"/>
    <w:rsid w:val="00CA6EF1"/>
    <w:rsid w:val="00CA7008"/>
    <w:rsid w:val="00CA7633"/>
    <w:rsid w:val="00CA788B"/>
    <w:rsid w:val="00CA7894"/>
    <w:rsid w:val="00CA7B57"/>
    <w:rsid w:val="00CA7FA7"/>
    <w:rsid w:val="00CB0F23"/>
    <w:rsid w:val="00CB0F47"/>
    <w:rsid w:val="00CB2745"/>
    <w:rsid w:val="00CB2771"/>
    <w:rsid w:val="00CB2961"/>
    <w:rsid w:val="00CB29D4"/>
    <w:rsid w:val="00CB31A1"/>
    <w:rsid w:val="00CB37D3"/>
    <w:rsid w:val="00CB3945"/>
    <w:rsid w:val="00CB3BDE"/>
    <w:rsid w:val="00CB3DF6"/>
    <w:rsid w:val="00CB41A3"/>
    <w:rsid w:val="00CB4708"/>
    <w:rsid w:val="00CB4C25"/>
    <w:rsid w:val="00CB4D2A"/>
    <w:rsid w:val="00CB4DC6"/>
    <w:rsid w:val="00CB4E2F"/>
    <w:rsid w:val="00CB51C7"/>
    <w:rsid w:val="00CB530F"/>
    <w:rsid w:val="00CB632D"/>
    <w:rsid w:val="00CB641E"/>
    <w:rsid w:val="00CB65C6"/>
    <w:rsid w:val="00CB669D"/>
    <w:rsid w:val="00CB66BE"/>
    <w:rsid w:val="00CB6AC6"/>
    <w:rsid w:val="00CB77FA"/>
    <w:rsid w:val="00CB7D07"/>
    <w:rsid w:val="00CC0699"/>
    <w:rsid w:val="00CC0874"/>
    <w:rsid w:val="00CC08B7"/>
    <w:rsid w:val="00CC0A55"/>
    <w:rsid w:val="00CC0CC0"/>
    <w:rsid w:val="00CC10E8"/>
    <w:rsid w:val="00CC1860"/>
    <w:rsid w:val="00CC1A59"/>
    <w:rsid w:val="00CC1C7A"/>
    <w:rsid w:val="00CC1E38"/>
    <w:rsid w:val="00CC2340"/>
    <w:rsid w:val="00CC240C"/>
    <w:rsid w:val="00CC278D"/>
    <w:rsid w:val="00CC28A6"/>
    <w:rsid w:val="00CC2D66"/>
    <w:rsid w:val="00CC2DFA"/>
    <w:rsid w:val="00CC2EBE"/>
    <w:rsid w:val="00CC2ECB"/>
    <w:rsid w:val="00CC39B3"/>
    <w:rsid w:val="00CC3A93"/>
    <w:rsid w:val="00CC3CFF"/>
    <w:rsid w:val="00CC425C"/>
    <w:rsid w:val="00CC488F"/>
    <w:rsid w:val="00CC4F2F"/>
    <w:rsid w:val="00CC518C"/>
    <w:rsid w:val="00CC5391"/>
    <w:rsid w:val="00CC5D54"/>
    <w:rsid w:val="00CC6484"/>
    <w:rsid w:val="00CC6AC7"/>
    <w:rsid w:val="00CC6CC1"/>
    <w:rsid w:val="00CC6FF0"/>
    <w:rsid w:val="00CC7133"/>
    <w:rsid w:val="00CC7A98"/>
    <w:rsid w:val="00CD0175"/>
    <w:rsid w:val="00CD043F"/>
    <w:rsid w:val="00CD048A"/>
    <w:rsid w:val="00CD0536"/>
    <w:rsid w:val="00CD082E"/>
    <w:rsid w:val="00CD0A4C"/>
    <w:rsid w:val="00CD0CAB"/>
    <w:rsid w:val="00CD0D6C"/>
    <w:rsid w:val="00CD0E7F"/>
    <w:rsid w:val="00CD103C"/>
    <w:rsid w:val="00CD110D"/>
    <w:rsid w:val="00CD1219"/>
    <w:rsid w:val="00CD1650"/>
    <w:rsid w:val="00CD172D"/>
    <w:rsid w:val="00CD1B01"/>
    <w:rsid w:val="00CD1C5D"/>
    <w:rsid w:val="00CD1D13"/>
    <w:rsid w:val="00CD21C9"/>
    <w:rsid w:val="00CD2540"/>
    <w:rsid w:val="00CD280F"/>
    <w:rsid w:val="00CD2BB1"/>
    <w:rsid w:val="00CD3226"/>
    <w:rsid w:val="00CD3A61"/>
    <w:rsid w:val="00CD40A5"/>
    <w:rsid w:val="00CD45C5"/>
    <w:rsid w:val="00CD48CA"/>
    <w:rsid w:val="00CD4939"/>
    <w:rsid w:val="00CD52BD"/>
    <w:rsid w:val="00CD563B"/>
    <w:rsid w:val="00CD568F"/>
    <w:rsid w:val="00CD5A03"/>
    <w:rsid w:val="00CD5AF9"/>
    <w:rsid w:val="00CD5ED1"/>
    <w:rsid w:val="00CD6182"/>
    <w:rsid w:val="00CD6198"/>
    <w:rsid w:val="00CD629A"/>
    <w:rsid w:val="00CD689F"/>
    <w:rsid w:val="00CD6E6D"/>
    <w:rsid w:val="00CD7158"/>
    <w:rsid w:val="00CD73B1"/>
    <w:rsid w:val="00CD786F"/>
    <w:rsid w:val="00CD7906"/>
    <w:rsid w:val="00CD7B63"/>
    <w:rsid w:val="00CE01D1"/>
    <w:rsid w:val="00CE0287"/>
    <w:rsid w:val="00CE03B6"/>
    <w:rsid w:val="00CE050A"/>
    <w:rsid w:val="00CE08CA"/>
    <w:rsid w:val="00CE1533"/>
    <w:rsid w:val="00CE1758"/>
    <w:rsid w:val="00CE1905"/>
    <w:rsid w:val="00CE222B"/>
    <w:rsid w:val="00CE2538"/>
    <w:rsid w:val="00CE26CE"/>
    <w:rsid w:val="00CE2735"/>
    <w:rsid w:val="00CE355E"/>
    <w:rsid w:val="00CE36D7"/>
    <w:rsid w:val="00CE3B7B"/>
    <w:rsid w:val="00CE3EE2"/>
    <w:rsid w:val="00CE46C3"/>
    <w:rsid w:val="00CE4CA0"/>
    <w:rsid w:val="00CE4F1C"/>
    <w:rsid w:val="00CE51EA"/>
    <w:rsid w:val="00CE5B4E"/>
    <w:rsid w:val="00CE6502"/>
    <w:rsid w:val="00CE6648"/>
    <w:rsid w:val="00CE6877"/>
    <w:rsid w:val="00CE71AE"/>
    <w:rsid w:val="00CE760B"/>
    <w:rsid w:val="00CE7C1D"/>
    <w:rsid w:val="00CE7C90"/>
    <w:rsid w:val="00CE7D3B"/>
    <w:rsid w:val="00CF0375"/>
    <w:rsid w:val="00CF0848"/>
    <w:rsid w:val="00CF0EDD"/>
    <w:rsid w:val="00CF12C0"/>
    <w:rsid w:val="00CF1650"/>
    <w:rsid w:val="00CF1998"/>
    <w:rsid w:val="00CF1B71"/>
    <w:rsid w:val="00CF24A8"/>
    <w:rsid w:val="00CF344D"/>
    <w:rsid w:val="00CF35C2"/>
    <w:rsid w:val="00CF37F2"/>
    <w:rsid w:val="00CF389D"/>
    <w:rsid w:val="00CF3B25"/>
    <w:rsid w:val="00CF3C24"/>
    <w:rsid w:val="00CF3F6F"/>
    <w:rsid w:val="00CF44A5"/>
    <w:rsid w:val="00CF48D1"/>
    <w:rsid w:val="00CF4B86"/>
    <w:rsid w:val="00CF4F8B"/>
    <w:rsid w:val="00CF5359"/>
    <w:rsid w:val="00CF547F"/>
    <w:rsid w:val="00CF559D"/>
    <w:rsid w:val="00CF56E4"/>
    <w:rsid w:val="00CF57B9"/>
    <w:rsid w:val="00CF5B34"/>
    <w:rsid w:val="00CF5CB7"/>
    <w:rsid w:val="00CF5D0E"/>
    <w:rsid w:val="00CF5E71"/>
    <w:rsid w:val="00CF5F40"/>
    <w:rsid w:val="00CF6144"/>
    <w:rsid w:val="00CF628A"/>
    <w:rsid w:val="00CF6402"/>
    <w:rsid w:val="00CF68D1"/>
    <w:rsid w:val="00CF6993"/>
    <w:rsid w:val="00CF6B88"/>
    <w:rsid w:val="00CF74D4"/>
    <w:rsid w:val="00CF773D"/>
    <w:rsid w:val="00CF7B77"/>
    <w:rsid w:val="00CF7C0F"/>
    <w:rsid w:val="00CF7FDD"/>
    <w:rsid w:val="00D001BA"/>
    <w:rsid w:val="00D00527"/>
    <w:rsid w:val="00D009BE"/>
    <w:rsid w:val="00D00A2C"/>
    <w:rsid w:val="00D00C6E"/>
    <w:rsid w:val="00D010FD"/>
    <w:rsid w:val="00D011CD"/>
    <w:rsid w:val="00D01574"/>
    <w:rsid w:val="00D016C4"/>
    <w:rsid w:val="00D019A8"/>
    <w:rsid w:val="00D01D26"/>
    <w:rsid w:val="00D021F8"/>
    <w:rsid w:val="00D02937"/>
    <w:rsid w:val="00D03259"/>
    <w:rsid w:val="00D03297"/>
    <w:rsid w:val="00D0330F"/>
    <w:rsid w:val="00D03688"/>
    <w:rsid w:val="00D036FE"/>
    <w:rsid w:val="00D03D66"/>
    <w:rsid w:val="00D0429D"/>
    <w:rsid w:val="00D046F6"/>
    <w:rsid w:val="00D04DE9"/>
    <w:rsid w:val="00D05248"/>
    <w:rsid w:val="00D05301"/>
    <w:rsid w:val="00D0540E"/>
    <w:rsid w:val="00D05595"/>
    <w:rsid w:val="00D0565D"/>
    <w:rsid w:val="00D056D3"/>
    <w:rsid w:val="00D059CC"/>
    <w:rsid w:val="00D05E41"/>
    <w:rsid w:val="00D06115"/>
    <w:rsid w:val="00D06148"/>
    <w:rsid w:val="00D06D0E"/>
    <w:rsid w:val="00D06DB1"/>
    <w:rsid w:val="00D103F5"/>
    <w:rsid w:val="00D10431"/>
    <w:rsid w:val="00D1044B"/>
    <w:rsid w:val="00D104ED"/>
    <w:rsid w:val="00D1054F"/>
    <w:rsid w:val="00D10A88"/>
    <w:rsid w:val="00D10BA5"/>
    <w:rsid w:val="00D10DE6"/>
    <w:rsid w:val="00D10E1D"/>
    <w:rsid w:val="00D1104A"/>
    <w:rsid w:val="00D11320"/>
    <w:rsid w:val="00D11654"/>
    <w:rsid w:val="00D117E1"/>
    <w:rsid w:val="00D119E2"/>
    <w:rsid w:val="00D11CAA"/>
    <w:rsid w:val="00D12610"/>
    <w:rsid w:val="00D126F6"/>
    <w:rsid w:val="00D128B4"/>
    <w:rsid w:val="00D12AD5"/>
    <w:rsid w:val="00D12C25"/>
    <w:rsid w:val="00D13254"/>
    <w:rsid w:val="00D13505"/>
    <w:rsid w:val="00D137B7"/>
    <w:rsid w:val="00D137ED"/>
    <w:rsid w:val="00D13CB0"/>
    <w:rsid w:val="00D141F3"/>
    <w:rsid w:val="00D1443F"/>
    <w:rsid w:val="00D144E0"/>
    <w:rsid w:val="00D149B8"/>
    <w:rsid w:val="00D14BC5"/>
    <w:rsid w:val="00D14FFD"/>
    <w:rsid w:val="00D15269"/>
    <w:rsid w:val="00D153A1"/>
    <w:rsid w:val="00D15D93"/>
    <w:rsid w:val="00D15DE3"/>
    <w:rsid w:val="00D16334"/>
    <w:rsid w:val="00D1658A"/>
    <w:rsid w:val="00D16C66"/>
    <w:rsid w:val="00D16C71"/>
    <w:rsid w:val="00D16ED8"/>
    <w:rsid w:val="00D176C7"/>
    <w:rsid w:val="00D213C4"/>
    <w:rsid w:val="00D2162A"/>
    <w:rsid w:val="00D2205E"/>
    <w:rsid w:val="00D222FE"/>
    <w:rsid w:val="00D223BB"/>
    <w:rsid w:val="00D225BD"/>
    <w:rsid w:val="00D22B53"/>
    <w:rsid w:val="00D22EF2"/>
    <w:rsid w:val="00D23322"/>
    <w:rsid w:val="00D23391"/>
    <w:rsid w:val="00D2345A"/>
    <w:rsid w:val="00D2365E"/>
    <w:rsid w:val="00D23A13"/>
    <w:rsid w:val="00D23B03"/>
    <w:rsid w:val="00D23E31"/>
    <w:rsid w:val="00D2403E"/>
    <w:rsid w:val="00D240CA"/>
    <w:rsid w:val="00D2411A"/>
    <w:rsid w:val="00D24304"/>
    <w:rsid w:val="00D24416"/>
    <w:rsid w:val="00D24886"/>
    <w:rsid w:val="00D24E13"/>
    <w:rsid w:val="00D25161"/>
    <w:rsid w:val="00D2538E"/>
    <w:rsid w:val="00D2550C"/>
    <w:rsid w:val="00D25596"/>
    <w:rsid w:val="00D25A9F"/>
    <w:rsid w:val="00D25E91"/>
    <w:rsid w:val="00D25F45"/>
    <w:rsid w:val="00D26798"/>
    <w:rsid w:val="00D2685B"/>
    <w:rsid w:val="00D27490"/>
    <w:rsid w:val="00D27751"/>
    <w:rsid w:val="00D27940"/>
    <w:rsid w:val="00D30EFC"/>
    <w:rsid w:val="00D3117D"/>
    <w:rsid w:val="00D31873"/>
    <w:rsid w:val="00D31B09"/>
    <w:rsid w:val="00D31B4F"/>
    <w:rsid w:val="00D31C1C"/>
    <w:rsid w:val="00D31C7B"/>
    <w:rsid w:val="00D3202A"/>
    <w:rsid w:val="00D32269"/>
    <w:rsid w:val="00D32758"/>
    <w:rsid w:val="00D328FD"/>
    <w:rsid w:val="00D3320E"/>
    <w:rsid w:val="00D33E8B"/>
    <w:rsid w:val="00D342DE"/>
    <w:rsid w:val="00D34434"/>
    <w:rsid w:val="00D34A4E"/>
    <w:rsid w:val="00D3522F"/>
    <w:rsid w:val="00D35285"/>
    <w:rsid w:val="00D35A66"/>
    <w:rsid w:val="00D35C3F"/>
    <w:rsid w:val="00D35E76"/>
    <w:rsid w:val="00D36C5C"/>
    <w:rsid w:val="00D37019"/>
    <w:rsid w:val="00D37642"/>
    <w:rsid w:val="00D3774E"/>
    <w:rsid w:val="00D3777F"/>
    <w:rsid w:val="00D3793C"/>
    <w:rsid w:val="00D37A0A"/>
    <w:rsid w:val="00D4021E"/>
    <w:rsid w:val="00D4031F"/>
    <w:rsid w:val="00D405D5"/>
    <w:rsid w:val="00D40CAA"/>
    <w:rsid w:val="00D40DF0"/>
    <w:rsid w:val="00D4187F"/>
    <w:rsid w:val="00D41F8E"/>
    <w:rsid w:val="00D42B7C"/>
    <w:rsid w:val="00D42C11"/>
    <w:rsid w:val="00D432E7"/>
    <w:rsid w:val="00D43300"/>
    <w:rsid w:val="00D43BD7"/>
    <w:rsid w:val="00D43DCF"/>
    <w:rsid w:val="00D441C8"/>
    <w:rsid w:val="00D442F7"/>
    <w:rsid w:val="00D44901"/>
    <w:rsid w:val="00D45014"/>
    <w:rsid w:val="00D45132"/>
    <w:rsid w:val="00D45460"/>
    <w:rsid w:val="00D45E3C"/>
    <w:rsid w:val="00D45F56"/>
    <w:rsid w:val="00D45F77"/>
    <w:rsid w:val="00D463AB"/>
    <w:rsid w:val="00D4649E"/>
    <w:rsid w:val="00D4650F"/>
    <w:rsid w:val="00D46575"/>
    <w:rsid w:val="00D46942"/>
    <w:rsid w:val="00D46C15"/>
    <w:rsid w:val="00D470D1"/>
    <w:rsid w:val="00D504F6"/>
    <w:rsid w:val="00D5074F"/>
    <w:rsid w:val="00D50EED"/>
    <w:rsid w:val="00D51317"/>
    <w:rsid w:val="00D5142F"/>
    <w:rsid w:val="00D516B4"/>
    <w:rsid w:val="00D51C40"/>
    <w:rsid w:val="00D51DA0"/>
    <w:rsid w:val="00D52746"/>
    <w:rsid w:val="00D536E2"/>
    <w:rsid w:val="00D53D04"/>
    <w:rsid w:val="00D53D8A"/>
    <w:rsid w:val="00D53E89"/>
    <w:rsid w:val="00D54485"/>
    <w:rsid w:val="00D54675"/>
    <w:rsid w:val="00D5500D"/>
    <w:rsid w:val="00D5521D"/>
    <w:rsid w:val="00D553EE"/>
    <w:rsid w:val="00D55979"/>
    <w:rsid w:val="00D55BAD"/>
    <w:rsid w:val="00D55D43"/>
    <w:rsid w:val="00D55DB3"/>
    <w:rsid w:val="00D56103"/>
    <w:rsid w:val="00D56204"/>
    <w:rsid w:val="00D5663B"/>
    <w:rsid w:val="00D567F1"/>
    <w:rsid w:val="00D607A1"/>
    <w:rsid w:val="00D6101E"/>
    <w:rsid w:val="00D61043"/>
    <w:rsid w:val="00D61086"/>
    <w:rsid w:val="00D61145"/>
    <w:rsid w:val="00D613B0"/>
    <w:rsid w:val="00D61449"/>
    <w:rsid w:val="00D61827"/>
    <w:rsid w:val="00D61EC6"/>
    <w:rsid w:val="00D61FBE"/>
    <w:rsid w:val="00D62EB5"/>
    <w:rsid w:val="00D63C71"/>
    <w:rsid w:val="00D63E24"/>
    <w:rsid w:val="00D641AF"/>
    <w:rsid w:val="00D64223"/>
    <w:rsid w:val="00D64411"/>
    <w:rsid w:val="00D649B6"/>
    <w:rsid w:val="00D64E0F"/>
    <w:rsid w:val="00D65385"/>
    <w:rsid w:val="00D65659"/>
    <w:rsid w:val="00D656E5"/>
    <w:rsid w:val="00D65726"/>
    <w:rsid w:val="00D65AFB"/>
    <w:rsid w:val="00D65BA6"/>
    <w:rsid w:val="00D65BBD"/>
    <w:rsid w:val="00D65C88"/>
    <w:rsid w:val="00D66404"/>
    <w:rsid w:val="00D669FB"/>
    <w:rsid w:val="00D66B3D"/>
    <w:rsid w:val="00D66CFC"/>
    <w:rsid w:val="00D66EF7"/>
    <w:rsid w:val="00D67210"/>
    <w:rsid w:val="00D67237"/>
    <w:rsid w:val="00D67430"/>
    <w:rsid w:val="00D67552"/>
    <w:rsid w:val="00D6787D"/>
    <w:rsid w:val="00D70415"/>
    <w:rsid w:val="00D7048E"/>
    <w:rsid w:val="00D7071F"/>
    <w:rsid w:val="00D7080D"/>
    <w:rsid w:val="00D709BC"/>
    <w:rsid w:val="00D709E8"/>
    <w:rsid w:val="00D70E3E"/>
    <w:rsid w:val="00D71126"/>
    <w:rsid w:val="00D713BA"/>
    <w:rsid w:val="00D71457"/>
    <w:rsid w:val="00D726B2"/>
    <w:rsid w:val="00D728C2"/>
    <w:rsid w:val="00D72EB7"/>
    <w:rsid w:val="00D7319D"/>
    <w:rsid w:val="00D73608"/>
    <w:rsid w:val="00D7381A"/>
    <w:rsid w:val="00D7383D"/>
    <w:rsid w:val="00D73AE8"/>
    <w:rsid w:val="00D74984"/>
    <w:rsid w:val="00D754DD"/>
    <w:rsid w:val="00D757EC"/>
    <w:rsid w:val="00D75CF8"/>
    <w:rsid w:val="00D761F0"/>
    <w:rsid w:val="00D7672E"/>
    <w:rsid w:val="00D76855"/>
    <w:rsid w:val="00D76957"/>
    <w:rsid w:val="00D76B1C"/>
    <w:rsid w:val="00D77735"/>
    <w:rsid w:val="00D7798B"/>
    <w:rsid w:val="00D77A6C"/>
    <w:rsid w:val="00D8043A"/>
    <w:rsid w:val="00D80711"/>
    <w:rsid w:val="00D80A3A"/>
    <w:rsid w:val="00D811F1"/>
    <w:rsid w:val="00D81315"/>
    <w:rsid w:val="00D8145A"/>
    <w:rsid w:val="00D8165D"/>
    <w:rsid w:val="00D817C5"/>
    <w:rsid w:val="00D819D1"/>
    <w:rsid w:val="00D81C7E"/>
    <w:rsid w:val="00D8218D"/>
    <w:rsid w:val="00D82201"/>
    <w:rsid w:val="00D823C7"/>
    <w:rsid w:val="00D829FF"/>
    <w:rsid w:val="00D82E90"/>
    <w:rsid w:val="00D835A7"/>
    <w:rsid w:val="00D83C41"/>
    <w:rsid w:val="00D84200"/>
    <w:rsid w:val="00D8433C"/>
    <w:rsid w:val="00D84359"/>
    <w:rsid w:val="00D844C6"/>
    <w:rsid w:val="00D8500D"/>
    <w:rsid w:val="00D85308"/>
    <w:rsid w:val="00D85500"/>
    <w:rsid w:val="00D85525"/>
    <w:rsid w:val="00D86938"/>
    <w:rsid w:val="00D869A4"/>
    <w:rsid w:val="00D86D74"/>
    <w:rsid w:val="00D86F7F"/>
    <w:rsid w:val="00D8736B"/>
    <w:rsid w:val="00D8743A"/>
    <w:rsid w:val="00D8761A"/>
    <w:rsid w:val="00D87726"/>
    <w:rsid w:val="00D8772B"/>
    <w:rsid w:val="00D87AA8"/>
    <w:rsid w:val="00D87C1E"/>
    <w:rsid w:val="00D87C77"/>
    <w:rsid w:val="00D90258"/>
    <w:rsid w:val="00D90288"/>
    <w:rsid w:val="00D905E0"/>
    <w:rsid w:val="00D907F8"/>
    <w:rsid w:val="00D90E85"/>
    <w:rsid w:val="00D90F8B"/>
    <w:rsid w:val="00D91160"/>
    <w:rsid w:val="00D91B0A"/>
    <w:rsid w:val="00D91B9A"/>
    <w:rsid w:val="00D9214C"/>
    <w:rsid w:val="00D92308"/>
    <w:rsid w:val="00D92805"/>
    <w:rsid w:val="00D932E2"/>
    <w:rsid w:val="00D93505"/>
    <w:rsid w:val="00D93731"/>
    <w:rsid w:val="00D93F74"/>
    <w:rsid w:val="00D94178"/>
    <w:rsid w:val="00D94674"/>
    <w:rsid w:val="00D94C78"/>
    <w:rsid w:val="00D9541F"/>
    <w:rsid w:val="00D95DF3"/>
    <w:rsid w:val="00D96266"/>
    <w:rsid w:val="00D966A9"/>
    <w:rsid w:val="00D967C3"/>
    <w:rsid w:val="00D96C6F"/>
    <w:rsid w:val="00D97061"/>
    <w:rsid w:val="00D972DC"/>
    <w:rsid w:val="00D97345"/>
    <w:rsid w:val="00D973E6"/>
    <w:rsid w:val="00D974FC"/>
    <w:rsid w:val="00D9787F"/>
    <w:rsid w:val="00DA0430"/>
    <w:rsid w:val="00DA09CA"/>
    <w:rsid w:val="00DA09CD"/>
    <w:rsid w:val="00DA0AA5"/>
    <w:rsid w:val="00DA0F2D"/>
    <w:rsid w:val="00DA0FBA"/>
    <w:rsid w:val="00DA17AC"/>
    <w:rsid w:val="00DA2251"/>
    <w:rsid w:val="00DA2273"/>
    <w:rsid w:val="00DA2826"/>
    <w:rsid w:val="00DA2AD9"/>
    <w:rsid w:val="00DA3051"/>
    <w:rsid w:val="00DA3784"/>
    <w:rsid w:val="00DA390C"/>
    <w:rsid w:val="00DA3AEE"/>
    <w:rsid w:val="00DA41C2"/>
    <w:rsid w:val="00DA4774"/>
    <w:rsid w:val="00DA4D16"/>
    <w:rsid w:val="00DA5595"/>
    <w:rsid w:val="00DA56E6"/>
    <w:rsid w:val="00DA5A0F"/>
    <w:rsid w:val="00DA67A1"/>
    <w:rsid w:val="00DA6AF8"/>
    <w:rsid w:val="00DA72DE"/>
    <w:rsid w:val="00DA7820"/>
    <w:rsid w:val="00DA78ED"/>
    <w:rsid w:val="00DA7D6F"/>
    <w:rsid w:val="00DB07EE"/>
    <w:rsid w:val="00DB0F26"/>
    <w:rsid w:val="00DB0FC4"/>
    <w:rsid w:val="00DB1141"/>
    <w:rsid w:val="00DB1278"/>
    <w:rsid w:val="00DB1892"/>
    <w:rsid w:val="00DB22E5"/>
    <w:rsid w:val="00DB23C3"/>
    <w:rsid w:val="00DB31EF"/>
    <w:rsid w:val="00DB35F5"/>
    <w:rsid w:val="00DB3A84"/>
    <w:rsid w:val="00DB3F44"/>
    <w:rsid w:val="00DB4209"/>
    <w:rsid w:val="00DB46F0"/>
    <w:rsid w:val="00DB50BF"/>
    <w:rsid w:val="00DB579E"/>
    <w:rsid w:val="00DB5BE2"/>
    <w:rsid w:val="00DB5C3A"/>
    <w:rsid w:val="00DB5EAB"/>
    <w:rsid w:val="00DB5F35"/>
    <w:rsid w:val="00DB63D5"/>
    <w:rsid w:val="00DB64A6"/>
    <w:rsid w:val="00DB677F"/>
    <w:rsid w:val="00DB6E77"/>
    <w:rsid w:val="00DB7E83"/>
    <w:rsid w:val="00DC021A"/>
    <w:rsid w:val="00DC059D"/>
    <w:rsid w:val="00DC0838"/>
    <w:rsid w:val="00DC08A7"/>
    <w:rsid w:val="00DC0C36"/>
    <w:rsid w:val="00DC0DE5"/>
    <w:rsid w:val="00DC0E92"/>
    <w:rsid w:val="00DC1A43"/>
    <w:rsid w:val="00DC1CAC"/>
    <w:rsid w:val="00DC1E42"/>
    <w:rsid w:val="00DC1E63"/>
    <w:rsid w:val="00DC2138"/>
    <w:rsid w:val="00DC2769"/>
    <w:rsid w:val="00DC29BD"/>
    <w:rsid w:val="00DC2A6F"/>
    <w:rsid w:val="00DC2B37"/>
    <w:rsid w:val="00DC359D"/>
    <w:rsid w:val="00DC4205"/>
    <w:rsid w:val="00DC4253"/>
    <w:rsid w:val="00DC42E3"/>
    <w:rsid w:val="00DC4B58"/>
    <w:rsid w:val="00DC4E5C"/>
    <w:rsid w:val="00DC4FD7"/>
    <w:rsid w:val="00DC512D"/>
    <w:rsid w:val="00DC51D2"/>
    <w:rsid w:val="00DC5784"/>
    <w:rsid w:val="00DC58E4"/>
    <w:rsid w:val="00DC5BFC"/>
    <w:rsid w:val="00DC5D5D"/>
    <w:rsid w:val="00DC5DBF"/>
    <w:rsid w:val="00DC698F"/>
    <w:rsid w:val="00DC6CA1"/>
    <w:rsid w:val="00DC727A"/>
    <w:rsid w:val="00DC789B"/>
    <w:rsid w:val="00DC78EB"/>
    <w:rsid w:val="00DD0367"/>
    <w:rsid w:val="00DD0482"/>
    <w:rsid w:val="00DD07B6"/>
    <w:rsid w:val="00DD08FD"/>
    <w:rsid w:val="00DD093B"/>
    <w:rsid w:val="00DD0DDD"/>
    <w:rsid w:val="00DD0E63"/>
    <w:rsid w:val="00DD0F7A"/>
    <w:rsid w:val="00DD13D1"/>
    <w:rsid w:val="00DD1455"/>
    <w:rsid w:val="00DD1611"/>
    <w:rsid w:val="00DD1EC4"/>
    <w:rsid w:val="00DD21EC"/>
    <w:rsid w:val="00DD263B"/>
    <w:rsid w:val="00DD28C5"/>
    <w:rsid w:val="00DD2BAB"/>
    <w:rsid w:val="00DD3124"/>
    <w:rsid w:val="00DD32E7"/>
    <w:rsid w:val="00DD3409"/>
    <w:rsid w:val="00DD3B41"/>
    <w:rsid w:val="00DD5214"/>
    <w:rsid w:val="00DD634E"/>
    <w:rsid w:val="00DD64F5"/>
    <w:rsid w:val="00DD67E4"/>
    <w:rsid w:val="00DD6B7C"/>
    <w:rsid w:val="00DD6B83"/>
    <w:rsid w:val="00DD7224"/>
    <w:rsid w:val="00DD723D"/>
    <w:rsid w:val="00DD7462"/>
    <w:rsid w:val="00DD776A"/>
    <w:rsid w:val="00DD7B1A"/>
    <w:rsid w:val="00DD7B86"/>
    <w:rsid w:val="00DE0C66"/>
    <w:rsid w:val="00DE0CFF"/>
    <w:rsid w:val="00DE0D41"/>
    <w:rsid w:val="00DE1C97"/>
    <w:rsid w:val="00DE1DF3"/>
    <w:rsid w:val="00DE1E58"/>
    <w:rsid w:val="00DE1EAE"/>
    <w:rsid w:val="00DE1F95"/>
    <w:rsid w:val="00DE21C0"/>
    <w:rsid w:val="00DE25D6"/>
    <w:rsid w:val="00DE274E"/>
    <w:rsid w:val="00DE2C42"/>
    <w:rsid w:val="00DE2FD6"/>
    <w:rsid w:val="00DE2FD8"/>
    <w:rsid w:val="00DE3100"/>
    <w:rsid w:val="00DE36B8"/>
    <w:rsid w:val="00DE3A83"/>
    <w:rsid w:val="00DE3D67"/>
    <w:rsid w:val="00DE418B"/>
    <w:rsid w:val="00DE41CF"/>
    <w:rsid w:val="00DE428B"/>
    <w:rsid w:val="00DE42BE"/>
    <w:rsid w:val="00DE4414"/>
    <w:rsid w:val="00DE480A"/>
    <w:rsid w:val="00DE4963"/>
    <w:rsid w:val="00DE4AE6"/>
    <w:rsid w:val="00DE4B6A"/>
    <w:rsid w:val="00DE51EF"/>
    <w:rsid w:val="00DE5596"/>
    <w:rsid w:val="00DE55FD"/>
    <w:rsid w:val="00DE5B8F"/>
    <w:rsid w:val="00DE5DC4"/>
    <w:rsid w:val="00DE62EB"/>
    <w:rsid w:val="00DE64A6"/>
    <w:rsid w:val="00DE6C41"/>
    <w:rsid w:val="00DE6DC3"/>
    <w:rsid w:val="00DE7369"/>
    <w:rsid w:val="00DE76D4"/>
    <w:rsid w:val="00DE7CE2"/>
    <w:rsid w:val="00DE7F44"/>
    <w:rsid w:val="00DF00EB"/>
    <w:rsid w:val="00DF010C"/>
    <w:rsid w:val="00DF0DE9"/>
    <w:rsid w:val="00DF0EB3"/>
    <w:rsid w:val="00DF1399"/>
    <w:rsid w:val="00DF17AD"/>
    <w:rsid w:val="00DF17D4"/>
    <w:rsid w:val="00DF1B1B"/>
    <w:rsid w:val="00DF1E42"/>
    <w:rsid w:val="00DF24FE"/>
    <w:rsid w:val="00DF2656"/>
    <w:rsid w:val="00DF277D"/>
    <w:rsid w:val="00DF2D45"/>
    <w:rsid w:val="00DF2F41"/>
    <w:rsid w:val="00DF3C0A"/>
    <w:rsid w:val="00DF3CF0"/>
    <w:rsid w:val="00DF3EBD"/>
    <w:rsid w:val="00DF46B8"/>
    <w:rsid w:val="00DF4CAB"/>
    <w:rsid w:val="00DF4DA1"/>
    <w:rsid w:val="00DF50CB"/>
    <w:rsid w:val="00DF539B"/>
    <w:rsid w:val="00DF54A1"/>
    <w:rsid w:val="00DF5553"/>
    <w:rsid w:val="00DF574E"/>
    <w:rsid w:val="00DF5A1C"/>
    <w:rsid w:val="00DF5ABE"/>
    <w:rsid w:val="00DF5CEB"/>
    <w:rsid w:val="00DF5E52"/>
    <w:rsid w:val="00DF61B9"/>
    <w:rsid w:val="00DF6215"/>
    <w:rsid w:val="00DF6744"/>
    <w:rsid w:val="00DF6A6C"/>
    <w:rsid w:val="00DF6AA9"/>
    <w:rsid w:val="00DF6CBF"/>
    <w:rsid w:val="00DF7092"/>
    <w:rsid w:val="00DF71AC"/>
    <w:rsid w:val="00E00290"/>
    <w:rsid w:val="00E006F0"/>
    <w:rsid w:val="00E007B0"/>
    <w:rsid w:val="00E00B84"/>
    <w:rsid w:val="00E010D8"/>
    <w:rsid w:val="00E01191"/>
    <w:rsid w:val="00E01A77"/>
    <w:rsid w:val="00E02945"/>
    <w:rsid w:val="00E037B5"/>
    <w:rsid w:val="00E03895"/>
    <w:rsid w:val="00E03ABB"/>
    <w:rsid w:val="00E04383"/>
    <w:rsid w:val="00E04545"/>
    <w:rsid w:val="00E04568"/>
    <w:rsid w:val="00E04639"/>
    <w:rsid w:val="00E04776"/>
    <w:rsid w:val="00E04AE4"/>
    <w:rsid w:val="00E04B0C"/>
    <w:rsid w:val="00E04D80"/>
    <w:rsid w:val="00E04E3B"/>
    <w:rsid w:val="00E05336"/>
    <w:rsid w:val="00E055A7"/>
    <w:rsid w:val="00E0568B"/>
    <w:rsid w:val="00E05B0F"/>
    <w:rsid w:val="00E064E8"/>
    <w:rsid w:val="00E069E0"/>
    <w:rsid w:val="00E06BB3"/>
    <w:rsid w:val="00E07023"/>
    <w:rsid w:val="00E075CD"/>
    <w:rsid w:val="00E079C4"/>
    <w:rsid w:val="00E10115"/>
    <w:rsid w:val="00E10250"/>
    <w:rsid w:val="00E102F5"/>
    <w:rsid w:val="00E10712"/>
    <w:rsid w:val="00E109F0"/>
    <w:rsid w:val="00E10C47"/>
    <w:rsid w:val="00E10E47"/>
    <w:rsid w:val="00E113E8"/>
    <w:rsid w:val="00E11803"/>
    <w:rsid w:val="00E11D86"/>
    <w:rsid w:val="00E11E56"/>
    <w:rsid w:val="00E11E5A"/>
    <w:rsid w:val="00E11F99"/>
    <w:rsid w:val="00E12609"/>
    <w:rsid w:val="00E12F0C"/>
    <w:rsid w:val="00E13165"/>
    <w:rsid w:val="00E138D8"/>
    <w:rsid w:val="00E13B41"/>
    <w:rsid w:val="00E148A5"/>
    <w:rsid w:val="00E14971"/>
    <w:rsid w:val="00E14B5F"/>
    <w:rsid w:val="00E14D49"/>
    <w:rsid w:val="00E15378"/>
    <w:rsid w:val="00E155BC"/>
    <w:rsid w:val="00E156A3"/>
    <w:rsid w:val="00E1701E"/>
    <w:rsid w:val="00E1785B"/>
    <w:rsid w:val="00E179D4"/>
    <w:rsid w:val="00E17A8E"/>
    <w:rsid w:val="00E17D9E"/>
    <w:rsid w:val="00E20451"/>
    <w:rsid w:val="00E20DE6"/>
    <w:rsid w:val="00E20EBC"/>
    <w:rsid w:val="00E211F8"/>
    <w:rsid w:val="00E21279"/>
    <w:rsid w:val="00E216F5"/>
    <w:rsid w:val="00E21761"/>
    <w:rsid w:val="00E21DAC"/>
    <w:rsid w:val="00E21EB2"/>
    <w:rsid w:val="00E222E9"/>
    <w:rsid w:val="00E23132"/>
    <w:rsid w:val="00E2342E"/>
    <w:rsid w:val="00E234AC"/>
    <w:rsid w:val="00E23680"/>
    <w:rsid w:val="00E24232"/>
    <w:rsid w:val="00E2437E"/>
    <w:rsid w:val="00E2491F"/>
    <w:rsid w:val="00E254B1"/>
    <w:rsid w:val="00E25598"/>
    <w:rsid w:val="00E256FD"/>
    <w:rsid w:val="00E259EB"/>
    <w:rsid w:val="00E25D7E"/>
    <w:rsid w:val="00E2600B"/>
    <w:rsid w:val="00E26183"/>
    <w:rsid w:val="00E26FEE"/>
    <w:rsid w:val="00E274E9"/>
    <w:rsid w:val="00E2799B"/>
    <w:rsid w:val="00E27BC4"/>
    <w:rsid w:val="00E30181"/>
    <w:rsid w:val="00E3096F"/>
    <w:rsid w:val="00E30B39"/>
    <w:rsid w:val="00E30D7E"/>
    <w:rsid w:val="00E30FCE"/>
    <w:rsid w:val="00E31179"/>
    <w:rsid w:val="00E31703"/>
    <w:rsid w:val="00E3198C"/>
    <w:rsid w:val="00E31B91"/>
    <w:rsid w:val="00E31E88"/>
    <w:rsid w:val="00E32B63"/>
    <w:rsid w:val="00E32F70"/>
    <w:rsid w:val="00E331E3"/>
    <w:rsid w:val="00E3330D"/>
    <w:rsid w:val="00E333F1"/>
    <w:rsid w:val="00E335D3"/>
    <w:rsid w:val="00E336DB"/>
    <w:rsid w:val="00E33816"/>
    <w:rsid w:val="00E338ED"/>
    <w:rsid w:val="00E33C67"/>
    <w:rsid w:val="00E34318"/>
    <w:rsid w:val="00E34381"/>
    <w:rsid w:val="00E3438D"/>
    <w:rsid w:val="00E3526A"/>
    <w:rsid w:val="00E35849"/>
    <w:rsid w:val="00E36AB5"/>
    <w:rsid w:val="00E36B23"/>
    <w:rsid w:val="00E36CDE"/>
    <w:rsid w:val="00E372C1"/>
    <w:rsid w:val="00E37697"/>
    <w:rsid w:val="00E377E5"/>
    <w:rsid w:val="00E378B0"/>
    <w:rsid w:val="00E37A2D"/>
    <w:rsid w:val="00E37A36"/>
    <w:rsid w:val="00E40889"/>
    <w:rsid w:val="00E40999"/>
    <w:rsid w:val="00E40C15"/>
    <w:rsid w:val="00E40E61"/>
    <w:rsid w:val="00E412DB"/>
    <w:rsid w:val="00E41315"/>
    <w:rsid w:val="00E41CC1"/>
    <w:rsid w:val="00E425FB"/>
    <w:rsid w:val="00E4262B"/>
    <w:rsid w:val="00E42CA8"/>
    <w:rsid w:val="00E42E57"/>
    <w:rsid w:val="00E42E6C"/>
    <w:rsid w:val="00E43400"/>
    <w:rsid w:val="00E4358A"/>
    <w:rsid w:val="00E43DA0"/>
    <w:rsid w:val="00E43E20"/>
    <w:rsid w:val="00E43E9C"/>
    <w:rsid w:val="00E44661"/>
    <w:rsid w:val="00E4468E"/>
    <w:rsid w:val="00E44775"/>
    <w:rsid w:val="00E44860"/>
    <w:rsid w:val="00E44A10"/>
    <w:rsid w:val="00E44D70"/>
    <w:rsid w:val="00E45062"/>
    <w:rsid w:val="00E45298"/>
    <w:rsid w:val="00E452EC"/>
    <w:rsid w:val="00E454C7"/>
    <w:rsid w:val="00E455D7"/>
    <w:rsid w:val="00E45747"/>
    <w:rsid w:val="00E45A71"/>
    <w:rsid w:val="00E45AE2"/>
    <w:rsid w:val="00E45BF2"/>
    <w:rsid w:val="00E4619F"/>
    <w:rsid w:val="00E468F7"/>
    <w:rsid w:val="00E46E92"/>
    <w:rsid w:val="00E474B7"/>
    <w:rsid w:val="00E47ABE"/>
    <w:rsid w:val="00E47B56"/>
    <w:rsid w:val="00E47EEA"/>
    <w:rsid w:val="00E501EC"/>
    <w:rsid w:val="00E50667"/>
    <w:rsid w:val="00E50E71"/>
    <w:rsid w:val="00E5126F"/>
    <w:rsid w:val="00E515ED"/>
    <w:rsid w:val="00E51842"/>
    <w:rsid w:val="00E51CEB"/>
    <w:rsid w:val="00E51F82"/>
    <w:rsid w:val="00E520E5"/>
    <w:rsid w:val="00E52101"/>
    <w:rsid w:val="00E523D4"/>
    <w:rsid w:val="00E525AD"/>
    <w:rsid w:val="00E52A13"/>
    <w:rsid w:val="00E532BB"/>
    <w:rsid w:val="00E53836"/>
    <w:rsid w:val="00E53881"/>
    <w:rsid w:val="00E53B35"/>
    <w:rsid w:val="00E53C0D"/>
    <w:rsid w:val="00E53D42"/>
    <w:rsid w:val="00E53D79"/>
    <w:rsid w:val="00E53F3E"/>
    <w:rsid w:val="00E5406B"/>
    <w:rsid w:val="00E54264"/>
    <w:rsid w:val="00E54812"/>
    <w:rsid w:val="00E54C24"/>
    <w:rsid w:val="00E54DDF"/>
    <w:rsid w:val="00E566F1"/>
    <w:rsid w:val="00E56C73"/>
    <w:rsid w:val="00E5749F"/>
    <w:rsid w:val="00E574E8"/>
    <w:rsid w:val="00E57B2E"/>
    <w:rsid w:val="00E57D75"/>
    <w:rsid w:val="00E601B4"/>
    <w:rsid w:val="00E60632"/>
    <w:rsid w:val="00E611D2"/>
    <w:rsid w:val="00E61386"/>
    <w:rsid w:val="00E61410"/>
    <w:rsid w:val="00E61860"/>
    <w:rsid w:val="00E61B12"/>
    <w:rsid w:val="00E61D50"/>
    <w:rsid w:val="00E62BC7"/>
    <w:rsid w:val="00E63138"/>
    <w:rsid w:val="00E63224"/>
    <w:rsid w:val="00E639AC"/>
    <w:rsid w:val="00E6422C"/>
    <w:rsid w:val="00E6478B"/>
    <w:rsid w:val="00E64B0E"/>
    <w:rsid w:val="00E64C5B"/>
    <w:rsid w:val="00E65BEA"/>
    <w:rsid w:val="00E662FD"/>
    <w:rsid w:val="00E66356"/>
    <w:rsid w:val="00E667BE"/>
    <w:rsid w:val="00E66A94"/>
    <w:rsid w:val="00E66CDD"/>
    <w:rsid w:val="00E66F3A"/>
    <w:rsid w:val="00E70039"/>
    <w:rsid w:val="00E7020E"/>
    <w:rsid w:val="00E703A9"/>
    <w:rsid w:val="00E70630"/>
    <w:rsid w:val="00E709E9"/>
    <w:rsid w:val="00E70CAF"/>
    <w:rsid w:val="00E70D42"/>
    <w:rsid w:val="00E70E2E"/>
    <w:rsid w:val="00E7151F"/>
    <w:rsid w:val="00E7157A"/>
    <w:rsid w:val="00E71961"/>
    <w:rsid w:val="00E719D2"/>
    <w:rsid w:val="00E71C31"/>
    <w:rsid w:val="00E71FF0"/>
    <w:rsid w:val="00E72220"/>
    <w:rsid w:val="00E724D8"/>
    <w:rsid w:val="00E72847"/>
    <w:rsid w:val="00E728BD"/>
    <w:rsid w:val="00E72901"/>
    <w:rsid w:val="00E72979"/>
    <w:rsid w:val="00E72C35"/>
    <w:rsid w:val="00E73AEC"/>
    <w:rsid w:val="00E74341"/>
    <w:rsid w:val="00E74588"/>
    <w:rsid w:val="00E7503B"/>
    <w:rsid w:val="00E76474"/>
    <w:rsid w:val="00E76638"/>
    <w:rsid w:val="00E7681C"/>
    <w:rsid w:val="00E76FCD"/>
    <w:rsid w:val="00E77906"/>
    <w:rsid w:val="00E802EE"/>
    <w:rsid w:val="00E8031B"/>
    <w:rsid w:val="00E80712"/>
    <w:rsid w:val="00E8075C"/>
    <w:rsid w:val="00E80765"/>
    <w:rsid w:val="00E80835"/>
    <w:rsid w:val="00E80F8E"/>
    <w:rsid w:val="00E81890"/>
    <w:rsid w:val="00E8195C"/>
    <w:rsid w:val="00E81C7C"/>
    <w:rsid w:val="00E828BB"/>
    <w:rsid w:val="00E829E8"/>
    <w:rsid w:val="00E82D99"/>
    <w:rsid w:val="00E83102"/>
    <w:rsid w:val="00E83135"/>
    <w:rsid w:val="00E8337E"/>
    <w:rsid w:val="00E83793"/>
    <w:rsid w:val="00E83D04"/>
    <w:rsid w:val="00E83FE2"/>
    <w:rsid w:val="00E84050"/>
    <w:rsid w:val="00E843F3"/>
    <w:rsid w:val="00E846BE"/>
    <w:rsid w:val="00E846D4"/>
    <w:rsid w:val="00E84B45"/>
    <w:rsid w:val="00E84C2E"/>
    <w:rsid w:val="00E84D53"/>
    <w:rsid w:val="00E84D9C"/>
    <w:rsid w:val="00E84FBA"/>
    <w:rsid w:val="00E85040"/>
    <w:rsid w:val="00E85050"/>
    <w:rsid w:val="00E8583D"/>
    <w:rsid w:val="00E8598D"/>
    <w:rsid w:val="00E85B19"/>
    <w:rsid w:val="00E867A4"/>
    <w:rsid w:val="00E86D6E"/>
    <w:rsid w:val="00E86E38"/>
    <w:rsid w:val="00E86FA8"/>
    <w:rsid w:val="00E87475"/>
    <w:rsid w:val="00E87697"/>
    <w:rsid w:val="00E87C76"/>
    <w:rsid w:val="00E901E2"/>
    <w:rsid w:val="00E90891"/>
    <w:rsid w:val="00E90B69"/>
    <w:rsid w:val="00E90D8A"/>
    <w:rsid w:val="00E9120F"/>
    <w:rsid w:val="00E912EC"/>
    <w:rsid w:val="00E91502"/>
    <w:rsid w:val="00E917BC"/>
    <w:rsid w:val="00E917CD"/>
    <w:rsid w:val="00E919A6"/>
    <w:rsid w:val="00E91CCA"/>
    <w:rsid w:val="00E92215"/>
    <w:rsid w:val="00E92B86"/>
    <w:rsid w:val="00E92C44"/>
    <w:rsid w:val="00E93685"/>
    <w:rsid w:val="00E93D64"/>
    <w:rsid w:val="00E93F25"/>
    <w:rsid w:val="00E943B5"/>
    <w:rsid w:val="00E9447F"/>
    <w:rsid w:val="00E9461E"/>
    <w:rsid w:val="00E94E86"/>
    <w:rsid w:val="00E95146"/>
    <w:rsid w:val="00E952AF"/>
    <w:rsid w:val="00E954CC"/>
    <w:rsid w:val="00E96DE9"/>
    <w:rsid w:val="00E97820"/>
    <w:rsid w:val="00E97EA9"/>
    <w:rsid w:val="00EA01DD"/>
    <w:rsid w:val="00EA0386"/>
    <w:rsid w:val="00EA0885"/>
    <w:rsid w:val="00EA0BC0"/>
    <w:rsid w:val="00EA0C64"/>
    <w:rsid w:val="00EA0DB8"/>
    <w:rsid w:val="00EA0E6E"/>
    <w:rsid w:val="00EA1BEE"/>
    <w:rsid w:val="00EA1C35"/>
    <w:rsid w:val="00EA1D69"/>
    <w:rsid w:val="00EA2178"/>
    <w:rsid w:val="00EA21AA"/>
    <w:rsid w:val="00EA2EC3"/>
    <w:rsid w:val="00EA304A"/>
    <w:rsid w:val="00EA33A5"/>
    <w:rsid w:val="00EA34BE"/>
    <w:rsid w:val="00EA353B"/>
    <w:rsid w:val="00EA375E"/>
    <w:rsid w:val="00EA3E44"/>
    <w:rsid w:val="00EA3FBB"/>
    <w:rsid w:val="00EA45B9"/>
    <w:rsid w:val="00EA48AC"/>
    <w:rsid w:val="00EA4BE0"/>
    <w:rsid w:val="00EA4C0D"/>
    <w:rsid w:val="00EA4C3E"/>
    <w:rsid w:val="00EA4C83"/>
    <w:rsid w:val="00EA5090"/>
    <w:rsid w:val="00EA544F"/>
    <w:rsid w:val="00EA54B5"/>
    <w:rsid w:val="00EA553C"/>
    <w:rsid w:val="00EA558A"/>
    <w:rsid w:val="00EA5831"/>
    <w:rsid w:val="00EA583E"/>
    <w:rsid w:val="00EA585D"/>
    <w:rsid w:val="00EA5C36"/>
    <w:rsid w:val="00EA5C52"/>
    <w:rsid w:val="00EA5F4F"/>
    <w:rsid w:val="00EA673E"/>
    <w:rsid w:val="00EA67DD"/>
    <w:rsid w:val="00EA6EBB"/>
    <w:rsid w:val="00EA6FEC"/>
    <w:rsid w:val="00EA71E4"/>
    <w:rsid w:val="00EA7484"/>
    <w:rsid w:val="00EA7801"/>
    <w:rsid w:val="00EA7BF9"/>
    <w:rsid w:val="00EB080E"/>
    <w:rsid w:val="00EB0E1A"/>
    <w:rsid w:val="00EB12B8"/>
    <w:rsid w:val="00EB1614"/>
    <w:rsid w:val="00EB1944"/>
    <w:rsid w:val="00EB1AB5"/>
    <w:rsid w:val="00EB1E09"/>
    <w:rsid w:val="00EB1F80"/>
    <w:rsid w:val="00EB23AF"/>
    <w:rsid w:val="00EB24C0"/>
    <w:rsid w:val="00EB2F01"/>
    <w:rsid w:val="00EB377F"/>
    <w:rsid w:val="00EB439A"/>
    <w:rsid w:val="00EB44D4"/>
    <w:rsid w:val="00EB4542"/>
    <w:rsid w:val="00EB45BC"/>
    <w:rsid w:val="00EB45D6"/>
    <w:rsid w:val="00EB49A7"/>
    <w:rsid w:val="00EB4ABB"/>
    <w:rsid w:val="00EB4B9B"/>
    <w:rsid w:val="00EB57C8"/>
    <w:rsid w:val="00EB5C90"/>
    <w:rsid w:val="00EB5FE1"/>
    <w:rsid w:val="00EB6262"/>
    <w:rsid w:val="00EB687F"/>
    <w:rsid w:val="00EB6A07"/>
    <w:rsid w:val="00EB6CB4"/>
    <w:rsid w:val="00EB772E"/>
    <w:rsid w:val="00EB7B17"/>
    <w:rsid w:val="00EB7B93"/>
    <w:rsid w:val="00EC0699"/>
    <w:rsid w:val="00EC084B"/>
    <w:rsid w:val="00EC0A77"/>
    <w:rsid w:val="00EC0E7F"/>
    <w:rsid w:val="00EC1B37"/>
    <w:rsid w:val="00EC2153"/>
    <w:rsid w:val="00EC22F6"/>
    <w:rsid w:val="00EC2C9F"/>
    <w:rsid w:val="00EC3415"/>
    <w:rsid w:val="00EC358B"/>
    <w:rsid w:val="00EC3A57"/>
    <w:rsid w:val="00EC3DA0"/>
    <w:rsid w:val="00EC4263"/>
    <w:rsid w:val="00EC4A83"/>
    <w:rsid w:val="00EC4EBA"/>
    <w:rsid w:val="00EC51AA"/>
    <w:rsid w:val="00EC55C7"/>
    <w:rsid w:val="00EC55EA"/>
    <w:rsid w:val="00EC58D0"/>
    <w:rsid w:val="00EC5A47"/>
    <w:rsid w:val="00EC5B85"/>
    <w:rsid w:val="00EC5C09"/>
    <w:rsid w:val="00EC5F77"/>
    <w:rsid w:val="00EC61FB"/>
    <w:rsid w:val="00EC62A2"/>
    <w:rsid w:val="00EC67DD"/>
    <w:rsid w:val="00EC6935"/>
    <w:rsid w:val="00EC6E09"/>
    <w:rsid w:val="00EC7236"/>
    <w:rsid w:val="00EC7928"/>
    <w:rsid w:val="00EC7F51"/>
    <w:rsid w:val="00ED00CB"/>
    <w:rsid w:val="00ED00DE"/>
    <w:rsid w:val="00ED03AF"/>
    <w:rsid w:val="00ED0919"/>
    <w:rsid w:val="00ED10CD"/>
    <w:rsid w:val="00ED1D37"/>
    <w:rsid w:val="00ED1DBC"/>
    <w:rsid w:val="00ED21C1"/>
    <w:rsid w:val="00ED240F"/>
    <w:rsid w:val="00ED24CE"/>
    <w:rsid w:val="00ED25DB"/>
    <w:rsid w:val="00ED2D86"/>
    <w:rsid w:val="00ED4268"/>
    <w:rsid w:val="00ED43D0"/>
    <w:rsid w:val="00ED4B93"/>
    <w:rsid w:val="00ED5305"/>
    <w:rsid w:val="00ED5599"/>
    <w:rsid w:val="00ED6348"/>
    <w:rsid w:val="00ED67DD"/>
    <w:rsid w:val="00ED696B"/>
    <w:rsid w:val="00ED7409"/>
    <w:rsid w:val="00ED7F7A"/>
    <w:rsid w:val="00EE01F6"/>
    <w:rsid w:val="00EE0351"/>
    <w:rsid w:val="00EE03DE"/>
    <w:rsid w:val="00EE0963"/>
    <w:rsid w:val="00EE0D8F"/>
    <w:rsid w:val="00EE10F6"/>
    <w:rsid w:val="00EE16BF"/>
    <w:rsid w:val="00EE1A3C"/>
    <w:rsid w:val="00EE1DCA"/>
    <w:rsid w:val="00EE21AE"/>
    <w:rsid w:val="00EE226F"/>
    <w:rsid w:val="00EE249A"/>
    <w:rsid w:val="00EE251D"/>
    <w:rsid w:val="00EE252F"/>
    <w:rsid w:val="00EE2DC6"/>
    <w:rsid w:val="00EE2E10"/>
    <w:rsid w:val="00EE31DB"/>
    <w:rsid w:val="00EE3343"/>
    <w:rsid w:val="00EE371C"/>
    <w:rsid w:val="00EE37D9"/>
    <w:rsid w:val="00EE3ECC"/>
    <w:rsid w:val="00EE3F4F"/>
    <w:rsid w:val="00EE40FE"/>
    <w:rsid w:val="00EE4313"/>
    <w:rsid w:val="00EE4500"/>
    <w:rsid w:val="00EE4D65"/>
    <w:rsid w:val="00EE4E68"/>
    <w:rsid w:val="00EE5142"/>
    <w:rsid w:val="00EE5180"/>
    <w:rsid w:val="00EE56CC"/>
    <w:rsid w:val="00EE5EF4"/>
    <w:rsid w:val="00EE61BD"/>
    <w:rsid w:val="00EE6380"/>
    <w:rsid w:val="00EE63DD"/>
    <w:rsid w:val="00EE6C32"/>
    <w:rsid w:val="00EE6CE4"/>
    <w:rsid w:val="00EE73BB"/>
    <w:rsid w:val="00EE75C7"/>
    <w:rsid w:val="00EE7F82"/>
    <w:rsid w:val="00EE7F96"/>
    <w:rsid w:val="00EF0166"/>
    <w:rsid w:val="00EF0355"/>
    <w:rsid w:val="00EF08C1"/>
    <w:rsid w:val="00EF097F"/>
    <w:rsid w:val="00EF0BAB"/>
    <w:rsid w:val="00EF0C5F"/>
    <w:rsid w:val="00EF0D57"/>
    <w:rsid w:val="00EF0DA6"/>
    <w:rsid w:val="00EF0DBA"/>
    <w:rsid w:val="00EF0E0A"/>
    <w:rsid w:val="00EF1001"/>
    <w:rsid w:val="00EF13BA"/>
    <w:rsid w:val="00EF147C"/>
    <w:rsid w:val="00EF151B"/>
    <w:rsid w:val="00EF16EF"/>
    <w:rsid w:val="00EF170E"/>
    <w:rsid w:val="00EF1B3D"/>
    <w:rsid w:val="00EF1DA3"/>
    <w:rsid w:val="00EF1F75"/>
    <w:rsid w:val="00EF24B0"/>
    <w:rsid w:val="00EF2991"/>
    <w:rsid w:val="00EF29F3"/>
    <w:rsid w:val="00EF2E75"/>
    <w:rsid w:val="00EF2EEF"/>
    <w:rsid w:val="00EF2F40"/>
    <w:rsid w:val="00EF30DA"/>
    <w:rsid w:val="00EF37FE"/>
    <w:rsid w:val="00EF3D18"/>
    <w:rsid w:val="00EF3D3F"/>
    <w:rsid w:val="00EF3F3C"/>
    <w:rsid w:val="00EF41F1"/>
    <w:rsid w:val="00EF4251"/>
    <w:rsid w:val="00EF42B8"/>
    <w:rsid w:val="00EF4E22"/>
    <w:rsid w:val="00EF5143"/>
    <w:rsid w:val="00EF5359"/>
    <w:rsid w:val="00EF5CF6"/>
    <w:rsid w:val="00EF5D45"/>
    <w:rsid w:val="00EF6371"/>
    <w:rsid w:val="00EF6881"/>
    <w:rsid w:val="00EF6DBF"/>
    <w:rsid w:val="00EF6EAE"/>
    <w:rsid w:val="00EF6EDE"/>
    <w:rsid w:val="00EF6FD6"/>
    <w:rsid w:val="00F00341"/>
    <w:rsid w:val="00F0039C"/>
    <w:rsid w:val="00F003B0"/>
    <w:rsid w:val="00F0047A"/>
    <w:rsid w:val="00F00535"/>
    <w:rsid w:val="00F007CD"/>
    <w:rsid w:val="00F00942"/>
    <w:rsid w:val="00F010CB"/>
    <w:rsid w:val="00F011F5"/>
    <w:rsid w:val="00F014C3"/>
    <w:rsid w:val="00F01A28"/>
    <w:rsid w:val="00F01BF2"/>
    <w:rsid w:val="00F01D72"/>
    <w:rsid w:val="00F01E66"/>
    <w:rsid w:val="00F01E6C"/>
    <w:rsid w:val="00F0220D"/>
    <w:rsid w:val="00F0221D"/>
    <w:rsid w:val="00F02AD1"/>
    <w:rsid w:val="00F02CED"/>
    <w:rsid w:val="00F03626"/>
    <w:rsid w:val="00F03DFA"/>
    <w:rsid w:val="00F047F8"/>
    <w:rsid w:val="00F04A29"/>
    <w:rsid w:val="00F0513E"/>
    <w:rsid w:val="00F05F03"/>
    <w:rsid w:val="00F0637D"/>
    <w:rsid w:val="00F066CF"/>
    <w:rsid w:val="00F066E9"/>
    <w:rsid w:val="00F069E9"/>
    <w:rsid w:val="00F07013"/>
    <w:rsid w:val="00F0710C"/>
    <w:rsid w:val="00F07145"/>
    <w:rsid w:val="00F07203"/>
    <w:rsid w:val="00F07E10"/>
    <w:rsid w:val="00F10349"/>
    <w:rsid w:val="00F105C2"/>
    <w:rsid w:val="00F1061C"/>
    <w:rsid w:val="00F107E9"/>
    <w:rsid w:val="00F108A8"/>
    <w:rsid w:val="00F10C23"/>
    <w:rsid w:val="00F1119D"/>
    <w:rsid w:val="00F11279"/>
    <w:rsid w:val="00F115E5"/>
    <w:rsid w:val="00F1174B"/>
    <w:rsid w:val="00F1214C"/>
    <w:rsid w:val="00F12619"/>
    <w:rsid w:val="00F13169"/>
    <w:rsid w:val="00F1323B"/>
    <w:rsid w:val="00F13334"/>
    <w:rsid w:val="00F13A1B"/>
    <w:rsid w:val="00F13CA2"/>
    <w:rsid w:val="00F1423B"/>
    <w:rsid w:val="00F14F64"/>
    <w:rsid w:val="00F15613"/>
    <w:rsid w:val="00F1563C"/>
    <w:rsid w:val="00F15B3C"/>
    <w:rsid w:val="00F15BF7"/>
    <w:rsid w:val="00F16CB2"/>
    <w:rsid w:val="00F16DC0"/>
    <w:rsid w:val="00F16E36"/>
    <w:rsid w:val="00F17053"/>
    <w:rsid w:val="00F1711D"/>
    <w:rsid w:val="00F1766B"/>
    <w:rsid w:val="00F178F8"/>
    <w:rsid w:val="00F17C3F"/>
    <w:rsid w:val="00F17E32"/>
    <w:rsid w:val="00F200D5"/>
    <w:rsid w:val="00F208BF"/>
    <w:rsid w:val="00F20F46"/>
    <w:rsid w:val="00F21752"/>
    <w:rsid w:val="00F21A97"/>
    <w:rsid w:val="00F22026"/>
    <w:rsid w:val="00F222CD"/>
    <w:rsid w:val="00F2278E"/>
    <w:rsid w:val="00F22A6A"/>
    <w:rsid w:val="00F23093"/>
    <w:rsid w:val="00F23371"/>
    <w:rsid w:val="00F234FE"/>
    <w:rsid w:val="00F23870"/>
    <w:rsid w:val="00F238AA"/>
    <w:rsid w:val="00F23B60"/>
    <w:rsid w:val="00F23D37"/>
    <w:rsid w:val="00F2427E"/>
    <w:rsid w:val="00F244CA"/>
    <w:rsid w:val="00F244E6"/>
    <w:rsid w:val="00F247F0"/>
    <w:rsid w:val="00F248DC"/>
    <w:rsid w:val="00F24919"/>
    <w:rsid w:val="00F24F2F"/>
    <w:rsid w:val="00F2511C"/>
    <w:rsid w:val="00F251C8"/>
    <w:rsid w:val="00F253EB"/>
    <w:rsid w:val="00F2585D"/>
    <w:rsid w:val="00F25A1F"/>
    <w:rsid w:val="00F25B69"/>
    <w:rsid w:val="00F26662"/>
    <w:rsid w:val="00F26751"/>
    <w:rsid w:val="00F269E7"/>
    <w:rsid w:val="00F26F44"/>
    <w:rsid w:val="00F26FBE"/>
    <w:rsid w:val="00F27037"/>
    <w:rsid w:val="00F273FA"/>
    <w:rsid w:val="00F27871"/>
    <w:rsid w:val="00F27CBE"/>
    <w:rsid w:val="00F27E04"/>
    <w:rsid w:val="00F27FAD"/>
    <w:rsid w:val="00F30046"/>
    <w:rsid w:val="00F304BB"/>
    <w:rsid w:val="00F307F4"/>
    <w:rsid w:val="00F30A1A"/>
    <w:rsid w:val="00F30B64"/>
    <w:rsid w:val="00F313DB"/>
    <w:rsid w:val="00F31415"/>
    <w:rsid w:val="00F31537"/>
    <w:rsid w:val="00F31AEB"/>
    <w:rsid w:val="00F31BA4"/>
    <w:rsid w:val="00F31D86"/>
    <w:rsid w:val="00F31DD1"/>
    <w:rsid w:val="00F32C1D"/>
    <w:rsid w:val="00F33106"/>
    <w:rsid w:val="00F334B6"/>
    <w:rsid w:val="00F336D7"/>
    <w:rsid w:val="00F337BC"/>
    <w:rsid w:val="00F338E8"/>
    <w:rsid w:val="00F33DA5"/>
    <w:rsid w:val="00F3462B"/>
    <w:rsid w:val="00F34B81"/>
    <w:rsid w:val="00F350D9"/>
    <w:rsid w:val="00F35154"/>
    <w:rsid w:val="00F352A1"/>
    <w:rsid w:val="00F35769"/>
    <w:rsid w:val="00F3590E"/>
    <w:rsid w:val="00F35F73"/>
    <w:rsid w:val="00F363C4"/>
    <w:rsid w:val="00F36449"/>
    <w:rsid w:val="00F36826"/>
    <w:rsid w:val="00F36906"/>
    <w:rsid w:val="00F3698D"/>
    <w:rsid w:val="00F37658"/>
    <w:rsid w:val="00F37809"/>
    <w:rsid w:val="00F37C4D"/>
    <w:rsid w:val="00F37F54"/>
    <w:rsid w:val="00F407D5"/>
    <w:rsid w:val="00F40D0D"/>
    <w:rsid w:val="00F411A0"/>
    <w:rsid w:val="00F41336"/>
    <w:rsid w:val="00F4134E"/>
    <w:rsid w:val="00F4158B"/>
    <w:rsid w:val="00F41C46"/>
    <w:rsid w:val="00F41C84"/>
    <w:rsid w:val="00F41EB1"/>
    <w:rsid w:val="00F41EFD"/>
    <w:rsid w:val="00F41F0F"/>
    <w:rsid w:val="00F4213B"/>
    <w:rsid w:val="00F42161"/>
    <w:rsid w:val="00F42521"/>
    <w:rsid w:val="00F42B57"/>
    <w:rsid w:val="00F42BF2"/>
    <w:rsid w:val="00F4350E"/>
    <w:rsid w:val="00F436EE"/>
    <w:rsid w:val="00F43C8C"/>
    <w:rsid w:val="00F43FCC"/>
    <w:rsid w:val="00F4405F"/>
    <w:rsid w:val="00F446CA"/>
    <w:rsid w:val="00F447A7"/>
    <w:rsid w:val="00F448B8"/>
    <w:rsid w:val="00F44B89"/>
    <w:rsid w:val="00F44DF8"/>
    <w:rsid w:val="00F44E8F"/>
    <w:rsid w:val="00F44F8D"/>
    <w:rsid w:val="00F4512F"/>
    <w:rsid w:val="00F45163"/>
    <w:rsid w:val="00F45172"/>
    <w:rsid w:val="00F451FE"/>
    <w:rsid w:val="00F453B8"/>
    <w:rsid w:val="00F45D33"/>
    <w:rsid w:val="00F4735E"/>
    <w:rsid w:val="00F47647"/>
    <w:rsid w:val="00F47884"/>
    <w:rsid w:val="00F47AFD"/>
    <w:rsid w:val="00F47EEE"/>
    <w:rsid w:val="00F5016C"/>
    <w:rsid w:val="00F508EE"/>
    <w:rsid w:val="00F50A63"/>
    <w:rsid w:val="00F50C66"/>
    <w:rsid w:val="00F511B3"/>
    <w:rsid w:val="00F51C2A"/>
    <w:rsid w:val="00F5281D"/>
    <w:rsid w:val="00F529BA"/>
    <w:rsid w:val="00F52B6E"/>
    <w:rsid w:val="00F52D93"/>
    <w:rsid w:val="00F533E5"/>
    <w:rsid w:val="00F53996"/>
    <w:rsid w:val="00F53A50"/>
    <w:rsid w:val="00F53B12"/>
    <w:rsid w:val="00F5484A"/>
    <w:rsid w:val="00F54A64"/>
    <w:rsid w:val="00F54DC2"/>
    <w:rsid w:val="00F54E12"/>
    <w:rsid w:val="00F54E42"/>
    <w:rsid w:val="00F55135"/>
    <w:rsid w:val="00F5521E"/>
    <w:rsid w:val="00F55FA0"/>
    <w:rsid w:val="00F561A8"/>
    <w:rsid w:val="00F56734"/>
    <w:rsid w:val="00F56799"/>
    <w:rsid w:val="00F56D9D"/>
    <w:rsid w:val="00F57851"/>
    <w:rsid w:val="00F579B2"/>
    <w:rsid w:val="00F57BDA"/>
    <w:rsid w:val="00F600E4"/>
    <w:rsid w:val="00F60501"/>
    <w:rsid w:val="00F60956"/>
    <w:rsid w:val="00F60A93"/>
    <w:rsid w:val="00F60FE9"/>
    <w:rsid w:val="00F60FF4"/>
    <w:rsid w:val="00F61013"/>
    <w:rsid w:val="00F613AA"/>
    <w:rsid w:val="00F614D1"/>
    <w:rsid w:val="00F6170D"/>
    <w:rsid w:val="00F61DAB"/>
    <w:rsid w:val="00F61FE5"/>
    <w:rsid w:val="00F6207B"/>
    <w:rsid w:val="00F62278"/>
    <w:rsid w:val="00F62DC4"/>
    <w:rsid w:val="00F631C7"/>
    <w:rsid w:val="00F63CDC"/>
    <w:rsid w:val="00F63F9B"/>
    <w:rsid w:val="00F641F9"/>
    <w:rsid w:val="00F64253"/>
    <w:rsid w:val="00F642C4"/>
    <w:rsid w:val="00F644DC"/>
    <w:rsid w:val="00F64598"/>
    <w:rsid w:val="00F6473A"/>
    <w:rsid w:val="00F647E8"/>
    <w:rsid w:val="00F64D1C"/>
    <w:rsid w:val="00F65370"/>
    <w:rsid w:val="00F655AB"/>
    <w:rsid w:val="00F6568A"/>
    <w:rsid w:val="00F65B97"/>
    <w:rsid w:val="00F65E08"/>
    <w:rsid w:val="00F65F80"/>
    <w:rsid w:val="00F66310"/>
    <w:rsid w:val="00F6649C"/>
    <w:rsid w:val="00F664F1"/>
    <w:rsid w:val="00F66534"/>
    <w:rsid w:val="00F66671"/>
    <w:rsid w:val="00F66EDF"/>
    <w:rsid w:val="00F66F04"/>
    <w:rsid w:val="00F670F1"/>
    <w:rsid w:val="00F67208"/>
    <w:rsid w:val="00F67256"/>
    <w:rsid w:val="00F6756E"/>
    <w:rsid w:val="00F67AF0"/>
    <w:rsid w:val="00F67D9B"/>
    <w:rsid w:val="00F705E4"/>
    <w:rsid w:val="00F709B6"/>
    <w:rsid w:val="00F70DEE"/>
    <w:rsid w:val="00F7120D"/>
    <w:rsid w:val="00F71461"/>
    <w:rsid w:val="00F71516"/>
    <w:rsid w:val="00F71EB6"/>
    <w:rsid w:val="00F7220F"/>
    <w:rsid w:val="00F72368"/>
    <w:rsid w:val="00F72998"/>
    <w:rsid w:val="00F72AD3"/>
    <w:rsid w:val="00F72C33"/>
    <w:rsid w:val="00F72ED1"/>
    <w:rsid w:val="00F737A1"/>
    <w:rsid w:val="00F739B2"/>
    <w:rsid w:val="00F749FB"/>
    <w:rsid w:val="00F74CF4"/>
    <w:rsid w:val="00F754C4"/>
    <w:rsid w:val="00F756A7"/>
    <w:rsid w:val="00F75C03"/>
    <w:rsid w:val="00F75C48"/>
    <w:rsid w:val="00F764BD"/>
    <w:rsid w:val="00F764DC"/>
    <w:rsid w:val="00F76AB8"/>
    <w:rsid w:val="00F774AA"/>
    <w:rsid w:val="00F7781D"/>
    <w:rsid w:val="00F77B1F"/>
    <w:rsid w:val="00F77E2A"/>
    <w:rsid w:val="00F80127"/>
    <w:rsid w:val="00F801A5"/>
    <w:rsid w:val="00F8022D"/>
    <w:rsid w:val="00F8045E"/>
    <w:rsid w:val="00F8082B"/>
    <w:rsid w:val="00F80DF4"/>
    <w:rsid w:val="00F80EF2"/>
    <w:rsid w:val="00F8121A"/>
    <w:rsid w:val="00F8157F"/>
    <w:rsid w:val="00F81682"/>
    <w:rsid w:val="00F81D0D"/>
    <w:rsid w:val="00F81DBD"/>
    <w:rsid w:val="00F824D6"/>
    <w:rsid w:val="00F827CB"/>
    <w:rsid w:val="00F828A7"/>
    <w:rsid w:val="00F828C2"/>
    <w:rsid w:val="00F82A0A"/>
    <w:rsid w:val="00F82C01"/>
    <w:rsid w:val="00F82CD2"/>
    <w:rsid w:val="00F831D4"/>
    <w:rsid w:val="00F8333F"/>
    <w:rsid w:val="00F83349"/>
    <w:rsid w:val="00F833C9"/>
    <w:rsid w:val="00F83536"/>
    <w:rsid w:val="00F8353E"/>
    <w:rsid w:val="00F8374B"/>
    <w:rsid w:val="00F842F7"/>
    <w:rsid w:val="00F84324"/>
    <w:rsid w:val="00F844C2"/>
    <w:rsid w:val="00F84901"/>
    <w:rsid w:val="00F84989"/>
    <w:rsid w:val="00F84B86"/>
    <w:rsid w:val="00F84C8B"/>
    <w:rsid w:val="00F8530B"/>
    <w:rsid w:val="00F85681"/>
    <w:rsid w:val="00F85C95"/>
    <w:rsid w:val="00F86023"/>
    <w:rsid w:val="00F862EC"/>
    <w:rsid w:val="00F86655"/>
    <w:rsid w:val="00F866EC"/>
    <w:rsid w:val="00F87540"/>
    <w:rsid w:val="00F8763D"/>
    <w:rsid w:val="00F87A03"/>
    <w:rsid w:val="00F87A5B"/>
    <w:rsid w:val="00F91079"/>
    <w:rsid w:val="00F91CC3"/>
    <w:rsid w:val="00F91E55"/>
    <w:rsid w:val="00F92854"/>
    <w:rsid w:val="00F92DDE"/>
    <w:rsid w:val="00F9324C"/>
    <w:rsid w:val="00F935D1"/>
    <w:rsid w:val="00F93805"/>
    <w:rsid w:val="00F9381C"/>
    <w:rsid w:val="00F93A8D"/>
    <w:rsid w:val="00F93C66"/>
    <w:rsid w:val="00F94474"/>
    <w:rsid w:val="00F947EE"/>
    <w:rsid w:val="00F94C24"/>
    <w:rsid w:val="00F94CA5"/>
    <w:rsid w:val="00F95370"/>
    <w:rsid w:val="00F954DF"/>
    <w:rsid w:val="00F956B5"/>
    <w:rsid w:val="00F95A23"/>
    <w:rsid w:val="00F95B14"/>
    <w:rsid w:val="00F95EE0"/>
    <w:rsid w:val="00F960AF"/>
    <w:rsid w:val="00F9672A"/>
    <w:rsid w:val="00F968E5"/>
    <w:rsid w:val="00F96A4F"/>
    <w:rsid w:val="00F96DFB"/>
    <w:rsid w:val="00F970D4"/>
    <w:rsid w:val="00FA0038"/>
    <w:rsid w:val="00FA01B5"/>
    <w:rsid w:val="00FA02B5"/>
    <w:rsid w:val="00FA0499"/>
    <w:rsid w:val="00FA070B"/>
    <w:rsid w:val="00FA0826"/>
    <w:rsid w:val="00FA0A20"/>
    <w:rsid w:val="00FA11C2"/>
    <w:rsid w:val="00FA1306"/>
    <w:rsid w:val="00FA130B"/>
    <w:rsid w:val="00FA14C6"/>
    <w:rsid w:val="00FA15A8"/>
    <w:rsid w:val="00FA15C2"/>
    <w:rsid w:val="00FA18AE"/>
    <w:rsid w:val="00FA1A5B"/>
    <w:rsid w:val="00FA1BF2"/>
    <w:rsid w:val="00FA25B6"/>
    <w:rsid w:val="00FA2991"/>
    <w:rsid w:val="00FA3149"/>
    <w:rsid w:val="00FA34F3"/>
    <w:rsid w:val="00FA3944"/>
    <w:rsid w:val="00FA3B2F"/>
    <w:rsid w:val="00FA3D78"/>
    <w:rsid w:val="00FA49CB"/>
    <w:rsid w:val="00FA509B"/>
    <w:rsid w:val="00FA519D"/>
    <w:rsid w:val="00FA5201"/>
    <w:rsid w:val="00FA526F"/>
    <w:rsid w:val="00FA52EF"/>
    <w:rsid w:val="00FA5473"/>
    <w:rsid w:val="00FA5646"/>
    <w:rsid w:val="00FA5DC4"/>
    <w:rsid w:val="00FA5FB1"/>
    <w:rsid w:val="00FA6037"/>
    <w:rsid w:val="00FA60C1"/>
    <w:rsid w:val="00FA6953"/>
    <w:rsid w:val="00FA6E3F"/>
    <w:rsid w:val="00FA6F41"/>
    <w:rsid w:val="00FA7001"/>
    <w:rsid w:val="00FA724B"/>
    <w:rsid w:val="00FA73C4"/>
    <w:rsid w:val="00FA7771"/>
    <w:rsid w:val="00FA7836"/>
    <w:rsid w:val="00FA7A0A"/>
    <w:rsid w:val="00FB0157"/>
    <w:rsid w:val="00FB0941"/>
    <w:rsid w:val="00FB0A6A"/>
    <w:rsid w:val="00FB0ACE"/>
    <w:rsid w:val="00FB0CC9"/>
    <w:rsid w:val="00FB0D8C"/>
    <w:rsid w:val="00FB0E03"/>
    <w:rsid w:val="00FB10BC"/>
    <w:rsid w:val="00FB169F"/>
    <w:rsid w:val="00FB179A"/>
    <w:rsid w:val="00FB18CB"/>
    <w:rsid w:val="00FB18E6"/>
    <w:rsid w:val="00FB19D0"/>
    <w:rsid w:val="00FB2343"/>
    <w:rsid w:val="00FB2485"/>
    <w:rsid w:val="00FB2549"/>
    <w:rsid w:val="00FB2A31"/>
    <w:rsid w:val="00FB30DE"/>
    <w:rsid w:val="00FB32DB"/>
    <w:rsid w:val="00FB37EB"/>
    <w:rsid w:val="00FB51F1"/>
    <w:rsid w:val="00FB5421"/>
    <w:rsid w:val="00FB5B9A"/>
    <w:rsid w:val="00FB5FD5"/>
    <w:rsid w:val="00FB6056"/>
    <w:rsid w:val="00FB6102"/>
    <w:rsid w:val="00FB652A"/>
    <w:rsid w:val="00FB6830"/>
    <w:rsid w:val="00FB6C29"/>
    <w:rsid w:val="00FB71BE"/>
    <w:rsid w:val="00FB7610"/>
    <w:rsid w:val="00FB7D78"/>
    <w:rsid w:val="00FC0D90"/>
    <w:rsid w:val="00FC1EF0"/>
    <w:rsid w:val="00FC2261"/>
    <w:rsid w:val="00FC245C"/>
    <w:rsid w:val="00FC340B"/>
    <w:rsid w:val="00FC3466"/>
    <w:rsid w:val="00FC38C6"/>
    <w:rsid w:val="00FC39D7"/>
    <w:rsid w:val="00FC404B"/>
    <w:rsid w:val="00FC450B"/>
    <w:rsid w:val="00FC4642"/>
    <w:rsid w:val="00FC47A0"/>
    <w:rsid w:val="00FC4807"/>
    <w:rsid w:val="00FC53D1"/>
    <w:rsid w:val="00FC54B3"/>
    <w:rsid w:val="00FC5721"/>
    <w:rsid w:val="00FC5805"/>
    <w:rsid w:val="00FC597D"/>
    <w:rsid w:val="00FC5E41"/>
    <w:rsid w:val="00FC61E9"/>
    <w:rsid w:val="00FC630E"/>
    <w:rsid w:val="00FC633B"/>
    <w:rsid w:val="00FC672B"/>
    <w:rsid w:val="00FC77B3"/>
    <w:rsid w:val="00FC796C"/>
    <w:rsid w:val="00FC7AC2"/>
    <w:rsid w:val="00FD0584"/>
    <w:rsid w:val="00FD09A7"/>
    <w:rsid w:val="00FD0EB8"/>
    <w:rsid w:val="00FD127C"/>
    <w:rsid w:val="00FD1462"/>
    <w:rsid w:val="00FD14B8"/>
    <w:rsid w:val="00FD1B57"/>
    <w:rsid w:val="00FD1F88"/>
    <w:rsid w:val="00FD2313"/>
    <w:rsid w:val="00FD23BE"/>
    <w:rsid w:val="00FD2654"/>
    <w:rsid w:val="00FD38A8"/>
    <w:rsid w:val="00FD50BA"/>
    <w:rsid w:val="00FD58D6"/>
    <w:rsid w:val="00FD59D5"/>
    <w:rsid w:val="00FD5F70"/>
    <w:rsid w:val="00FD6384"/>
    <w:rsid w:val="00FD6549"/>
    <w:rsid w:val="00FD6846"/>
    <w:rsid w:val="00FD6D30"/>
    <w:rsid w:val="00FD6D4C"/>
    <w:rsid w:val="00FD6E44"/>
    <w:rsid w:val="00FD6FDD"/>
    <w:rsid w:val="00FD722F"/>
    <w:rsid w:val="00FD7279"/>
    <w:rsid w:val="00FD7609"/>
    <w:rsid w:val="00FD78AE"/>
    <w:rsid w:val="00FD7C5D"/>
    <w:rsid w:val="00FE0121"/>
    <w:rsid w:val="00FE047F"/>
    <w:rsid w:val="00FE058C"/>
    <w:rsid w:val="00FE095F"/>
    <w:rsid w:val="00FE0C62"/>
    <w:rsid w:val="00FE0E84"/>
    <w:rsid w:val="00FE0ED1"/>
    <w:rsid w:val="00FE13E4"/>
    <w:rsid w:val="00FE1695"/>
    <w:rsid w:val="00FE16EC"/>
    <w:rsid w:val="00FE18CC"/>
    <w:rsid w:val="00FE1A26"/>
    <w:rsid w:val="00FE1AD3"/>
    <w:rsid w:val="00FE2369"/>
    <w:rsid w:val="00FE2560"/>
    <w:rsid w:val="00FE2796"/>
    <w:rsid w:val="00FE2D8F"/>
    <w:rsid w:val="00FE30F5"/>
    <w:rsid w:val="00FE4200"/>
    <w:rsid w:val="00FE4B70"/>
    <w:rsid w:val="00FE4C72"/>
    <w:rsid w:val="00FE4F50"/>
    <w:rsid w:val="00FE5010"/>
    <w:rsid w:val="00FE51D9"/>
    <w:rsid w:val="00FE550D"/>
    <w:rsid w:val="00FE5962"/>
    <w:rsid w:val="00FE5D25"/>
    <w:rsid w:val="00FE6230"/>
    <w:rsid w:val="00FE673D"/>
    <w:rsid w:val="00FE6752"/>
    <w:rsid w:val="00FE67EB"/>
    <w:rsid w:val="00FE6F6B"/>
    <w:rsid w:val="00FE71C5"/>
    <w:rsid w:val="00FE73D6"/>
    <w:rsid w:val="00FE75E7"/>
    <w:rsid w:val="00FE760B"/>
    <w:rsid w:val="00FE7B01"/>
    <w:rsid w:val="00FE7BF6"/>
    <w:rsid w:val="00FE7F37"/>
    <w:rsid w:val="00FF04A6"/>
    <w:rsid w:val="00FF064E"/>
    <w:rsid w:val="00FF0C5C"/>
    <w:rsid w:val="00FF0C75"/>
    <w:rsid w:val="00FF0EE2"/>
    <w:rsid w:val="00FF144C"/>
    <w:rsid w:val="00FF14B2"/>
    <w:rsid w:val="00FF1540"/>
    <w:rsid w:val="00FF162F"/>
    <w:rsid w:val="00FF2581"/>
    <w:rsid w:val="00FF269B"/>
    <w:rsid w:val="00FF2A20"/>
    <w:rsid w:val="00FF2D5C"/>
    <w:rsid w:val="00FF37A9"/>
    <w:rsid w:val="00FF3857"/>
    <w:rsid w:val="00FF3F03"/>
    <w:rsid w:val="00FF420D"/>
    <w:rsid w:val="00FF47BE"/>
    <w:rsid w:val="00FF4E13"/>
    <w:rsid w:val="00FF4F2A"/>
    <w:rsid w:val="00FF52B3"/>
    <w:rsid w:val="00FF5F16"/>
    <w:rsid w:val="00FF6671"/>
    <w:rsid w:val="00FF6D5A"/>
    <w:rsid w:val="00FF6F66"/>
    <w:rsid w:val="00FF6FAD"/>
    <w:rsid w:val="00FF756C"/>
    <w:rsid w:val="00FF76B5"/>
    <w:rsid w:val="00FF7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936ABB"/>
  <w15:docId w15:val="{9C081BEC-F7F6-493D-B162-F0A9C43D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35780"/>
    <w:pPr>
      <w:spacing w:after="60"/>
      <w:jc w:val="both"/>
    </w:pPr>
    <w:rPr>
      <w:sz w:val="24"/>
      <w:szCs w:val="24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5"/>
    <w:next w:val="a5"/>
    <w:link w:val="11"/>
    <w:uiPriority w:val="9"/>
    <w:qFormat/>
    <w:rsid w:val="00C46687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5">
    <w:name w:val="heading 2"/>
    <w:aliases w:val="Заголовок 2 Знак,H2"/>
    <w:basedOn w:val="a5"/>
    <w:next w:val="a5"/>
    <w:link w:val="210"/>
    <w:uiPriority w:val="9"/>
    <w:qFormat/>
    <w:rsid w:val="00C46687"/>
    <w:pPr>
      <w:keepNext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5"/>
    <w:next w:val="a5"/>
    <w:link w:val="33"/>
    <w:uiPriority w:val="9"/>
    <w:qFormat/>
    <w:rsid w:val="00C46687"/>
    <w:pPr>
      <w:keepNext/>
      <w:numPr>
        <w:ilvl w:val="2"/>
        <w:numId w:val="10"/>
      </w:numPr>
      <w:spacing w:before="240"/>
      <w:outlineLvl w:val="2"/>
    </w:pPr>
    <w:rPr>
      <w:rFonts w:ascii="Arial" w:hAnsi="Arial"/>
      <w:b/>
      <w:szCs w:val="20"/>
    </w:rPr>
  </w:style>
  <w:style w:type="paragraph" w:styleId="41">
    <w:name w:val="heading 4"/>
    <w:basedOn w:val="a5"/>
    <w:next w:val="a5"/>
    <w:link w:val="43"/>
    <w:qFormat/>
    <w:rsid w:val="00C46687"/>
    <w:pPr>
      <w:keepNext/>
      <w:numPr>
        <w:ilvl w:val="3"/>
        <w:numId w:val="10"/>
      </w:numPr>
      <w:spacing w:before="240"/>
      <w:outlineLvl w:val="3"/>
    </w:pPr>
    <w:rPr>
      <w:rFonts w:ascii="Arial" w:hAnsi="Arial"/>
      <w:szCs w:val="20"/>
    </w:rPr>
  </w:style>
  <w:style w:type="paragraph" w:styleId="51">
    <w:name w:val="heading 5"/>
    <w:basedOn w:val="a5"/>
    <w:next w:val="a5"/>
    <w:link w:val="52"/>
    <w:qFormat/>
    <w:rsid w:val="00C46687"/>
    <w:pPr>
      <w:numPr>
        <w:ilvl w:val="4"/>
        <w:numId w:val="10"/>
      </w:numPr>
      <w:spacing w:before="240"/>
      <w:outlineLvl w:val="4"/>
    </w:pPr>
    <w:rPr>
      <w:sz w:val="22"/>
      <w:szCs w:val="20"/>
    </w:rPr>
  </w:style>
  <w:style w:type="paragraph" w:styleId="60">
    <w:name w:val="heading 6"/>
    <w:basedOn w:val="a5"/>
    <w:next w:val="a5"/>
    <w:link w:val="61"/>
    <w:qFormat/>
    <w:rsid w:val="00C46687"/>
    <w:pPr>
      <w:numPr>
        <w:ilvl w:val="5"/>
        <w:numId w:val="10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5"/>
    <w:next w:val="a5"/>
    <w:link w:val="70"/>
    <w:qFormat/>
    <w:rsid w:val="00C46687"/>
    <w:pPr>
      <w:numPr>
        <w:ilvl w:val="6"/>
        <w:numId w:val="10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5"/>
    <w:next w:val="a5"/>
    <w:link w:val="80"/>
    <w:qFormat/>
    <w:rsid w:val="00C46687"/>
    <w:pPr>
      <w:numPr>
        <w:ilvl w:val="7"/>
        <w:numId w:val="10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5"/>
    <w:next w:val="a5"/>
    <w:link w:val="90"/>
    <w:qFormat/>
    <w:rsid w:val="00C46687"/>
    <w:pPr>
      <w:numPr>
        <w:ilvl w:val="8"/>
        <w:numId w:val="10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sid w:val="00C46687"/>
    <w:rPr>
      <w:b/>
      <w:kern w:val="28"/>
      <w:sz w:val="36"/>
      <w:lang w:val="ru-RU" w:eastAsia="ru-RU" w:bidi="ar-SA"/>
    </w:rPr>
  </w:style>
  <w:style w:type="character" w:customStyle="1" w:styleId="53">
    <w:name w:val="Знак Знак5"/>
    <w:semiHidden/>
    <w:rsid w:val="00C46687"/>
    <w:rPr>
      <w:b/>
      <w:sz w:val="30"/>
      <w:lang w:val="ru-RU" w:eastAsia="ru-RU" w:bidi="ar-SA"/>
    </w:rPr>
  </w:style>
  <w:style w:type="character" w:customStyle="1" w:styleId="44">
    <w:name w:val="Знак Знак4"/>
    <w:semiHidden/>
    <w:rsid w:val="00C46687"/>
    <w:rPr>
      <w:rFonts w:ascii="Arial" w:hAnsi="Arial"/>
      <w:b/>
      <w:sz w:val="24"/>
      <w:lang w:val="ru-RU" w:eastAsia="ru-RU" w:bidi="ar-SA"/>
    </w:rPr>
  </w:style>
  <w:style w:type="paragraph" w:styleId="a2">
    <w:name w:val="Body Text Indent"/>
    <w:aliases w:val="Основной текст с отступом Знак"/>
    <w:basedOn w:val="a5"/>
    <w:rsid w:val="00C46687"/>
    <w:pPr>
      <w:numPr>
        <w:ilvl w:val="1"/>
        <w:numId w:val="13"/>
      </w:numPr>
      <w:spacing w:before="60" w:after="0"/>
      <w:ind w:left="0" w:firstLine="851"/>
    </w:pPr>
    <w:rPr>
      <w:szCs w:val="20"/>
    </w:rPr>
  </w:style>
  <w:style w:type="character" w:customStyle="1" w:styleId="a9">
    <w:name w:val="Основной текст с отступом Знак Знак Знак"/>
    <w:aliases w:val="текст Знак"/>
    <w:rsid w:val="00C46687"/>
    <w:rPr>
      <w:sz w:val="24"/>
      <w:lang w:val="ru-RU" w:eastAsia="ru-RU" w:bidi="ar-SA"/>
    </w:rPr>
  </w:style>
  <w:style w:type="paragraph" w:styleId="22">
    <w:name w:val="Body Text 2"/>
    <w:basedOn w:val="a5"/>
    <w:link w:val="26"/>
    <w:rsid w:val="00C46687"/>
    <w:pPr>
      <w:numPr>
        <w:numId w:val="1"/>
      </w:numPr>
      <w:tabs>
        <w:tab w:val="clear" w:pos="643"/>
        <w:tab w:val="num" w:pos="567"/>
      </w:tabs>
      <w:ind w:left="567" w:hanging="567"/>
    </w:pPr>
    <w:rPr>
      <w:szCs w:val="20"/>
    </w:rPr>
  </w:style>
  <w:style w:type="paragraph" w:styleId="aa">
    <w:name w:val="List Bullet"/>
    <w:basedOn w:val="a5"/>
    <w:autoRedefine/>
    <w:rsid w:val="00C4509D"/>
    <w:pPr>
      <w:keepNext/>
      <w:keepLines/>
      <w:widowControl w:val="0"/>
      <w:tabs>
        <w:tab w:val="left" w:pos="273"/>
      </w:tabs>
      <w:suppressAutoHyphens/>
      <w:spacing w:after="0"/>
      <w:ind w:firstLine="272"/>
    </w:pPr>
  </w:style>
  <w:style w:type="paragraph" w:styleId="20">
    <w:name w:val="List Bullet 2"/>
    <w:basedOn w:val="a5"/>
    <w:autoRedefine/>
    <w:rsid w:val="00C46687"/>
    <w:pPr>
      <w:numPr>
        <w:numId w:val="3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0">
    <w:name w:val="List Bullet 3"/>
    <w:basedOn w:val="a5"/>
    <w:autoRedefine/>
    <w:rsid w:val="00C46687"/>
    <w:pPr>
      <w:numPr>
        <w:numId w:val="4"/>
      </w:numPr>
      <w:tabs>
        <w:tab w:val="clear" w:pos="1492"/>
        <w:tab w:val="num" w:pos="926"/>
      </w:tabs>
      <w:ind w:left="926"/>
    </w:pPr>
    <w:rPr>
      <w:szCs w:val="20"/>
    </w:rPr>
  </w:style>
  <w:style w:type="paragraph" w:styleId="4">
    <w:name w:val="List Bullet 4"/>
    <w:basedOn w:val="a5"/>
    <w:autoRedefine/>
    <w:rsid w:val="00C46687"/>
    <w:pPr>
      <w:numPr>
        <w:numId w:val="5"/>
      </w:numPr>
      <w:tabs>
        <w:tab w:val="clear" w:pos="360"/>
        <w:tab w:val="num" w:pos="1209"/>
      </w:tabs>
      <w:ind w:left="1209"/>
    </w:pPr>
    <w:rPr>
      <w:szCs w:val="20"/>
    </w:rPr>
  </w:style>
  <w:style w:type="paragraph" w:styleId="5">
    <w:name w:val="List Bullet 5"/>
    <w:basedOn w:val="a5"/>
    <w:autoRedefine/>
    <w:rsid w:val="00C46687"/>
    <w:pPr>
      <w:numPr>
        <w:numId w:val="6"/>
      </w:numPr>
      <w:tabs>
        <w:tab w:val="clear" w:pos="643"/>
        <w:tab w:val="num" w:pos="1492"/>
      </w:tabs>
      <w:ind w:left="1492"/>
    </w:pPr>
    <w:rPr>
      <w:szCs w:val="20"/>
    </w:rPr>
  </w:style>
  <w:style w:type="paragraph" w:styleId="a">
    <w:name w:val="List Number"/>
    <w:basedOn w:val="a5"/>
    <w:rsid w:val="00C46687"/>
    <w:pPr>
      <w:numPr>
        <w:numId w:val="7"/>
      </w:numPr>
      <w:tabs>
        <w:tab w:val="clear" w:pos="926"/>
        <w:tab w:val="num" w:pos="360"/>
      </w:tabs>
      <w:ind w:left="360"/>
    </w:pPr>
    <w:rPr>
      <w:szCs w:val="20"/>
    </w:rPr>
  </w:style>
  <w:style w:type="paragraph" w:styleId="2">
    <w:name w:val="List Number 2"/>
    <w:basedOn w:val="a5"/>
    <w:rsid w:val="00C46687"/>
    <w:pPr>
      <w:numPr>
        <w:numId w:val="8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">
    <w:name w:val="List Number 3"/>
    <w:basedOn w:val="a5"/>
    <w:rsid w:val="00C46687"/>
    <w:pPr>
      <w:numPr>
        <w:numId w:val="9"/>
      </w:numPr>
      <w:tabs>
        <w:tab w:val="clear" w:pos="1492"/>
        <w:tab w:val="num" w:pos="360"/>
      </w:tabs>
      <w:ind w:left="0" w:firstLine="0"/>
    </w:pPr>
    <w:rPr>
      <w:szCs w:val="20"/>
    </w:rPr>
  </w:style>
  <w:style w:type="paragraph" w:styleId="42">
    <w:name w:val="List Number 4"/>
    <w:basedOn w:val="a5"/>
    <w:rsid w:val="00C46687"/>
    <w:pPr>
      <w:numPr>
        <w:ilvl w:val="1"/>
        <w:numId w:val="11"/>
      </w:numPr>
      <w:tabs>
        <w:tab w:val="clear" w:pos="1440"/>
        <w:tab w:val="num" w:pos="1209"/>
      </w:tabs>
      <w:ind w:left="1209" w:hanging="360"/>
    </w:pPr>
    <w:rPr>
      <w:szCs w:val="20"/>
    </w:rPr>
  </w:style>
  <w:style w:type="paragraph" w:styleId="54">
    <w:name w:val="List Number 5"/>
    <w:basedOn w:val="a5"/>
    <w:rsid w:val="00C46687"/>
    <w:pPr>
      <w:tabs>
        <w:tab w:val="num" w:pos="1492"/>
      </w:tabs>
      <w:ind w:left="1492" w:hanging="360"/>
    </w:pPr>
    <w:rPr>
      <w:szCs w:val="20"/>
    </w:rPr>
  </w:style>
  <w:style w:type="paragraph" w:customStyle="1" w:styleId="a3">
    <w:name w:val="Раздел"/>
    <w:basedOn w:val="a5"/>
    <w:semiHidden/>
    <w:rsid w:val="00C46687"/>
    <w:pPr>
      <w:numPr>
        <w:numId w:val="12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1">
    <w:name w:val="Часть"/>
    <w:basedOn w:val="a5"/>
    <w:semiHidden/>
    <w:rsid w:val="00C46687"/>
    <w:pPr>
      <w:numPr>
        <w:numId w:val="13"/>
      </w:numPr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styleId="ab">
    <w:name w:val="Title"/>
    <w:basedOn w:val="a5"/>
    <w:link w:val="ac"/>
    <w:qFormat/>
    <w:rsid w:val="00C46687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Subtitle"/>
    <w:basedOn w:val="a5"/>
    <w:link w:val="ae"/>
    <w:qFormat/>
    <w:rsid w:val="00C46687"/>
    <w:pPr>
      <w:jc w:val="center"/>
      <w:outlineLvl w:val="1"/>
    </w:pPr>
    <w:rPr>
      <w:rFonts w:ascii="Arial" w:hAnsi="Arial"/>
      <w:szCs w:val="20"/>
    </w:rPr>
  </w:style>
  <w:style w:type="paragraph" w:styleId="af">
    <w:name w:val="Date"/>
    <w:basedOn w:val="a5"/>
    <w:next w:val="a5"/>
    <w:link w:val="af0"/>
    <w:rsid w:val="00C46687"/>
    <w:rPr>
      <w:szCs w:val="20"/>
    </w:rPr>
  </w:style>
  <w:style w:type="paragraph" w:styleId="af1">
    <w:name w:val="Body Text"/>
    <w:aliases w:val="Основной текст Знак Знак,Основной текст Знак"/>
    <w:basedOn w:val="a5"/>
    <w:link w:val="13"/>
    <w:rsid w:val="00C46687"/>
    <w:pPr>
      <w:spacing w:after="120"/>
    </w:pPr>
    <w:rPr>
      <w:szCs w:val="20"/>
    </w:rPr>
  </w:style>
  <w:style w:type="character" w:customStyle="1" w:styleId="af2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C46687"/>
    <w:rPr>
      <w:sz w:val="24"/>
      <w:lang w:val="ru-RU" w:eastAsia="ru-RU" w:bidi="ar-SA"/>
    </w:rPr>
  </w:style>
  <w:style w:type="paragraph" w:styleId="27">
    <w:name w:val="Body Text Indent 2"/>
    <w:aliases w:val=" Знак"/>
    <w:basedOn w:val="a5"/>
    <w:link w:val="28"/>
    <w:rsid w:val="00C46687"/>
    <w:pPr>
      <w:spacing w:after="120" w:line="480" w:lineRule="auto"/>
      <w:ind w:left="283"/>
    </w:pPr>
    <w:rPr>
      <w:szCs w:val="20"/>
    </w:rPr>
  </w:style>
  <w:style w:type="character" w:customStyle="1" w:styleId="af3">
    <w:name w:val="Знак Знак Знак"/>
    <w:rsid w:val="00C46687"/>
    <w:rPr>
      <w:sz w:val="24"/>
      <w:lang w:val="ru-RU" w:eastAsia="ru-RU" w:bidi="ar-SA"/>
    </w:rPr>
  </w:style>
  <w:style w:type="paragraph" w:styleId="34">
    <w:name w:val="Body Text Indent 3"/>
    <w:basedOn w:val="a5"/>
    <w:link w:val="35"/>
    <w:rsid w:val="00C46687"/>
    <w:pPr>
      <w:spacing w:after="120"/>
      <w:ind w:left="283"/>
    </w:pPr>
    <w:rPr>
      <w:sz w:val="16"/>
      <w:szCs w:val="20"/>
    </w:rPr>
  </w:style>
  <w:style w:type="paragraph" w:styleId="af4">
    <w:name w:val="header"/>
    <w:basedOn w:val="a5"/>
    <w:link w:val="af5"/>
    <w:rsid w:val="00C46687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f6">
    <w:name w:val="Block Text"/>
    <w:basedOn w:val="a5"/>
    <w:rsid w:val="00C46687"/>
    <w:pPr>
      <w:spacing w:after="120"/>
      <w:ind w:left="1440" w:right="1440"/>
    </w:pPr>
    <w:rPr>
      <w:szCs w:val="20"/>
    </w:rPr>
  </w:style>
  <w:style w:type="character" w:styleId="af7">
    <w:name w:val="page number"/>
    <w:rsid w:val="00C46687"/>
    <w:rPr>
      <w:rFonts w:ascii="Times New Roman" w:hAnsi="Times New Roman"/>
    </w:rPr>
  </w:style>
  <w:style w:type="paragraph" w:styleId="af8">
    <w:name w:val="footer"/>
    <w:basedOn w:val="a5"/>
    <w:link w:val="af9"/>
    <w:uiPriority w:val="99"/>
    <w:rsid w:val="00C46687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36">
    <w:name w:val="Знак Знак3"/>
    <w:rsid w:val="00C46687"/>
    <w:rPr>
      <w:noProof/>
      <w:sz w:val="24"/>
      <w:lang w:val="ru-RU" w:eastAsia="ru-RU" w:bidi="ar-SA"/>
    </w:rPr>
  </w:style>
  <w:style w:type="paragraph" w:styleId="37">
    <w:name w:val="Body Text 3"/>
    <w:basedOn w:val="a5"/>
    <w:link w:val="38"/>
    <w:rsid w:val="00C46687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a">
    <w:name w:val="Знак Знак"/>
    <w:rsid w:val="00C46687"/>
    <w:rPr>
      <w:b/>
      <w:i/>
      <w:sz w:val="22"/>
      <w:szCs w:val="24"/>
      <w:lang w:val="ru-RU" w:eastAsia="ru-RU" w:bidi="ar-SA"/>
    </w:rPr>
  </w:style>
  <w:style w:type="paragraph" w:styleId="afb">
    <w:name w:val="Plain Text"/>
    <w:basedOn w:val="a5"/>
    <w:link w:val="afc"/>
    <w:rsid w:val="00C46687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5"/>
    <w:uiPriority w:val="99"/>
    <w:rsid w:val="00C46687"/>
    <w:pPr>
      <w:spacing w:before="100" w:beforeAutospacing="1" w:after="100" w:afterAutospacing="1"/>
      <w:jc w:val="left"/>
    </w:pPr>
  </w:style>
  <w:style w:type="paragraph" w:styleId="HTML">
    <w:name w:val="HTML Address"/>
    <w:basedOn w:val="a5"/>
    <w:link w:val="HTML0"/>
    <w:rsid w:val="00C46687"/>
    <w:rPr>
      <w:i/>
      <w:iCs/>
    </w:rPr>
  </w:style>
  <w:style w:type="paragraph" w:styleId="afe">
    <w:name w:val="envelope address"/>
    <w:basedOn w:val="a5"/>
    <w:rsid w:val="00C4668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6"/>
    <w:rsid w:val="00C46687"/>
  </w:style>
  <w:style w:type="character" w:styleId="aff">
    <w:name w:val="Emphasis"/>
    <w:qFormat/>
    <w:rsid w:val="00C46687"/>
    <w:rPr>
      <w:i/>
      <w:iCs/>
    </w:rPr>
  </w:style>
  <w:style w:type="character" w:styleId="aff0">
    <w:name w:val="Hyperlink"/>
    <w:rsid w:val="00C46687"/>
    <w:rPr>
      <w:color w:val="0000FF"/>
      <w:u w:val="single"/>
    </w:rPr>
  </w:style>
  <w:style w:type="paragraph" w:styleId="aff1">
    <w:name w:val="Note Heading"/>
    <w:basedOn w:val="a5"/>
    <w:next w:val="a5"/>
    <w:link w:val="aff2"/>
    <w:rsid w:val="00C46687"/>
  </w:style>
  <w:style w:type="character" w:styleId="HTML2">
    <w:name w:val="HTML Keyboard"/>
    <w:rsid w:val="00C46687"/>
    <w:rPr>
      <w:rFonts w:ascii="Courier New" w:hAnsi="Courier New" w:cs="Courier New"/>
      <w:sz w:val="20"/>
      <w:szCs w:val="20"/>
    </w:rPr>
  </w:style>
  <w:style w:type="character" w:styleId="HTML3">
    <w:name w:val="HTML Code"/>
    <w:rsid w:val="00C46687"/>
    <w:rPr>
      <w:rFonts w:ascii="Courier New" w:hAnsi="Courier New" w:cs="Courier New"/>
      <w:sz w:val="20"/>
      <w:szCs w:val="20"/>
    </w:rPr>
  </w:style>
  <w:style w:type="paragraph" w:styleId="aff3">
    <w:name w:val="Body Text First Indent"/>
    <w:basedOn w:val="af1"/>
    <w:link w:val="aff4"/>
    <w:rsid w:val="00C46687"/>
    <w:pPr>
      <w:ind w:firstLine="210"/>
    </w:pPr>
    <w:rPr>
      <w:szCs w:val="24"/>
    </w:rPr>
  </w:style>
  <w:style w:type="paragraph" w:styleId="29">
    <w:name w:val="Body Text First Indent 2"/>
    <w:basedOn w:val="a2"/>
    <w:link w:val="2a"/>
    <w:rsid w:val="00C46687"/>
    <w:pPr>
      <w:spacing w:before="0" w:after="120"/>
      <w:ind w:left="283" w:firstLine="210"/>
    </w:pPr>
    <w:rPr>
      <w:szCs w:val="24"/>
    </w:rPr>
  </w:style>
  <w:style w:type="character" w:styleId="aff5">
    <w:name w:val="line number"/>
    <w:basedOn w:val="a6"/>
    <w:rsid w:val="00C46687"/>
  </w:style>
  <w:style w:type="character" w:styleId="HTML4">
    <w:name w:val="HTML Sample"/>
    <w:rsid w:val="00C46687"/>
    <w:rPr>
      <w:rFonts w:ascii="Courier New" w:hAnsi="Courier New" w:cs="Courier New"/>
    </w:rPr>
  </w:style>
  <w:style w:type="paragraph" w:styleId="2b">
    <w:name w:val="envelope return"/>
    <w:basedOn w:val="a5"/>
    <w:rsid w:val="00C46687"/>
    <w:rPr>
      <w:rFonts w:ascii="Arial" w:hAnsi="Arial" w:cs="Arial"/>
      <w:sz w:val="20"/>
      <w:szCs w:val="20"/>
    </w:rPr>
  </w:style>
  <w:style w:type="paragraph" w:styleId="aff6">
    <w:name w:val="Normal Indent"/>
    <w:basedOn w:val="a5"/>
    <w:rsid w:val="00C46687"/>
    <w:pPr>
      <w:ind w:left="708"/>
    </w:pPr>
  </w:style>
  <w:style w:type="character" w:styleId="HTML5">
    <w:name w:val="HTML Definition"/>
    <w:rsid w:val="00C46687"/>
    <w:rPr>
      <w:i/>
      <w:iCs/>
    </w:rPr>
  </w:style>
  <w:style w:type="character" w:styleId="HTML6">
    <w:name w:val="HTML Variable"/>
    <w:rsid w:val="00C46687"/>
    <w:rPr>
      <w:i/>
      <w:iCs/>
    </w:rPr>
  </w:style>
  <w:style w:type="character" w:styleId="HTML7">
    <w:name w:val="HTML Typewriter"/>
    <w:rsid w:val="00C46687"/>
    <w:rPr>
      <w:rFonts w:ascii="Courier New" w:hAnsi="Courier New" w:cs="Courier New"/>
      <w:sz w:val="20"/>
      <w:szCs w:val="20"/>
    </w:rPr>
  </w:style>
  <w:style w:type="paragraph" w:styleId="aff7">
    <w:name w:val="Signature"/>
    <w:basedOn w:val="a5"/>
    <w:link w:val="aff8"/>
    <w:rsid w:val="00C46687"/>
    <w:pPr>
      <w:ind w:left="4252"/>
    </w:pPr>
  </w:style>
  <w:style w:type="paragraph" w:styleId="aff9">
    <w:name w:val="Salutation"/>
    <w:basedOn w:val="a5"/>
    <w:next w:val="a5"/>
    <w:link w:val="affa"/>
    <w:rsid w:val="00C46687"/>
  </w:style>
  <w:style w:type="paragraph" w:styleId="affb">
    <w:name w:val="List Continue"/>
    <w:basedOn w:val="a5"/>
    <w:rsid w:val="00C46687"/>
    <w:pPr>
      <w:spacing w:after="120"/>
      <w:ind w:left="283"/>
    </w:pPr>
  </w:style>
  <w:style w:type="paragraph" w:styleId="2c">
    <w:name w:val="List Continue 2"/>
    <w:basedOn w:val="a5"/>
    <w:rsid w:val="00C46687"/>
    <w:pPr>
      <w:spacing w:after="120"/>
      <w:ind w:left="566"/>
    </w:pPr>
  </w:style>
  <w:style w:type="paragraph" w:styleId="39">
    <w:name w:val="List Continue 3"/>
    <w:basedOn w:val="a5"/>
    <w:rsid w:val="00C46687"/>
    <w:pPr>
      <w:spacing w:after="120"/>
      <w:ind w:left="849"/>
    </w:pPr>
  </w:style>
  <w:style w:type="paragraph" w:styleId="45">
    <w:name w:val="List Continue 4"/>
    <w:basedOn w:val="a5"/>
    <w:rsid w:val="00C46687"/>
    <w:pPr>
      <w:spacing w:after="120"/>
      <w:ind w:left="1132"/>
    </w:pPr>
  </w:style>
  <w:style w:type="paragraph" w:styleId="55">
    <w:name w:val="List Continue 5"/>
    <w:basedOn w:val="a5"/>
    <w:rsid w:val="00C46687"/>
    <w:pPr>
      <w:spacing w:after="120"/>
      <w:ind w:left="1415"/>
    </w:pPr>
  </w:style>
  <w:style w:type="character" w:styleId="affc">
    <w:name w:val="FollowedHyperlink"/>
    <w:rsid w:val="00C46687"/>
    <w:rPr>
      <w:color w:val="800080"/>
      <w:u w:val="single"/>
    </w:rPr>
  </w:style>
  <w:style w:type="paragraph" w:styleId="affd">
    <w:name w:val="Closing"/>
    <w:basedOn w:val="a5"/>
    <w:link w:val="affe"/>
    <w:rsid w:val="00C46687"/>
    <w:pPr>
      <w:ind w:left="4252"/>
    </w:pPr>
  </w:style>
  <w:style w:type="paragraph" w:styleId="afff">
    <w:name w:val="List"/>
    <w:basedOn w:val="a5"/>
    <w:rsid w:val="00C46687"/>
    <w:pPr>
      <w:ind w:left="283" w:hanging="283"/>
    </w:pPr>
  </w:style>
  <w:style w:type="paragraph" w:styleId="2d">
    <w:name w:val="List 2"/>
    <w:basedOn w:val="a5"/>
    <w:rsid w:val="00C46687"/>
    <w:pPr>
      <w:ind w:left="566" w:hanging="283"/>
    </w:pPr>
  </w:style>
  <w:style w:type="paragraph" w:styleId="3a">
    <w:name w:val="List 3"/>
    <w:basedOn w:val="a5"/>
    <w:rsid w:val="00C46687"/>
    <w:pPr>
      <w:ind w:left="849" w:hanging="283"/>
    </w:pPr>
  </w:style>
  <w:style w:type="paragraph" w:styleId="46">
    <w:name w:val="List 4"/>
    <w:basedOn w:val="a5"/>
    <w:rsid w:val="00C46687"/>
    <w:pPr>
      <w:ind w:left="1132" w:hanging="283"/>
    </w:pPr>
  </w:style>
  <w:style w:type="paragraph" w:styleId="56">
    <w:name w:val="List 5"/>
    <w:basedOn w:val="a5"/>
    <w:rsid w:val="00C46687"/>
    <w:pPr>
      <w:ind w:left="1415" w:hanging="283"/>
    </w:pPr>
  </w:style>
  <w:style w:type="paragraph" w:styleId="HTML8">
    <w:name w:val="HTML Preformatted"/>
    <w:basedOn w:val="a5"/>
    <w:link w:val="HTML9"/>
    <w:rsid w:val="00C46687"/>
    <w:rPr>
      <w:rFonts w:ascii="Courier New" w:hAnsi="Courier New" w:cs="Courier New"/>
      <w:sz w:val="20"/>
      <w:szCs w:val="20"/>
    </w:rPr>
  </w:style>
  <w:style w:type="character" w:styleId="afff0">
    <w:name w:val="Strong"/>
    <w:qFormat/>
    <w:rsid w:val="00C46687"/>
    <w:rPr>
      <w:b/>
      <w:bCs/>
    </w:rPr>
  </w:style>
  <w:style w:type="character" w:styleId="HTMLa">
    <w:name w:val="HTML Cite"/>
    <w:rsid w:val="00C46687"/>
    <w:rPr>
      <w:i/>
      <w:iCs/>
    </w:rPr>
  </w:style>
  <w:style w:type="paragraph" w:styleId="afff1">
    <w:name w:val="Message Header"/>
    <w:basedOn w:val="a5"/>
    <w:link w:val="afff2"/>
    <w:rsid w:val="00C466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f3">
    <w:name w:val="E-mail Signature"/>
    <w:basedOn w:val="a5"/>
    <w:link w:val="afff4"/>
    <w:rsid w:val="00C46687"/>
  </w:style>
  <w:style w:type="paragraph" w:customStyle="1" w:styleId="14">
    <w:name w:val="Стиль1"/>
    <w:basedOn w:val="a5"/>
    <w:rsid w:val="00C46687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-1">
    <w:name w:val="содержание2-1"/>
    <w:basedOn w:val="32"/>
    <w:next w:val="a5"/>
    <w:rsid w:val="00C46687"/>
  </w:style>
  <w:style w:type="paragraph" w:customStyle="1" w:styleId="211">
    <w:name w:val="Заголовок 2.1"/>
    <w:basedOn w:val="10"/>
    <w:rsid w:val="00C46687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e">
    <w:name w:val="Стиль2"/>
    <w:basedOn w:val="2"/>
    <w:rsid w:val="00C46687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b">
    <w:name w:val="Стиль3 Знак"/>
    <w:basedOn w:val="27"/>
    <w:rsid w:val="00C46687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5"/>
    <w:rsid w:val="00C46687"/>
  </w:style>
  <w:style w:type="character" w:customStyle="1" w:styleId="15">
    <w:name w:val="Знак Знак1"/>
    <w:rsid w:val="00C46687"/>
    <w:rPr>
      <w:sz w:val="24"/>
      <w:lang w:val="ru-RU" w:eastAsia="ru-RU" w:bidi="ar-SA"/>
    </w:rPr>
  </w:style>
  <w:style w:type="character" w:customStyle="1" w:styleId="3c">
    <w:name w:val="Стиль3 Знак Знак"/>
    <w:basedOn w:val="15"/>
    <w:rsid w:val="00C46687"/>
    <w:rPr>
      <w:sz w:val="24"/>
      <w:lang w:val="ru-RU" w:eastAsia="ru-RU" w:bidi="ar-SA"/>
    </w:rPr>
  </w:style>
  <w:style w:type="paragraph" w:customStyle="1" w:styleId="47">
    <w:name w:val="Стиль4"/>
    <w:basedOn w:val="25"/>
    <w:next w:val="a5"/>
    <w:rsid w:val="00C46687"/>
    <w:pPr>
      <w:keepLines/>
      <w:widowControl w:val="0"/>
      <w:suppressLineNumbers/>
      <w:suppressAutoHyphens/>
      <w:ind w:firstLine="567"/>
    </w:pPr>
  </w:style>
  <w:style w:type="paragraph" w:customStyle="1" w:styleId="afff5">
    <w:name w:val="Пункт Знак"/>
    <w:basedOn w:val="a5"/>
    <w:rsid w:val="00C46687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afff6">
    <w:name w:val="Подпункт"/>
    <w:basedOn w:val="afff5"/>
    <w:rsid w:val="00C46687"/>
    <w:pPr>
      <w:tabs>
        <w:tab w:val="clear" w:pos="1134"/>
        <w:tab w:val="num" w:pos="1418"/>
      </w:tabs>
      <w:ind w:left="1418" w:hanging="851"/>
    </w:pPr>
  </w:style>
  <w:style w:type="character" w:customStyle="1" w:styleId="3d">
    <w:name w:val="Стиль3 Знак Знак Знак"/>
    <w:basedOn w:val="15"/>
    <w:rsid w:val="00C46687"/>
    <w:rPr>
      <w:sz w:val="24"/>
      <w:lang w:val="ru-RU" w:eastAsia="ru-RU" w:bidi="ar-SA"/>
    </w:rPr>
  </w:style>
  <w:style w:type="paragraph" w:customStyle="1" w:styleId="3e">
    <w:name w:val="Стиль3"/>
    <w:basedOn w:val="27"/>
    <w:rsid w:val="00C46687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f">
    <w:name w:val="Стиль3 Знак Знак Знак Знак"/>
    <w:basedOn w:val="15"/>
    <w:rsid w:val="00C46687"/>
    <w:rPr>
      <w:sz w:val="24"/>
      <w:lang w:val="ru-RU" w:eastAsia="ru-RU" w:bidi="ar-SA"/>
    </w:rPr>
  </w:style>
  <w:style w:type="paragraph" w:customStyle="1" w:styleId="afff7">
    <w:name w:val="текст"/>
    <w:rsid w:val="00C46687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paragraph" w:customStyle="1" w:styleId="-3">
    <w:name w:val="текст-табл"/>
    <w:basedOn w:val="a5"/>
    <w:next w:val="a5"/>
    <w:rsid w:val="00C46687"/>
    <w:pPr>
      <w:autoSpaceDE w:val="0"/>
      <w:autoSpaceDN w:val="0"/>
      <w:adjustRightInd w:val="0"/>
      <w:spacing w:before="57" w:after="0"/>
      <w:ind w:left="283" w:right="283"/>
    </w:pPr>
    <w:rPr>
      <w:rFonts w:ascii="SchoolBookC" w:hAnsi="SchoolBookC"/>
      <w:b/>
      <w:i/>
      <w:szCs w:val="20"/>
    </w:rPr>
  </w:style>
  <w:style w:type="character" w:customStyle="1" w:styleId="16">
    <w:name w:val="Заголовок 1 Знак"/>
    <w:uiPriority w:val="9"/>
    <w:rsid w:val="00C46687"/>
    <w:rPr>
      <w:b/>
      <w:kern w:val="28"/>
      <w:sz w:val="36"/>
      <w:lang w:val="ru-RU" w:eastAsia="ru-RU" w:bidi="ar-SA"/>
    </w:rPr>
  </w:style>
  <w:style w:type="paragraph" w:customStyle="1" w:styleId="Web">
    <w:name w:val="Обычный (Web)"/>
    <w:basedOn w:val="a5"/>
    <w:rsid w:val="00C46687"/>
    <w:pPr>
      <w:spacing w:before="100" w:beforeAutospacing="1" w:after="100" w:afterAutospacing="1"/>
      <w:jc w:val="left"/>
    </w:pPr>
  </w:style>
  <w:style w:type="paragraph" w:customStyle="1" w:styleId="afff8">
    <w:name w:val="текст таблицы"/>
    <w:basedOn w:val="a5"/>
    <w:rsid w:val="00C46687"/>
    <w:pPr>
      <w:spacing w:before="120" w:after="0"/>
      <w:ind w:right="-102"/>
      <w:jc w:val="left"/>
    </w:pPr>
  </w:style>
  <w:style w:type="paragraph" w:customStyle="1" w:styleId="0">
    <w:name w:val="Обычный + После:  0 пт"/>
    <w:aliases w:val="Междустр.интервал:  точно 13 пт"/>
    <w:basedOn w:val="a5"/>
    <w:rsid w:val="00C46687"/>
    <w:pPr>
      <w:widowControl w:val="0"/>
      <w:tabs>
        <w:tab w:val="num" w:pos="24"/>
      </w:tabs>
      <w:autoSpaceDE w:val="0"/>
      <w:autoSpaceDN w:val="0"/>
      <w:adjustRightInd w:val="0"/>
      <w:spacing w:after="0" w:line="260" w:lineRule="exact"/>
    </w:pPr>
  </w:style>
  <w:style w:type="paragraph" w:customStyle="1" w:styleId="afff9">
    <w:name w:val="Словарная статья"/>
    <w:basedOn w:val="a5"/>
    <w:next w:val="a5"/>
    <w:rsid w:val="00C46687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character" w:customStyle="1" w:styleId="310">
    <w:name w:val="Стиль3 Знак Знак1"/>
    <w:rsid w:val="00C46687"/>
    <w:rPr>
      <w:sz w:val="24"/>
      <w:lang w:val="ru-RU" w:eastAsia="ru-RU" w:bidi="ar-SA"/>
    </w:rPr>
  </w:style>
  <w:style w:type="paragraph" w:customStyle="1" w:styleId="2f">
    <w:name w:val="Стиль_таб2"/>
    <w:basedOn w:val="a5"/>
    <w:semiHidden/>
    <w:rsid w:val="00C46687"/>
    <w:pPr>
      <w:widowControl w:val="0"/>
      <w:spacing w:before="120" w:after="120"/>
    </w:pPr>
    <w:rPr>
      <w:szCs w:val="20"/>
    </w:rPr>
  </w:style>
  <w:style w:type="paragraph" w:customStyle="1" w:styleId="ConsPlusNormal">
    <w:name w:val="ConsPlusNormal"/>
    <w:rsid w:val="00C466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7">
    <w:name w:val="Обычный1"/>
    <w:rsid w:val="00C46687"/>
    <w:pPr>
      <w:snapToGrid w:val="0"/>
    </w:pPr>
  </w:style>
  <w:style w:type="paragraph" w:customStyle="1" w:styleId="18">
    <w:name w:val="Обычный1"/>
    <w:rsid w:val="00C46687"/>
    <w:rPr>
      <w:rFonts w:ascii="TimesDL" w:hAnsi="TimesDL"/>
      <w:sz w:val="24"/>
      <w:lang w:val="en-US"/>
    </w:rPr>
  </w:style>
  <w:style w:type="paragraph" w:customStyle="1" w:styleId="Iauiue">
    <w:name w:val="Iau?iue"/>
    <w:rsid w:val="00C46687"/>
    <w:rPr>
      <w:lang w:val="en-GB"/>
    </w:rPr>
  </w:style>
  <w:style w:type="paragraph" w:customStyle="1" w:styleId="Iauiue1">
    <w:name w:val="Iau?iue1"/>
    <w:rsid w:val="00C46687"/>
    <w:pPr>
      <w:widowControl w:val="0"/>
    </w:pPr>
    <w:rPr>
      <w:sz w:val="22"/>
    </w:rPr>
  </w:style>
  <w:style w:type="paragraph" w:customStyle="1" w:styleId="Aaoieeeieiioeooe">
    <w:name w:val="Aa?oiee eieiioeooe"/>
    <w:basedOn w:val="Iauiue1"/>
    <w:rsid w:val="00C46687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rsid w:val="00C46687"/>
    <w:pPr>
      <w:tabs>
        <w:tab w:val="center" w:pos="4320"/>
        <w:tab w:val="right" w:pos="8640"/>
      </w:tabs>
    </w:pPr>
  </w:style>
  <w:style w:type="character" w:customStyle="1" w:styleId="iiianoaieou">
    <w:name w:val="iiia? no?aieou"/>
    <w:rsid w:val="00C46687"/>
    <w:rPr>
      <w:sz w:val="20"/>
    </w:rPr>
  </w:style>
  <w:style w:type="paragraph" w:customStyle="1" w:styleId="iaeaaeaiea1">
    <w:name w:val="iaeaaeaiea 1"/>
    <w:basedOn w:val="Iauiue1"/>
    <w:next w:val="Iauiue1"/>
    <w:rsid w:val="00C46687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rsid w:val="00C46687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rsid w:val="00C46687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rsid w:val="00C46687"/>
    <w:pPr>
      <w:ind w:firstLine="284"/>
      <w:jc w:val="both"/>
    </w:pPr>
    <w:rPr>
      <w:sz w:val="24"/>
    </w:rPr>
  </w:style>
  <w:style w:type="paragraph" w:customStyle="1" w:styleId="FR2">
    <w:name w:val="FR2"/>
    <w:rsid w:val="00C46687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paragraph" w:customStyle="1" w:styleId="BodyText22">
    <w:name w:val="Body Text 22"/>
    <w:basedOn w:val="a5"/>
    <w:rsid w:val="00C46687"/>
    <w:pPr>
      <w:widowControl w:val="0"/>
      <w:spacing w:after="0"/>
      <w:jc w:val="left"/>
    </w:pPr>
    <w:rPr>
      <w:szCs w:val="20"/>
    </w:rPr>
  </w:style>
  <w:style w:type="paragraph" w:customStyle="1" w:styleId="Iniiaiieoaenonionooiii21">
    <w:name w:val="Iniiaiie oaeno n ionooiii 21"/>
    <w:basedOn w:val="a5"/>
    <w:rsid w:val="00C46687"/>
    <w:pPr>
      <w:autoSpaceDE w:val="0"/>
      <w:autoSpaceDN w:val="0"/>
      <w:spacing w:after="0"/>
      <w:ind w:firstLine="851"/>
    </w:pPr>
    <w:rPr>
      <w:sz w:val="20"/>
      <w:lang w:eastAsia="en-US"/>
    </w:rPr>
  </w:style>
  <w:style w:type="paragraph" w:customStyle="1" w:styleId="afffa">
    <w:name w:val="Обычный с выступом"/>
    <w:basedOn w:val="a5"/>
    <w:rsid w:val="00C46687"/>
    <w:pPr>
      <w:widowControl w:val="0"/>
      <w:autoSpaceDE w:val="0"/>
      <w:autoSpaceDN w:val="0"/>
      <w:adjustRightInd w:val="0"/>
      <w:spacing w:before="120" w:after="0"/>
      <w:ind w:left="1418" w:hanging="1418"/>
      <w:jc w:val="left"/>
    </w:pPr>
    <w:rPr>
      <w:szCs w:val="20"/>
    </w:rPr>
  </w:style>
  <w:style w:type="paragraph" w:customStyle="1" w:styleId="19">
    <w:name w:val="Нормальный.1"/>
    <w:rsid w:val="00C46687"/>
    <w:pPr>
      <w:widowControl w:val="0"/>
      <w:suppressAutoHyphens/>
      <w:jc w:val="both"/>
    </w:pPr>
    <w:rPr>
      <w:sz w:val="24"/>
    </w:rPr>
  </w:style>
  <w:style w:type="paragraph" w:customStyle="1" w:styleId="BodyText21">
    <w:name w:val="Body Text 21"/>
    <w:basedOn w:val="a5"/>
    <w:rsid w:val="00C46687"/>
    <w:pPr>
      <w:spacing w:after="0"/>
      <w:ind w:firstLine="567"/>
    </w:pPr>
    <w:rPr>
      <w:szCs w:val="20"/>
    </w:rPr>
  </w:style>
  <w:style w:type="paragraph" w:customStyle="1" w:styleId="FR1">
    <w:name w:val="FR1"/>
    <w:rsid w:val="00C46687"/>
    <w:pPr>
      <w:widowControl w:val="0"/>
      <w:autoSpaceDE w:val="0"/>
      <w:autoSpaceDN w:val="0"/>
      <w:spacing w:line="280" w:lineRule="auto"/>
      <w:ind w:left="40" w:firstLine="660"/>
      <w:jc w:val="both"/>
    </w:pPr>
    <w:rPr>
      <w:rFonts w:ascii="Courier New" w:hAnsi="Courier New" w:cs="Courier New"/>
    </w:rPr>
  </w:style>
  <w:style w:type="character" w:customStyle="1" w:styleId="postbody">
    <w:name w:val="postbody"/>
    <w:basedOn w:val="a6"/>
    <w:rsid w:val="00C46687"/>
  </w:style>
  <w:style w:type="paragraph" w:styleId="afffb">
    <w:name w:val="No Spacing"/>
    <w:qFormat/>
    <w:rsid w:val="00C46687"/>
    <w:rPr>
      <w:rFonts w:ascii="Calibri" w:eastAsia="Calibri" w:hAnsi="Calibri"/>
      <w:sz w:val="22"/>
      <w:szCs w:val="22"/>
      <w:lang w:val="en-US" w:eastAsia="en-US"/>
    </w:rPr>
  </w:style>
  <w:style w:type="paragraph" w:customStyle="1" w:styleId="212">
    <w:name w:val="Основной текст 21"/>
    <w:basedOn w:val="a5"/>
    <w:rsid w:val="00C46687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caaieiaie2">
    <w:name w:val="caaieiaie 2"/>
    <w:basedOn w:val="a5"/>
    <w:next w:val="a5"/>
    <w:rsid w:val="00C46687"/>
    <w:pPr>
      <w:keepNext/>
      <w:widowControl w:val="0"/>
      <w:overflowPunct w:val="0"/>
      <w:autoSpaceDE w:val="0"/>
      <w:autoSpaceDN w:val="0"/>
      <w:adjustRightInd w:val="0"/>
      <w:spacing w:after="0"/>
      <w:jc w:val="center"/>
    </w:pPr>
    <w:rPr>
      <w:szCs w:val="20"/>
    </w:rPr>
  </w:style>
  <w:style w:type="paragraph" w:customStyle="1" w:styleId="1a">
    <w:name w:val="заголовок 1"/>
    <w:basedOn w:val="a5"/>
    <w:next w:val="a5"/>
    <w:rsid w:val="00C46687"/>
    <w:pPr>
      <w:keepNext/>
      <w:spacing w:after="0" w:line="360" w:lineRule="auto"/>
      <w:jc w:val="center"/>
    </w:pPr>
    <w:rPr>
      <w:b/>
      <w:szCs w:val="20"/>
    </w:rPr>
  </w:style>
  <w:style w:type="paragraph" w:customStyle="1" w:styleId="1b">
    <w:name w:val="Основной текст1"/>
    <w:basedOn w:val="a5"/>
    <w:rsid w:val="00C46687"/>
    <w:pPr>
      <w:spacing w:after="0" w:line="360" w:lineRule="auto"/>
      <w:jc w:val="left"/>
    </w:pPr>
    <w:rPr>
      <w:szCs w:val="20"/>
    </w:rPr>
  </w:style>
  <w:style w:type="paragraph" w:customStyle="1" w:styleId="213">
    <w:name w:val="Основной текст с отступом 21"/>
    <w:basedOn w:val="a5"/>
    <w:rsid w:val="00C46687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paragraph" w:customStyle="1" w:styleId="xl26">
    <w:name w:val="xl26"/>
    <w:basedOn w:val="a5"/>
    <w:rsid w:val="00C466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2f0">
    <w:name w:val="Знак Знак Знак2 Знак"/>
    <w:basedOn w:val="a5"/>
    <w:rsid w:val="00C466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C46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f1">
    <w:name w:val="Знак Знак2"/>
    <w:locked/>
    <w:rsid w:val="00C46687"/>
    <w:rPr>
      <w:sz w:val="24"/>
      <w:lang w:val="ru-RU" w:eastAsia="ru-RU" w:bidi="ar-SA"/>
    </w:rPr>
  </w:style>
  <w:style w:type="paragraph" w:customStyle="1" w:styleId="afffc">
    <w:name w:val="Готовый"/>
    <w:basedOn w:val="a5"/>
    <w:rsid w:val="00C4668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62">
    <w:name w:val="Знак Знак6"/>
    <w:rsid w:val="00C46687"/>
    <w:rPr>
      <w:b/>
      <w:sz w:val="28"/>
      <w:szCs w:val="28"/>
    </w:rPr>
  </w:style>
  <w:style w:type="character" w:customStyle="1" w:styleId="2f2">
    <w:name w:val="Знак Знак2"/>
    <w:rsid w:val="00C46687"/>
    <w:rPr>
      <w:sz w:val="28"/>
      <w:szCs w:val="28"/>
    </w:rPr>
  </w:style>
  <w:style w:type="paragraph" w:customStyle="1" w:styleId="afffd">
    <w:name w:val="Оглавнение ТЗ"/>
    <w:basedOn w:val="ab"/>
    <w:qFormat/>
    <w:rsid w:val="00C46687"/>
    <w:rPr>
      <w:rFonts w:ascii="Times New Roman" w:hAnsi="Times New Roman"/>
      <w:bCs/>
      <w:szCs w:val="32"/>
    </w:rPr>
  </w:style>
  <w:style w:type="character" w:customStyle="1" w:styleId="afffe">
    <w:name w:val="Оглавнение ТЗ Знак"/>
    <w:rsid w:val="00C46687"/>
    <w:rPr>
      <w:b/>
      <w:bCs/>
      <w:kern w:val="28"/>
      <w:sz w:val="32"/>
      <w:szCs w:val="32"/>
      <w:lang w:val="ru-RU" w:eastAsia="ru-RU" w:bidi="ar-SA"/>
    </w:rPr>
  </w:style>
  <w:style w:type="paragraph" w:styleId="affff">
    <w:name w:val="List Paragraph"/>
    <w:basedOn w:val="a5"/>
    <w:uiPriority w:val="34"/>
    <w:qFormat/>
    <w:rsid w:val="00C46687"/>
    <w:pPr>
      <w:spacing w:after="0"/>
      <w:ind w:left="720"/>
      <w:contextualSpacing/>
      <w:jc w:val="left"/>
    </w:pPr>
  </w:style>
  <w:style w:type="paragraph" w:customStyle="1" w:styleId="affff0">
    <w:name w:val="Знак Знак Знак Знак"/>
    <w:basedOn w:val="a5"/>
    <w:rsid w:val="00C46687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30">
    <w:name w:val="xl30"/>
    <w:basedOn w:val="a5"/>
    <w:rsid w:val="00C466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color w:val="000000"/>
    </w:rPr>
  </w:style>
  <w:style w:type="paragraph" w:customStyle="1" w:styleId="xl36">
    <w:name w:val="xl36"/>
    <w:basedOn w:val="a5"/>
    <w:rsid w:val="00C466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rsid w:val="00C4668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f0">
    <w:name w:val="заголовок 3"/>
    <w:basedOn w:val="a5"/>
    <w:next w:val="a5"/>
    <w:rsid w:val="00C46687"/>
    <w:pPr>
      <w:keepNext/>
      <w:spacing w:after="0" w:line="360" w:lineRule="atLeast"/>
      <w:jc w:val="left"/>
    </w:pPr>
    <w:rPr>
      <w:szCs w:val="20"/>
    </w:rPr>
  </w:style>
  <w:style w:type="paragraph" w:customStyle="1" w:styleId="2f3">
    <w:name w:val="заголовок 2"/>
    <w:basedOn w:val="a5"/>
    <w:next w:val="a5"/>
    <w:rsid w:val="00C46687"/>
    <w:pPr>
      <w:keepNext/>
      <w:spacing w:after="0"/>
      <w:jc w:val="center"/>
    </w:pPr>
    <w:rPr>
      <w:szCs w:val="20"/>
    </w:rPr>
  </w:style>
  <w:style w:type="character" w:customStyle="1" w:styleId="affff1">
    <w:name w:val="Знак Знак"/>
    <w:locked/>
    <w:rsid w:val="00C46687"/>
    <w:rPr>
      <w:sz w:val="24"/>
      <w:lang w:val="ru-RU" w:eastAsia="ru-RU" w:bidi="ar-SA"/>
    </w:rPr>
  </w:style>
  <w:style w:type="paragraph" w:customStyle="1" w:styleId="affff2">
    <w:name w:val="Знак"/>
    <w:basedOn w:val="a5"/>
    <w:rsid w:val="00C4668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c">
    <w:name w:val="Знак1"/>
    <w:basedOn w:val="a5"/>
    <w:rsid w:val="00C466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9">
    <w:name w:val="Style19"/>
    <w:basedOn w:val="a5"/>
    <w:rsid w:val="00C4668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120">
    <w:name w:val="Обычный + 12 пт"/>
    <w:aliases w:val="полужирный,По центру"/>
    <w:basedOn w:val="a5"/>
    <w:rsid w:val="00C46687"/>
    <w:pPr>
      <w:keepNext/>
      <w:keepLines/>
      <w:widowControl w:val="0"/>
      <w:suppressLineNumbers/>
      <w:suppressAutoHyphens/>
      <w:spacing w:after="0"/>
      <w:jc w:val="center"/>
    </w:pPr>
    <w:rPr>
      <w:b/>
      <w:sz w:val="28"/>
      <w:szCs w:val="28"/>
    </w:rPr>
  </w:style>
  <w:style w:type="paragraph" w:customStyle="1" w:styleId="Style6">
    <w:name w:val="Style6"/>
    <w:basedOn w:val="a5"/>
    <w:rsid w:val="00C46687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table" w:styleId="affff3">
    <w:name w:val="Table Grid"/>
    <w:basedOn w:val="a7"/>
    <w:uiPriority w:val="39"/>
    <w:rsid w:val="008B4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4">
    <w:name w:val="footnote reference"/>
    <w:semiHidden/>
    <w:rsid w:val="00C46687"/>
    <w:rPr>
      <w:rFonts w:ascii="Times New Roman" w:hAnsi="Times New Roman"/>
      <w:vertAlign w:val="superscript"/>
    </w:rPr>
  </w:style>
  <w:style w:type="paragraph" w:styleId="affff5">
    <w:name w:val="footnote text"/>
    <w:basedOn w:val="a5"/>
    <w:link w:val="affff6"/>
    <w:semiHidden/>
    <w:rsid w:val="00C46687"/>
    <w:rPr>
      <w:sz w:val="20"/>
      <w:szCs w:val="20"/>
    </w:rPr>
  </w:style>
  <w:style w:type="paragraph" w:customStyle="1" w:styleId="signed">
    <w:name w:val="signed"/>
    <w:basedOn w:val="a5"/>
    <w:rsid w:val="00C46687"/>
    <w:pPr>
      <w:spacing w:after="80"/>
    </w:pPr>
    <w:rPr>
      <w:rFonts w:ascii="TimesET" w:hAnsi="TimesET"/>
    </w:rPr>
  </w:style>
  <w:style w:type="paragraph" w:customStyle="1" w:styleId="consnonformat">
    <w:name w:val="consnonformat"/>
    <w:basedOn w:val="a5"/>
    <w:rsid w:val="00C46687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ff7">
    <w:name w:val="a"/>
    <w:basedOn w:val="a5"/>
    <w:rsid w:val="00C46687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5"/>
    <w:rsid w:val="00C46687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head">
    <w:name w:val="head"/>
    <w:basedOn w:val="a5"/>
    <w:rsid w:val="00C46687"/>
    <w:pPr>
      <w:keepNext/>
      <w:spacing w:before="120" w:after="120"/>
      <w:jc w:val="center"/>
    </w:pPr>
    <w:rPr>
      <w:rFonts w:ascii="TimesET" w:hAnsi="TimesET"/>
      <w:b/>
      <w:bCs/>
    </w:rPr>
  </w:style>
  <w:style w:type="character" w:customStyle="1" w:styleId="affff8">
    <w:name w:val="Основной шрифт"/>
    <w:semiHidden/>
    <w:rsid w:val="00C46687"/>
  </w:style>
  <w:style w:type="paragraph" w:styleId="3f1">
    <w:name w:val="toc 3"/>
    <w:basedOn w:val="a5"/>
    <w:next w:val="a5"/>
    <w:autoRedefine/>
    <w:semiHidden/>
    <w:rsid w:val="00C46687"/>
    <w:pPr>
      <w:tabs>
        <w:tab w:val="num" w:pos="180"/>
      </w:tabs>
      <w:spacing w:after="0"/>
      <w:ind w:right="-620"/>
      <w:jc w:val="left"/>
    </w:pPr>
    <w:rPr>
      <w:rFonts w:ascii="Arial" w:hAnsi="Arial" w:cs="Arial"/>
    </w:rPr>
  </w:style>
  <w:style w:type="paragraph" w:customStyle="1" w:styleId="3f2">
    <w:name w:val="Раздел 3"/>
    <w:basedOn w:val="a5"/>
    <w:semiHidden/>
    <w:rsid w:val="00C46687"/>
    <w:pPr>
      <w:spacing w:before="120" w:after="120"/>
      <w:jc w:val="center"/>
    </w:pPr>
    <w:rPr>
      <w:b/>
      <w:szCs w:val="20"/>
    </w:rPr>
  </w:style>
  <w:style w:type="paragraph" w:customStyle="1" w:styleId="-4">
    <w:name w:val="Контракт - абзац"/>
    <w:basedOn w:val="a5"/>
    <w:rsid w:val="00C46687"/>
    <w:pPr>
      <w:widowControl w:val="0"/>
      <w:spacing w:after="0"/>
    </w:pPr>
    <w:rPr>
      <w:sz w:val="28"/>
      <w:szCs w:val="28"/>
    </w:rPr>
  </w:style>
  <w:style w:type="paragraph" w:customStyle="1" w:styleId="ConsNormal">
    <w:name w:val="ConsNormal"/>
    <w:rsid w:val="00C46687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ffff9">
    <w:name w:val="Стиль"/>
    <w:rsid w:val="00C46687"/>
    <w:pPr>
      <w:ind w:firstLine="720"/>
      <w:jc w:val="both"/>
    </w:pPr>
    <w:rPr>
      <w:rFonts w:ascii="Arial" w:hAnsi="Arial"/>
      <w:snapToGrid w:val="0"/>
    </w:rPr>
  </w:style>
  <w:style w:type="character" w:customStyle="1" w:styleId="affffa">
    <w:name w:val="Гипертекстовая ссылка"/>
    <w:rsid w:val="00C46687"/>
    <w:rPr>
      <w:color w:val="008000"/>
      <w:u w:val="single"/>
    </w:rPr>
  </w:style>
  <w:style w:type="paragraph" w:customStyle="1" w:styleId="affffb">
    <w:name w:val="Таблицы (моноширинный)"/>
    <w:basedOn w:val="affff9"/>
    <w:next w:val="affff9"/>
    <w:rsid w:val="00C46687"/>
    <w:pPr>
      <w:ind w:firstLine="0"/>
    </w:pPr>
    <w:rPr>
      <w:rFonts w:ascii="Courier New" w:hAnsi="Courier New"/>
    </w:rPr>
  </w:style>
  <w:style w:type="character" w:customStyle="1" w:styleId="affffc">
    <w:name w:val="Цветовое выделение"/>
    <w:rsid w:val="00C46687"/>
    <w:rPr>
      <w:b/>
      <w:color w:val="000080"/>
    </w:rPr>
  </w:style>
  <w:style w:type="paragraph" w:customStyle="1" w:styleId="affffd">
    <w:name w:val="Заголовок статьи"/>
    <w:basedOn w:val="affff9"/>
    <w:next w:val="affff9"/>
    <w:rsid w:val="00C46687"/>
    <w:pPr>
      <w:ind w:left="1612" w:hanging="892"/>
    </w:pPr>
  </w:style>
  <w:style w:type="paragraph" w:customStyle="1" w:styleId="xl24">
    <w:name w:val="xl24"/>
    <w:basedOn w:val="a5"/>
    <w:rsid w:val="00C46687"/>
    <w:pPr>
      <w:spacing w:before="100" w:after="100"/>
      <w:jc w:val="center"/>
      <w:textAlignment w:val="center"/>
    </w:pPr>
    <w:rPr>
      <w:szCs w:val="20"/>
    </w:rPr>
  </w:style>
  <w:style w:type="paragraph" w:customStyle="1" w:styleId="List2">
    <w:name w:val="List2"/>
    <w:basedOn w:val="a5"/>
    <w:rsid w:val="00C46687"/>
    <w:pPr>
      <w:tabs>
        <w:tab w:val="num" w:pos="360"/>
        <w:tab w:val="left" w:pos="1701"/>
      </w:tabs>
      <w:spacing w:after="0" w:line="360" w:lineRule="auto"/>
      <w:ind w:left="360" w:hanging="360"/>
    </w:pPr>
    <w:rPr>
      <w:szCs w:val="20"/>
    </w:rPr>
  </w:style>
  <w:style w:type="paragraph" w:customStyle="1" w:styleId="affffe">
    <w:name w:val="Простой текст"/>
    <w:basedOn w:val="afb"/>
    <w:rsid w:val="00C46687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f">
    <w:name w:val="Заг_табл"/>
    <w:basedOn w:val="a5"/>
    <w:autoRedefine/>
    <w:rsid w:val="00C46687"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 w:val="28"/>
      <w:szCs w:val="28"/>
    </w:rPr>
  </w:style>
  <w:style w:type="paragraph" w:customStyle="1" w:styleId="afffff0">
    <w:name w:val="Кр.строка"/>
    <w:basedOn w:val="a5"/>
    <w:rsid w:val="00C46687"/>
    <w:pPr>
      <w:spacing w:after="0"/>
      <w:ind w:firstLine="709"/>
    </w:pPr>
    <w:rPr>
      <w:sz w:val="28"/>
      <w:szCs w:val="20"/>
    </w:rPr>
  </w:style>
  <w:style w:type="paragraph" w:customStyle="1" w:styleId="consplusnormal0">
    <w:name w:val="consplusnormal"/>
    <w:basedOn w:val="a5"/>
    <w:rsid w:val="00C46687"/>
    <w:pPr>
      <w:spacing w:before="100" w:beforeAutospacing="1" w:after="100" w:afterAutospacing="1"/>
      <w:jc w:val="left"/>
    </w:pPr>
  </w:style>
  <w:style w:type="paragraph" w:customStyle="1" w:styleId="ConsPlusNormal1">
    <w:name w:val="ConsPlusNormal Знак"/>
    <w:rsid w:val="00C466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2">
    <w:name w:val="ConsPlusNormal Знак Знак"/>
    <w:locked/>
    <w:rsid w:val="00C46687"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5"/>
    <w:rsid w:val="00C46687"/>
    <w:pPr>
      <w:widowControl w:val="0"/>
      <w:spacing w:after="0"/>
      <w:ind w:left="504" w:right="216"/>
      <w:jc w:val="left"/>
    </w:pPr>
    <w:rPr>
      <w:noProof/>
      <w:color w:val="000000"/>
      <w:sz w:val="20"/>
      <w:szCs w:val="20"/>
    </w:rPr>
  </w:style>
  <w:style w:type="paragraph" w:styleId="2f4">
    <w:name w:val="toc 2"/>
    <w:basedOn w:val="a5"/>
    <w:next w:val="a5"/>
    <w:autoRedefine/>
    <w:semiHidden/>
    <w:rsid w:val="00C46687"/>
    <w:pPr>
      <w:spacing w:after="0"/>
      <w:ind w:left="200"/>
      <w:jc w:val="left"/>
    </w:pPr>
    <w:rPr>
      <w:sz w:val="20"/>
      <w:szCs w:val="20"/>
    </w:rPr>
  </w:style>
  <w:style w:type="paragraph" w:customStyle="1" w:styleId="afffff1">
    <w:name w:val="Стиль текста"/>
    <w:basedOn w:val="af1"/>
    <w:rsid w:val="00C46687"/>
    <w:pPr>
      <w:keepLines/>
      <w:spacing w:before="60" w:after="60"/>
    </w:pPr>
  </w:style>
  <w:style w:type="paragraph" w:customStyle="1" w:styleId="afffff2">
    <w:name w:val="Дашков"/>
    <w:basedOn w:val="a5"/>
    <w:rsid w:val="00C46687"/>
    <w:pPr>
      <w:keepNext/>
      <w:keepLines/>
      <w:tabs>
        <w:tab w:val="left" w:pos="-720"/>
      </w:tabs>
      <w:suppressAutoHyphens/>
      <w:spacing w:after="0"/>
      <w:ind w:firstLine="720"/>
    </w:pPr>
    <w:rPr>
      <w:szCs w:val="20"/>
      <w:lang w:val="en-US"/>
    </w:rPr>
  </w:style>
  <w:style w:type="paragraph" w:customStyle="1" w:styleId="afffff3">
    <w:name w:val="Нормальный"/>
    <w:rsid w:val="00C46687"/>
    <w:pPr>
      <w:widowControl w:val="0"/>
    </w:pPr>
  </w:style>
  <w:style w:type="paragraph" w:customStyle="1" w:styleId="afffff4">
    <w:name w:val="Таблица шапка"/>
    <w:basedOn w:val="a5"/>
    <w:rsid w:val="00C46687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2f5">
    <w:name w:val="Знак Знак Знак2 Знак"/>
    <w:basedOn w:val="a5"/>
    <w:rsid w:val="00C466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2">
    <w:name w:val="Style2"/>
    <w:basedOn w:val="a5"/>
    <w:rsid w:val="00C4668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30">
    <w:name w:val="Style3"/>
    <w:basedOn w:val="a5"/>
    <w:rsid w:val="00C46687"/>
    <w:pPr>
      <w:widowControl w:val="0"/>
      <w:autoSpaceDE w:val="0"/>
      <w:autoSpaceDN w:val="0"/>
      <w:adjustRightInd w:val="0"/>
      <w:spacing w:after="0" w:line="274" w:lineRule="exact"/>
      <w:ind w:firstLine="523"/>
    </w:pPr>
  </w:style>
  <w:style w:type="paragraph" w:customStyle="1" w:styleId="Style4">
    <w:name w:val="Style4"/>
    <w:basedOn w:val="a5"/>
    <w:rsid w:val="00C46687"/>
    <w:pPr>
      <w:widowControl w:val="0"/>
      <w:autoSpaceDE w:val="0"/>
      <w:autoSpaceDN w:val="0"/>
      <w:adjustRightInd w:val="0"/>
      <w:spacing w:after="0" w:line="274" w:lineRule="exact"/>
      <w:ind w:hanging="360"/>
      <w:jc w:val="left"/>
    </w:pPr>
  </w:style>
  <w:style w:type="paragraph" w:customStyle="1" w:styleId="Style5">
    <w:name w:val="Style5"/>
    <w:basedOn w:val="a5"/>
    <w:rsid w:val="00C46687"/>
    <w:pPr>
      <w:widowControl w:val="0"/>
      <w:autoSpaceDE w:val="0"/>
      <w:autoSpaceDN w:val="0"/>
      <w:adjustRightInd w:val="0"/>
      <w:spacing w:after="0" w:line="274" w:lineRule="exact"/>
    </w:pPr>
  </w:style>
  <w:style w:type="paragraph" w:customStyle="1" w:styleId="Style8">
    <w:name w:val="Style8"/>
    <w:basedOn w:val="a5"/>
    <w:rsid w:val="00C46687"/>
    <w:pPr>
      <w:widowControl w:val="0"/>
      <w:autoSpaceDE w:val="0"/>
      <w:autoSpaceDN w:val="0"/>
      <w:adjustRightInd w:val="0"/>
      <w:spacing w:after="0" w:line="282" w:lineRule="exact"/>
      <w:ind w:hanging="504"/>
      <w:jc w:val="left"/>
    </w:pPr>
  </w:style>
  <w:style w:type="paragraph" w:customStyle="1" w:styleId="Style9">
    <w:name w:val="Style9"/>
    <w:basedOn w:val="a5"/>
    <w:rsid w:val="00C46687"/>
    <w:pPr>
      <w:widowControl w:val="0"/>
      <w:autoSpaceDE w:val="0"/>
      <w:autoSpaceDN w:val="0"/>
      <w:adjustRightInd w:val="0"/>
      <w:spacing w:after="0" w:line="274" w:lineRule="exact"/>
      <w:ind w:hanging="302"/>
    </w:pPr>
  </w:style>
  <w:style w:type="paragraph" w:customStyle="1" w:styleId="Style10">
    <w:name w:val="Style10"/>
    <w:basedOn w:val="a5"/>
    <w:rsid w:val="00C46687"/>
    <w:pPr>
      <w:widowControl w:val="0"/>
      <w:autoSpaceDE w:val="0"/>
      <w:autoSpaceDN w:val="0"/>
      <w:adjustRightInd w:val="0"/>
      <w:spacing w:after="0" w:line="278" w:lineRule="exact"/>
    </w:pPr>
  </w:style>
  <w:style w:type="paragraph" w:customStyle="1" w:styleId="Style11">
    <w:name w:val="Style11"/>
    <w:basedOn w:val="a5"/>
    <w:rsid w:val="00C46687"/>
    <w:pPr>
      <w:widowControl w:val="0"/>
      <w:autoSpaceDE w:val="0"/>
      <w:autoSpaceDN w:val="0"/>
      <w:adjustRightInd w:val="0"/>
      <w:spacing w:after="0" w:line="278" w:lineRule="exact"/>
      <w:ind w:firstLine="326"/>
    </w:pPr>
  </w:style>
  <w:style w:type="paragraph" w:customStyle="1" w:styleId="Style12">
    <w:name w:val="Style12"/>
    <w:basedOn w:val="a5"/>
    <w:rsid w:val="00C4668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3">
    <w:name w:val="Style13"/>
    <w:basedOn w:val="a5"/>
    <w:rsid w:val="00C46687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14">
    <w:name w:val="Style14"/>
    <w:basedOn w:val="a5"/>
    <w:rsid w:val="00C4668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6">
    <w:name w:val="Style16"/>
    <w:basedOn w:val="a5"/>
    <w:rsid w:val="00C46687"/>
    <w:pPr>
      <w:widowControl w:val="0"/>
      <w:autoSpaceDE w:val="0"/>
      <w:autoSpaceDN w:val="0"/>
      <w:adjustRightInd w:val="0"/>
      <w:spacing w:after="0" w:line="283" w:lineRule="exact"/>
    </w:pPr>
  </w:style>
  <w:style w:type="paragraph" w:customStyle="1" w:styleId="Style17">
    <w:name w:val="Style17"/>
    <w:basedOn w:val="a5"/>
    <w:rsid w:val="00C4668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8">
    <w:name w:val="Style18"/>
    <w:basedOn w:val="a5"/>
    <w:rsid w:val="00C46687"/>
    <w:pPr>
      <w:widowControl w:val="0"/>
      <w:autoSpaceDE w:val="0"/>
      <w:autoSpaceDN w:val="0"/>
      <w:adjustRightInd w:val="0"/>
      <w:spacing w:after="0" w:line="278" w:lineRule="exact"/>
      <w:ind w:hanging="326"/>
      <w:jc w:val="left"/>
    </w:pPr>
  </w:style>
  <w:style w:type="paragraph" w:customStyle="1" w:styleId="Style20">
    <w:name w:val="Style20"/>
    <w:basedOn w:val="a5"/>
    <w:rsid w:val="00C46687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paragraph" w:customStyle="1" w:styleId="Style21">
    <w:name w:val="Style21"/>
    <w:basedOn w:val="a5"/>
    <w:rsid w:val="00C4668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4">
    <w:name w:val="Style24"/>
    <w:basedOn w:val="a5"/>
    <w:rsid w:val="00C46687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25">
    <w:name w:val="Style25"/>
    <w:basedOn w:val="a5"/>
    <w:rsid w:val="00C46687"/>
    <w:pPr>
      <w:widowControl w:val="0"/>
      <w:autoSpaceDE w:val="0"/>
      <w:autoSpaceDN w:val="0"/>
      <w:adjustRightInd w:val="0"/>
      <w:spacing w:after="0" w:line="278" w:lineRule="exact"/>
      <w:ind w:firstLine="499"/>
    </w:pPr>
  </w:style>
  <w:style w:type="paragraph" w:customStyle="1" w:styleId="Style26">
    <w:name w:val="Style26"/>
    <w:basedOn w:val="a5"/>
    <w:rsid w:val="00C46687"/>
    <w:pPr>
      <w:widowControl w:val="0"/>
      <w:autoSpaceDE w:val="0"/>
      <w:autoSpaceDN w:val="0"/>
      <w:adjustRightInd w:val="0"/>
      <w:spacing w:after="0" w:line="302" w:lineRule="exact"/>
      <w:jc w:val="center"/>
    </w:pPr>
  </w:style>
  <w:style w:type="paragraph" w:customStyle="1" w:styleId="Style27">
    <w:name w:val="Style27"/>
    <w:basedOn w:val="a5"/>
    <w:rsid w:val="00C46687"/>
    <w:pPr>
      <w:widowControl w:val="0"/>
      <w:autoSpaceDE w:val="0"/>
      <w:autoSpaceDN w:val="0"/>
      <w:adjustRightInd w:val="0"/>
      <w:spacing w:after="0" w:line="276" w:lineRule="exact"/>
      <w:ind w:firstLine="643"/>
      <w:jc w:val="left"/>
    </w:pPr>
  </w:style>
  <w:style w:type="paragraph" w:customStyle="1" w:styleId="Style28">
    <w:name w:val="Style28"/>
    <w:basedOn w:val="a5"/>
    <w:rsid w:val="00C46687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9">
    <w:name w:val="Style29"/>
    <w:basedOn w:val="a5"/>
    <w:rsid w:val="00C46687"/>
    <w:pPr>
      <w:widowControl w:val="0"/>
      <w:autoSpaceDE w:val="0"/>
      <w:autoSpaceDN w:val="0"/>
      <w:adjustRightInd w:val="0"/>
      <w:spacing w:after="0" w:line="283" w:lineRule="exact"/>
      <w:jc w:val="left"/>
    </w:pPr>
  </w:style>
  <w:style w:type="paragraph" w:customStyle="1" w:styleId="Style300">
    <w:name w:val="Style30"/>
    <w:basedOn w:val="a5"/>
    <w:rsid w:val="00C46687"/>
    <w:pPr>
      <w:widowControl w:val="0"/>
      <w:autoSpaceDE w:val="0"/>
      <w:autoSpaceDN w:val="0"/>
      <w:adjustRightInd w:val="0"/>
      <w:spacing w:after="0" w:line="542" w:lineRule="exact"/>
      <w:jc w:val="left"/>
    </w:pPr>
  </w:style>
  <w:style w:type="paragraph" w:customStyle="1" w:styleId="Style31">
    <w:name w:val="Style31"/>
    <w:basedOn w:val="a5"/>
    <w:rsid w:val="00C46687"/>
    <w:pPr>
      <w:widowControl w:val="0"/>
      <w:autoSpaceDE w:val="0"/>
      <w:autoSpaceDN w:val="0"/>
      <w:adjustRightInd w:val="0"/>
      <w:spacing w:after="0" w:line="281" w:lineRule="exact"/>
      <w:ind w:firstLine="480"/>
      <w:jc w:val="left"/>
    </w:pPr>
  </w:style>
  <w:style w:type="paragraph" w:customStyle="1" w:styleId="Style32">
    <w:name w:val="Style32"/>
    <w:basedOn w:val="a5"/>
    <w:rsid w:val="00C46687"/>
    <w:pPr>
      <w:widowControl w:val="0"/>
      <w:autoSpaceDE w:val="0"/>
      <w:autoSpaceDN w:val="0"/>
      <w:adjustRightInd w:val="0"/>
      <w:spacing w:after="0" w:line="278" w:lineRule="exact"/>
      <w:ind w:hanging="782"/>
      <w:jc w:val="left"/>
    </w:pPr>
  </w:style>
  <w:style w:type="character" w:customStyle="1" w:styleId="FontStyle34">
    <w:name w:val="Font Style34"/>
    <w:rsid w:val="00C46687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rsid w:val="00C4668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sid w:val="00C46687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rsid w:val="00C4668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C46687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rsid w:val="00C46687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rsid w:val="00C4668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rsid w:val="00C46687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sid w:val="00C46687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rsid w:val="00C46687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rsid w:val="00C46687"/>
    <w:rPr>
      <w:rFonts w:ascii="Arial" w:hAnsi="Arial" w:cs="Arial"/>
      <w:sz w:val="18"/>
      <w:szCs w:val="18"/>
    </w:rPr>
  </w:style>
  <w:style w:type="character" w:customStyle="1" w:styleId="FontStyle30">
    <w:name w:val="Font Style30"/>
    <w:rsid w:val="00C46687"/>
    <w:rPr>
      <w:rFonts w:ascii="Arial" w:hAnsi="Arial" w:cs="Arial"/>
      <w:sz w:val="32"/>
      <w:szCs w:val="32"/>
    </w:rPr>
  </w:style>
  <w:style w:type="character" w:customStyle="1" w:styleId="FontStyle31">
    <w:name w:val="Font Style31"/>
    <w:rsid w:val="00C46687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rsid w:val="00C46687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rsid w:val="00C46687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5">
    <w:name w:val="Содержимое таблицы"/>
    <w:basedOn w:val="a5"/>
    <w:rsid w:val="00C46687"/>
    <w:pPr>
      <w:suppressLineNumbers/>
      <w:spacing w:after="0"/>
      <w:jc w:val="left"/>
    </w:pPr>
    <w:rPr>
      <w:lang w:eastAsia="ar-SA"/>
    </w:rPr>
  </w:style>
  <w:style w:type="paragraph" w:customStyle="1" w:styleId="body">
    <w:name w:val="body"/>
    <w:basedOn w:val="a5"/>
    <w:rsid w:val="00C46687"/>
    <w:pPr>
      <w:spacing w:after="120" w:line="312" w:lineRule="auto"/>
      <w:jc w:val="left"/>
    </w:pPr>
    <w:rPr>
      <w:color w:val="000000"/>
    </w:rPr>
  </w:style>
  <w:style w:type="paragraph" w:styleId="afffff6">
    <w:name w:val="annotation text"/>
    <w:basedOn w:val="a5"/>
    <w:link w:val="afffff7"/>
    <w:uiPriority w:val="99"/>
    <w:semiHidden/>
    <w:rsid w:val="00C46687"/>
    <w:pPr>
      <w:spacing w:after="0"/>
      <w:jc w:val="left"/>
    </w:pPr>
    <w:rPr>
      <w:sz w:val="20"/>
      <w:szCs w:val="20"/>
    </w:rPr>
  </w:style>
  <w:style w:type="paragraph" w:customStyle="1" w:styleId="ConsPlusTitle">
    <w:name w:val="ConsPlusTitle"/>
    <w:rsid w:val="00C46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rmal1">
    <w:name w:val="Normal1"/>
    <w:rsid w:val="00C46687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afffff8">
    <w:name w:val="Обычный с №"/>
    <w:basedOn w:val="a5"/>
    <w:rsid w:val="00C46687"/>
    <w:pPr>
      <w:tabs>
        <w:tab w:val="num" w:pos="720"/>
      </w:tabs>
      <w:spacing w:after="120"/>
      <w:ind w:left="720" w:hanging="720"/>
    </w:pPr>
    <w:rPr>
      <w:szCs w:val="20"/>
    </w:rPr>
  </w:style>
  <w:style w:type="paragraph" w:customStyle="1" w:styleId="ConsPlusCell">
    <w:name w:val="ConsPlusCell"/>
    <w:rsid w:val="00C4668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46687"/>
    <w:pPr>
      <w:widowControl w:val="0"/>
      <w:autoSpaceDE w:val="0"/>
      <w:autoSpaceDN w:val="0"/>
      <w:adjustRightInd w:val="0"/>
    </w:pPr>
    <w:rPr>
      <w:rFonts w:ascii="WLXAC U+ Times" w:hAnsi="WLXAC U+ Times" w:cs="WLXAC U+ Times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6687"/>
    <w:pPr>
      <w:spacing w:line="476" w:lineRule="atLeast"/>
    </w:pPr>
    <w:rPr>
      <w:color w:val="auto"/>
    </w:rPr>
  </w:style>
  <w:style w:type="paragraph" w:customStyle="1" w:styleId="KTK">
    <w:name w:val="KTK"/>
    <w:basedOn w:val="a5"/>
    <w:rsid w:val="00C46687"/>
    <w:pPr>
      <w:tabs>
        <w:tab w:val="left" w:pos="1134"/>
      </w:tabs>
      <w:autoSpaceDE w:val="0"/>
      <w:autoSpaceDN w:val="0"/>
      <w:spacing w:after="0"/>
      <w:jc w:val="left"/>
    </w:pPr>
    <w:rPr>
      <w:rFonts w:ascii="Arial" w:hAnsi="Arial" w:cs="Arial"/>
      <w:b/>
      <w:bCs/>
      <w:sz w:val="28"/>
      <w:szCs w:val="28"/>
      <w:lang w:val="de-DE" w:eastAsia="de-DE"/>
    </w:rPr>
  </w:style>
  <w:style w:type="paragraph" w:customStyle="1" w:styleId="311">
    <w:name w:val="Основной текст 31"/>
    <w:basedOn w:val="a5"/>
    <w:rsid w:val="00C4668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paragraph" w:customStyle="1" w:styleId="1d">
    <w:name w:val="1 Знак Знак Знак Знак Знак Знак Знак Знак Знак Знак Знак Знак Знак Знак Знак Знак Знак Знак Знак"/>
    <w:basedOn w:val="a5"/>
    <w:rsid w:val="00C46687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header1">
    <w:name w:val="Обычный.header1"/>
    <w:rsid w:val="00C46687"/>
    <w:pPr>
      <w:jc w:val="both"/>
    </w:pPr>
    <w:rPr>
      <w:rFonts w:ascii="Pragmatica" w:hAnsi="Pragmatica"/>
      <w:sz w:val="22"/>
    </w:rPr>
  </w:style>
  <w:style w:type="paragraph" w:customStyle="1" w:styleId="21">
    <w:name w:val="Îñíîâíîé òåêñò 21"/>
    <w:basedOn w:val="a5"/>
    <w:rsid w:val="00C46687"/>
    <w:pPr>
      <w:widowControl w:val="0"/>
      <w:numPr>
        <w:numId w:val="2"/>
      </w:numPr>
      <w:pBdr>
        <w:bottom w:val="single" w:sz="6" w:space="1" w:color="auto"/>
      </w:pBdr>
      <w:spacing w:before="60" w:after="0"/>
      <w:ind w:left="0" w:firstLine="0"/>
    </w:pPr>
    <w:rPr>
      <w:szCs w:val="20"/>
    </w:rPr>
  </w:style>
  <w:style w:type="paragraph" w:customStyle="1" w:styleId="Angeb-Text">
    <w:name w:val="Angeb-Text"/>
    <w:basedOn w:val="a5"/>
    <w:rsid w:val="00C46687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  <w:jc w:val="left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rsid w:val="00C46687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5"/>
    <w:autoRedefine/>
    <w:rsid w:val="00C46687"/>
    <w:pPr>
      <w:widowControl w:val="0"/>
      <w:numPr>
        <w:numId w:val="16"/>
      </w:numPr>
      <w:tabs>
        <w:tab w:val="clear" w:pos="360"/>
        <w:tab w:val="left" w:pos="1620"/>
      </w:tabs>
      <w:spacing w:after="0"/>
      <w:ind w:left="1200" w:firstLine="0"/>
    </w:pPr>
    <w:rPr>
      <w:rFonts w:eastAsia="Batang"/>
      <w:sz w:val="28"/>
      <w:szCs w:val="28"/>
      <w:lang w:eastAsia="ko-KR"/>
    </w:rPr>
  </w:style>
  <w:style w:type="paragraph" w:customStyle="1" w:styleId="-1">
    <w:name w:val="Контракт - подпункт"/>
    <w:basedOn w:val="a5"/>
    <w:autoRedefine/>
    <w:rsid w:val="00C46687"/>
    <w:pPr>
      <w:widowControl w:val="0"/>
      <w:numPr>
        <w:ilvl w:val="2"/>
        <w:numId w:val="17"/>
      </w:numPr>
      <w:tabs>
        <w:tab w:val="left" w:pos="1134"/>
      </w:tabs>
      <w:spacing w:after="120"/>
    </w:pPr>
    <w:rPr>
      <w:rFonts w:eastAsia="Batang"/>
      <w:sz w:val="28"/>
      <w:szCs w:val="28"/>
      <w:lang w:eastAsia="ko-KR"/>
    </w:rPr>
  </w:style>
  <w:style w:type="paragraph" w:customStyle="1" w:styleId="-0">
    <w:name w:val="Контракт - Пункт"/>
    <w:basedOn w:val="a5"/>
    <w:autoRedefine/>
    <w:rsid w:val="00C46687"/>
    <w:pPr>
      <w:widowControl w:val="0"/>
      <w:numPr>
        <w:ilvl w:val="1"/>
        <w:numId w:val="17"/>
      </w:numPr>
      <w:spacing w:after="0"/>
    </w:pPr>
    <w:rPr>
      <w:rFonts w:eastAsia="Batang"/>
      <w:sz w:val="28"/>
      <w:szCs w:val="28"/>
      <w:lang w:eastAsia="ko-KR"/>
    </w:rPr>
  </w:style>
  <w:style w:type="paragraph" w:customStyle="1" w:styleId="-">
    <w:name w:val="Контракт - статья"/>
    <w:basedOn w:val="10"/>
    <w:autoRedefine/>
    <w:rsid w:val="00C46687"/>
    <w:pPr>
      <w:numPr>
        <w:numId w:val="14"/>
      </w:numPr>
      <w:tabs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9">
    <w:name w:val="Тендерные данные"/>
    <w:basedOn w:val="a5"/>
    <w:semiHidden/>
    <w:rsid w:val="008B4C44"/>
    <w:pPr>
      <w:tabs>
        <w:tab w:val="left" w:pos="1985"/>
      </w:tabs>
      <w:spacing w:before="120"/>
    </w:pPr>
    <w:rPr>
      <w:b/>
      <w:szCs w:val="20"/>
    </w:rPr>
  </w:style>
  <w:style w:type="paragraph" w:customStyle="1" w:styleId="afffffa">
    <w:name w:val="Íîðìàëüíûé"/>
    <w:semiHidden/>
    <w:rsid w:val="008B4C44"/>
    <w:rPr>
      <w:rFonts w:ascii="Courier" w:hAnsi="Courier"/>
      <w:sz w:val="24"/>
      <w:lang w:val="en-GB"/>
    </w:rPr>
  </w:style>
  <w:style w:type="paragraph" w:styleId="1e">
    <w:name w:val="toc 1"/>
    <w:basedOn w:val="a5"/>
    <w:next w:val="a5"/>
    <w:autoRedefine/>
    <w:semiHidden/>
    <w:rsid w:val="008B4C44"/>
    <w:pPr>
      <w:spacing w:after="0"/>
      <w:ind w:right="-113"/>
      <w:jc w:val="left"/>
    </w:pPr>
    <w:rPr>
      <w:b/>
      <w:caps/>
      <w:sz w:val="28"/>
      <w:szCs w:val="28"/>
    </w:rPr>
  </w:style>
  <w:style w:type="paragraph" w:styleId="afffffb">
    <w:name w:val="Balloon Text"/>
    <w:basedOn w:val="a5"/>
    <w:link w:val="afffffc"/>
    <w:rsid w:val="008B4C44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afffffd">
    <w:name w:val="Document Map"/>
    <w:basedOn w:val="a5"/>
    <w:link w:val="afffffe"/>
    <w:semiHidden/>
    <w:rsid w:val="008B4C44"/>
    <w:pPr>
      <w:shd w:val="clear" w:color="auto" w:fill="000080"/>
      <w:spacing w:after="0"/>
      <w:jc w:val="left"/>
    </w:pPr>
    <w:rPr>
      <w:rFonts w:ascii="Tahoma" w:hAnsi="Tahoma" w:cs="Tahoma"/>
      <w:sz w:val="20"/>
      <w:szCs w:val="20"/>
    </w:rPr>
  </w:style>
  <w:style w:type="paragraph" w:customStyle="1" w:styleId="affffff">
    <w:name w:val="Подраздел"/>
    <w:basedOn w:val="a5"/>
    <w:semiHidden/>
    <w:rsid w:val="008B4C44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4">
    <w:name w:val="Условия контракта"/>
    <w:basedOn w:val="a5"/>
    <w:semiHidden/>
    <w:rsid w:val="008B4C44"/>
    <w:pPr>
      <w:numPr>
        <w:numId w:val="15"/>
      </w:numPr>
      <w:tabs>
        <w:tab w:val="num" w:pos="540"/>
      </w:tabs>
      <w:spacing w:before="240" w:after="120"/>
      <w:ind w:left="540" w:hanging="540"/>
    </w:pPr>
    <w:rPr>
      <w:b/>
      <w:szCs w:val="20"/>
    </w:rPr>
  </w:style>
  <w:style w:type="paragraph" w:customStyle="1" w:styleId="ConsNonformat0">
    <w:name w:val="ConsNonformat"/>
    <w:semiHidden/>
    <w:rsid w:val="008B4C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63">
    <w:name w:val="toc 6"/>
    <w:basedOn w:val="a5"/>
    <w:next w:val="a5"/>
    <w:autoRedefine/>
    <w:semiHidden/>
    <w:rsid w:val="008B4C44"/>
    <w:pPr>
      <w:spacing w:after="0"/>
      <w:ind w:left="960"/>
      <w:jc w:val="left"/>
    </w:pPr>
    <w:rPr>
      <w:sz w:val="20"/>
      <w:szCs w:val="20"/>
    </w:rPr>
  </w:style>
  <w:style w:type="paragraph" w:customStyle="1" w:styleId="Instruction">
    <w:name w:val="Instruction"/>
    <w:basedOn w:val="22"/>
    <w:semiHidden/>
    <w:rsid w:val="008B4C44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f0">
    <w:name w:val="Îáû÷íûé"/>
    <w:semiHidden/>
    <w:rsid w:val="008B4C44"/>
  </w:style>
  <w:style w:type="paragraph" w:styleId="48">
    <w:name w:val="toc 4"/>
    <w:basedOn w:val="a5"/>
    <w:next w:val="a5"/>
    <w:autoRedefine/>
    <w:semiHidden/>
    <w:rsid w:val="008B4C44"/>
    <w:pPr>
      <w:spacing w:after="0"/>
      <w:ind w:left="480"/>
      <w:jc w:val="left"/>
    </w:pPr>
    <w:rPr>
      <w:sz w:val="20"/>
      <w:szCs w:val="20"/>
    </w:rPr>
  </w:style>
  <w:style w:type="paragraph" w:styleId="57">
    <w:name w:val="toc 5"/>
    <w:basedOn w:val="a5"/>
    <w:next w:val="a5"/>
    <w:autoRedefine/>
    <w:semiHidden/>
    <w:rsid w:val="008B4C44"/>
    <w:pPr>
      <w:spacing w:after="0"/>
      <w:ind w:left="720"/>
      <w:jc w:val="left"/>
    </w:pPr>
    <w:rPr>
      <w:sz w:val="20"/>
      <w:szCs w:val="20"/>
    </w:rPr>
  </w:style>
  <w:style w:type="paragraph" w:styleId="71">
    <w:name w:val="toc 7"/>
    <w:basedOn w:val="a5"/>
    <w:next w:val="a5"/>
    <w:autoRedefine/>
    <w:semiHidden/>
    <w:rsid w:val="008B4C44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5"/>
    <w:next w:val="a5"/>
    <w:autoRedefine/>
    <w:semiHidden/>
    <w:rsid w:val="008B4C44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5"/>
    <w:next w:val="a5"/>
    <w:autoRedefine/>
    <w:semiHidden/>
    <w:rsid w:val="008B4C44"/>
    <w:pPr>
      <w:spacing w:after="0"/>
      <w:ind w:left="1680"/>
      <w:jc w:val="left"/>
    </w:pPr>
    <w:rPr>
      <w:sz w:val="20"/>
      <w:szCs w:val="20"/>
    </w:rPr>
  </w:style>
  <w:style w:type="paragraph" w:styleId="affffff1">
    <w:name w:val="caption"/>
    <w:basedOn w:val="a5"/>
    <w:next w:val="a5"/>
    <w:qFormat/>
    <w:rsid w:val="008B4C44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Cs w:val="20"/>
    </w:rPr>
  </w:style>
  <w:style w:type="paragraph" w:styleId="affffff2">
    <w:name w:val="annotation subject"/>
    <w:basedOn w:val="afffff6"/>
    <w:next w:val="afffff6"/>
    <w:link w:val="affffff3"/>
    <w:uiPriority w:val="99"/>
    <w:semiHidden/>
    <w:rsid w:val="008B4C44"/>
    <w:rPr>
      <w:b/>
      <w:bCs/>
    </w:rPr>
  </w:style>
  <w:style w:type="paragraph" w:customStyle="1" w:styleId="font5">
    <w:name w:val="font5"/>
    <w:basedOn w:val="a5"/>
    <w:rsid w:val="00856398"/>
    <w:pPr>
      <w:spacing w:before="100" w:beforeAutospacing="1" w:after="100" w:afterAutospacing="1"/>
      <w:jc w:val="left"/>
    </w:pPr>
    <w:rPr>
      <w:i/>
      <w:iCs/>
      <w:sz w:val="20"/>
      <w:szCs w:val="20"/>
    </w:rPr>
  </w:style>
  <w:style w:type="paragraph" w:customStyle="1" w:styleId="xl22">
    <w:name w:val="xl22"/>
    <w:basedOn w:val="a5"/>
    <w:rsid w:val="00856398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5"/>
    <w:rsid w:val="00856398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">
    <w:name w:val="xl25"/>
    <w:basedOn w:val="a5"/>
    <w:rsid w:val="00856398"/>
    <w:pPr>
      <w:spacing w:before="100" w:beforeAutospacing="1" w:after="100" w:afterAutospacing="1"/>
      <w:jc w:val="left"/>
      <w:textAlignment w:val="top"/>
    </w:pPr>
  </w:style>
  <w:style w:type="paragraph" w:customStyle="1" w:styleId="xl27">
    <w:name w:val="xl2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28">
    <w:name w:val="xl2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">
    <w:name w:val="xl31"/>
    <w:basedOn w:val="a5"/>
    <w:rsid w:val="00856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">
    <w:name w:val="xl34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">
    <w:name w:val="xl3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5"/>
    <w:rsid w:val="008563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5"/>
    <w:rsid w:val="00856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5"/>
    <w:rsid w:val="008563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5"/>
    <w:rsid w:val="00856398"/>
    <w:pP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43">
    <w:name w:val="xl4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4">
    <w:name w:val="xl4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">
    <w:name w:val="xl46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">
    <w:name w:val="xl4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">
    <w:name w:val="xl48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9">
    <w:name w:val="xl4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50">
    <w:name w:val="xl50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1">
    <w:name w:val="xl51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2">
    <w:name w:val="xl52"/>
    <w:basedOn w:val="a5"/>
    <w:rsid w:val="00856398"/>
    <w:pP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4">
    <w:name w:val="xl5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affffff4">
    <w:name w:val="Содержание"/>
    <w:basedOn w:val="a5"/>
    <w:next w:val="1e"/>
    <w:rsid w:val="00765515"/>
    <w:pPr>
      <w:suppressAutoHyphens/>
      <w:spacing w:before="240" w:after="240"/>
      <w:jc w:val="center"/>
    </w:pPr>
    <w:rPr>
      <w:b/>
      <w:caps/>
      <w:kern w:val="16"/>
      <w:sz w:val="32"/>
      <w:szCs w:val="20"/>
    </w:rPr>
  </w:style>
  <w:style w:type="paragraph" w:customStyle="1" w:styleId="te0">
    <w:name w:val="te0"/>
    <w:basedOn w:val="a5"/>
    <w:rsid w:val="00765515"/>
    <w:pPr>
      <w:keepNext/>
      <w:keepLines/>
      <w:tabs>
        <w:tab w:val="left" w:pos="283"/>
      </w:tabs>
      <w:spacing w:before="60"/>
      <w:jc w:val="left"/>
    </w:pPr>
    <w:rPr>
      <w:rFonts w:ascii="Arial" w:hAnsi="Arial"/>
      <w:sz w:val="20"/>
      <w:szCs w:val="20"/>
      <w:lang w:val="en-GB" w:eastAsia="de-DE"/>
    </w:rPr>
  </w:style>
  <w:style w:type="table" w:styleId="affffff5">
    <w:name w:val="Table Professional"/>
    <w:basedOn w:val="a7"/>
    <w:rsid w:val="007655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5"/>
    <w:rsid w:val="004A26DF"/>
    <w:pPr>
      <w:widowControl w:val="0"/>
      <w:autoSpaceDE w:val="0"/>
      <w:autoSpaceDN w:val="0"/>
      <w:adjustRightInd w:val="0"/>
      <w:spacing w:after="0" w:line="259" w:lineRule="exact"/>
      <w:ind w:firstLine="418"/>
      <w:jc w:val="left"/>
    </w:pPr>
  </w:style>
  <w:style w:type="character" w:customStyle="1" w:styleId="FontStyle12">
    <w:name w:val="Font Style12"/>
    <w:rsid w:val="004A26DF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4E58ED"/>
    <w:rPr>
      <w:rFonts w:ascii="Bookman Old Style" w:hAnsi="Bookman Old Style" w:cs="Bookman Old Style"/>
      <w:sz w:val="20"/>
      <w:szCs w:val="20"/>
    </w:rPr>
  </w:style>
  <w:style w:type="character" w:customStyle="1" w:styleId="ac">
    <w:name w:val="Заголовок Знак"/>
    <w:link w:val="ab"/>
    <w:locked/>
    <w:rsid w:val="00EB4B9B"/>
    <w:rPr>
      <w:rFonts w:ascii="Arial" w:hAnsi="Arial"/>
      <w:b/>
      <w:kern w:val="28"/>
      <w:sz w:val="32"/>
      <w:lang w:val="ru-RU" w:eastAsia="ru-RU" w:bidi="ar-SA"/>
    </w:rPr>
  </w:style>
  <w:style w:type="character" w:customStyle="1" w:styleId="ae">
    <w:name w:val="Подзаголовок Знак"/>
    <w:link w:val="ad"/>
    <w:locked/>
    <w:rsid w:val="00EB4B9B"/>
    <w:rPr>
      <w:rFonts w:ascii="Arial" w:hAnsi="Arial"/>
      <w:sz w:val="24"/>
      <w:lang w:val="ru-RU" w:eastAsia="ru-RU" w:bidi="ar-SA"/>
    </w:rPr>
  </w:style>
  <w:style w:type="character" w:customStyle="1" w:styleId="FontStyle69">
    <w:name w:val="Font Style69"/>
    <w:rsid w:val="00D41F8E"/>
    <w:rPr>
      <w:rFonts w:ascii="Times New Roman" w:hAnsi="Times New Roman" w:cs="Times New Roman"/>
      <w:sz w:val="20"/>
      <w:szCs w:val="20"/>
    </w:rPr>
  </w:style>
  <w:style w:type="character" w:customStyle="1" w:styleId="28">
    <w:name w:val="Основной текст с отступом 2 Знак"/>
    <w:aliases w:val=" Знак Знак"/>
    <w:link w:val="27"/>
    <w:locked/>
    <w:rsid w:val="00A46746"/>
    <w:rPr>
      <w:sz w:val="24"/>
      <w:lang w:val="ru-RU" w:eastAsia="ru-RU" w:bidi="ar-SA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locked/>
    <w:rsid w:val="0005649B"/>
    <w:rPr>
      <w:b/>
      <w:kern w:val="28"/>
      <w:sz w:val="36"/>
      <w:lang w:val="ru-RU" w:eastAsia="ru-RU" w:bidi="ar-SA"/>
    </w:rPr>
  </w:style>
  <w:style w:type="character" w:customStyle="1" w:styleId="210">
    <w:name w:val="Заголовок 2 Знак1"/>
    <w:aliases w:val="Заголовок 2 Знак Знак,H2 Знак"/>
    <w:link w:val="25"/>
    <w:locked/>
    <w:rsid w:val="0005649B"/>
    <w:rPr>
      <w:b/>
      <w:sz w:val="30"/>
      <w:lang w:val="ru-RU" w:eastAsia="ru-RU" w:bidi="ar-SA"/>
    </w:rPr>
  </w:style>
  <w:style w:type="character" w:customStyle="1" w:styleId="38">
    <w:name w:val="Основной текст 3 Знак"/>
    <w:link w:val="37"/>
    <w:locked/>
    <w:rsid w:val="0005649B"/>
    <w:rPr>
      <w:b/>
      <w:i/>
      <w:sz w:val="22"/>
      <w:szCs w:val="24"/>
      <w:lang w:val="ru-RU" w:eastAsia="ru-RU" w:bidi="ar-SA"/>
    </w:rPr>
  </w:style>
  <w:style w:type="character" w:customStyle="1" w:styleId="affff6">
    <w:name w:val="Текст сноски Знак"/>
    <w:link w:val="affff5"/>
    <w:semiHidden/>
    <w:locked/>
    <w:rsid w:val="00FA5FB1"/>
    <w:rPr>
      <w:lang w:val="ru-RU" w:eastAsia="ru-RU" w:bidi="ar-SA"/>
    </w:rPr>
  </w:style>
  <w:style w:type="paragraph" w:customStyle="1" w:styleId="-30">
    <w:name w:val="Пункт-3"/>
    <w:basedOn w:val="a5"/>
    <w:rsid w:val="00E45062"/>
    <w:pPr>
      <w:tabs>
        <w:tab w:val="num" w:pos="1985"/>
      </w:tabs>
      <w:spacing w:after="0" w:line="288" w:lineRule="auto"/>
      <w:ind w:left="284" w:firstLine="567"/>
    </w:pPr>
    <w:rPr>
      <w:sz w:val="28"/>
    </w:rPr>
  </w:style>
  <w:style w:type="paragraph" w:customStyle="1" w:styleId="-40">
    <w:name w:val="Пункт-4"/>
    <w:basedOn w:val="a5"/>
    <w:rsid w:val="00E45062"/>
    <w:pPr>
      <w:tabs>
        <w:tab w:val="num" w:pos="1701"/>
      </w:tabs>
      <w:spacing w:after="0" w:line="288" w:lineRule="auto"/>
      <w:ind w:firstLine="567"/>
    </w:pPr>
    <w:rPr>
      <w:sz w:val="28"/>
    </w:rPr>
  </w:style>
  <w:style w:type="character" w:customStyle="1" w:styleId="af5">
    <w:name w:val="Верхний колонтитул Знак"/>
    <w:link w:val="af4"/>
    <w:rsid w:val="000752CC"/>
    <w:rPr>
      <w:rFonts w:ascii="Arial" w:hAnsi="Arial"/>
      <w:noProof/>
      <w:sz w:val="24"/>
    </w:rPr>
  </w:style>
  <w:style w:type="character" w:styleId="affffff6">
    <w:name w:val="annotation reference"/>
    <w:uiPriority w:val="99"/>
    <w:rsid w:val="004D5AF9"/>
    <w:rPr>
      <w:sz w:val="16"/>
      <w:szCs w:val="16"/>
    </w:rPr>
  </w:style>
  <w:style w:type="character" w:customStyle="1" w:styleId="affffff7">
    <w:name w:val="Основной текст_"/>
    <w:link w:val="1f"/>
    <w:uiPriority w:val="99"/>
    <w:locked/>
    <w:rsid w:val="00C05120"/>
    <w:rPr>
      <w:sz w:val="23"/>
      <w:szCs w:val="23"/>
      <w:lang w:bidi="ar-SA"/>
    </w:rPr>
  </w:style>
  <w:style w:type="character" w:customStyle="1" w:styleId="Tahoma6">
    <w:name w:val="Основной текст + Tahoma6"/>
    <w:aliases w:val="102,5 pt6,Курсив4"/>
    <w:rsid w:val="00C05120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f">
    <w:name w:val="Основной текст1"/>
    <w:basedOn w:val="a5"/>
    <w:link w:val="affffff7"/>
    <w:rsid w:val="00C05120"/>
    <w:pPr>
      <w:widowControl w:val="0"/>
      <w:shd w:val="clear" w:color="auto" w:fill="FFFFFF"/>
      <w:spacing w:after="0" w:line="533" w:lineRule="exact"/>
      <w:ind w:firstLine="560"/>
      <w:jc w:val="left"/>
    </w:pPr>
    <w:rPr>
      <w:sz w:val="23"/>
      <w:szCs w:val="23"/>
    </w:rPr>
  </w:style>
  <w:style w:type="paragraph" w:customStyle="1" w:styleId="affffff8">
    <w:name w:val="Заголовок договора"/>
    <w:basedOn w:val="a5"/>
    <w:next w:val="a5"/>
    <w:rsid w:val="00F62DC4"/>
    <w:pPr>
      <w:suppressAutoHyphens/>
      <w:spacing w:before="120" w:after="120"/>
      <w:ind w:firstLine="720"/>
      <w:jc w:val="center"/>
    </w:pPr>
    <w:rPr>
      <w:rFonts w:ascii="Arial" w:hAnsi="Arial"/>
      <w:b/>
      <w:sz w:val="28"/>
      <w:lang w:eastAsia="ar-SA"/>
    </w:rPr>
  </w:style>
  <w:style w:type="paragraph" w:customStyle="1" w:styleId="Preformat">
    <w:name w:val="Preformat"/>
    <w:rsid w:val="001F11F8"/>
    <w:pPr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f0">
    <w:name w:val="Нет списка1"/>
    <w:next w:val="a8"/>
    <w:uiPriority w:val="99"/>
    <w:semiHidden/>
    <w:unhideWhenUsed/>
    <w:rsid w:val="00F47647"/>
  </w:style>
  <w:style w:type="character" w:customStyle="1" w:styleId="33">
    <w:name w:val="Заголовок 3 Знак"/>
    <w:link w:val="32"/>
    <w:uiPriority w:val="9"/>
    <w:rsid w:val="00F47647"/>
    <w:rPr>
      <w:rFonts w:ascii="Arial" w:hAnsi="Arial"/>
      <w:b/>
      <w:sz w:val="24"/>
    </w:rPr>
  </w:style>
  <w:style w:type="character" w:customStyle="1" w:styleId="43">
    <w:name w:val="Заголовок 4 Знак"/>
    <w:link w:val="41"/>
    <w:rsid w:val="00F47647"/>
    <w:rPr>
      <w:rFonts w:ascii="Arial" w:hAnsi="Arial"/>
      <w:sz w:val="24"/>
    </w:rPr>
  </w:style>
  <w:style w:type="character" w:customStyle="1" w:styleId="52">
    <w:name w:val="Заголовок 5 Знак"/>
    <w:link w:val="51"/>
    <w:rsid w:val="00F47647"/>
    <w:rPr>
      <w:sz w:val="22"/>
    </w:rPr>
  </w:style>
  <w:style w:type="character" w:customStyle="1" w:styleId="61">
    <w:name w:val="Заголовок 6 Знак"/>
    <w:link w:val="60"/>
    <w:rsid w:val="00F47647"/>
    <w:rPr>
      <w:i/>
      <w:sz w:val="22"/>
    </w:rPr>
  </w:style>
  <w:style w:type="character" w:customStyle="1" w:styleId="70">
    <w:name w:val="Заголовок 7 Знак"/>
    <w:link w:val="7"/>
    <w:rsid w:val="00F47647"/>
    <w:rPr>
      <w:rFonts w:ascii="Arial" w:hAnsi="Arial"/>
    </w:rPr>
  </w:style>
  <w:style w:type="character" w:customStyle="1" w:styleId="80">
    <w:name w:val="Заголовок 8 Знак"/>
    <w:link w:val="8"/>
    <w:rsid w:val="00F47647"/>
    <w:rPr>
      <w:rFonts w:ascii="Arial" w:hAnsi="Arial"/>
      <w:i/>
    </w:rPr>
  </w:style>
  <w:style w:type="character" w:customStyle="1" w:styleId="90">
    <w:name w:val="Заголовок 9 Знак"/>
    <w:link w:val="9"/>
    <w:rsid w:val="00F47647"/>
    <w:rPr>
      <w:rFonts w:ascii="Arial" w:hAnsi="Arial"/>
      <w:b/>
      <w:i/>
      <w:sz w:val="18"/>
    </w:rPr>
  </w:style>
  <w:style w:type="numbering" w:customStyle="1" w:styleId="110">
    <w:name w:val="Нет списка11"/>
    <w:next w:val="a8"/>
    <w:semiHidden/>
    <w:rsid w:val="00F47647"/>
  </w:style>
  <w:style w:type="character" w:customStyle="1" w:styleId="58">
    <w:name w:val="Знак Знак5"/>
    <w:semiHidden/>
    <w:rsid w:val="00F47647"/>
    <w:rPr>
      <w:b/>
      <w:sz w:val="30"/>
      <w:lang w:val="ru-RU" w:eastAsia="ru-RU" w:bidi="ar-SA"/>
    </w:rPr>
  </w:style>
  <w:style w:type="character" w:customStyle="1" w:styleId="49">
    <w:name w:val="Знак Знак4"/>
    <w:semiHidden/>
    <w:rsid w:val="00F47647"/>
    <w:rPr>
      <w:rFonts w:ascii="Arial" w:hAnsi="Arial"/>
      <w:b/>
      <w:sz w:val="24"/>
      <w:lang w:val="ru-RU" w:eastAsia="ru-RU" w:bidi="ar-SA"/>
    </w:rPr>
  </w:style>
  <w:style w:type="character" w:customStyle="1" w:styleId="26">
    <w:name w:val="Основной текст 2 Знак"/>
    <w:link w:val="22"/>
    <w:rsid w:val="00F47647"/>
    <w:rPr>
      <w:sz w:val="24"/>
    </w:rPr>
  </w:style>
  <w:style w:type="character" w:customStyle="1" w:styleId="af0">
    <w:name w:val="Дата Знак"/>
    <w:link w:val="af"/>
    <w:rsid w:val="00F47647"/>
    <w:rPr>
      <w:sz w:val="24"/>
    </w:rPr>
  </w:style>
  <w:style w:type="character" w:customStyle="1" w:styleId="13">
    <w:name w:val="Основной текст Знак1"/>
    <w:aliases w:val="Основной текст Знак Знак Знак2,Основной текст Знак Знак2"/>
    <w:link w:val="af1"/>
    <w:rsid w:val="00F47647"/>
    <w:rPr>
      <w:sz w:val="24"/>
    </w:rPr>
  </w:style>
  <w:style w:type="character" w:customStyle="1" w:styleId="affffff9">
    <w:name w:val="Знак Знак Знак"/>
    <w:rsid w:val="00F47647"/>
    <w:rPr>
      <w:sz w:val="24"/>
      <w:lang w:val="ru-RU" w:eastAsia="ru-RU" w:bidi="ar-SA"/>
    </w:rPr>
  </w:style>
  <w:style w:type="character" w:customStyle="1" w:styleId="35">
    <w:name w:val="Основной текст с отступом 3 Знак"/>
    <w:link w:val="34"/>
    <w:rsid w:val="00F47647"/>
    <w:rPr>
      <w:sz w:val="16"/>
    </w:rPr>
  </w:style>
  <w:style w:type="character" w:customStyle="1" w:styleId="af9">
    <w:name w:val="Нижний колонтитул Знак"/>
    <w:link w:val="af8"/>
    <w:uiPriority w:val="99"/>
    <w:rsid w:val="00F47647"/>
    <w:rPr>
      <w:noProof/>
      <w:sz w:val="24"/>
    </w:rPr>
  </w:style>
  <w:style w:type="character" w:customStyle="1" w:styleId="3f3">
    <w:name w:val="Знак Знак3"/>
    <w:rsid w:val="00F47647"/>
    <w:rPr>
      <w:noProof/>
      <w:sz w:val="24"/>
      <w:lang w:val="ru-RU" w:eastAsia="ru-RU" w:bidi="ar-SA"/>
    </w:rPr>
  </w:style>
  <w:style w:type="character" w:customStyle="1" w:styleId="afc">
    <w:name w:val="Текст Знак"/>
    <w:link w:val="afb"/>
    <w:rsid w:val="00F47647"/>
    <w:rPr>
      <w:rFonts w:ascii="Courier New" w:hAnsi="Courier New" w:cs="Courier New"/>
    </w:rPr>
  </w:style>
  <w:style w:type="character" w:customStyle="1" w:styleId="HTML0">
    <w:name w:val="Адрес HTML Знак"/>
    <w:link w:val="HTML"/>
    <w:rsid w:val="00F47647"/>
    <w:rPr>
      <w:i/>
      <w:iCs/>
      <w:sz w:val="24"/>
      <w:szCs w:val="24"/>
    </w:rPr>
  </w:style>
  <w:style w:type="character" w:customStyle="1" w:styleId="aff2">
    <w:name w:val="Заголовок записки Знак"/>
    <w:link w:val="aff1"/>
    <w:rsid w:val="00F47647"/>
    <w:rPr>
      <w:sz w:val="24"/>
      <w:szCs w:val="24"/>
    </w:rPr>
  </w:style>
  <w:style w:type="character" w:customStyle="1" w:styleId="aff4">
    <w:name w:val="Красная строка Знак"/>
    <w:link w:val="aff3"/>
    <w:rsid w:val="00F47647"/>
    <w:rPr>
      <w:sz w:val="24"/>
      <w:szCs w:val="24"/>
    </w:rPr>
  </w:style>
  <w:style w:type="character" w:customStyle="1" w:styleId="2a">
    <w:name w:val="Красная строка 2 Знак"/>
    <w:link w:val="29"/>
    <w:rsid w:val="00F47647"/>
    <w:rPr>
      <w:sz w:val="24"/>
      <w:szCs w:val="24"/>
    </w:rPr>
  </w:style>
  <w:style w:type="character" w:customStyle="1" w:styleId="aff8">
    <w:name w:val="Подпись Знак"/>
    <w:link w:val="aff7"/>
    <w:rsid w:val="00F47647"/>
    <w:rPr>
      <w:sz w:val="24"/>
      <w:szCs w:val="24"/>
    </w:rPr>
  </w:style>
  <w:style w:type="character" w:customStyle="1" w:styleId="affa">
    <w:name w:val="Приветствие Знак"/>
    <w:link w:val="aff9"/>
    <w:rsid w:val="00F47647"/>
    <w:rPr>
      <w:sz w:val="24"/>
      <w:szCs w:val="24"/>
    </w:rPr>
  </w:style>
  <w:style w:type="character" w:customStyle="1" w:styleId="affe">
    <w:name w:val="Прощание Знак"/>
    <w:link w:val="affd"/>
    <w:rsid w:val="00F47647"/>
    <w:rPr>
      <w:sz w:val="24"/>
      <w:szCs w:val="24"/>
    </w:rPr>
  </w:style>
  <w:style w:type="character" w:customStyle="1" w:styleId="HTML9">
    <w:name w:val="Стандартный HTML Знак"/>
    <w:link w:val="HTML8"/>
    <w:rsid w:val="00F47647"/>
    <w:rPr>
      <w:rFonts w:ascii="Courier New" w:hAnsi="Courier New" w:cs="Courier New"/>
    </w:rPr>
  </w:style>
  <w:style w:type="character" w:customStyle="1" w:styleId="afff2">
    <w:name w:val="Шапка Знак"/>
    <w:link w:val="afff1"/>
    <w:rsid w:val="00F47647"/>
    <w:rPr>
      <w:rFonts w:ascii="Arial" w:hAnsi="Arial" w:cs="Arial"/>
      <w:sz w:val="24"/>
      <w:szCs w:val="24"/>
      <w:shd w:val="pct20" w:color="auto" w:fill="auto"/>
    </w:rPr>
  </w:style>
  <w:style w:type="character" w:customStyle="1" w:styleId="afff4">
    <w:name w:val="Электронная подпись Знак"/>
    <w:link w:val="afff3"/>
    <w:rsid w:val="00F47647"/>
    <w:rPr>
      <w:sz w:val="24"/>
      <w:szCs w:val="24"/>
    </w:rPr>
  </w:style>
  <w:style w:type="paragraph" w:customStyle="1" w:styleId="214">
    <w:name w:val="Основной текст 21"/>
    <w:basedOn w:val="a5"/>
    <w:rsid w:val="00F47647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215">
    <w:name w:val="Основной текст с отступом 21"/>
    <w:basedOn w:val="a5"/>
    <w:rsid w:val="00F47647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character" w:customStyle="1" w:styleId="64">
    <w:name w:val="Знак Знак6"/>
    <w:rsid w:val="00F47647"/>
    <w:rPr>
      <w:b/>
      <w:sz w:val="28"/>
      <w:szCs w:val="28"/>
    </w:rPr>
  </w:style>
  <w:style w:type="paragraph" w:customStyle="1" w:styleId="1f1">
    <w:name w:val="Знак1"/>
    <w:basedOn w:val="a5"/>
    <w:rsid w:val="00F476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f2">
    <w:name w:val="Сетка таблицы1"/>
    <w:basedOn w:val="a7"/>
    <w:next w:val="affff3"/>
    <w:rsid w:val="00F47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Текст примечания Знак"/>
    <w:link w:val="afffff6"/>
    <w:uiPriority w:val="99"/>
    <w:semiHidden/>
    <w:rsid w:val="00F47647"/>
  </w:style>
  <w:style w:type="paragraph" w:customStyle="1" w:styleId="312">
    <w:name w:val="Основной текст 31"/>
    <w:basedOn w:val="a5"/>
    <w:rsid w:val="00F4764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character" w:customStyle="1" w:styleId="afffffc">
    <w:name w:val="Текст выноски Знак"/>
    <w:link w:val="afffffb"/>
    <w:rsid w:val="00F47647"/>
    <w:rPr>
      <w:rFonts w:ascii="Tahoma" w:hAnsi="Tahoma" w:cs="Tahoma"/>
      <w:sz w:val="16"/>
      <w:szCs w:val="16"/>
    </w:rPr>
  </w:style>
  <w:style w:type="character" w:customStyle="1" w:styleId="afffffe">
    <w:name w:val="Схема документа Знак"/>
    <w:link w:val="afffffd"/>
    <w:semiHidden/>
    <w:rsid w:val="00F47647"/>
    <w:rPr>
      <w:rFonts w:ascii="Tahoma" w:hAnsi="Tahoma" w:cs="Tahoma"/>
      <w:shd w:val="clear" w:color="auto" w:fill="000080"/>
    </w:rPr>
  </w:style>
  <w:style w:type="character" w:customStyle="1" w:styleId="affffff3">
    <w:name w:val="Тема примечания Знак"/>
    <w:link w:val="affffff2"/>
    <w:uiPriority w:val="99"/>
    <w:semiHidden/>
    <w:rsid w:val="00F47647"/>
    <w:rPr>
      <w:b/>
      <w:bCs/>
    </w:rPr>
  </w:style>
  <w:style w:type="table" w:customStyle="1" w:styleId="1f3">
    <w:name w:val="Стандартная таблица1"/>
    <w:basedOn w:val="a7"/>
    <w:next w:val="affffff5"/>
    <w:rsid w:val="00F4764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a">
    <w:name w:val="Пункт"/>
    <w:basedOn w:val="a5"/>
    <w:uiPriority w:val="99"/>
    <w:rsid w:val="008237AE"/>
    <w:pPr>
      <w:tabs>
        <w:tab w:val="num" w:pos="1134"/>
      </w:tabs>
      <w:spacing w:after="0" w:line="360" w:lineRule="auto"/>
      <w:ind w:left="1134" w:hanging="1134"/>
    </w:pPr>
    <w:rPr>
      <w:sz w:val="28"/>
      <w:szCs w:val="20"/>
    </w:rPr>
  </w:style>
  <w:style w:type="numbering" w:customStyle="1" w:styleId="2f6">
    <w:name w:val="Нет списка2"/>
    <w:next w:val="a8"/>
    <w:semiHidden/>
    <w:rsid w:val="00393B4B"/>
  </w:style>
  <w:style w:type="numbering" w:customStyle="1" w:styleId="3f4">
    <w:name w:val="Нет списка3"/>
    <w:next w:val="a8"/>
    <w:uiPriority w:val="99"/>
    <w:semiHidden/>
    <w:unhideWhenUsed/>
    <w:rsid w:val="00606A1E"/>
  </w:style>
  <w:style w:type="table" w:customStyle="1" w:styleId="2f7">
    <w:name w:val="Сетка таблицы2"/>
    <w:basedOn w:val="a7"/>
    <w:next w:val="affff3"/>
    <w:uiPriority w:val="59"/>
    <w:rsid w:val="00606A1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b">
    <w:name w:val="endnote text"/>
    <w:basedOn w:val="a5"/>
    <w:link w:val="affffffc"/>
    <w:rsid w:val="000742DA"/>
    <w:rPr>
      <w:sz w:val="20"/>
      <w:szCs w:val="20"/>
    </w:rPr>
  </w:style>
  <w:style w:type="character" w:customStyle="1" w:styleId="affffffc">
    <w:name w:val="Текст концевой сноски Знак"/>
    <w:basedOn w:val="a6"/>
    <w:link w:val="affffffb"/>
    <w:rsid w:val="000742DA"/>
  </w:style>
  <w:style w:type="character" w:styleId="affffffd">
    <w:name w:val="endnote reference"/>
    <w:rsid w:val="000742DA"/>
    <w:rPr>
      <w:vertAlign w:val="superscript"/>
    </w:rPr>
  </w:style>
  <w:style w:type="paragraph" w:customStyle="1" w:styleId="A20">
    <w:name w:val="A2"/>
    <w:link w:val="A21"/>
    <w:rsid w:val="0001116D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character" w:customStyle="1" w:styleId="A21">
    <w:name w:val="A2 Знак"/>
    <w:link w:val="A20"/>
    <w:rsid w:val="0001116D"/>
    <w:rPr>
      <w:rFonts w:ascii="Arial" w:hAnsi="Arial"/>
      <w:b/>
      <w:sz w:val="22"/>
    </w:rPr>
  </w:style>
  <w:style w:type="character" w:customStyle="1" w:styleId="FontStyle274">
    <w:name w:val="Font Style274"/>
    <w:uiPriority w:val="99"/>
    <w:rsid w:val="00D46575"/>
    <w:rPr>
      <w:rFonts w:ascii="Times New Roman" w:hAnsi="Times New Roman" w:cs="Times New Roman"/>
      <w:sz w:val="20"/>
      <w:szCs w:val="20"/>
    </w:rPr>
  </w:style>
  <w:style w:type="paragraph" w:customStyle="1" w:styleId="affffffe">
    <w:name w:val="Îñíîâí"/>
    <w:basedOn w:val="a5"/>
    <w:rsid w:val="00AA28B8"/>
    <w:pPr>
      <w:widowControl w:val="0"/>
      <w:spacing w:after="0"/>
    </w:pPr>
    <w:rPr>
      <w:sz w:val="22"/>
      <w:szCs w:val="20"/>
    </w:rPr>
  </w:style>
  <w:style w:type="table" w:customStyle="1" w:styleId="3f5">
    <w:name w:val="Сетка таблицы3"/>
    <w:basedOn w:val="a7"/>
    <w:next w:val="affff3"/>
    <w:uiPriority w:val="59"/>
    <w:rsid w:val="00A776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5"/>
    <w:autoRedefine/>
    <w:rsid w:val="006360BF"/>
    <w:pPr>
      <w:numPr>
        <w:numId w:val="18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  <w:lang w:eastAsia="en-US"/>
    </w:rPr>
  </w:style>
  <w:style w:type="paragraph" w:customStyle="1" w:styleId="24">
    <w:name w:val="Текст раздела 2. Индексированный"/>
    <w:basedOn w:val="25"/>
    <w:autoRedefine/>
    <w:rsid w:val="006360BF"/>
    <w:pPr>
      <w:numPr>
        <w:ilvl w:val="1"/>
        <w:numId w:val="18"/>
      </w:numPr>
      <w:spacing w:before="60"/>
      <w:ind w:right="15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rsid w:val="00EA34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8">
    <w:name w:val="Основной текст (2)_"/>
    <w:link w:val="216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1">
    <w:name w:val="Заголовок №1 (2)_"/>
    <w:link w:val="122"/>
    <w:rsid w:val="005712B0"/>
    <w:rPr>
      <w:b/>
      <w:bCs/>
      <w:spacing w:val="10"/>
      <w:shd w:val="clear" w:color="auto" w:fill="FFFFFF"/>
    </w:rPr>
  </w:style>
  <w:style w:type="character" w:customStyle="1" w:styleId="2f9">
    <w:name w:val="Основной текст (2)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a">
    <w:name w:val="Основной текст (2) + Не полужирный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5"/>
    <w:link w:val="121"/>
    <w:rsid w:val="005712B0"/>
    <w:pPr>
      <w:widowControl w:val="0"/>
      <w:shd w:val="clear" w:color="auto" w:fill="FFFFFF"/>
      <w:spacing w:after="900" w:line="0" w:lineRule="atLeast"/>
      <w:jc w:val="center"/>
      <w:outlineLvl w:val="0"/>
    </w:pPr>
    <w:rPr>
      <w:b/>
      <w:bCs/>
      <w:spacing w:val="10"/>
      <w:sz w:val="20"/>
      <w:szCs w:val="20"/>
    </w:rPr>
  </w:style>
  <w:style w:type="paragraph" w:customStyle="1" w:styleId="3f6">
    <w:name w:val="Основной текст3"/>
    <w:basedOn w:val="a5"/>
    <w:uiPriority w:val="99"/>
    <w:rsid w:val="00C60782"/>
    <w:pPr>
      <w:widowControl w:val="0"/>
      <w:shd w:val="clear" w:color="auto" w:fill="FFFFFF"/>
      <w:spacing w:after="0" w:line="307" w:lineRule="exact"/>
      <w:ind w:firstLine="680"/>
    </w:pPr>
    <w:rPr>
      <w:spacing w:val="8"/>
      <w:sz w:val="22"/>
      <w:szCs w:val="22"/>
    </w:rPr>
  </w:style>
  <w:style w:type="character" w:customStyle="1" w:styleId="2Exact">
    <w:name w:val="Основной текст (2) Exact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4">
    <w:name w:val="Заголовок №1_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5">
    <w:name w:val="Заголовок №1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7">
    <w:name w:val="Основной текст (3)_"/>
    <w:link w:val="3f8"/>
    <w:rsid w:val="00FD6E44"/>
    <w:rPr>
      <w:b/>
      <w:bCs/>
      <w:spacing w:val="10"/>
      <w:sz w:val="17"/>
      <w:szCs w:val="17"/>
      <w:shd w:val="clear" w:color="auto" w:fill="FFFFFF"/>
    </w:rPr>
  </w:style>
  <w:style w:type="character" w:customStyle="1" w:styleId="2fb">
    <w:name w:val="Основной текст2"/>
    <w:rsid w:val="00FD6E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8">
    <w:name w:val="Основной текст (3)"/>
    <w:basedOn w:val="a5"/>
    <w:link w:val="3f7"/>
    <w:rsid w:val="00FD6E44"/>
    <w:pPr>
      <w:widowControl w:val="0"/>
      <w:shd w:val="clear" w:color="auto" w:fill="FFFFFF"/>
      <w:spacing w:after="0" w:line="226" w:lineRule="exact"/>
      <w:ind w:hanging="100"/>
      <w:jc w:val="left"/>
    </w:pPr>
    <w:rPr>
      <w:b/>
      <w:bCs/>
      <w:spacing w:val="10"/>
      <w:sz w:val="17"/>
      <w:szCs w:val="17"/>
    </w:rPr>
  </w:style>
  <w:style w:type="character" w:customStyle="1" w:styleId="afffffff">
    <w:name w:val="Колонтитул"/>
    <w:rsid w:val="00F4517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rsid w:val="00F451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rsid w:val="00F45172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f0">
    <w:name w:val="Подпись к таблице_"/>
    <w:link w:val="afffffff1"/>
    <w:rsid w:val="00F45172"/>
    <w:rPr>
      <w:sz w:val="22"/>
      <w:szCs w:val="22"/>
      <w:shd w:val="clear" w:color="auto" w:fill="FFFFFF"/>
    </w:rPr>
  </w:style>
  <w:style w:type="character" w:customStyle="1" w:styleId="2105pt">
    <w:name w:val="Основной текст (2) + 10;5 pt;Полужирный"/>
    <w:rsid w:val="00F45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rsid w:val="00F45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f1">
    <w:name w:val="Подпись к таблице"/>
    <w:basedOn w:val="a5"/>
    <w:link w:val="afffffff0"/>
    <w:rsid w:val="00F45172"/>
    <w:pPr>
      <w:widowControl w:val="0"/>
      <w:shd w:val="clear" w:color="auto" w:fill="FFFFFF"/>
      <w:spacing w:after="0" w:line="0" w:lineRule="atLeast"/>
      <w:jc w:val="left"/>
    </w:pPr>
    <w:rPr>
      <w:sz w:val="22"/>
      <w:szCs w:val="22"/>
    </w:rPr>
  </w:style>
  <w:style w:type="paragraph" w:customStyle="1" w:styleId="216">
    <w:name w:val="Основной текст (2)1"/>
    <w:basedOn w:val="a5"/>
    <w:link w:val="2f8"/>
    <w:rsid w:val="00A63E8B"/>
    <w:pPr>
      <w:shd w:val="clear" w:color="auto" w:fill="FFFFFF"/>
      <w:spacing w:after="3360" w:line="335" w:lineRule="exact"/>
    </w:pPr>
    <w:rPr>
      <w:b/>
      <w:bCs/>
      <w:sz w:val="22"/>
      <w:szCs w:val="22"/>
    </w:rPr>
  </w:style>
  <w:style w:type="numbering" w:customStyle="1" w:styleId="4a">
    <w:name w:val="Нет списка4"/>
    <w:next w:val="a8"/>
    <w:uiPriority w:val="99"/>
    <w:semiHidden/>
    <w:unhideWhenUsed/>
    <w:rsid w:val="007B47A4"/>
  </w:style>
  <w:style w:type="table" w:customStyle="1" w:styleId="4b">
    <w:name w:val="Сетка таблицы4"/>
    <w:basedOn w:val="a7"/>
    <w:next w:val="affff3"/>
    <w:uiPriority w:val="59"/>
    <w:rsid w:val="007B47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B47A4"/>
  </w:style>
  <w:style w:type="table" w:customStyle="1" w:styleId="59">
    <w:name w:val="Сетка таблицы5"/>
    <w:basedOn w:val="a7"/>
    <w:next w:val="affff3"/>
    <w:uiPriority w:val="59"/>
    <w:rsid w:val="002C3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7"/>
    <w:next w:val="affff3"/>
    <w:uiPriority w:val="59"/>
    <w:rsid w:val="00D153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Абзац списка1"/>
    <w:basedOn w:val="a5"/>
    <w:rsid w:val="00F8490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numbering" w:customStyle="1" w:styleId="5a">
    <w:name w:val="Нет списка5"/>
    <w:next w:val="a8"/>
    <w:uiPriority w:val="99"/>
    <w:semiHidden/>
    <w:unhideWhenUsed/>
    <w:rsid w:val="009C5C8C"/>
  </w:style>
  <w:style w:type="table" w:customStyle="1" w:styleId="72">
    <w:name w:val="Сетка таблицы7"/>
    <w:basedOn w:val="a7"/>
    <w:next w:val="affff3"/>
    <w:uiPriority w:val="59"/>
    <w:rsid w:val="009C5C8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6">
    <w:name w:val="Нет списка6"/>
    <w:next w:val="a8"/>
    <w:semiHidden/>
    <w:rsid w:val="001D38F2"/>
  </w:style>
  <w:style w:type="character" w:customStyle="1" w:styleId="100">
    <w:name w:val="Основной текст + 10"/>
    <w:aliases w:val="5 pt,Интервал 0 pt8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ar-SA"/>
    </w:rPr>
  </w:style>
  <w:style w:type="character" w:customStyle="1" w:styleId="11pt">
    <w:name w:val="Основной текст + 11 pt"/>
    <w:aliases w:val="Не полужирный,Интервал 0 pt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Style">
    <w:name w:val="Style"/>
    <w:rsid w:val="00417C6C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paragraph" w:customStyle="1" w:styleId="31">
    <w:name w:val="[Ростех] Наименование Подраздела (Уровень 3)"/>
    <w:link w:val="3f9"/>
    <w:uiPriority w:val="99"/>
    <w:qFormat/>
    <w:rsid w:val="003A5231"/>
    <w:pPr>
      <w:keepNext/>
      <w:keepLines/>
      <w:numPr>
        <w:ilvl w:val="1"/>
        <w:numId w:val="3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3">
    <w:name w:val="[Ростех] Наименование Раздела (Уровень 2)"/>
    <w:uiPriority w:val="99"/>
    <w:qFormat/>
    <w:rsid w:val="003A5231"/>
    <w:pPr>
      <w:keepNext/>
      <w:keepLines/>
      <w:numPr>
        <w:numId w:val="3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ffffff2"/>
    <w:uiPriority w:val="99"/>
    <w:qFormat/>
    <w:rsid w:val="003A5231"/>
    <w:pPr>
      <w:numPr>
        <w:ilvl w:val="5"/>
        <w:numId w:val="3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0">
    <w:name w:val="[Ростех] Текст Подпункта (Уровень 5)"/>
    <w:link w:val="5b"/>
    <w:uiPriority w:val="99"/>
    <w:qFormat/>
    <w:rsid w:val="003A5231"/>
    <w:pPr>
      <w:numPr>
        <w:ilvl w:val="3"/>
        <w:numId w:val="3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3A5231"/>
    <w:pPr>
      <w:numPr>
        <w:ilvl w:val="4"/>
        <w:numId w:val="3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0">
    <w:name w:val="[Ростех] Текст Пункта (Уровень 4)"/>
    <w:link w:val="4c"/>
    <w:uiPriority w:val="99"/>
    <w:qFormat/>
    <w:rsid w:val="003A5231"/>
    <w:pPr>
      <w:numPr>
        <w:ilvl w:val="2"/>
        <w:numId w:val="3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ffffff2">
    <w:name w:val="[Ростех] Простой текст (Без уровня) Знак"/>
    <w:link w:val="a0"/>
    <w:uiPriority w:val="99"/>
    <w:rsid w:val="003A5231"/>
    <w:rPr>
      <w:rFonts w:ascii="Proxima Nova ExCn Rg" w:hAnsi="Proxima Nova ExCn Rg"/>
      <w:sz w:val="28"/>
      <w:szCs w:val="28"/>
    </w:rPr>
  </w:style>
  <w:style w:type="table" w:customStyle="1" w:styleId="82">
    <w:name w:val="Сетка таблицы8"/>
    <w:basedOn w:val="a7"/>
    <w:next w:val="affff3"/>
    <w:uiPriority w:val="59"/>
    <w:rsid w:val="00344B3A"/>
    <w:rPr>
      <w:rFonts w:ascii="Proxima Nova ExCn Rg" w:eastAsia="Calibr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">
    <w:name w:val="[Ростех] Текст Пункта (Уровень 4) Знак"/>
    <w:link w:val="40"/>
    <w:uiPriority w:val="99"/>
    <w:rsid w:val="00BA2648"/>
    <w:rPr>
      <w:rFonts w:ascii="Proxima Nova ExCn Rg" w:hAnsi="Proxima Nova ExCn Rg"/>
      <w:sz w:val="28"/>
      <w:szCs w:val="28"/>
    </w:rPr>
  </w:style>
  <w:style w:type="character" w:customStyle="1" w:styleId="3f9">
    <w:name w:val="[Ростех] Наименование Подраздела (Уровень 3) Знак"/>
    <w:link w:val="31"/>
    <w:uiPriority w:val="99"/>
    <w:rsid w:val="000A0776"/>
    <w:rPr>
      <w:rFonts w:ascii="Proxima Nova ExCn Rg" w:hAnsi="Proxima Nova ExCn Rg"/>
      <w:b/>
      <w:sz w:val="28"/>
      <w:szCs w:val="28"/>
    </w:rPr>
  </w:style>
  <w:style w:type="paragraph" w:customStyle="1" w:styleId="2fd">
    <w:name w:val="Абзац списка2"/>
    <w:basedOn w:val="a5"/>
    <w:rsid w:val="002017C4"/>
    <w:pPr>
      <w:ind w:left="720"/>
    </w:pPr>
    <w:rPr>
      <w:rFonts w:eastAsia="Calibri"/>
    </w:rPr>
  </w:style>
  <w:style w:type="character" w:customStyle="1" w:styleId="5b">
    <w:name w:val="[Ростех] Текст Подпункта (Уровень 5) Знак"/>
    <w:link w:val="50"/>
    <w:uiPriority w:val="99"/>
    <w:rsid w:val="00725FBC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B038A-F979-4BA6-9012-9C8E64EC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12009</CharactersWithSpaces>
  <SharedDoc>false</SharedDoc>
  <HLinks>
    <vt:vector size="384" baseType="variant">
      <vt:variant>
        <vt:i4>3407946</vt:i4>
      </vt:variant>
      <vt:variant>
        <vt:i4>198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3407946</vt:i4>
      </vt:variant>
      <vt:variant>
        <vt:i4>189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6095980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6095980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7405619</vt:i4>
      </vt:variant>
      <vt:variant>
        <vt:i4>180</vt:i4>
      </vt:variant>
      <vt:variant>
        <vt:i4>0</vt:i4>
      </vt:variant>
      <vt:variant>
        <vt:i4>5</vt:i4>
      </vt:variant>
      <vt:variant>
        <vt:lpwstr>http://www.npoa.ru/</vt:lpwstr>
      </vt:variant>
      <vt:variant>
        <vt:lpwstr/>
      </vt:variant>
      <vt:variant>
        <vt:i4>7995519</vt:i4>
      </vt:variant>
      <vt:variant>
        <vt:i4>177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68420656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_РАЗДЕЛ_I.3_ИНФОРМАЦИОННАЯ_КАРТА КОН</vt:lpwstr>
      </vt:variant>
      <vt:variant>
        <vt:i4>1376261</vt:i4>
      </vt:variant>
      <vt:variant>
        <vt:i4>171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1572946</vt:i4>
      </vt:variant>
      <vt:variant>
        <vt:i4>168</vt:i4>
      </vt:variant>
      <vt:variant>
        <vt:i4>0</vt:i4>
      </vt:variant>
      <vt:variant>
        <vt:i4>5</vt:i4>
      </vt:variant>
      <vt:variant>
        <vt:lpwstr>http://www.hp.ru/</vt:lpwstr>
      </vt:variant>
      <vt:variant>
        <vt:lpwstr/>
      </vt:variant>
      <vt:variant>
        <vt:i4>262215</vt:i4>
      </vt:variant>
      <vt:variant>
        <vt:i4>165</vt:i4>
      </vt:variant>
      <vt:variant>
        <vt:i4>0</vt:i4>
      </vt:variant>
      <vt:variant>
        <vt:i4>5</vt:i4>
      </vt:variant>
      <vt:variant>
        <vt:lpwstr>http://www.lenovo.ru/</vt:lpwstr>
      </vt:variant>
      <vt:variant>
        <vt:lpwstr/>
      </vt:variant>
      <vt:variant>
        <vt:i4>7995511</vt:i4>
      </vt:variant>
      <vt:variant>
        <vt:i4>162</vt:i4>
      </vt:variant>
      <vt:variant>
        <vt:i4>0</vt:i4>
      </vt:variant>
      <vt:variant>
        <vt:i4>5</vt:i4>
      </vt:variant>
      <vt:variant>
        <vt:lpwstr>http://www.samsung.ru/</vt:lpwstr>
      </vt:variant>
      <vt:variant>
        <vt:lpwstr/>
      </vt:variant>
      <vt:variant>
        <vt:i4>5832789</vt:i4>
      </vt:variant>
      <vt:variant>
        <vt:i4>159</vt:i4>
      </vt:variant>
      <vt:variant>
        <vt:i4>0</vt:i4>
      </vt:variant>
      <vt:variant>
        <vt:i4>5</vt:i4>
      </vt:variant>
      <vt:variant>
        <vt:lpwstr>http://www.logitech.com/</vt:lpwstr>
      </vt:variant>
      <vt:variant>
        <vt:lpwstr/>
      </vt:variant>
      <vt:variant>
        <vt:i4>4653057</vt:i4>
      </vt:variant>
      <vt:variant>
        <vt:i4>156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153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150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147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144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141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7274549</vt:i4>
      </vt:variant>
      <vt:variant>
        <vt:i4>138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1048666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consultantplus://offline/ref=08501FC77DFF35537F96AA771C40B78B2B9DF644E2FFEC80BC110BDCB2M276K</vt:lpwstr>
      </vt:variant>
      <vt:variant>
        <vt:lpwstr/>
      </vt:variant>
      <vt:variant>
        <vt:i4>1048665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1048665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1048591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131144</vt:i4>
      </vt:variant>
      <vt:variant>
        <vt:i4>114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Par296</vt:lpwstr>
      </vt:variant>
      <vt:variant>
        <vt:i4>65608</vt:i4>
      </vt:variant>
      <vt:variant>
        <vt:i4>111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Par295</vt:lpwstr>
      </vt:variant>
      <vt:variant>
        <vt:i4>72</vt:i4>
      </vt:variant>
      <vt:variant>
        <vt:i4>108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Par294</vt:lpwstr>
      </vt:variant>
      <vt:variant>
        <vt:i4>7733355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consultantplus://offline/ref=08501FC77DFF35537F96AA771C40B78B2B9CF644EFFAEC80BC110BDCB22654E841A22417FB17257FM97DK</vt:lpwstr>
      </vt:variant>
      <vt:variant>
        <vt:lpwstr/>
      </vt:variant>
      <vt:variant>
        <vt:i4>1376261</vt:i4>
      </vt:variant>
      <vt:variant>
        <vt:i4>102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99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96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93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90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5963791</vt:i4>
      </vt:variant>
      <vt:variant>
        <vt:i4>87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5963791</vt:i4>
      </vt:variant>
      <vt:variant>
        <vt:i4>84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4653057</vt:i4>
      </vt:variant>
      <vt:variant>
        <vt:i4>81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78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75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72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69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66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63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60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57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54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51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48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45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42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39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36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33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30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7995519</vt:i4>
      </vt:variant>
      <vt:variant>
        <vt:i4>27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24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2949151</vt:i4>
      </vt:variant>
      <vt:variant>
        <vt:i4>18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gruzkova</dc:creator>
  <cp:keywords/>
  <cp:lastModifiedBy>Шангареева Инна Григорьевна</cp:lastModifiedBy>
  <cp:revision>4</cp:revision>
  <cp:lastPrinted>2023-09-11T05:44:00Z</cp:lastPrinted>
  <dcterms:created xsi:type="dcterms:W3CDTF">2023-09-12T09:42:00Z</dcterms:created>
  <dcterms:modified xsi:type="dcterms:W3CDTF">2023-09-18T04:08:00Z</dcterms:modified>
</cp:coreProperties>
</file>